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514510752" w:displacedByCustomXml="next"/>
    <w:bookmarkStart w:id="1" w:name="_Toc512104229" w:displacedByCustomXml="next"/>
    <w:bookmarkStart w:id="2" w:name="_Toc512101076" w:displacedByCustomXml="next"/>
    <w:bookmarkStart w:id="3" w:name="_Toc499103360" w:displacedByCustomXml="next"/>
    <w:sdt>
      <w:sdtPr>
        <w:id w:val="-1549297771"/>
        <w:docPartObj>
          <w:docPartGallery w:val="Cover Pages"/>
          <w:docPartUnique/>
        </w:docPartObj>
      </w:sdtPr>
      <w:sdtEndPr>
        <w:rPr>
          <w:b/>
          <w:bCs/>
          <w:i/>
        </w:rPr>
      </w:sdtEndPr>
      <w:sdtContent>
        <w:p w14:paraId="7B1B5DAE" w14:textId="4333E807" w:rsidR="008D4B57" w:rsidRDefault="00EC2A40">
          <w:pPr>
            <w:pStyle w:val="Kopfzeile"/>
          </w:pPr>
          <w:r>
            <w:rPr>
              <w:noProof/>
            </w:rPr>
            <w:drawing>
              <wp:anchor distT="0" distB="0" distL="114300" distR="114300" simplePos="0" relativeHeight="251664384" behindDoc="1" locked="0" layoutInCell="0" allowOverlap="1" wp14:anchorId="39592B16" wp14:editId="0AB2DBE6">
                <wp:simplePos x="0" y="0"/>
                <wp:positionH relativeFrom="margin">
                  <wp:posOffset>-895350</wp:posOffset>
                </wp:positionH>
                <wp:positionV relativeFrom="margin">
                  <wp:posOffset>-886460</wp:posOffset>
                </wp:positionV>
                <wp:extent cx="7553960" cy="10685145"/>
                <wp:effectExtent l="0" t="0" r="8890" b="1905"/>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IM.Hamburg_Titelseite_ohne_Text"/>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7553960" cy="10685145"/>
                        </a:xfrm>
                        <a:prstGeom prst="rect">
                          <a:avLst/>
                        </a:prstGeom>
                        <a:noFill/>
                      </pic:spPr>
                    </pic:pic>
                  </a:graphicData>
                </a:graphic>
                <wp14:sizeRelH relativeFrom="page">
                  <wp14:pctWidth>0</wp14:pctWidth>
                </wp14:sizeRelH>
                <wp14:sizeRelV relativeFrom="page">
                  <wp14:pctHeight>0</wp14:pctHeight>
                </wp14:sizeRelV>
              </wp:anchor>
            </w:drawing>
          </w:r>
        </w:p>
        <w:p w14:paraId="3ED5F416" w14:textId="12A6E704" w:rsidR="008D4B57" w:rsidRDefault="008D4B57">
          <w:pPr>
            <w:spacing w:after="200" w:line="276" w:lineRule="auto"/>
            <w:jc w:val="left"/>
          </w:pPr>
          <w:r>
            <w:rPr>
              <w:noProof/>
            </w:rPr>
            <mc:AlternateContent>
              <mc:Choice Requires="wps">
                <w:drawing>
                  <wp:anchor distT="0" distB="0" distL="114300" distR="114300" simplePos="0" relativeHeight="251660288" behindDoc="0" locked="0" layoutInCell="1" allowOverlap="1" wp14:anchorId="763F547D" wp14:editId="1653A7D9">
                    <wp:simplePos x="0" y="0"/>
                    <wp:positionH relativeFrom="page">
                      <wp:posOffset>3759835</wp:posOffset>
                    </wp:positionH>
                    <wp:positionV relativeFrom="paragraph">
                      <wp:posOffset>5647690</wp:posOffset>
                    </wp:positionV>
                    <wp:extent cx="3849370" cy="507365"/>
                    <wp:effectExtent l="0" t="0" r="17780" b="26035"/>
                    <wp:wrapNone/>
                    <wp:docPr id="1" name="Rechteck 1"/>
                    <wp:cNvGraphicFramePr/>
                    <a:graphic xmlns:a="http://schemas.openxmlformats.org/drawingml/2006/main">
                      <a:graphicData uri="http://schemas.microsoft.com/office/word/2010/wordprocessingShape">
                        <wps:wsp>
                          <wps:cNvSpPr/>
                          <wps:spPr>
                            <a:xfrm>
                              <a:off x="0" y="0"/>
                              <a:ext cx="3849370" cy="507365"/>
                            </a:xfrm>
                            <a:prstGeom prst="rect">
                              <a:avLst/>
                            </a:prstGeom>
                            <a:solidFill>
                              <a:schemeClr val="bg1"/>
                            </a:solidFill>
                            <a:ln>
                              <a:solidFill>
                                <a:schemeClr val="bg1"/>
                              </a:solidFill>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756F2042" w14:textId="77777777" w:rsidR="00523577" w:rsidRPr="00030C9C" w:rsidRDefault="00523577" w:rsidP="00C33FF9">
                                <w:pPr>
                                  <w:spacing w:line="240" w:lineRule="auto"/>
                                  <w:jc w:val="center"/>
                                  <w:rPr>
                                    <w:rFonts w:ascii="HamburgSans" w:hAnsi="HamburgSans"/>
                                    <w:b/>
                                    <w:color w:val="003063"/>
                                    <w:spacing w:val="4"/>
                                    <w:sz w:val="32"/>
                                    <w:szCs w:val="32"/>
                                  </w:rPr>
                                </w:pPr>
                                <w:r>
                                  <w:rPr>
                                    <w:rFonts w:ascii="HamburgSans" w:hAnsi="HamburgSans"/>
                                    <w:b/>
                                    <w:color w:val="003063"/>
                                    <w:spacing w:val="4"/>
                                    <w:sz w:val="32"/>
                                    <w:szCs w:val="32"/>
                                  </w:rPr>
                                  <w:t>CHECKLISTE ZUR MODELLPRÜFUNG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2AC03579">
                  <v:rect id="Rechteck 1" style="position:absolute;margin-left:296.05pt;margin-top:444.7pt;width:303.1pt;height:39.9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white [3212]" strokecolor="white [3212]" strokeweight="2pt" w14:anchorId="763F547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">
                    <v:textbox>
                      <w:txbxContent>
                        <w:p w:rsidRPr="00030C9C" w:rsidR="00523577" w:rsidP="00C33FF9" w:rsidRDefault="00523577" w14:paraId="461AFB3A" w14:textId="77777777">
                          <w:pPr>
                            <w:spacing w:line="240" w:lineRule="auto"/>
                            <w:jc w:val="center"/>
                            <w:rPr>
                              <w:rFonts w:ascii="HamburgSans" w:hAnsi="HamburgSans"/>
                              <w:b/>
                              <w:color w:val="003063"/>
                              <w:spacing w:val="4"/>
                              <w:sz w:val="32"/>
                              <w:szCs w:val="32"/>
                            </w:rPr>
                          </w:pPr>
                          <w:r>
                            <w:rPr>
                              <w:rFonts w:ascii="HamburgSans" w:hAnsi="HamburgSans"/>
                              <w:b/>
                              <w:color w:val="003063"/>
                              <w:spacing w:val="4"/>
                              <w:sz w:val="32"/>
                              <w:szCs w:val="32"/>
                            </w:rPr>
                            <w:t>CHECKLISTE ZUR MODELLPRÜFUNG</w:t>
                          </w:r>
                        </w:p>
                      </w:txbxContent>
                    </v:textbox>
                    <w10:wrap anchorx="page"/>
                  </v:rect>
                </w:pict>
              </mc:Fallback>
            </mc:AlternateContent>
          </w:r>
          <w:r>
            <w:rPr>
              <w:noProof/>
            </w:rPr>
            <mc:AlternateContent>
              <mc:Choice Requires="wps">
                <w:drawing>
                  <wp:anchor distT="0" distB="0" distL="114300" distR="114300" simplePos="0" relativeHeight="251662336" behindDoc="0" locked="0" layoutInCell="1" allowOverlap="1" wp14:anchorId="541ED750" wp14:editId="5B232F6C">
                    <wp:simplePos x="0" y="0"/>
                    <wp:positionH relativeFrom="page">
                      <wp:posOffset>2094865</wp:posOffset>
                    </wp:positionH>
                    <wp:positionV relativeFrom="paragraph">
                      <wp:posOffset>6168390</wp:posOffset>
                    </wp:positionV>
                    <wp:extent cx="5284470" cy="323850"/>
                    <wp:effectExtent l="0" t="0" r="0" b="0"/>
                    <wp:wrapNone/>
                    <wp:docPr id="2" name="Rechteck 2"/>
                    <wp:cNvGraphicFramePr/>
                    <a:graphic xmlns:a="http://schemas.openxmlformats.org/drawingml/2006/main">
                      <a:graphicData uri="http://schemas.microsoft.com/office/word/2010/wordprocessingShape">
                        <wps:wsp>
                          <wps:cNvSpPr/>
                          <wps:spPr>
                            <a:xfrm>
                              <a:off x="0" y="0"/>
                              <a:ext cx="5284470" cy="3238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6367A5" w14:textId="35CB8B8C" w:rsidR="00523577" w:rsidRPr="00965DBD" w:rsidRDefault="00523577" w:rsidP="008D4B57">
                                <w:pPr>
                                  <w:jc w:val="right"/>
                                  <w:rPr>
                                    <w:rFonts w:ascii="HamburgSans" w:hAnsi="HamburgSans"/>
                                    <w:b/>
                                    <w:color w:val="FFFFFF" w:themeColor="background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HamburgSans" w:hAnsi="HamburgSans"/>
                                    <w:b/>
                                    <w:color w:val="FFFFFF" w:themeColor="background1"/>
                                    <w:spacing w:val="4"/>
                                    <w:sz w:val="32"/>
                                    <w:szCs w:val="32"/>
                                  </w:rPr>
                                  <w:t>Version 00</w:t>
                                </w:r>
                                <w:r w:rsidR="00904177">
                                  <w:rPr>
                                    <w:rFonts w:ascii="HamburgSans" w:hAnsi="HamburgSans"/>
                                    <w:b/>
                                    <w:color w:val="FFFFFF" w:themeColor="background1"/>
                                    <w:spacing w:val="4"/>
                                    <w:sz w:val="32"/>
                                    <w:szCs w:val="32"/>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45B642D4">
                  <v:rect id="Rechteck 2" style="position:absolute;margin-left:164.95pt;margin-top:485.7pt;width:416.1pt;height:25.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7" filled="f" stroked="f" strokeweight="2pt" w14:anchorId="541ED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">
                    <v:textbox>
                      <w:txbxContent>
                        <w:p w:rsidRPr="00965DBD" w:rsidR="00523577" w:rsidP="008D4B57" w:rsidRDefault="00523577" w14:paraId="13695300" w14:textId="35CB8B8C">
                          <w:pPr>
                            <w:jc w:val="right"/>
                            <w:rPr>
                              <w:rFonts w:ascii="HamburgSans" w:hAnsi="HamburgSans"/>
                              <w:b/>
                              <w:color w:val="FFFFFF" w:themeColor="background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HamburgSans" w:hAnsi="HamburgSans"/>
                              <w:b/>
                              <w:color w:val="FFFFFF" w:themeColor="background1"/>
                              <w:spacing w:val="4"/>
                              <w:sz w:val="32"/>
                              <w:szCs w:val="32"/>
                            </w:rPr>
                            <w:t>Version 00</w:t>
                          </w:r>
                          <w:r w:rsidR="00904177">
                            <w:rPr>
                              <w:rFonts w:ascii="HamburgSans" w:hAnsi="HamburgSans"/>
                              <w:b/>
                              <w:color w:val="FFFFFF" w:themeColor="background1"/>
                              <w:spacing w:val="4"/>
                              <w:sz w:val="32"/>
                              <w:szCs w:val="32"/>
                            </w:rPr>
                            <w:t>2</w:t>
                          </w:r>
                        </w:p>
                      </w:txbxContent>
                    </v:textbox>
                    <w10:wrap anchorx="page"/>
                  </v:rect>
                </w:pict>
              </mc:Fallback>
            </mc:AlternateContent>
          </w:r>
          <w:r>
            <w:rPr>
              <w:b/>
              <w:bCs/>
              <w:i/>
            </w:rPr>
            <w:br w:type="page"/>
          </w:r>
        </w:p>
      </w:sdtContent>
    </w:sdt>
    <w:p w14:paraId="1707150D" w14:textId="5CB0F413" w:rsidR="00AA0230" w:rsidRPr="00E76BCA" w:rsidRDefault="3A4EBD6F" w:rsidP="00DF71F8">
      <w:pPr>
        <w:pStyle w:val="berschrift1"/>
        <w:spacing w:before="0"/>
      </w:pPr>
      <w:bookmarkStart w:id="4" w:name="_Toc149217551"/>
      <w:r>
        <w:lastRenderedPageBreak/>
        <w:t>Index/Version</w:t>
      </w:r>
      <w:bookmarkEnd w:id="4"/>
      <w:bookmarkEnd w:id="3"/>
      <w:bookmarkEnd w:id="2"/>
      <w:bookmarkEnd w:id="1"/>
      <w:bookmarkEnd w:id="0"/>
    </w:p>
    <w:tbl>
      <w:tblPr>
        <w:tblStyle w:val="HelleSchattierung-Akzent1"/>
        <w:tblW w:w="9072" w:type="dxa"/>
        <w:tblInd w:w="108" w:type="dxa"/>
        <w:tblBorders>
          <w:top w:val="single" w:sz="4" w:space="0" w:color="4F81BD" w:themeColor="accent1"/>
          <w:bottom w:val="single" w:sz="4" w:space="0" w:color="4F81BD" w:themeColor="accent1"/>
          <w:insideH w:val="single" w:sz="4" w:space="0" w:color="4F81BD" w:themeColor="accent1"/>
        </w:tblBorders>
        <w:tblLook w:val="04A0" w:firstRow="1" w:lastRow="0" w:firstColumn="1" w:lastColumn="0" w:noHBand="0" w:noVBand="1"/>
      </w:tblPr>
      <w:tblGrid>
        <w:gridCol w:w="962"/>
        <w:gridCol w:w="1439"/>
        <w:gridCol w:w="4262"/>
        <w:gridCol w:w="2409"/>
      </w:tblGrid>
      <w:tr w:rsidR="009805CC" w:rsidRPr="00E76BCA" w14:paraId="2982FCC3" w14:textId="77777777" w:rsidTr="3A4EBD6F">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962" w:type="dxa"/>
            <w:shd w:val="clear" w:color="auto" w:fill="DBE5F1" w:themeFill="accent1" w:themeFillTint="33"/>
            <w:vAlign w:val="center"/>
          </w:tcPr>
          <w:p w14:paraId="7570159F" w14:textId="77777777" w:rsidR="009805CC" w:rsidRPr="00E76BCA" w:rsidRDefault="3A4EBD6F" w:rsidP="007B5DD7">
            <w:pPr>
              <w:spacing w:line="240" w:lineRule="auto"/>
              <w:jc w:val="left"/>
              <w:rPr>
                <w:b w:val="0"/>
                <w:bCs w:val="0"/>
              </w:rPr>
            </w:pPr>
            <w:bookmarkStart w:id="5" w:name="_Hlk88817091"/>
            <w:r>
              <w:rPr>
                <w:b w:val="0"/>
                <w:bCs w:val="0"/>
              </w:rPr>
              <w:t>Version</w:t>
            </w:r>
          </w:p>
        </w:tc>
        <w:tc>
          <w:tcPr>
            <w:tcW w:w="1439" w:type="dxa"/>
            <w:shd w:val="clear" w:color="auto" w:fill="DBE5F1" w:themeFill="accent1" w:themeFillTint="33"/>
            <w:vAlign w:val="center"/>
          </w:tcPr>
          <w:p w14:paraId="67FA73B0" w14:textId="77777777" w:rsidR="009805CC" w:rsidRPr="00E76BCA" w:rsidRDefault="3A4EBD6F" w:rsidP="007B5DD7">
            <w:pPr>
              <w:spacing w:line="240" w:lineRule="auto"/>
              <w:jc w:val="left"/>
              <w:cnfStyle w:val="100000000000" w:firstRow="1" w:lastRow="0" w:firstColumn="0" w:lastColumn="0" w:oddVBand="0" w:evenVBand="0" w:oddHBand="0" w:evenHBand="0" w:firstRowFirstColumn="0" w:firstRowLastColumn="0" w:lastRowFirstColumn="0" w:lastRowLastColumn="0"/>
              <w:rPr>
                <w:b w:val="0"/>
                <w:bCs w:val="0"/>
              </w:rPr>
            </w:pPr>
            <w:r>
              <w:rPr>
                <w:b w:val="0"/>
                <w:bCs w:val="0"/>
              </w:rPr>
              <w:t>Datum</w:t>
            </w:r>
          </w:p>
        </w:tc>
        <w:tc>
          <w:tcPr>
            <w:tcW w:w="4262" w:type="dxa"/>
            <w:shd w:val="clear" w:color="auto" w:fill="DBE5F1" w:themeFill="accent1" w:themeFillTint="33"/>
            <w:vAlign w:val="center"/>
          </w:tcPr>
          <w:p w14:paraId="0E351BC1" w14:textId="65EDE403" w:rsidR="009805CC" w:rsidRPr="00E76BCA" w:rsidRDefault="3A4EBD6F" w:rsidP="007B5DD7">
            <w:pPr>
              <w:spacing w:line="240" w:lineRule="auto"/>
              <w:jc w:val="left"/>
              <w:cnfStyle w:val="100000000000" w:firstRow="1" w:lastRow="0" w:firstColumn="0" w:lastColumn="0" w:oddVBand="0" w:evenVBand="0" w:oddHBand="0" w:evenHBand="0" w:firstRowFirstColumn="0" w:firstRowLastColumn="0" w:lastRowFirstColumn="0" w:lastRowLastColumn="0"/>
              <w:rPr>
                <w:b w:val="0"/>
                <w:bCs w:val="0"/>
              </w:rPr>
            </w:pPr>
            <w:r>
              <w:rPr>
                <w:b w:val="0"/>
                <w:bCs w:val="0"/>
              </w:rPr>
              <w:t>Beschreibung</w:t>
            </w:r>
          </w:p>
        </w:tc>
        <w:tc>
          <w:tcPr>
            <w:tcW w:w="2409" w:type="dxa"/>
            <w:shd w:val="clear" w:color="auto" w:fill="DBE5F1" w:themeFill="accent1" w:themeFillTint="33"/>
            <w:vAlign w:val="center"/>
          </w:tcPr>
          <w:p w14:paraId="26767569" w14:textId="77777777" w:rsidR="009805CC" w:rsidRPr="00E76BCA" w:rsidRDefault="3A4EBD6F" w:rsidP="007B5DD7">
            <w:pPr>
              <w:spacing w:line="240" w:lineRule="auto"/>
              <w:jc w:val="left"/>
              <w:cnfStyle w:val="100000000000" w:firstRow="1" w:lastRow="0" w:firstColumn="0" w:lastColumn="0" w:oddVBand="0" w:evenVBand="0" w:oddHBand="0" w:evenHBand="0" w:firstRowFirstColumn="0" w:firstRowLastColumn="0" w:lastRowFirstColumn="0" w:lastRowLastColumn="0"/>
              <w:rPr>
                <w:b w:val="0"/>
                <w:bCs w:val="0"/>
              </w:rPr>
            </w:pPr>
            <w:r>
              <w:rPr>
                <w:b w:val="0"/>
                <w:bCs w:val="0"/>
              </w:rPr>
              <w:t>Verfasser</w:t>
            </w:r>
          </w:p>
        </w:tc>
      </w:tr>
      <w:tr w:rsidR="009805CC" w:rsidRPr="00E76BCA" w14:paraId="3011D30C" w14:textId="77777777" w:rsidTr="3A4EBD6F">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962" w:type="dxa"/>
            <w:shd w:val="clear" w:color="auto" w:fill="auto"/>
            <w:vAlign w:val="center"/>
          </w:tcPr>
          <w:p w14:paraId="2127807C" w14:textId="77777777" w:rsidR="009805CC" w:rsidRPr="00C33FF9" w:rsidRDefault="3A4EBD6F" w:rsidP="3A4EBD6F">
            <w:pPr>
              <w:spacing w:line="240" w:lineRule="auto"/>
              <w:jc w:val="left"/>
              <w:rPr>
                <w:sz w:val="20"/>
                <w:szCs w:val="20"/>
              </w:rPr>
            </w:pPr>
            <w:r w:rsidRPr="3A4EBD6F">
              <w:rPr>
                <w:b w:val="0"/>
                <w:bCs w:val="0"/>
                <w:sz w:val="20"/>
                <w:szCs w:val="20"/>
              </w:rPr>
              <w:t>001</w:t>
            </w:r>
          </w:p>
        </w:tc>
        <w:tc>
          <w:tcPr>
            <w:tcW w:w="1439" w:type="dxa"/>
            <w:shd w:val="clear" w:color="auto" w:fill="auto"/>
            <w:vAlign w:val="center"/>
          </w:tcPr>
          <w:p w14:paraId="0378DF01" w14:textId="2BBC7457" w:rsidR="009805CC" w:rsidRPr="00E76BCA" w:rsidRDefault="3A4EBD6F" w:rsidP="3A4EBD6F">
            <w:pPr>
              <w:spacing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3A4EBD6F">
              <w:rPr>
                <w:sz w:val="20"/>
                <w:szCs w:val="20"/>
              </w:rPr>
              <w:t>Apr 2022</w:t>
            </w:r>
          </w:p>
        </w:tc>
        <w:tc>
          <w:tcPr>
            <w:tcW w:w="4262" w:type="dxa"/>
            <w:shd w:val="clear" w:color="auto" w:fill="auto"/>
            <w:vAlign w:val="center"/>
          </w:tcPr>
          <w:p w14:paraId="4F0FE78E" w14:textId="19EBCBC7" w:rsidR="009805CC" w:rsidRPr="00E76BCA" w:rsidRDefault="3A4EBD6F" w:rsidP="3A4EBD6F">
            <w:pPr>
              <w:spacing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3A4EBD6F">
              <w:rPr>
                <w:sz w:val="20"/>
                <w:szCs w:val="20"/>
              </w:rPr>
              <w:t>Veröffentlichung</w:t>
            </w:r>
          </w:p>
        </w:tc>
        <w:tc>
          <w:tcPr>
            <w:tcW w:w="2409" w:type="dxa"/>
            <w:shd w:val="clear" w:color="auto" w:fill="auto"/>
            <w:vAlign w:val="center"/>
          </w:tcPr>
          <w:p w14:paraId="30330349" w14:textId="7CCE797F" w:rsidR="009805CC" w:rsidRPr="00E76BCA" w:rsidRDefault="3A4EBD6F" w:rsidP="3A4EBD6F">
            <w:pPr>
              <w:spacing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3A4EBD6F">
              <w:rPr>
                <w:sz w:val="20"/>
                <w:szCs w:val="20"/>
              </w:rPr>
              <w:t>BIM.Hamburg</w:t>
            </w:r>
          </w:p>
        </w:tc>
      </w:tr>
      <w:tr w:rsidR="00904177" w:rsidRPr="00E76BCA" w14:paraId="6478121D" w14:textId="77777777" w:rsidTr="3A4EBD6F">
        <w:trPr>
          <w:trHeight w:val="454"/>
        </w:trPr>
        <w:tc>
          <w:tcPr>
            <w:cnfStyle w:val="001000000000" w:firstRow="0" w:lastRow="0" w:firstColumn="1" w:lastColumn="0" w:oddVBand="0" w:evenVBand="0" w:oddHBand="0" w:evenHBand="0" w:firstRowFirstColumn="0" w:firstRowLastColumn="0" w:lastRowFirstColumn="0" w:lastRowLastColumn="0"/>
            <w:tcW w:w="962" w:type="dxa"/>
            <w:shd w:val="clear" w:color="auto" w:fill="auto"/>
            <w:vAlign w:val="center"/>
          </w:tcPr>
          <w:p w14:paraId="53E931E5" w14:textId="61722E5A" w:rsidR="00904177" w:rsidRPr="00904177" w:rsidRDefault="3A4EBD6F" w:rsidP="3A4EBD6F">
            <w:pPr>
              <w:spacing w:line="240" w:lineRule="auto"/>
              <w:jc w:val="left"/>
              <w:rPr>
                <w:b w:val="0"/>
                <w:bCs w:val="0"/>
                <w:sz w:val="20"/>
                <w:szCs w:val="20"/>
              </w:rPr>
            </w:pPr>
            <w:r w:rsidRPr="3A4EBD6F">
              <w:rPr>
                <w:b w:val="0"/>
                <w:bCs w:val="0"/>
                <w:sz w:val="20"/>
                <w:szCs w:val="20"/>
              </w:rPr>
              <w:t>002</w:t>
            </w:r>
          </w:p>
        </w:tc>
        <w:tc>
          <w:tcPr>
            <w:tcW w:w="1439" w:type="dxa"/>
            <w:shd w:val="clear" w:color="auto" w:fill="auto"/>
            <w:vAlign w:val="center"/>
          </w:tcPr>
          <w:p w14:paraId="342BF183" w14:textId="7DFFC525" w:rsidR="00904177" w:rsidRPr="00C33FF9" w:rsidRDefault="3A4EBD6F" w:rsidP="3A4EBD6F">
            <w:pPr>
              <w:spacing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3A4EBD6F">
              <w:rPr>
                <w:sz w:val="20"/>
                <w:szCs w:val="20"/>
              </w:rPr>
              <w:t>Dez 2023</w:t>
            </w:r>
          </w:p>
        </w:tc>
        <w:tc>
          <w:tcPr>
            <w:tcW w:w="4262" w:type="dxa"/>
            <w:shd w:val="clear" w:color="auto" w:fill="auto"/>
            <w:vAlign w:val="center"/>
          </w:tcPr>
          <w:p w14:paraId="14DD07D5" w14:textId="01ACE45E" w:rsidR="00904177" w:rsidRDefault="3A4EBD6F" w:rsidP="3A4EBD6F">
            <w:pPr>
              <w:spacing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3A4EBD6F">
              <w:rPr>
                <w:sz w:val="20"/>
                <w:szCs w:val="20"/>
              </w:rPr>
              <w:t>Veröffentlichung</w:t>
            </w:r>
          </w:p>
        </w:tc>
        <w:tc>
          <w:tcPr>
            <w:tcW w:w="2409" w:type="dxa"/>
            <w:shd w:val="clear" w:color="auto" w:fill="auto"/>
            <w:vAlign w:val="center"/>
          </w:tcPr>
          <w:p w14:paraId="7E8236AA" w14:textId="40009D0C" w:rsidR="00904177" w:rsidRDefault="3A4EBD6F" w:rsidP="3A4EBD6F">
            <w:pPr>
              <w:spacing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3A4EBD6F">
              <w:rPr>
                <w:sz w:val="20"/>
                <w:szCs w:val="20"/>
              </w:rPr>
              <w:t>BIM.Hamburg</w:t>
            </w:r>
          </w:p>
        </w:tc>
      </w:tr>
      <w:bookmarkEnd w:id="5"/>
    </w:tbl>
    <w:p w14:paraId="2A129D49" w14:textId="5330DA39" w:rsidR="003A02B5" w:rsidRDefault="003A02B5">
      <w:pPr>
        <w:spacing w:after="200" w:line="276" w:lineRule="auto"/>
        <w:jc w:val="left"/>
        <w:rPr>
          <w:color w:val="002060"/>
        </w:rPr>
      </w:pPr>
    </w:p>
    <w:p w14:paraId="0EB4C4B1" w14:textId="77777777" w:rsidR="008D1EAD" w:rsidRDefault="008D1EAD">
      <w:pPr>
        <w:spacing w:after="200" w:line="276" w:lineRule="auto"/>
        <w:jc w:val="left"/>
        <w:rPr>
          <w:color w:val="002060"/>
        </w:rPr>
      </w:pPr>
    </w:p>
    <w:p w14:paraId="13F3A2A9" w14:textId="57070584" w:rsidR="00981D3D" w:rsidRPr="00570BAC" w:rsidRDefault="3A4EBD6F" w:rsidP="00455CB0">
      <w:pPr>
        <w:pStyle w:val="berschrift1"/>
      </w:pPr>
      <w:bookmarkStart w:id="6" w:name="_Toc514510754"/>
      <w:bookmarkStart w:id="7" w:name="_Toc149217552"/>
      <w:r w:rsidRPr="3A4EBD6F">
        <w:rPr>
          <w:lang w:val="de-DE"/>
        </w:rPr>
        <w:t>Inhaltsverzeichnis</w:t>
      </w:r>
      <w:bookmarkEnd w:id="6"/>
      <w:bookmarkEnd w:id="7"/>
    </w:p>
    <w:bookmarkStart w:id="8" w:name="_Toc512101078" w:displacedByCustomXml="next"/>
    <w:bookmarkStart w:id="9" w:name="_Toc499103362" w:displacedByCustomXml="next"/>
    <w:bookmarkStart w:id="10" w:name="_Toc512104231" w:displacedByCustomXml="next"/>
    <w:sdt>
      <w:sdtPr>
        <w:rPr>
          <w:b/>
          <w:bCs/>
          <w:i/>
          <w:color w:val="002060"/>
        </w:rPr>
        <w:id w:val="-681043207"/>
        <w:docPartObj>
          <w:docPartGallery w:val="Table of Contents"/>
          <w:docPartUnique/>
        </w:docPartObj>
      </w:sdtPr>
      <w:sdtEndPr>
        <w:rPr>
          <w:b w:val="0"/>
          <w:bCs w:val="0"/>
          <w:i w:val="0"/>
        </w:rPr>
      </w:sdtEndPr>
      <w:sdtContent>
        <w:bookmarkEnd w:id="10" w:displacedByCustomXml="prev"/>
        <w:bookmarkEnd w:id="9" w:displacedByCustomXml="prev"/>
        <w:bookmarkEnd w:id="8" w:displacedByCustomXml="prev"/>
        <w:p w14:paraId="73BF8CCB" w14:textId="32F64F11" w:rsidR="00904177" w:rsidRDefault="00ED3B07">
          <w:pPr>
            <w:pStyle w:val="Verzeichnis1"/>
            <w:tabs>
              <w:tab w:val="right" w:leader="dot" w:pos="9060"/>
            </w:tabs>
            <w:rPr>
              <w:rFonts w:asciiTheme="minorHAnsi" w:hAnsiTheme="minorHAnsi" w:cstheme="minorBidi"/>
              <w:noProof/>
              <w:lang w:eastAsia="de-DE"/>
            </w:rPr>
          </w:pPr>
          <w:r w:rsidRPr="0094566A">
            <w:rPr>
              <w:rFonts w:eastAsiaTheme="majorEastAsia"/>
              <w:b/>
              <w:bCs/>
              <w:i/>
              <w:color w:val="002060"/>
              <w:sz w:val="28"/>
              <w:szCs w:val="28"/>
            </w:rPr>
            <w:fldChar w:fldCharType="begin"/>
          </w:r>
          <w:r w:rsidRPr="0094566A">
            <w:rPr>
              <w:color w:val="002060"/>
            </w:rPr>
            <w:instrText xml:space="preserve"> TOC \o "1-2" \h \z \u </w:instrText>
          </w:r>
          <w:r w:rsidRPr="0094566A">
            <w:rPr>
              <w:rFonts w:eastAsiaTheme="majorEastAsia"/>
              <w:b/>
              <w:bCs/>
              <w:i/>
              <w:color w:val="002060"/>
              <w:sz w:val="28"/>
              <w:szCs w:val="28"/>
            </w:rPr>
            <w:fldChar w:fldCharType="separate"/>
          </w:r>
          <w:hyperlink w:anchor="_Toc149217551" w:history="1">
            <w:r w:rsidR="00904177" w:rsidRPr="0031376F">
              <w:rPr>
                <w:rStyle w:val="Hyperlink"/>
                <w:noProof/>
              </w:rPr>
              <w:t>Index/Version</w:t>
            </w:r>
            <w:r w:rsidR="00904177">
              <w:rPr>
                <w:noProof/>
                <w:webHidden/>
              </w:rPr>
              <w:tab/>
            </w:r>
            <w:r w:rsidR="00904177">
              <w:rPr>
                <w:noProof/>
                <w:webHidden/>
              </w:rPr>
              <w:fldChar w:fldCharType="begin"/>
            </w:r>
            <w:r w:rsidR="00904177">
              <w:rPr>
                <w:noProof/>
                <w:webHidden/>
              </w:rPr>
              <w:instrText xml:space="preserve"> PAGEREF _Toc149217551 \h </w:instrText>
            </w:r>
            <w:r w:rsidR="00904177">
              <w:rPr>
                <w:noProof/>
                <w:webHidden/>
              </w:rPr>
            </w:r>
            <w:r w:rsidR="00904177">
              <w:rPr>
                <w:noProof/>
                <w:webHidden/>
              </w:rPr>
              <w:fldChar w:fldCharType="separate"/>
            </w:r>
            <w:r w:rsidR="00904177">
              <w:rPr>
                <w:noProof/>
                <w:webHidden/>
              </w:rPr>
              <w:t>II</w:t>
            </w:r>
            <w:r w:rsidR="00904177">
              <w:rPr>
                <w:noProof/>
                <w:webHidden/>
              </w:rPr>
              <w:fldChar w:fldCharType="end"/>
            </w:r>
          </w:hyperlink>
        </w:p>
        <w:p w14:paraId="16894421" w14:textId="41DD139E" w:rsidR="00904177" w:rsidRDefault="00F702E9">
          <w:pPr>
            <w:pStyle w:val="Verzeichnis1"/>
            <w:tabs>
              <w:tab w:val="right" w:leader="dot" w:pos="9060"/>
            </w:tabs>
            <w:rPr>
              <w:rFonts w:asciiTheme="minorHAnsi" w:hAnsiTheme="minorHAnsi" w:cstheme="minorBidi"/>
              <w:noProof/>
              <w:lang w:eastAsia="de-DE"/>
            </w:rPr>
          </w:pPr>
          <w:hyperlink w:anchor="_Toc149217552" w:history="1">
            <w:r w:rsidR="00904177" w:rsidRPr="0031376F">
              <w:rPr>
                <w:rStyle w:val="Hyperlink"/>
                <w:noProof/>
              </w:rPr>
              <w:t>Inhaltsverzeichnis</w:t>
            </w:r>
            <w:r w:rsidR="00904177">
              <w:rPr>
                <w:noProof/>
                <w:webHidden/>
              </w:rPr>
              <w:tab/>
            </w:r>
            <w:r w:rsidR="00904177">
              <w:rPr>
                <w:noProof/>
                <w:webHidden/>
              </w:rPr>
              <w:fldChar w:fldCharType="begin"/>
            </w:r>
            <w:r w:rsidR="00904177">
              <w:rPr>
                <w:noProof/>
                <w:webHidden/>
              </w:rPr>
              <w:instrText xml:space="preserve"> PAGEREF _Toc149217552 \h </w:instrText>
            </w:r>
            <w:r w:rsidR="00904177">
              <w:rPr>
                <w:noProof/>
                <w:webHidden/>
              </w:rPr>
            </w:r>
            <w:r w:rsidR="00904177">
              <w:rPr>
                <w:noProof/>
                <w:webHidden/>
              </w:rPr>
              <w:fldChar w:fldCharType="separate"/>
            </w:r>
            <w:r w:rsidR="00904177">
              <w:rPr>
                <w:noProof/>
                <w:webHidden/>
              </w:rPr>
              <w:t>II</w:t>
            </w:r>
            <w:r w:rsidR="00904177">
              <w:rPr>
                <w:noProof/>
                <w:webHidden/>
              </w:rPr>
              <w:fldChar w:fldCharType="end"/>
            </w:r>
          </w:hyperlink>
        </w:p>
        <w:p w14:paraId="2B076D8C" w14:textId="1B0FB80F" w:rsidR="00904177" w:rsidRDefault="00F702E9">
          <w:pPr>
            <w:pStyle w:val="Verzeichnis1"/>
            <w:tabs>
              <w:tab w:val="left" w:pos="520"/>
              <w:tab w:val="right" w:leader="dot" w:pos="9060"/>
            </w:tabs>
            <w:rPr>
              <w:rFonts w:asciiTheme="minorHAnsi" w:hAnsiTheme="minorHAnsi" w:cstheme="minorBidi"/>
              <w:noProof/>
              <w:lang w:eastAsia="de-DE"/>
            </w:rPr>
          </w:pPr>
          <w:hyperlink w:anchor="_Toc149217553" w:history="1">
            <w:r w:rsidR="00904177" w:rsidRPr="0031376F">
              <w:rPr>
                <w:rStyle w:val="Hyperlink"/>
                <w:noProof/>
              </w:rPr>
              <w:t>1.</w:t>
            </w:r>
            <w:r w:rsidR="00904177">
              <w:rPr>
                <w:rFonts w:asciiTheme="minorHAnsi" w:hAnsiTheme="minorHAnsi" w:cstheme="minorBidi"/>
                <w:noProof/>
                <w:lang w:eastAsia="de-DE"/>
              </w:rPr>
              <w:tab/>
            </w:r>
            <w:r w:rsidR="00904177" w:rsidRPr="0031376F">
              <w:rPr>
                <w:rStyle w:val="Hyperlink"/>
                <w:noProof/>
              </w:rPr>
              <w:t>Vorwort zur Checkliste</w:t>
            </w:r>
            <w:r w:rsidR="00904177">
              <w:rPr>
                <w:noProof/>
                <w:webHidden/>
              </w:rPr>
              <w:tab/>
            </w:r>
            <w:r w:rsidR="00904177">
              <w:rPr>
                <w:noProof/>
                <w:webHidden/>
              </w:rPr>
              <w:fldChar w:fldCharType="begin"/>
            </w:r>
            <w:r w:rsidR="00904177">
              <w:rPr>
                <w:noProof/>
                <w:webHidden/>
              </w:rPr>
              <w:instrText xml:space="preserve"> PAGEREF _Toc149217553 \h </w:instrText>
            </w:r>
            <w:r w:rsidR="00904177">
              <w:rPr>
                <w:noProof/>
                <w:webHidden/>
              </w:rPr>
            </w:r>
            <w:r w:rsidR="00904177">
              <w:rPr>
                <w:noProof/>
                <w:webHidden/>
              </w:rPr>
              <w:fldChar w:fldCharType="separate"/>
            </w:r>
            <w:r w:rsidR="00904177">
              <w:rPr>
                <w:noProof/>
                <w:webHidden/>
              </w:rPr>
              <w:t>1</w:t>
            </w:r>
            <w:r w:rsidR="00904177">
              <w:rPr>
                <w:noProof/>
                <w:webHidden/>
              </w:rPr>
              <w:fldChar w:fldCharType="end"/>
            </w:r>
          </w:hyperlink>
        </w:p>
        <w:p w14:paraId="5702593E" w14:textId="339A2DB6" w:rsidR="00904177" w:rsidRDefault="00F702E9">
          <w:pPr>
            <w:pStyle w:val="Verzeichnis2"/>
            <w:tabs>
              <w:tab w:val="right" w:leader="dot" w:pos="9060"/>
            </w:tabs>
            <w:rPr>
              <w:rFonts w:asciiTheme="minorHAnsi" w:hAnsiTheme="minorHAnsi" w:cstheme="minorBidi"/>
              <w:noProof/>
              <w:lang w:eastAsia="de-DE"/>
            </w:rPr>
          </w:pPr>
          <w:hyperlink w:anchor="_Toc149217554" w:history="1">
            <w:r w:rsidR="00904177" w:rsidRPr="0031376F">
              <w:rPr>
                <w:rStyle w:val="Hyperlink"/>
                <w:noProof/>
              </w:rPr>
              <w:t>1.1 Hinweis</w:t>
            </w:r>
            <w:r w:rsidR="00904177">
              <w:rPr>
                <w:noProof/>
                <w:webHidden/>
              </w:rPr>
              <w:tab/>
            </w:r>
            <w:r w:rsidR="00904177">
              <w:rPr>
                <w:noProof/>
                <w:webHidden/>
              </w:rPr>
              <w:fldChar w:fldCharType="begin"/>
            </w:r>
            <w:r w:rsidR="00904177">
              <w:rPr>
                <w:noProof/>
                <w:webHidden/>
              </w:rPr>
              <w:instrText xml:space="preserve"> PAGEREF _Toc149217554 \h </w:instrText>
            </w:r>
            <w:r w:rsidR="00904177">
              <w:rPr>
                <w:noProof/>
                <w:webHidden/>
              </w:rPr>
            </w:r>
            <w:r w:rsidR="00904177">
              <w:rPr>
                <w:noProof/>
                <w:webHidden/>
              </w:rPr>
              <w:fldChar w:fldCharType="separate"/>
            </w:r>
            <w:r w:rsidR="00904177">
              <w:rPr>
                <w:noProof/>
                <w:webHidden/>
              </w:rPr>
              <w:t>1</w:t>
            </w:r>
            <w:r w:rsidR="00904177">
              <w:rPr>
                <w:noProof/>
                <w:webHidden/>
              </w:rPr>
              <w:fldChar w:fldCharType="end"/>
            </w:r>
          </w:hyperlink>
        </w:p>
        <w:p w14:paraId="10268102" w14:textId="5D7523EF" w:rsidR="00904177" w:rsidRDefault="00F702E9">
          <w:pPr>
            <w:pStyle w:val="Verzeichnis2"/>
            <w:tabs>
              <w:tab w:val="right" w:leader="dot" w:pos="9060"/>
            </w:tabs>
            <w:rPr>
              <w:rFonts w:asciiTheme="minorHAnsi" w:hAnsiTheme="minorHAnsi" w:cstheme="minorBidi"/>
              <w:noProof/>
              <w:lang w:eastAsia="de-DE"/>
            </w:rPr>
          </w:pPr>
          <w:hyperlink w:anchor="_Toc149217555" w:history="1">
            <w:r w:rsidR="00904177" w:rsidRPr="0031376F">
              <w:rPr>
                <w:rStyle w:val="Hyperlink"/>
                <w:noProof/>
              </w:rPr>
              <w:t>1.2 Prüfschritte</w:t>
            </w:r>
            <w:r w:rsidR="00904177">
              <w:rPr>
                <w:noProof/>
                <w:webHidden/>
              </w:rPr>
              <w:tab/>
            </w:r>
            <w:r w:rsidR="00904177">
              <w:rPr>
                <w:noProof/>
                <w:webHidden/>
              </w:rPr>
              <w:fldChar w:fldCharType="begin"/>
            </w:r>
            <w:r w:rsidR="00904177">
              <w:rPr>
                <w:noProof/>
                <w:webHidden/>
              </w:rPr>
              <w:instrText xml:space="preserve"> PAGEREF _Toc149217555 \h </w:instrText>
            </w:r>
            <w:r w:rsidR="00904177">
              <w:rPr>
                <w:noProof/>
                <w:webHidden/>
              </w:rPr>
            </w:r>
            <w:r w:rsidR="00904177">
              <w:rPr>
                <w:noProof/>
                <w:webHidden/>
              </w:rPr>
              <w:fldChar w:fldCharType="separate"/>
            </w:r>
            <w:r w:rsidR="00904177">
              <w:rPr>
                <w:noProof/>
                <w:webHidden/>
              </w:rPr>
              <w:t>2</w:t>
            </w:r>
            <w:r w:rsidR="00904177">
              <w:rPr>
                <w:noProof/>
                <w:webHidden/>
              </w:rPr>
              <w:fldChar w:fldCharType="end"/>
            </w:r>
          </w:hyperlink>
        </w:p>
        <w:p w14:paraId="302FE944" w14:textId="535FE4D5" w:rsidR="00904177" w:rsidRDefault="00F702E9">
          <w:pPr>
            <w:pStyle w:val="Verzeichnis2"/>
            <w:tabs>
              <w:tab w:val="right" w:leader="dot" w:pos="9060"/>
            </w:tabs>
            <w:rPr>
              <w:rFonts w:asciiTheme="minorHAnsi" w:hAnsiTheme="minorHAnsi" w:cstheme="minorBidi"/>
              <w:noProof/>
              <w:lang w:eastAsia="de-DE"/>
            </w:rPr>
          </w:pPr>
          <w:hyperlink w:anchor="_Toc149217556" w:history="1">
            <w:r w:rsidR="00904177" w:rsidRPr="0031376F">
              <w:rPr>
                <w:rStyle w:val="Hyperlink"/>
                <w:noProof/>
              </w:rPr>
              <w:t>1.3 Prüfstatus</w:t>
            </w:r>
            <w:r w:rsidR="00904177">
              <w:rPr>
                <w:noProof/>
                <w:webHidden/>
              </w:rPr>
              <w:tab/>
            </w:r>
            <w:r w:rsidR="00904177">
              <w:rPr>
                <w:noProof/>
                <w:webHidden/>
              </w:rPr>
              <w:fldChar w:fldCharType="begin"/>
            </w:r>
            <w:r w:rsidR="00904177">
              <w:rPr>
                <w:noProof/>
                <w:webHidden/>
              </w:rPr>
              <w:instrText xml:space="preserve"> PAGEREF _Toc149217556 \h </w:instrText>
            </w:r>
            <w:r w:rsidR="00904177">
              <w:rPr>
                <w:noProof/>
                <w:webHidden/>
              </w:rPr>
            </w:r>
            <w:r w:rsidR="00904177">
              <w:rPr>
                <w:noProof/>
                <w:webHidden/>
              </w:rPr>
              <w:fldChar w:fldCharType="separate"/>
            </w:r>
            <w:r w:rsidR="00904177">
              <w:rPr>
                <w:noProof/>
                <w:webHidden/>
              </w:rPr>
              <w:t>3</w:t>
            </w:r>
            <w:r w:rsidR="00904177">
              <w:rPr>
                <w:noProof/>
                <w:webHidden/>
              </w:rPr>
              <w:fldChar w:fldCharType="end"/>
            </w:r>
          </w:hyperlink>
        </w:p>
        <w:p w14:paraId="3914B0BE" w14:textId="61968223" w:rsidR="00904177" w:rsidRDefault="00F702E9">
          <w:pPr>
            <w:pStyle w:val="Verzeichnis1"/>
            <w:tabs>
              <w:tab w:val="left" w:pos="520"/>
              <w:tab w:val="right" w:leader="dot" w:pos="9060"/>
            </w:tabs>
            <w:rPr>
              <w:rFonts w:asciiTheme="minorHAnsi" w:hAnsiTheme="minorHAnsi" w:cstheme="minorBidi"/>
              <w:noProof/>
              <w:lang w:eastAsia="de-DE"/>
            </w:rPr>
          </w:pPr>
          <w:hyperlink w:anchor="_Toc149217557" w:history="1">
            <w:r w:rsidR="00904177" w:rsidRPr="0031376F">
              <w:rPr>
                <w:rStyle w:val="Hyperlink"/>
                <w:noProof/>
              </w:rPr>
              <w:t>2.</w:t>
            </w:r>
            <w:r w:rsidR="00904177">
              <w:rPr>
                <w:rFonts w:asciiTheme="minorHAnsi" w:hAnsiTheme="minorHAnsi" w:cstheme="minorBidi"/>
                <w:noProof/>
                <w:lang w:eastAsia="de-DE"/>
              </w:rPr>
              <w:tab/>
            </w:r>
            <w:r w:rsidR="00904177" w:rsidRPr="0031376F">
              <w:rPr>
                <w:rStyle w:val="Hyperlink"/>
                <w:noProof/>
              </w:rPr>
              <w:t>Projekt- und Modellinformationen</w:t>
            </w:r>
            <w:r w:rsidR="00904177">
              <w:rPr>
                <w:noProof/>
                <w:webHidden/>
              </w:rPr>
              <w:tab/>
            </w:r>
            <w:r w:rsidR="00904177">
              <w:rPr>
                <w:noProof/>
                <w:webHidden/>
              </w:rPr>
              <w:fldChar w:fldCharType="begin"/>
            </w:r>
            <w:r w:rsidR="00904177">
              <w:rPr>
                <w:noProof/>
                <w:webHidden/>
              </w:rPr>
              <w:instrText xml:space="preserve"> PAGEREF _Toc149217557 \h </w:instrText>
            </w:r>
            <w:r w:rsidR="00904177">
              <w:rPr>
                <w:noProof/>
                <w:webHidden/>
              </w:rPr>
            </w:r>
            <w:r w:rsidR="00904177">
              <w:rPr>
                <w:noProof/>
                <w:webHidden/>
              </w:rPr>
              <w:fldChar w:fldCharType="separate"/>
            </w:r>
            <w:r w:rsidR="00904177">
              <w:rPr>
                <w:noProof/>
                <w:webHidden/>
              </w:rPr>
              <w:t>4</w:t>
            </w:r>
            <w:r w:rsidR="00904177">
              <w:rPr>
                <w:noProof/>
                <w:webHidden/>
              </w:rPr>
              <w:fldChar w:fldCharType="end"/>
            </w:r>
          </w:hyperlink>
        </w:p>
        <w:p w14:paraId="69CD3719" w14:textId="3BED70D0" w:rsidR="00904177" w:rsidRDefault="00F702E9">
          <w:pPr>
            <w:pStyle w:val="Verzeichnis1"/>
            <w:tabs>
              <w:tab w:val="left" w:pos="520"/>
              <w:tab w:val="right" w:leader="dot" w:pos="9060"/>
            </w:tabs>
            <w:rPr>
              <w:rFonts w:asciiTheme="minorHAnsi" w:hAnsiTheme="minorHAnsi" w:cstheme="minorBidi"/>
              <w:noProof/>
              <w:lang w:eastAsia="de-DE"/>
            </w:rPr>
          </w:pPr>
          <w:hyperlink w:anchor="_Toc149217558" w:history="1">
            <w:r w:rsidR="00904177" w:rsidRPr="0031376F">
              <w:rPr>
                <w:rStyle w:val="Hyperlink"/>
                <w:noProof/>
              </w:rPr>
              <w:t>3.</w:t>
            </w:r>
            <w:r w:rsidR="00904177">
              <w:rPr>
                <w:rFonts w:asciiTheme="minorHAnsi" w:hAnsiTheme="minorHAnsi" w:cstheme="minorBidi"/>
                <w:noProof/>
                <w:lang w:eastAsia="de-DE"/>
              </w:rPr>
              <w:tab/>
            </w:r>
            <w:r w:rsidR="00904177" w:rsidRPr="0031376F">
              <w:rPr>
                <w:rStyle w:val="Hyperlink"/>
                <w:noProof/>
              </w:rPr>
              <w:t>Checkliste zur Modellprüfung</w:t>
            </w:r>
            <w:r w:rsidR="00904177">
              <w:rPr>
                <w:noProof/>
                <w:webHidden/>
              </w:rPr>
              <w:tab/>
            </w:r>
            <w:r w:rsidR="00904177">
              <w:rPr>
                <w:noProof/>
                <w:webHidden/>
              </w:rPr>
              <w:fldChar w:fldCharType="begin"/>
            </w:r>
            <w:r w:rsidR="00904177">
              <w:rPr>
                <w:noProof/>
                <w:webHidden/>
              </w:rPr>
              <w:instrText xml:space="preserve"> PAGEREF _Toc149217558 \h </w:instrText>
            </w:r>
            <w:r w:rsidR="00904177">
              <w:rPr>
                <w:noProof/>
                <w:webHidden/>
              </w:rPr>
            </w:r>
            <w:r w:rsidR="00904177">
              <w:rPr>
                <w:noProof/>
                <w:webHidden/>
              </w:rPr>
              <w:fldChar w:fldCharType="separate"/>
            </w:r>
            <w:r w:rsidR="00904177">
              <w:rPr>
                <w:noProof/>
                <w:webHidden/>
              </w:rPr>
              <w:t>5</w:t>
            </w:r>
            <w:r w:rsidR="00904177">
              <w:rPr>
                <w:noProof/>
                <w:webHidden/>
              </w:rPr>
              <w:fldChar w:fldCharType="end"/>
            </w:r>
          </w:hyperlink>
        </w:p>
        <w:p w14:paraId="00C79E44" w14:textId="15A586E4" w:rsidR="00904177" w:rsidRDefault="00F702E9">
          <w:pPr>
            <w:pStyle w:val="Verzeichnis2"/>
            <w:tabs>
              <w:tab w:val="right" w:leader="dot" w:pos="9060"/>
            </w:tabs>
            <w:rPr>
              <w:rFonts w:asciiTheme="minorHAnsi" w:hAnsiTheme="minorHAnsi" w:cstheme="minorBidi"/>
              <w:noProof/>
              <w:lang w:eastAsia="de-DE"/>
            </w:rPr>
          </w:pPr>
          <w:hyperlink w:anchor="_Toc149217559" w:history="1">
            <w:r w:rsidR="00904177" w:rsidRPr="0031376F">
              <w:rPr>
                <w:rStyle w:val="Hyperlink"/>
                <w:noProof/>
              </w:rPr>
              <w:t>3.1 Datadrop-Prüfung</w:t>
            </w:r>
            <w:r w:rsidR="00904177">
              <w:rPr>
                <w:noProof/>
                <w:webHidden/>
              </w:rPr>
              <w:tab/>
            </w:r>
            <w:r w:rsidR="00904177">
              <w:rPr>
                <w:noProof/>
                <w:webHidden/>
              </w:rPr>
              <w:fldChar w:fldCharType="begin"/>
            </w:r>
            <w:r w:rsidR="00904177">
              <w:rPr>
                <w:noProof/>
                <w:webHidden/>
              </w:rPr>
              <w:instrText xml:space="preserve"> PAGEREF _Toc149217559 \h </w:instrText>
            </w:r>
            <w:r w:rsidR="00904177">
              <w:rPr>
                <w:noProof/>
                <w:webHidden/>
              </w:rPr>
            </w:r>
            <w:r w:rsidR="00904177">
              <w:rPr>
                <w:noProof/>
                <w:webHidden/>
              </w:rPr>
              <w:fldChar w:fldCharType="separate"/>
            </w:r>
            <w:r w:rsidR="00904177">
              <w:rPr>
                <w:noProof/>
                <w:webHidden/>
              </w:rPr>
              <w:t>5</w:t>
            </w:r>
            <w:r w:rsidR="00904177">
              <w:rPr>
                <w:noProof/>
                <w:webHidden/>
              </w:rPr>
              <w:fldChar w:fldCharType="end"/>
            </w:r>
          </w:hyperlink>
        </w:p>
        <w:p w14:paraId="050F4490" w14:textId="662E8890" w:rsidR="00904177" w:rsidRDefault="00F702E9">
          <w:pPr>
            <w:pStyle w:val="Verzeichnis2"/>
            <w:tabs>
              <w:tab w:val="right" w:leader="dot" w:pos="9060"/>
            </w:tabs>
            <w:rPr>
              <w:rFonts w:asciiTheme="minorHAnsi" w:hAnsiTheme="minorHAnsi" w:cstheme="minorBidi"/>
              <w:noProof/>
              <w:lang w:eastAsia="de-DE"/>
            </w:rPr>
          </w:pPr>
          <w:hyperlink w:anchor="_Toc149217560" w:history="1">
            <w:r w:rsidR="00904177" w:rsidRPr="0031376F">
              <w:rPr>
                <w:rStyle w:val="Hyperlink"/>
                <w:noProof/>
              </w:rPr>
              <w:t>3.2 Sichtprüfung</w:t>
            </w:r>
            <w:r w:rsidR="00904177">
              <w:rPr>
                <w:noProof/>
                <w:webHidden/>
              </w:rPr>
              <w:tab/>
            </w:r>
            <w:r w:rsidR="00904177">
              <w:rPr>
                <w:noProof/>
                <w:webHidden/>
              </w:rPr>
              <w:fldChar w:fldCharType="begin"/>
            </w:r>
            <w:r w:rsidR="00904177">
              <w:rPr>
                <w:noProof/>
                <w:webHidden/>
              </w:rPr>
              <w:instrText xml:space="preserve"> PAGEREF _Toc149217560 \h </w:instrText>
            </w:r>
            <w:r w:rsidR="00904177">
              <w:rPr>
                <w:noProof/>
                <w:webHidden/>
              </w:rPr>
            </w:r>
            <w:r w:rsidR="00904177">
              <w:rPr>
                <w:noProof/>
                <w:webHidden/>
              </w:rPr>
              <w:fldChar w:fldCharType="separate"/>
            </w:r>
            <w:r w:rsidR="00904177">
              <w:rPr>
                <w:noProof/>
                <w:webHidden/>
              </w:rPr>
              <w:t>6</w:t>
            </w:r>
            <w:r w:rsidR="00904177">
              <w:rPr>
                <w:noProof/>
                <w:webHidden/>
              </w:rPr>
              <w:fldChar w:fldCharType="end"/>
            </w:r>
          </w:hyperlink>
        </w:p>
        <w:p w14:paraId="35C60216" w14:textId="56B8FDA3" w:rsidR="00904177" w:rsidRDefault="00F702E9">
          <w:pPr>
            <w:pStyle w:val="Verzeichnis2"/>
            <w:tabs>
              <w:tab w:val="right" w:leader="dot" w:pos="9060"/>
            </w:tabs>
            <w:rPr>
              <w:rFonts w:asciiTheme="minorHAnsi" w:hAnsiTheme="minorHAnsi" w:cstheme="minorBidi"/>
              <w:noProof/>
              <w:lang w:eastAsia="de-DE"/>
            </w:rPr>
          </w:pPr>
          <w:hyperlink w:anchor="_Toc149217561" w:history="1">
            <w:r w:rsidR="00904177" w:rsidRPr="0031376F">
              <w:rPr>
                <w:rStyle w:val="Hyperlink"/>
                <w:noProof/>
              </w:rPr>
              <w:t>3.3 LOIN-Prüfung</w:t>
            </w:r>
            <w:r w:rsidR="00904177">
              <w:rPr>
                <w:noProof/>
                <w:webHidden/>
              </w:rPr>
              <w:tab/>
            </w:r>
            <w:r w:rsidR="00904177">
              <w:rPr>
                <w:noProof/>
                <w:webHidden/>
              </w:rPr>
              <w:fldChar w:fldCharType="begin"/>
            </w:r>
            <w:r w:rsidR="00904177">
              <w:rPr>
                <w:noProof/>
                <w:webHidden/>
              </w:rPr>
              <w:instrText xml:space="preserve"> PAGEREF _Toc149217561 \h </w:instrText>
            </w:r>
            <w:r w:rsidR="00904177">
              <w:rPr>
                <w:noProof/>
                <w:webHidden/>
              </w:rPr>
            </w:r>
            <w:r w:rsidR="00904177">
              <w:rPr>
                <w:noProof/>
                <w:webHidden/>
              </w:rPr>
              <w:fldChar w:fldCharType="separate"/>
            </w:r>
            <w:r w:rsidR="00904177">
              <w:rPr>
                <w:noProof/>
                <w:webHidden/>
              </w:rPr>
              <w:t>7</w:t>
            </w:r>
            <w:r w:rsidR="00904177">
              <w:rPr>
                <w:noProof/>
                <w:webHidden/>
              </w:rPr>
              <w:fldChar w:fldCharType="end"/>
            </w:r>
          </w:hyperlink>
        </w:p>
        <w:p w14:paraId="084AC6B1" w14:textId="64090688" w:rsidR="00904177" w:rsidRDefault="00F702E9">
          <w:pPr>
            <w:pStyle w:val="Verzeichnis2"/>
            <w:tabs>
              <w:tab w:val="right" w:leader="dot" w:pos="9060"/>
            </w:tabs>
            <w:rPr>
              <w:rFonts w:asciiTheme="minorHAnsi" w:hAnsiTheme="minorHAnsi" w:cstheme="minorBidi"/>
              <w:noProof/>
              <w:lang w:eastAsia="de-DE"/>
            </w:rPr>
          </w:pPr>
          <w:hyperlink w:anchor="_Toc149217562" w:history="1">
            <w:r w:rsidR="00904177" w:rsidRPr="0031376F">
              <w:rPr>
                <w:rStyle w:val="Hyperlink"/>
                <w:noProof/>
              </w:rPr>
              <w:t>3.4 Fachmodell-Geometrie-Prüfung</w:t>
            </w:r>
            <w:r w:rsidR="00904177">
              <w:rPr>
                <w:noProof/>
                <w:webHidden/>
              </w:rPr>
              <w:tab/>
            </w:r>
            <w:r w:rsidR="00904177">
              <w:rPr>
                <w:noProof/>
                <w:webHidden/>
              </w:rPr>
              <w:fldChar w:fldCharType="begin"/>
            </w:r>
            <w:r w:rsidR="00904177">
              <w:rPr>
                <w:noProof/>
                <w:webHidden/>
              </w:rPr>
              <w:instrText xml:space="preserve"> PAGEREF _Toc149217562 \h </w:instrText>
            </w:r>
            <w:r w:rsidR="00904177">
              <w:rPr>
                <w:noProof/>
                <w:webHidden/>
              </w:rPr>
            </w:r>
            <w:r w:rsidR="00904177">
              <w:rPr>
                <w:noProof/>
                <w:webHidden/>
              </w:rPr>
              <w:fldChar w:fldCharType="separate"/>
            </w:r>
            <w:r w:rsidR="00904177">
              <w:rPr>
                <w:noProof/>
                <w:webHidden/>
              </w:rPr>
              <w:t>8</w:t>
            </w:r>
            <w:r w:rsidR="00904177">
              <w:rPr>
                <w:noProof/>
                <w:webHidden/>
              </w:rPr>
              <w:fldChar w:fldCharType="end"/>
            </w:r>
          </w:hyperlink>
        </w:p>
        <w:p w14:paraId="37B52D79" w14:textId="11557A78" w:rsidR="00904177" w:rsidRDefault="00F702E9">
          <w:pPr>
            <w:pStyle w:val="Verzeichnis2"/>
            <w:tabs>
              <w:tab w:val="right" w:leader="dot" w:pos="9060"/>
            </w:tabs>
            <w:rPr>
              <w:rFonts w:asciiTheme="minorHAnsi" w:hAnsiTheme="minorHAnsi" w:cstheme="minorBidi"/>
              <w:noProof/>
              <w:lang w:eastAsia="de-DE"/>
            </w:rPr>
          </w:pPr>
          <w:hyperlink w:anchor="_Toc149217563" w:history="1">
            <w:r w:rsidR="00904177" w:rsidRPr="0031376F">
              <w:rPr>
                <w:rStyle w:val="Hyperlink"/>
                <w:noProof/>
              </w:rPr>
              <w:t>3.5 Koordinationsmodell-Prüfung</w:t>
            </w:r>
            <w:r w:rsidR="00904177">
              <w:rPr>
                <w:noProof/>
                <w:webHidden/>
              </w:rPr>
              <w:tab/>
            </w:r>
            <w:r w:rsidR="00904177">
              <w:rPr>
                <w:noProof/>
                <w:webHidden/>
              </w:rPr>
              <w:fldChar w:fldCharType="begin"/>
            </w:r>
            <w:r w:rsidR="00904177">
              <w:rPr>
                <w:noProof/>
                <w:webHidden/>
              </w:rPr>
              <w:instrText xml:space="preserve"> PAGEREF _Toc149217563 \h </w:instrText>
            </w:r>
            <w:r w:rsidR="00904177">
              <w:rPr>
                <w:noProof/>
                <w:webHidden/>
              </w:rPr>
            </w:r>
            <w:r w:rsidR="00904177">
              <w:rPr>
                <w:noProof/>
                <w:webHidden/>
              </w:rPr>
              <w:fldChar w:fldCharType="separate"/>
            </w:r>
            <w:r w:rsidR="00904177">
              <w:rPr>
                <w:noProof/>
                <w:webHidden/>
              </w:rPr>
              <w:t>9</w:t>
            </w:r>
            <w:r w:rsidR="00904177">
              <w:rPr>
                <w:noProof/>
                <w:webHidden/>
              </w:rPr>
              <w:fldChar w:fldCharType="end"/>
            </w:r>
          </w:hyperlink>
        </w:p>
        <w:p w14:paraId="3C9E4523" w14:textId="3AF87998" w:rsidR="00904177" w:rsidRDefault="00F702E9">
          <w:pPr>
            <w:pStyle w:val="Verzeichnis1"/>
            <w:tabs>
              <w:tab w:val="right" w:leader="dot" w:pos="9060"/>
            </w:tabs>
            <w:rPr>
              <w:rFonts w:asciiTheme="minorHAnsi" w:hAnsiTheme="minorHAnsi" w:cstheme="minorBidi"/>
              <w:noProof/>
              <w:lang w:eastAsia="de-DE"/>
            </w:rPr>
          </w:pPr>
          <w:hyperlink w:anchor="_Toc149217564" w:history="1">
            <w:r w:rsidR="00904177" w:rsidRPr="0031376F">
              <w:rPr>
                <w:rStyle w:val="Hyperlink"/>
                <w:noProof/>
              </w:rPr>
              <w:t>Glossar</w:t>
            </w:r>
            <w:r w:rsidR="00904177">
              <w:rPr>
                <w:noProof/>
                <w:webHidden/>
              </w:rPr>
              <w:tab/>
            </w:r>
            <w:r w:rsidR="00904177">
              <w:rPr>
                <w:noProof/>
                <w:webHidden/>
              </w:rPr>
              <w:fldChar w:fldCharType="begin"/>
            </w:r>
            <w:r w:rsidR="00904177">
              <w:rPr>
                <w:noProof/>
                <w:webHidden/>
              </w:rPr>
              <w:instrText xml:space="preserve"> PAGEREF _Toc149217564 \h </w:instrText>
            </w:r>
            <w:r w:rsidR="00904177">
              <w:rPr>
                <w:noProof/>
                <w:webHidden/>
              </w:rPr>
            </w:r>
            <w:r w:rsidR="00904177">
              <w:rPr>
                <w:noProof/>
                <w:webHidden/>
              </w:rPr>
              <w:fldChar w:fldCharType="separate"/>
            </w:r>
            <w:r w:rsidR="00904177">
              <w:rPr>
                <w:noProof/>
                <w:webHidden/>
              </w:rPr>
              <w:t>10</w:t>
            </w:r>
            <w:r w:rsidR="00904177">
              <w:rPr>
                <w:noProof/>
                <w:webHidden/>
              </w:rPr>
              <w:fldChar w:fldCharType="end"/>
            </w:r>
          </w:hyperlink>
        </w:p>
        <w:p w14:paraId="1ECF22D0" w14:textId="11EDBE7E" w:rsidR="00904177" w:rsidRDefault="00F702E9">
          <w:pPr>
            <w:pStyle w:val="Verzeichnis1"/>
            <w:tabs>
              <w:tab w:val="right" w:leader="dot" w:pos="9060"/>
            </w:tabs>
            <w:rPr>
              <w:rFonts w:asciiTheme="minorHAnsi" w:hAnsiTheme="minorHAnsi" w:cstheme="minorBidi"/>
              <w:noProof/>
              <w:lang w:eastAsia="de-DE"/>
            </w:rPr>
          </w:pPr>
          <w:hyperlink w:anchor="_Toc149217565" w:history="1">
            <w:r w:rsidR="00904177" w:rsidRPr="0031376F">
              <w:rPr>
                <w:rStyle w:val="Hyperlink"/>
                <w:noProof/>
              </w:rPr>
              <w:t>Abkürzungsverzeichnis</w:t>
            </w:r>
            <w:r w:rsidR="00904177">
              <w:rPr>
                <w:noProof/>
                <w:webHidden/>
              </w:rPr>
              <w:tab/>
            </w:r>
            <w:r w:rsidR="00904177">
              <w:rPr>
                <w:noProof/>
                <w:webHidden/>
              </w:rPr>
              <w:fldChar w:fldCharType="begin"/>
            </w:r>
            <w:r w:rsidR="00904177">
              <w:rPr>
                <w:noProof/>
                <w:webHidden/>
              </w:rPr>
              <w:instrText xml:space="preserve"> PAGEREF _Toc149217565 \h </w:instrText>
            </w:r>
            <w:r w:rsidR="00904177">
              <w:rPr>
                <w:noProof/>
                <w:webHidden/>
              </w:rPr>
            </w:r>
            <w:r w:rsidR="00904177">
              <w:rPr>
                <w:noProof/>
                <w:webHidden/>
              </w:rPr>
              <w:fldChar w:fldCharType="separate"/>
            </w:r>
            <w:r w:rsidR="00904177">
              <w:rPr>
                <w:noProof/>
                <w:webHidden/>
              </w:rPr>
              <w:t>10</w:t>
            </w:r>
            <w:r w:rsidR="00904177">
              <w:rPr>
                <w:noProof/>
                <w:webHidden/>
              </w:rPr>
              <w:fldChar w:fldCharType="end"/>
            </w:r>
          </w:hyperlink>
        </w:p>
        <w:p w14:paraId="472DC0A8" w14:textId="0B7749E7" w:rsidR="001344B7" w:rsidRPr="00E76BCA" w:rsidRDefault="00ED3B07" w:rsidP="003A02B5">
          <w:pPr>
            <w:rPr>
              <w:rFonts w:eastAsiaTheme="majorEastAsia"/>
              <w:b/>
              <w:bCs/>
              <w:i/>
              <w:color w:val="002060"/>
              <w:sz w:val="28"/>
              <w:szCs w:val="28"/>
            </w:rPr>
          </w:pPr>
          <w:r w:rsidRPr="0094566A">
            <w:rPr>
              <w:color w:val="002060"/>
            </w:rPr>
            <w:fldChar w:fldCharType="end"/>
          </w:r>
        </w:p>
      </w:sdtContent>
    </w:sdt>
    <w:bookmarkStart w:id="11" w:name="_Toc499103363" w:displacedByCustomXml="prev"/>
    <w:bookmarkEnd w:id="11"/>
    <w:p w14:paraId="74391E7C" w14:textId="6CDC3DAB" w:rsidR="001C6EAD" w:rsidRPr="00E76BCA" w:rsidRDefault="001C6EAD">
      <w:pPr>
        <w:spacing w:after="200" w:line="276" w:lineRule="auto"/>
        <w:jc w:val="left"/>
        <w:rPr>
          <w:rFonts w:eastAsiaTheme="majorEastAsia"/>
          <w:bCs/>
          <w:i/>
          <w:color w:val="002060"/>
        </w:rPr>
      </w:pPr>
    </w:p>
    <w:p w14:paraId="2FD14AEC" w14:textId="77777777" w:rsidR="00FE2170" w:rsidRPr="00E76BCA" w:rsidRDefault="00FE2170" w:rsidP="00455CB0">
      <w:pPr>
        <w:pStyle w:val="berschrift1"/>
        <w:sectPr w:rsidR="00FE2170" w:rsidRPr="00E76BCA" w:rsidSect="008C359B">
          <w:headerReference w:type="even" r:id="rId13"/>
          <w:headerReference w:type="default" r:id="rId14"/>
          <w:footerReference w:type="even" r:id="rId15"/>
          <w:footerReference w:type="default" r:id="rId16"/>
          <w:headerReference w:type="first" r:id="rId17"/>
          <w:footerReference w:type="first" r:id="rId18"/>
          <w:pgSz w:w="11906" w:h="16838"/>
          <w:pgMar w:top="1418" w:right="1418" w:bottom="1134" w:left="1418" w:header="709" w:footer="709" w:gutter="0"/>
          <w:pgNumType w:fmt="upperRoman" w:start="1"/>
          <w:cols w:space="708"/>
          <w:titlePg/>
          <w:docGrid w:linePitch="360"/>
        </w:sectPr>
      </w:pPr>
    </w:p>
    <w:p w14:paraId="2CC18C9C" w14:textId="45EEB461" w:rsidR="007D131C" w:rsidRPr="00152FCD" w:rsidRDefault="3A4EBD6F" w:rsidP="3A4EBD6F">
      <w:pPr>
        <w:pStyle w:val="berschrift1"/>
        <w:numPr>
          <w:ilvl w:val="0"/>
          <w:numId w:val="8"/>
        </w:numPr>
        <w:ind w:left="360"/>
        <w:rPr>
          <w:lang w:val="de-DE"/>
        </w:rPr>
      </w:pPr>
      <w:bookmarkStart w:id="12" w:name="_Toc149217553"/>
      <w:r w:rsidRPr="3A4EBD6F">
        <w:rPr>
          <w:lang w:val="de-DE"/>
        </w:rPr>
        <w:lastRenderedPageBreak/>
        <w:t>Vorwort zur Checkliste</w:t>
      </w:r>
      <w:bookmarkEnd w:id="12"/>
    </w:p>
    <w:p w14:paraId="2C710D12" w14:textId="78A5F947" w:rsidR="007D131C" w:rsidRDefault="3A4EBD6F" w:rsidP="00EF703E">
      <w:pPr>
        <w:pStyle w:val="berschrift2"/>
        <w:ind w:left="792" w:hanging="432"/>
      </w:pPr>
      <w:bookmarkStart w:id="13" w:name="_Toc149217554"/>
      <w:r>
        <w:t>1.1 Hinweis</w:t>
      </w:r>
      <w:bookmarkEnd w:id="13"/>
    </w:p>
    <w:p w14:paraId="5F7B67D7" w14:textId="3597D6B7" w:rsidR="003A40F0" w:rsidRPr="002746BC" w:rsidRDefault="3A4EBD6F" w:rsidP="3A4EBD6F">
      <w:pPr>
        <w:rPr>
          <w:color w:val="002060"/>
        </w:rPr>
      </w:pPr>
      <w:r w:rsidRPr="3A4EBD6F">
        <w:rPr>
          <w:color w:val="002060"/>
        </w:rPr>
        <w:t>Diese Checkliste dient als Basis für die Prüfung von Modellen, die von Auftragnehmenden (AN) an Auftraggebende (AG) zur Prüfung eingereicht werden und soll als argumentative Grundlage einer Freigabe dienen. Vorabzüge sind davon ausgenommen und werden gesondert betrachtet. Die Checkliste kann zusätzlich auch vom AN genutzt werden, um die Qualität der Modelle vor Abgabe zu prüfen.</w:t>
      </w:r>
    </w:p>
    <w:p w14:paraId="1C4B9F57" w14:textId="77777777" w:rsidR="003A40F0" w:rsidRPr="002746BC" w:rsidRDefault="003A40F0" w:rsidP="003A40F0">
      <w:pPr>
        <w:rPr>
          <w:color w:val="002060"/>
        </w:rPr>
      </w:pPr>
    </w:p>
    <w:p w14:paraId="1C2C863A" w14:textId="77777777" w:rsidR="003A40F0" w:rsidRPr="002746BC" w:rsidRDefault="3A4EBD6F" w:rsidP="3A4EBD6F">
      <w:pPr>
        <w:rPr>
          <w:color w:val="002060"/>
        </w:rPr>
      </w:pPr>
      <w:r w:rsidRPr="3A4EBD6F">
        <w:rPr>
          <w:color w:val="002060"/>
        </w:rPr>
        <w:t>Die einzelnen Prüfschritte sind chronologisch angeordnet und fassen die einzelnen Prüffragen thematisch zusammen. Auf diese Weise können die Schritte von unterschiedlichen Prüfenden bearbeitet werden. Auch ist es möglich, bei einer zu hohen Fehlerlast die Prüfung nach jedem Schritt abzubrechen und die komplette Überarbeitung vom AN zu fordern.</w:t>
      </w:r>
    </w:p>
    <w:p w14:paraId="73262CB1" w14:textId="77777777" w:rsidR="003A40F0" w:rsidRPr="002746BC" w:rsidRDefault="003A40F0" w:rsidP="003A40F0">
      <w:pPr>
        <w:rPr>
          <w:color w:val="002060"/>
        </w:rPr>
      </w:pPr>
    </w:p>
    <w:p w14:paraId="1A8D8966" w14:textId="77777777" w:rsidR="003A40F0" w:rsidRPr="002746BC" w:rsidRDefault="3A4EBD6F" w:rsidP="3A4EBD6F">
      <w:pPr>
        <w:rPr>
          <w:color w:val="002060"/>
        </w:rPr>
      </w:pPr>
      <w:r w:rsidRPr="3A4EBD6F">
        <w:rPr>
          <w:color w:val="002060"/>
        </w:rPr>
        <w:t>Die jeweiligen Prüffragen werden je nach Prüfschritt manuell durch eine persönliche Einschätzung des Prüfenden oder durch digitale Prüfregeln beantwortet. Die positive Erfüllung der Prüffragen liegt aber in beiden Fällen in der Entscheidung des Prüfenden. Die Faktoren dafür können fachliche Toleranzen und vertragliche Vereinbarungen in AIA und BAP sein.</w:t>
      </w:r>
    </w:p>
    <w:p w14:paraId="42DCD4B6" w14:textId="77777777" w:rsidR="003A40F0" w:rsidRPr="002746BC" w:rsidRDefault="003A40F0" w:rsidP="003A40F0">
      <w:pPr>
        <w:rPr>
          <w:color w:val="002060"/>
        </w:rPr>
      </w:pPr>
    </w:p>
    <w:p w14:paraId="4DE21DA3" w14:textId="1903EE48" w:rsidR="00152FCD" w:rsidRDefault="3A4EBD6F" w:rsidP="3A4EBD6F">
      <w:pPr>
        <w:rPr>
          <w:color w:val="002060"/>
        </w:rPr>
      </w:pPr>
      <w:r w:rsidRPr="3A4EBD6F">
        <w:rPr>
          <w:color w:val="002060"/>
        </w:rPr>
        <w:t>Diese Checkliste dient nur zur Protokollierung der Prüfungen. Die konkreten Ergebnisse sind in einer BCF-Datei oder anderen modellbasierten Dokumentationssystemen zu erfassen und nachzuhalten.</w:t>
      </w:r>
    </w:p>
    <w:p w14:paraId="46D9034B" w14:textId="0B389314" w:rsidR="00C35176" w:rsidRDefault="00C35176" w:rsidP="003A40F0">
      <w:pPr>
        <w:rPr>
          <w:color w:val="002060"/>
        </w:rPr>
      </w:pPr>
    </w:p>
    <w:p w14:paraId="146F15EC" w14:textId="0B0EE52D" w:rsidR="00C35176" w:rsidRPr="002746BC" w:rsidRDefault="3A4EBD6F" w:rsidP="3A4EBD6F">
      <w:pPr>
        <w:rPr>
          <w:color w:val="002060"/>
        </w:rPr>
      </w:pPr>
      <w:r w:rsidRPr="3A4EBD6F">
        <w:rPr>
          <w:color w:val="002060"/>
        </w:rPr>
        <w:t xml:space="preserve">Die Checkliste dient dabei als Vorschlag und darf projektspezifisch verändert werden. </w:t>
      </w:r>
    </w:p>
    <w:p w14:paraId="53B8A147" w14:textId="77777777" w:rsidR="003A40F0" w:rsidRDefault="003A40F0" w:rsidP="003A40F0"/>
    <w:p w14:paraId="1E9183B1" w14:textId="16A05C12" w:rsidR="00D4259C" w:rsidRPr="00176390" w:rsidRDefault="3A4EBD6F" w:rsidP="3A4EBD6F">
      <w:pPr>
        <w:rPr>
          <w:b/>
          <w:bCs/>
          <w:color w:val="002060"/>
        </w:rPr>
      </w:pPr>
      <w:r w:rsidRPr="3A4EBD6F">
        <w:rPr>
          <w:b/>
          <w:bCs/>
          <w:color w:val="002060"/>
        </w:rPr>
        <w:t>Abgrenzung Checkliste vs. BCF-Kommunikation</w:t>
      </w:r>
    </w:p>
    <w:p w14:paraId="592458DC" w14:textId="0A023B3F" w:rsidR="00D4259C" w:rsidRPr="00176390" w:rsidRDefault="3A4EBD6F" w:rsidP="3A4EBD6F">
      <w:pPr>
        <w:rPr>
          <w:color w:val="002060"/>
        </w:rPr>
      </w:pPr>
      <w:r w:rsidRPr="3A4EBD6F">
        <w:rPr>
          <w:color w:val="002060"/>
        </w:rPr>
        <w:t>Die Checkliste zur Modellprüfung dient als Unterstützung für die interne Prüfung von Modellen, um sicherzustellen, dass alle Prüfschritte durchgeführt wurden und das Modell die erforderliche Qualität aufweist.</w:t>
      </w:r>
    </w:p>
    <w:p w14:paraId="5B19F65C" w14:textId="7D578E25" w:rsidR="003453FA" w:rsidRDefault="3A4EBD6F" w:rsidP="3A4EBD6F">
      <w:pPr>
        <w:rPr>
          <w:color w:val="002060"/>
        </w:rPr>
      </w:pPr>
      <w:r w:rsidRPr="3A4EBD6F">
        <w:rPr>
          <w:color w:val="002060"/>
        </w:rPr>
        <w:t>In der BCF-Kommunikation werden konkrete Punkte aufgeführt, die eine Überarbeitung benötigen. Dies bietet zudem die Möglichkeit, die mit der Checkliste festgestellte Modellqualität zu dokumentieren und ergänzende Hinweise zu kommunizieren.</w:t>
      </w:r>
    </w:p>
    <w:p w14:paraId="729AD73A" w14:textId="1C0DE280" w:rsidR="00643614" w:rsidRDefault="3A4EBD6F" w:rsidP="3A4EBD6F">
      <w:pPr>
        <w:rPr>
          <w:color w:val="002060"/>
        </w:rPr>
      </w:pPr>
      <w:r w:rsidRPr="3A4EBD6F">
        <w:rPr>
          <w:color w:val="002060"/>
        </w:rPr>
        <w:t xml:space="preserve">Die große Anzahl von in Projekten anfallenden BCF erschweren eine separate Auflistung und Nachverfolgung via Tabellen enorm. Es wird daher die Nutzung von einem </w:t>
      </w:r>
      <w:proofErr w:type="spellStart"/>
      <w:r w:rsidRPr="3A4EBD6F">
        <w:rPr>
          <w:color w:val="002060"/>
        </w:rPr>
        <w:t>Issue</w:t>
      </w:r>
      <w:proofErr w:type="spellEnd"/>
      <w:r w:rsidRPr="3A4EBD6F">
        <w:rPr>
          <w:color w:val="002060"/>
        </w:rPr>
        <w:t>-Management-Tool empfohlen.</w:t>
      </w:r>
    </w:p>
    <w:p w14:paraId="5BB6FE99" w14:textId="77777777" w:rsidR="00643614" w:rsidRDefault="00643614">
      <w:pPr>
        <w:spacing w:after="200" w:line="276" w:lineRule="auto"/>
        <w:jc w:val="left"/>
        <w:rPr>
          <w:color w:val="002060"/>
        </w:rPr>
      </w:pPr>
      <w:r>
        <w:rPr>
          <w:color w:val="002060"/>
        </w:rPr>
        <w:br w:type="page"/>
      </w:r>
    </w:p>
    <w:p w14:paraId="7DEE303C" w14:textId="4EE537A1" w:rsidR="00872852" w:rsidRDefault="3A4EBD6F" w:rsidP="00176390">
      <w:pPr>
        <w:pStyle w:val="berschrift2"/>
        <w:ind w:left="792" w:hanging="432"/>
      </w:pPr>
      <w:bookmarkStart w:id="14" w:name="_Toc149217555"/>
      <w:r>
        <w:lastRenderedPageBreak/>
        <w:t>1.2 Prüfschritte</w:t>
      </w:r>
      <w:bookmarkEnd w:id="14"/>
    </w:p>
    <w:p w14:paraId="4A94025D" w14:textId="36009B83" w:rsidR="00BC56E1" w:rsidRPr="00BC56E1" w:rsidRDefault="3A4EBD6F" w:rsidP="3A4EBD6F">
      <w:pPr>
        <w:rPr>
          <w:color w:val="002060"/>
        </w:rPr>
      </w:pPr>
      <w:r>
        <w:t>I</w:t>
      </w:r>
      <w:r w:rsidRPr="3A4EBD6F">
        <w:rPr>
          <w:color w:val="002060"/>
        </w:rPr>
        <w:t>m Folgenden werden die Inhalte der einzelnen Prüfschritte des Prüfprozesses erläutert:</w:t>
      </w:r>
    </w:p>
    <w:p w14:paraId="505AD37F" w14:textId="77777777" w:rsidR="00BC56E1" w:rsidRPr="00BC56E1" w:rsidRDefault="00BC56E1" w:rsidP="00BC56E1"/>
    <w:tbl>
      <w:tblPr>
        <w:tblStyle w:val="TabellemithellemGitternetz"/>
        <w:tblW w:w="9047" w:type="dxa"/>
        <w:tblLook w:val="04A0" w:firstRow="1" w:lastRow="0" w:firstColumn="1" w:lastColumn="0" w:noHBand="0" w:noVBand="1"/>
      </w:tblPr>
      <w:tblGrid>
        <w:gridCol w:w="2689"/>
        <w:gridCol w:w="6358"/>
      </w:tblGrid>
      <w:tr w:rsidR="00872852" w14:paraId="31A0C0C1" w14:textId="77777777" w:rsidTr="3A4EBD6F">
        <w:tc>
          <w:tcPr>
            <w:tcW w:w="2689" w:type="dxa"/>
          </w:tcPr>
          <w:p w14:paraId="323F977D" w14:textId="3DC6A9B6" w:rsidR="00872852" w:rsidRPr="005C1623" w:rsidRDefault="3A4EBD6F" w:rsidP="3A4EBD6F">
            <w:pPr>
              <w:ind w:right="33"/>
              <w:jc w:val="left"/>
              <w:rPr>
                <w:b/>
                <w:bCs/>
                <w:color w:val="002060"/>
                <w:sz w:val="20"/>
                <w:szCs w:val="20"/>
              </w:rPr>
            </w:pPr>
            <w:proofErr w:type="spellStart"/>
            <w:r w:rsidRPr="3A4EBD6F">
              <w:rPr>
                <w:b/>
                <w:bCs/>
                <w:color w:val="002060"/>
                <w:sz w:val="20"/>
                <w:szCs w:val="20"/>
              </w:rPr>
              <w:t>Datadrop</w:t>
            </w:r>
            <w:proofErr w:type="spellEnd"/>
            <w:r w:rsidRPr="3A4EBD6F">
              <w:rPr>
                <w:b/>
                <w:bCs/>
                <w:color w:val="002060"/>
                <w:sz w:val="20"/>
                <w:szCs w:val="20"/>
              </w:rPr>
              <w:t>-Prüfung</w:t>
            </w:r>
          </w:p>
        </w:tc>
        <w:tc>
          <w:tcPr>
            <w:tcW w:w="6358" w:type="dxa"/>
          </w:tcPr>
          <w:p w14:paraId="4CA3592C" w14:textId="50BDE0E4" w:rsidR="00872852" w:rsidRPr="005C1623" w:rsidRDefault="3A4EBD6F" w:rsidP="3A4EBD6F">
            <w:pPr>
              <w:ind w:right="33"/>
              <w:jc w:val="left"/>
              <w:rPr>
                <w:color w:val="002060"/>
                <w:sz w:val="20"/>
                <w:szCs w:val="20"/>
              </w:rPr>
            </w:pPr>
            <w:r w:rsidRPr="3A4EBD6F">
              <w:rPr>
                <w:color w:val="002060"/>
                <w:sz w:val="20"/>
                <w:szCs w:val="20"/>
              </w:rPr>
              <w:t xml:space="preserve">Die </w:t>
            </w:r>
            <w:proofErr w:type="spellStart"/>
            <w:r w:rsidRPr="3A4EBD6F">
              <w:rPr>
                <w:color w:val="002060"/>
                <w:sz w:val="20"/>
                <w:szCs w:val="20"/>
              </w:rPr>
              <w:t>Datadrop</w:t>
            </w:r>
            <w:proofErr w:type="spellEnd"/>
            <w:r w:rsidRPr="3A4EBD6F">
              <w:rPr>
                <w:color w:val="002060"/>
                <w:sz w:val="20"/>
                <w:szCs w:val="20"/>
              </w:rPr>
              <w:t>-Prüfung stellt fest, ob der Vorgang der Modelllieferung den vertraglich vereinbarten Vorgaben sowie den Absprachen zwischen dem AG und AN entspricht. Hierbei wird insbesondere die Vollständigkeit, der durch den AN zu erbringenden Lieferleistungen, überprüft. Ein Öffnen der Fach- und Koordinationsmodelle ist zu diesem Zeitpunkt nicht zwingend erforderlich.</w:t>
            </w:r>
            <w:r w:rsidR="00872852">
              <w:br/>
            </w:r>
            <w:r w:rsidRPr="3A4EBD6F">
              <w:rPr>
                <w:color w:val="002060"/>
                <w:sz w:val="20"/>
                <w:szCs w:val="20"/>
              </w:rPr>
              <w:t>Ziel ist es, zum einen fehlende Dateien zu identifizieren und diese ggf. umgehend nachzufordern und zum anderen Fehler im Lieferworkflow besser zu kommunizieren.</w:t>
            </w:r>
            <w:r w:rsidR="00872852">
              <w:br/>
            </w:r>
            <w:r w:rsidRPr="3A4EBD6F">
              <w:rPr>
                <w:color w:val="002060"/>
                <w:sz w:val="20"/>
                <w:szCs w:val="20"/>
              </w:rPr>
              <w:t xml:space="preserve">Für den </w:t>
            </w:r>
            <w:proofErr w:type="spellStart"/>
            <w:r w:rsidRPr="3A4EBD6F">
              <w:rPr>
                <w:color w:val="002060"/>
                <w:sz w:val="20"/>
                <w:szCs w:val="20"/>
              </w:rPr>
              <w:t>Datadrop</w:t>
            </w:r>
            <w:proofErr w:type="spellEnd"/>
            <w:r w:rsidRPr="3A4EBD6F">
              <w:rPr>
                <w:color w:val="002060"/>
                <w:sz w:val="20"/>
                <w:szCs w:val="20"/>
              </w:rPr>
              <w:t xml:space="preserve"> wird ein einzelnes Prüfprotokoll erstellt.</w:t>
            </w:r>
          </w:p>
        </w:tc>
      </w:tr>
      <w:tr w:rsidR="00872852" w14:paraId="2269954D" w14:textId="77777777" w:rsidTr="3A4EBD6F">
        <w:tc>
          <w:tcPr>
            <w:tcW w:w="2689" w:type="dxa"/>
          </w:tcPr>
          <w:p w14:paraId="7F0F88CC" w14:textId="2F4CA61E" w:rsidR="00872852" w:rsidRPr="005C1623" w:rsidRDefault="3A4EBD6F" w:rsidP="3A4EBD6F">
            <w:pPr>
              <w:ind w:right="33"/>
              <w:jc w:val="left"/>
              <w:rPr>
                <w:b/>
                <w:bCs/>
                <w:color w:val="002060"/>
                <w:sz w:val="20"/>
                <w:szCs w:val="20"/>
              </w:rPr>
            </w:pPr>
            <w:r w:rsidRPr="3A4EBD6F">
              <w:rPr>
                <w:b/>
                <w:bCs/>
                <w:color w:val="002060"/>
                <w:sz w:val="20"/>
                <w:szCs w:val="20"/>
              </w:rPr>
              <w:t>Sichtprüfung</w:t>
            </w:r>
          </w:p>
        </w:tc>
        <w:tc>
          <w:tcPr>
            <w:tcW w:w="6358" w:type="dxa"/>
          </w:tcPr>
          <w:p w14:paraId="11FFEE67" w14:textId="0289E011" w:rsidR="00872852" w:rsidRPr="005C1623" w:rsidRDefault="3A4EBD6F" w:rsidP="3A4EBD6F">
            <w:pPr>
              <w:ind w:right="33"/>
              <w:jc w:val="left"/>
              <w:rPr>
                <w:color w:val="002060"/>
                <w:sz w:val="20"/>
                <w:szCs w:val="20"/>
              </w:rPr>
            </w:pPr>
            <w:r w:rsidRPr="3A4EBD6F">
              <w:rPr>
                <w:color w:val="002060"/>
                <w:sz w:val="20"/>
                <w:szCs w:val="20"/>
              </w:rPr>
              <w:t>Mittels der Sichtprüfung wird das Fachmodell in einem ersten Schritt auf Auffälligkeiten geprüft. Zudem sollten die Objekte stichprobenartig auf ihren Informationsgehalt (Richtigkeit und Vollständigkeit der Merkmale) überprüft werden.</w:t>
            </w:r>
            <w:r w:rsidR="00872852">
              <w:br/>
            </w:r>
            <w:r w:rsidRPr="3A4EBD6F">
              <w:rPr>
                <w:color w:val="002060"/>
                <w:sz w:val="20"/>
                <w:szCs w:val="20"/>
              </w:rPr>
              <w:t>Für jedes Fachmodell wird ein einzelnes Prüfprotokoll erstellt.</w:t>
            </w:r>
          </w:p>
        </w:tc>
      </w:tr>
      <w:tr w:rsidR="00872852" w14:paraId="24201658" w14:textId="77777777" w:rsidTr="3A4EBD6F">
        <w:tc>
          <w:tcPr>
            <w:tcW w:w="2689" w:type="dxa"/>
          </w:tcPr>
          <w:p w14:paraId="47916112" w14:textId="3B6CABBF" w:rsidR="00872852" w:rsidRPr="005C1623" w:rsidRDefault="3A4EBD6F" w:rsidP="3A4EBD6F">
            <w:pPr>
              <w:ind w:right="33"/>
              <w:jc w:val="left"/>
              <w:rPr>
                <w:b/>
                <w:bCs/>
                <w:color w:val="002060"/>
                <w:sz w:val="20"/>
                <w:szCs w:val="20"/>
              </w:rPr>
            </w:pPr>
            <w:proofErr w:type="spellStart"/>
            <w:r w:rsidRPr="3A4EBD6F">
              <w:rPr>
                <w:b/>
                <w:bCs/>
                <w:color w:val="002060"/>
                <w:sz w:val="20"/>
                <w:szCs w:val="20"/>
              </w:rPr>
              <w:t>LoI</w:t>
            </w:r>
            <w:proofErr w:type="spellEnd"/>
            <w:r w:rsidRPr="3A4EBD6F">
              <w:rPr>
                <w:b/>
                <w:bCs/>
                <w:color w:val="002060"/>
                <w:sz w:val="20"/>
                <w:szCs w:val="20"/>
              </w:rPr>
              <w:t>-Prüfung</w:t>
            </w:r>
          </w:p>
        </w:tc>
        <w:tc>
          <w:tcPr>
            <w:tcW w:w="6358" w:type="dxa"/>
          </w:tcPr>
          <w:p w14:paraId="2F45CEED" w14:textId="08DA4B79" w:rsidR="00872852" w:rsidRPr="005C1623" w:rsidRDefault="3A4EBD6F" w:rsidP="3A4EBD6F">
            <w:pPr>
              <w:ind w:right="33"/>
              <w:jc w:val="left"/>
              <w:rPr>
                <w:color w:val="002060"/>
                <w:sz w:val="20"/>
                <w:szCs w:val="20"/>
              </w:rPr>
            </w:pPr>
            <w:r w:rsidRPr="3A4EBD6F">
              <w:rPr>
                <w:color w:val="002060"/>
                <w:sz w:val="20"/>
                <w:szCs w:val="20"/>
              </w:rPr>
              <w:t>An dieser Stelle wird die Konformitätsprüfung gegen AIA und BAP durchgeführt.</w:t>
            </w:r>
            <w:r w:rsidR="00872852">
              <w:br/>
            </w:r>
            <w:r w:rsidRPr="3A4EBD6F">
              <w:rPr>
                <w:color w:val="002060"/>
                <w:sz w:val="20"/>
                <w:szCs w:val="20"/>
              </w:rPr>
              <w:t>Es ist vorteilhaft die einzelnen Fachmodelle zu einem Koordinationsmodell zusammenzufassen. Dadurch können strukturelle Fehler erkannt werden. Alle gefundenen Fehler können so in BCF-Dateien protokolliert werden.</w:t>
            </w:r>
            <w:r w:rsidR="00872852">
              <w:br/>
            </w:r>
            <w:r w:rsidRPr="3A4EBD6F">
              <w:rPr>
                <w:color w:val="002060"/>
                <w:sz w:val="20"/>
                <w:szCs w:val="20"/>
              </w:rPr>
              <w:t>Für jedes Fachmodell wird ein einzelnes Prüfprotokoll erstellt.</w:t>
            </w:r>
          </w:p>
        </w:tc>
      </w:tr>
      <w:tr w:rsidR="00872852" w14:paraId="2B71FF59" w14:textId="77777777" w:rsidTr="3A4EBD6F">
        <w:tc>
          <w:tcPr>
            <w:tcW w:w="2689" w:type="dxa"/>
          </w:tcPr>
          <w:p w14:paraId="7E05E2F1" w14:textId="2D6A2964" w:rsidR="00872852" w:rsidRPr="005C1623" w:rsidRDefault="3A4EBD6F" w:rsidP="3A4EBD6F">
            <w:pPr>
              <w:ind w:right="33"/>
              <w:jc w:val="left"/>
              <w:rPr>
                <w:b/>
                <w:bCs/>
                <w:color w:val="002060"/>
                <w:sz w:val="20"/>
                <w:szCs w:val="20"/>
              </w:rPr>
            </w:pPr>
            <w:r w:rsidRPr="3A4EBD6F">
              <w:rPr>
                <w:b/>
                <w:bCs/>
                <w:color w:val="002060"/>
                <w:sz w:val="20"/>
                <w:szCs w:val="20"/>
              </w:rPr>
              <w:t>Fachmodell-Geometrie-Prüfung</w:t>
            </w:r>
          </w:p>
        </w:tc>
        <w:tc>
          <w:tcPr>
            <w:tcW w:w="6358" w:type="dxa"/>
          </w:tcPr>
          <w:p w14:paraId="6A2AAC79" w14:textId="77777777" w:rsidR="00872852" w:rsidRDefault="3A4EBD6F" w:rsidP="3A4EBD6F">
            <w:pPr>
              <w:ind w:right="33"/>
              <w:jc w:val="left"/>
              <w:rPr>
                <w:color w:val="002060"/>
                <w:sz w:val="20"/>
                <w:szCs w:val="20"/>
              </w:rPr>
            </w:pPr>
            <w:r w:rsidRPr="3A4EBD6F">
              <w:rPr>
                <w:color w:val="002060"/>
                <w:sz w:val="20"/>
                <w:szCs w:val="20"/>
              </w:rPr>
              <w:t xml:space="preserve">Im Gegensatz zur </w:t>
            </w:r>
            <w:proofErr w:type="spellStart"/>
            <w:r w:rsidRPr="3A4EBD6F">
              <w:rPr>
                <w:color w:val="002060"/>
                <w:sz w:val="20"/>
                <w:szCs w:val="20"/>
              </w:rPr>
              <w:t>LoI</w:t>
            </w:r>
            <w:proofErr w:type="spellEnd"/>
            <w:r w:rsidRPr="3A4EBD6F">
              <w:rPr>
                <w:color w:val="002060"/>
                <w:sz w:val="20"/>
                <w:szCs w:val="20"/>
              </w:rPr>
              <w:t>-Prüfung ist es vorteilhaft die Fachmodelle zunächst einzeln auf ihre Geometrie zu prüfen.</w:t>
            </w:r>
            <w:r w:rsidR="004E4392">
              <w:br/>
            </w:r>
            <w:r w:rsidRPr="3A4EBD6F">
              <w:rPr>
                <w:color w:val="002060"/>
                <w:sz w:val="20"/>
                <w:szCs w:val="20"/>
              </w:rPr>
              <w:t>Es wird überprüft, ob die Geometrie der Objekte mit den Anforderungen in AIA und BAP bezüglich z.B. Kollisionen, Detailtiefe und Lage übereinstimmt.</w:t>
            </w:r>
            <w:r w:rsidR="004E4392">
              <w:br/>
            </w:r>
            <w:r w:rsidRPr="3A4EBD6F">
              <w:rPr>
                <w:color w:val="002060"/>
                <w:sz w:val="20"/>
                <w:szCs w:val="20"/>
              </w:rPr>
              <w:t>Für jedes Fachmodell wird ein einzelnes Prüfprotokoll erstellt.</w:t>
            </w:r>
          </w:p>
          <w:p w14:paraId="42E02180" w14:textId="1B24FF70" w:rsidR="00EF5F95" w:rsidRPr="005C1623" w:rsidRDefault="3A4EBD6F" w:rsidP="3A4EBD6F">
            <w:pPr>
              <w:ind w:right="33"/>
              <w:jc w:val="left"/>
              <w:rPr>
                <w:color w:val="002060"/>
                <w:sz w:val="20"/>
                <w:szCs w:val="20"/>
              </w:rPr>
            </w:pPr>
            <w:r w:rsidRPr="3A4EBD6F">
              <w:rPr>
                <w:color w:val="002060"/>
                <w:sz w:val="20"/>
                <w:szCs w:val="20"/>
              </w:rPr>
              <w:t>Fehler können in BCF-Dateien protokolliert werden.</w:t>
            </w:r>
          </w:p>
        </w:tc>
      </w:tr>
      <w:tr w:rsidR="00872852" w14:paraId="771C09F1" w14:textId="77777777" w:rsidTr="3A4EBD6F">
        <w:tc>
          <w:tcPr>
            <w:tcW w:w="2689" w:type="dxa"/>
          </w:tcPr>
          <w:p w14:paraId="5E87BE98" w14:textId="5A51CC52" w:rsidR="00872852" w:rsidRPr="005C1623" w:rsidRDefault="3A4EBD6F" w:rsidP="3A4EBD6F">
            <w:pPr>
              <w:ind w:right="33"/>
              <w:jc w:val="left"/>
              <w:rPr>
                <w:b/>
                <w:bCs/>
                <w:color w:val="002060"/>
                <w:sz w:val="20"/>
                <w:szCs w:val="20"/>
              </w:rPr>
            </w:pPr>
            <w:r w:rsidRPr="3A4EBD6F">
              <w:rPr>
                <w:b/>
                <w:bCs/>
                <w:color w:val="002060"/>
                <w:sz w:val="20"/>
                <w:szCs w:val="20"/>
              </w:rPr>
              <w:t>Koordinationsmodell-</w:t>
            </w:r>
            <w:r w:rsidR="00872852">
              <w:br/>
            </w:r>
            <w:r w:rsidRPr="3A4EBD6F">
              <w:rPr>
                <w:b/>
                <w:bCs/>
                <w:color w:val="002060"/>
                <w:sz w:val="20"/>
                <w:szCs w:val="20"/>
              </w:rPr>
              <w:t>Prüfung</w:t>
            </w:r>
          </w:p>
        </w:tc>
        <w:tc>
          <w:tcPr>
            <w:tcW w:w="6358" w:type="dxa"/>
          </w:tcPr>
          <w:p w14:paraId="7349A576" w14:textId="77777777" w:rsidR="00643614" w:rsidRDefault="3A4EBD6F" w:rsidP="3A4EBD6F">
            <w:pPr>
              <w:ind w:right="33"/>
              <w:jc w:val="left"/>
              <w:rPr>
                <w:color w:val="002060"/>
                <w:sz w:val="20"/>
                <w:szCs w:val="20"/>
              </w:rPr>
            </w:pPr>
            <w:r w:rsidRPr="3A4EBD6F">
              <w:rPr>
                <w:color w:val="002060"/>
                <w:sz w:val="20"/>
                <w:szCs w:val="20"/>
              </w:rPr>
              <w:t>Wird ein Koordinationsmodell geliefert, muss dieses auch geprüft werden. Dabei werden Kollisionen zwischen den Fachmodellen, Lagerichtigkeit und die Übereinstimmung der Fachmodelle im Koordinationsmodell mit den gelieferten Fachmodellen geprüft.</w:t>
            </w:r>
            <w:r w:rsidR="00872852">
              <w:br/>
            </w:r>
            <w:r w:rsidRPr="3A4EBD6F">
              <w:rPr>
                <w:color w:val="002060"/>
                <w:sz w:val="20"/>
                <w:szCs w:val="20"/>
              </w:rPr>
              <w:t>Für das Koordinationsmodell wird ein einzelnes Prüfprotokoll erstellt.</w:t>
            </w:r>
          </w:p>
          <w:p w14:paraId="18A7C422" w14:textId="3E8AF0EE" w:rsidR="00EF5F95" w:rsidRPr="005C1623" w:rsidRDefault="3A4EBD6F" w:rsidP="3A4EBD6F">
            <w:pPr>
              <w:ind w:right="33"/>
              <w:jc w:val="left"/>
              <w:rPr>
                <w:color w:val="002060"/>
                <w:sz w:val="20"/>
                <w:szCs w:val="20"/>
              </w:rPr>
            </w:pPr>
            <w:r w:rsidRPr="3A4EBD6F">
              <w:rPr>
                <w:color w:val="002060"/>
                <w:sz w:val="20"/>
                <w:szCs w:val="20"/>
              </w:rPr>
              <w:t>Fehler können in BCF-Dateien protokolliert werden.</w:t>
            </w:r>
          </w:p>
        </w:tc>
      </w:tr>
    </w:tbl>
    <w:p w14:paraId="5662F578" w14:textId="77777777" w:rsidR="00643614" w:rsidRDefault="00643614">
      <w:pPr>
        <w:spacing w:after="200" w:line="276" w:lineRule="auto"/>
        <w:jc w:val="left"/>
      </w:pPr>
    </w:p>
    <w:p w14:paraId="5BBEF0C5" w14:textId="74575BA0" w:rsidR="00643614" w:rsidRDefault="00643614">
      <w:pPr>
        <w:spacing w:after="200" w:line="276" w:lineRule="auto"/>
        <w:jc w:val="left"/>
        <w:rPr>
          <w:rFonts w:eastAsiaTheme="majorEastAsia"/>
          <w:b/>
          <w:bCs/>
          <w:color w:val="002060"/>
          <w:sz w:val="26"/>
          <w:szCs w:val="26"/>
        </w:rPr>
      </w:pPr>
      <w:r>
        <w:br w:type="page"/>
      </w:r>
    </w:p>
    <w:p w14:paraId="544C4256" w14:textId="5311BC24" w:rsidR="00BC56E1" w:rsidRDefault="3A4EBD6F" w:rsidP="00BC56E1">
      <w:pPr>
        <w:pStyle w:val="berschrift2"/>
        <w:ind w:left="792" w:hanging="432"/>
      </w:pPr>
      <w:bookmarkStart w:id="15" w:name="_Toc149217556"/>
      <w:r>
        <w:lastRenderedPageBreak/>
        <w:t>1.3 Prüfstatus</w:t>
      </w:r>
      <w:bookmarkEnd w:id="15"/>
    </w:p>
    <w:p w14:paraId="10C4BA18" w14:textId="399145F8" w:rsidR="007D131C" w:rsidRDefault="3A4EBD6F" w:rsidP="00BC56E1">
      <w:pPr>
        <w:pStyle w:val="Text"/>
      </w:pPr>
      <w:r>
        <w:t xml:space="preserve">In der folgenden Tabelle werden die Antwortmöglichkeiten auf die einzelnen Prüffragen erläutert. Diese können jeweils mit </w:t>
      </w:r>
      <w:proofErr w:type="gramStart"/>
      <w:r w:rsidRPr="3A4EBD6F">
        <w:rPr>
          <w:i/>
          <w:iCs/>
        </w:rPr>
        <w:t>ja</w:t>
      </w:r>
      <w:r>
        <w:t xml:space="preserve"> oder</w:t>
      </w:r>
      <w:proofErr w:type="gramEnd"/>
      <w:r>
        <w:t xml:space="preserve"> </w:t>
      </w:r>
      <w:r w:rsidRPr="3A4EBD6F">
        <w:rPr>
          <w:i/>
          <w:iCs/>
        </w:rPr>
        <w:t>nein</w:t>
      </w:r>
      <w:r>
        <w:t xml:space="preserve"> beantwortet werden.</w:t>
      </w:r>
    </w:p>
    <w:tbl>
      <w:tblPr>
        <w:tblStyle w:val="Tabellenraster3"/>
        <w:tblW w:w="8992" w:type="dxa"/>
        <w:tblInd w:w="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top w:w="57" w:type="dxa"/>
          <w:left w:w="57" w:type="dxa"/>
          <w:bottom w:w="57" w:type="dxa"/>
          <w:right w:w="57" w:type="dxa"/>
        </w:tblCellMar>
        <w:tblLook w:val="04A0" w:firstRow="1" w:lastRow="0" w:firstColumn="1" w:lastColumn="0" w:noHBand="0" w:noVBand="1"/>
      </w:tblPr>
      <w:tblGrid>
        <w:gridCol w:w="2188"/>
        <w:gridCol w:w="6804"/>
      </w:tblGrid>
      <w:tr w:rsidR="0082064F" w:rsidRPr="0082064F" w14:paraId="2FDDBB72" w14:textId="77777777" w:rsidTr="3A4EBD6F">
        <w:trPr>
          <w:trHeight w:val="851"/>
        </w:trPr>
        <w:tc>
          <w:tcPr>
            <w:tcW w:w="2188" w:type="dxa"/>
            <w:shd w:val="clear" w:color="auto" w:fill="003063"/>
            <w:vAlign w:val="center"/>
          </w:tcPr>
          <w:p w14:paraId="646D0891" w14:textId="77777777" w:rsidR="00BC56E1" w:rsidRDefault="00BC56E1" w:rsidP="0082064F">
            <w:pPr>
              <w:jc w:val="left"/>
              <w:rPr>
                <w:b/>
                <w:color w:val="FFFFFF" w:themeColor="background1"/>
              </w:rPr>
            </w:pPr>
          </w:p>
          <w:p w14:paraId="7BD3751F" w14:textId="15963ED0" w:rsidR="0082064F" w:rsidRPr="0082064F" w:rsidRDefault="3A4EBD6F" w:rsidP="3A4EBD6F">
            <w:pPr>
              <w:jc w:val="left"/>
              <w:rPr>
                <w:b/>
                <w:bCs/>
                <w:color w:val="FFFFFF" w:themeColor="background1"/>
              </w:rPr>
            </w:pPr>
            <w:r w:rsidRPr="3A4EBD6F">
              <w:rPr>
                <w:b/>
                <w:bCs/>
                <w:color w:val="FFFFFF" w:themeColor="background1"/>
              </w:rPr>
              <w:t>Status der Prüfung</w:t>
            </w:r>
          </w:p>
        </w:tc>
        <w:tc>
          <w:tcPr>
            <w:tcW w:w="6804" w:type="dxa"/>
            <w:shd w:val="clear" w:color="auto" w:fill="003063"/>
            <w:vAlign w:val="center"/>
          </w:tcPr>
          <w:p w14:paraId="7A4122B7" w14:textId="77777777" w:rsidR="0082064F" w:rsidRPr="0082064F" w:rsidRDefault="3A4EBD6F" w:rsidP="3A4EBD6F">
            <w:pPr>
              <w:jc w:val="center"/>
              <w:rPr>
                <w:b/>
                <w:bCs/>
                <w:color w:val="FFFFFF" w:themeColor="background1"/>
              </w:rPr>
            </w:pPr>
            <w:r w:rsidRPr="3A4EBD6F">
              <w:rPr>
                <w:b/>
                <w:bCs/>
                <w:color w:val="FFFFFF" w:themeColor="background1"/>
              </w:rPr>
              <w:t>Beschreibung</w:t>
            </w:r>
          </w:p>
        </w:tc>
      </w:tr>
      <w:tr w:rsidR="0082064F" w:rsidRPr="0082064F" w14:paraId="25C20B6D" w14:textId="77777777" w:rsidTr="3A4EBD6F">
        <w:trPr>
          <w:trHeight w:val="385"/>
        </w:trPr>
        <w:tc>
          <w:tcPr>
            <w:tcW w:w="2188" w:type="dxa"/>
            <w:shd w:val="clear" w:color="auto" w:fill="D9D9D9" w:themeFill="background1" w:themeFillShade="D9"/>
          </w:tcPr>
          <w:p w14:paraId="30F6938C" w14:textId="2B4B37C1" w:rsidR="0082064F" w:rsidRPr="0082064F" w:rsidRDefault="3A4EBD6F" w:rsidP="3A4EBD6F">
            <w:pPr>
              <w:ind w:right="33"/>
              <w:jc w:val="left"/>
              <w:rPr>
                <w:color w:val="002060"/>
                <w:sz w:val="20"/>
                <w:szCs w:val="20"/>
              </w:rPr>
            </w:pPr>
            <w:r w:rsidRPr="3A4EBD6F">
              <w:rPr>
                <w:color w:val="002060"/>
                <w:sz w:val="20"/>
                <w:szCs w:val="20"/>
              </w:rPr>
              <w:t>Prüfung erforderlich</w:t>
            </w:r>
          </w:p>
        </w:tc>
        <w:tc>
          <w:tcPr>
            <w:tcW w:w="6804" w:type="dxa"/>
            <w:shd w:val="clear" w:color="auto" w:fill="D9D9D9" w:themeFill="background1" w:themeFillShade="D9"/>
          </w:tcPr>
          <w:p w14:paraId="7E87407E" w14:textId="42489E19" w:rsidR="0082064F" w:rsidRPr="0082064F" w:rsidRDefault="3A4EBD6F" w:rsidP="3A4EBD6F">
            <w:pPr>
              <w:jc w:val="left"/>
              <w:rPr>
                <w:color w:val="002060"/>
                <w:sz w:val="20"/>
                <w:szCs w:val="20"/>
              </w:rPr>
            </w:pPr>
            <w:r w:rsidRPr="3A4EBD6F">
              <w:rPr>
                <w:color w:val="002060"/>
                <w:sz w:val="20"/>
                <w:szCs w:val="20"/>
              </w:rPr>
              <w:t xml:space="preserve">Ist die Erfüllung dieser Prüffrage vereinbart? </w:t>
            </w:r>
          </w:p>
        </w:tc>
      </w:tr>
      <w:tr w:rsidR="0082064F" w:rsidRPr="0082064F" w14:paraId="07EA0C73" w14:textId="77777777" w:rsidTr="3A4EBD6F">
        <w:trPr>
          <w:trHeight w:val="385"/>
        </w:trPr>
        <w:tc>
          <w:tcPr>
            <w:tcW w:w="2188" w:type="dxa"/>
            <w:shd w:val="clear" w:color="auto" w:fill="D9D9D9" w:themeFill="background1" w:themeFillShade="D9"/>
          </w:tcPr>
          <w:p w14:paraId="4FAC110E" w14:textId="16AED1F4" w:rsidR="0082064F" w:rsidRPr="0082064F" w:rsidRDefault="3A4EBD6F" w:rsidP="3A4EBD6F">
            <w:pPr>
              <w:ind w:right="33"/>
              <w:jc w:val="left"/>
              <w:rPr>
                <w:color w:val="002060"/>
                <w:sz w:val="20"/>
                <w:szCs w:val="20"/>
              </w:rPr>
            </w:pPr>
            <w:r w:rsidRPr="3A4EBD6F">
              <w:rPr>
                <w:color w:val="002060"/>
                <w:sz w:val="20"/>
                <w:szCs w:val="20"/>
              </w:rPr>
              <w:t>Prüfung bestanden</w:t>
            </w:r>
          </w:p>
        </w:tc>
        <w:tc>
          <w:tcPr>
            <w:tcW w:w="6804" w:type="dxa"/>
            <w:shd w:val="clear" w:color="auto" w:fill="D9D9D9" w:themeFill="background1" w:themeFillShade="D9"/>
          </w:tcPr>
          <w:p w14:paraId="6EE2A53D" w14:textId="4BB93935" w:rsidR="0082064F" w:rsidRPr="0082064F" w:rsidRDefault="3A4EBD6F" w:rsidP="3A4EBD6F">
            <w:pPr>
              <w:jc w:val="left"/>
              <w:rPr>
                <w:color w:val="002060"/>
                <w:sz w:val="20"/>
                <w:szCs w:val="20"/>
              </w:rPr>
            </w:pPr>
            <w:r w:rsidRPr="3A4EBD6F">
              <w:rPr>
                <w:color w:val="002060"/>
                <w:sz w:val="20"/>
                <w:szCs w:val="20"/>
              </w:rPr>
              <w:t>Wurden die Anforderungen an die Prüfung dieser Regel erfüllt?</w:t>
            </w:r>
          </w:p>
        </w:tc>
      </w:tr>
      <w:tr w:rsidR="0082064F" w:rsidRPr="0082064F" w14:paraId="0368AFAD" w14:textId="77777777" w:rsidTr="3A4EBD6F">
        <w:trPr>
          <w:trHeight w:val="385"/>
        </w:trPr>
        <w:tc>
          <w:tcPr>
            <w:tcW w:w="2188" w:type="dxa"/>
            <w:shd w:val="clear" w:color="auto" w:fill="D9D9D9" w:themeFill="background1" w:themeFillShade="D9"/>
          </w:tcPr>
          <w:p w14:paraId="47167716" w14:textId="622844DB" w:rsidR="0082064F" w:rsidRDefault="3A4EBD6F" w:rsidP="3A4EBD6F">
            <w:pPr>
              <w:ind w:right="33"/>
              <w:jc w:val="left"/>
              <w:rPr>
                <w:color w:val="002060"/>
                <w:sz w:val="20"/>
                <w:szCs w:val="20"/>
              </w:rPr>
            </w:pPr>
            <w:r w:rsidRPr="3A4EBD6F">
              <w:rPr>
                <w:color w:val="002060"/>
                <w:sz w:val="20"/>
                <w:szCs w:val="20"/>
              </w:rPr>
              <w:t>Bemerkung</w:t>
            </w:r>
          </w:p>
        </w:tc>
        <w:tc>
          <w:tcPr>
            <w:tcW w:w="6804" w:type="dxa"/>
            <w:shd w:val="clear" w:color="auto" w:fill="D9D9D9" w:themeFill="background1" w:themeFillShade="D9"/>
          </w:tcPr>
          <w:p w14:paraId="20B88AB4" w14:textId="77777777" w:rsidR="0082064F" w:rsidRDefault="3A4EBD6F" w:rsidP="3A4EBD6F">
            <w:pPr>
              <w:jc w:val="left"/>
              <w:rPr>
                <w:color w:val="002060"/>
                <w:sz w:val="20"/>
                <w:szCs w:val="20"/>
              </w:rPr>
            </w:pPr>
            <w:r w:rsidRPr="3A4EBD6F">
              <w:rPr>
                <w:color w:val="002060"/>
                <w:sz w:val="20"/>
                <w:szCs w:val="20"/>
              </w:rPr>
              <w:t>Platz für Anmerkungen zu der Prüfung für interne oder externe Zwecke</w:t>
            </w:r>
          </w:p>
          <w:p w14:paraId="43E3560B" w14:textId="12816E29" w:rsidR="00F30AF7" w:rsidRPr="007D131C" w:rsidRDefault="3A4EBD6F" w:rsidP="3A4EBD6F">
            <w:pPr>
              <w:jc w:val="left"/>
              <w:rPr>
                <w:color w:val="002060"/>
                <w:sz w:val="20"/>
                <w:szCs w:val="20"/>
              </w:rPr>
            </w:pPr>
            <w:r w:rsidRPr="3A4EBD6F">
              <w:rPr>
                <w:color w:val="002060"/>
                <w:sz w:val="20"/>
                <w:szCs w:val="20"/>
              </w:rPr>
              <w:t>Beispielsweise: Verweis auf BCF-</w:t>
            </w:r>
            <w:proofErr w:type="spellStart"/>
            <w:r w:rsidRPr="3A4EBD6F">
              <w:rPr>
                <w:color w:val="002060"/>
                <w:sz w:val="20"/>
                <w:szCs w:val="20"/>
              </w:rPr>
              <w:t>Issue</w:t>
            </w:r>
            <w:proofErr w:type="spellEnd"/>
            <w:r w:rsidRPr="3A4EBD6F">
              <w:rPr>
                <w:color w:val="002060"/>
                <w:sz w:val="20"/>
                <w:szCs w:val="20"/>
              </w:rPr>
              <w:t xml:space="preserve"> oder Verweis auf Prüfregeln</w:t>
            </w:r>
          </w:p>
        </w:tc>
      </w:tr>
    </w:tbl>
    <w:p w14:paraId="779E6244" w14:textId="0C084824" w:rsidR="00921E38" w:rsidRDefault="00921E38" w:rsidP="0082064F">
      <w:pPr>
        <w:rPr>
          <w:noProof/>
        </w:rPr>
      </w:pPr>
    </w:p>
    <w:p w14:paraId="34C442CD" w14:textId="7BA1D455" w:rsidR="00921E38" w:rsidRDefault="3A4EBD6F" w:rsidP="00904177">
      <w:pPr>
        <w:pStyle w:val="Text"/>
      </w:pPr>
      <w:r>
        <w:t>Unter „Prüfung bestanden“ befinden sich Drop-Down-Menüs mit den folgenden möglichen Auswahlmengen:</w:t>
      </w:r>
    </w:p>
    <w:p w14:paraId="0A5BCD99" w14:textId="1D15352F" w:rsidR="00921E38" w:rsidRDefault="3A4EBD6F" w:rsidP="00904177">
      <w:pPr>
        <w:pStyle w:val="Text"/>
        <w:numPr>
          <w:ilvl w:val="0"/>
          <w:numId w:val="23"/>
        </w:numPr>
      </w:pPr>
      <w:r>
        <w:t>Anforderungen erfüllt</w:t>
      </w:r>
    </w:p>
    <w:p w14:paraId="51A61428" w14:textId="1967D6D1" w:rsidR="00904177" w:rsidRDefault="3A4EBD6F" w:rsidP="00904177">
      <w:pPr>
        <w:pStyle w:val="Text"/>
        <w:numPr>
          <w:ilvl w:val="1"/>
          <w:numId w:val="23"/>
        </w:numPr>
      </w:pPr>
      <w:r>
        <w:t>Wenn das Modell alle gestellten Anforderungen ohne Mängel erfüllt</w:t>
      </w:r>
    </w:p>
    <w:p w14:paraId="226AC560" w14:textId="0E31AA5B" w:rsidR="00921E38" w:rsidRDefault="3A4EBD6F" w:rsidP="00904177">
      <w:pPr>
        <w:pStyle w:val="Text"/>
        <w:numPr>
          <w:ilvl w:val="0"/>
          <w:numId w:val="22"/>
        </w:numPr>
      </w:pPr>
      <w:r>
        <w:t>Anforderungen teilweise erfüllt</w:t>
      </w:r>
    </w:p>
    <w:p w14:paraId="226125F3" w14:textId="3DE5F117" w:rsidR="00904177" w:rsidRDefault="3A4EBD6F" w:rsidP="00904177">
      <w:pPr>
        <w:pStyle w:val="Text"/>
        <w:numPr>
          <w:ilvl w:val="1"/>
          <w:numId w:val="22"/>
        </w:numPr>
      </w:pPr>
      <w:r>
        <w:t>Wenn das Modell alle gestellten Anforderungen erfüllt und die Mängel, in Abstimmung der Parteien, im aktuellen Projektverlauf noch nicht relevant sind</w:t>
      </w:r>
    </w:p>
    <w:p w14:paraId="7E432AEA" w14:textId="37E412B5" w:rsidR="00921E38" w:rsidRDefault="3A4EBD6F" w:rsidP="00904177">
      <w:pPr>
        <w:pStyle w:val="Text"/>
        <w:numPr>
          <w:ilvl w:val="0"/>
          <w:numId w:val="22"/>
        </w:numPr>
      </w:pPr>
      <w:r>
        <w:t>Anforderungen nicht erfüllt</w:t>
      </w:r>
    </w:p>
    <w:p w14:paraId="43AE8C6F" w14:textId="0B943AF9" w:rsidR="00904177" w:rsidRDefault="3A4EBD6F" w:rsidP="00904177">
      <w:pPr>
        <w:pStyle w:val="Text"/>
        <w:numPr>
          <w:ilvl w:val="1"/>
          <w:numId w:val="22"/>
        </w:numPr>
      </w:pPr>
      <w:r>
        <w:t>Wenn das Modell die gestellten Anforderungen in einem Maße nicht erfüllt, dass der Ersteller diese unverzüglich beheben muss</w:t>
      </w:r>
    </w:p>
    <w:p w14:paraId="103D94FB" w14:textId="691B0C39" w:rsidR="00921E38" w:rsidRDefault="3A4EBD6F" w:rsidP="00904177">
      <w:pPr>
        <w:pStyle w:val="Text"/>
        <w:numPr>
          <w:ilvl w:val="0"/>
          <w:numId w:val="22"/>
        </w:numPr>
      </w:pPr>
      <w:r>
        <w:t>Anforderungen nicht geprüft</w:t>
      </w:r>
    </w:p>
    <w:p w14:paraId="4DB0C6FD" w14:textId="362573D9" w:rsidR="00904177" w:rsidRDefault="3A4EBD6F" w:rsidP="00904177">
      <w:pPr>
        <w:pStyle w:val="Text"/>
        <w:numPr>
          <w:ilvl w:val="1"/>
          <w:numId w:val="22"/>
        </w:numPr>
      </w:pPr>
      <w:r>
        <w:t>Wenn eine Prüfung durch den Prüfer nicht stattgefunden hat</w:t>
      </w:r>
    </w:p>
    <w:p w14:paraId="55DA1FFA" w14:textId="338FEA16" w:rsidR="00390CCF" w:rsidRDefault="3A4EBD6F" w:rsidP="00390CCF">
      <w:pPr>
        <w:pStyle w:val="Text"/>
        <w:numPr>
          <w:ilvl w:val="0"/>
          <w:numId w:val="22"/>
        </w:numPr>
      </w:pPr>
      <w:r>
        <w:t>Anforderungen nicht relevant</w:t>
      </w:r>
    </w:p>
    <w:p w14:paraId="331412B4" w14:textId="52513295" w:rsidR="00FE35A6" w:rsidRDefault="3A4EBD6F" w:rsidP="00FE35A6">
      <w:pPr>
        <w:pStyle w:val="Text"/>
        <w:numPr>
          <w:ilvl w:val="1"/>
          <w:numId w:val="22"/>
        </w:numPr>
      </w:pPr>
      <w:r>
        <w:t>Wenn eine Prüfung der gestellten Anforderungen nicht oder noch nicht relevant ist.</w:t>
      </w:r>
    </w:p>
    <w:p w14:paraId="23DF32C2" w14:textId="77777777" w:rsidR="00921E38" w:rsidRDefault="00921E38" w:rsidP="0082064F">
      <w:pPr>
        <w:rPr>
          <w:noProof/>
        </w:rPr>
      </w:pPr>
    </w:p>
    <w:p w14:paraId="1509D6D1" w14:textId="0AD26398" w:rsidR="00921E38" w:rsidRDefault="00921E38" w:rsidP="0082064F"/>
    <w:p w14:paraId="1A52473D" w14:textId="77777777" w:rsidR="00921E38" w:rsidRDefault="00921E38" w:rsidP="0082064F"/>
    <w:p w14:paraId="4A394333" w14:textId="77777777" w:rsidR="00921E38" w:rsidRDefault="00921E38" w:rsidP="0082064F"/>
    <w:p w14:paraId="4DEF9176" w14:textId="77777777" w:rsidR="00921E38" w:rsidRDefault="00921E38" w:rsidP="0082064F"/>
    <w:p w14:paraId="5B2D2F2A" w14:textId="77777777" w:rsidR="00921E38" w:rsidRDefault="00921E38" w:rsidP="0082064F"/>
    <w:p w14:paraId="3AF8F3B5" w14:textId="77777777" w:rsidR="00921E38" w:rsidRDefault="00921E38" w:rsidP="0082064F"/>
    <w:p w14:paraId="600EDB6B" w14:textId="58EDEF0F" w:rsidR="0082064F" w:rsidRDefault="0082064F" w:rsidP="0082064F">
      <w:pPr>
        <w:rPr>
          <w:rFonts w:eastAsiaTheme="majorEastAsia"/>
          <w:color w:val="002060"/>
          <w:sz w:val="28"/>
          <w:szCs w:val="28"/>
        </w:rPr>
      </w:pPr>
      <w:r>
        <w:br w:type="page"/>
      </w:r>
    </w:p>
    <w:p w14:paraId="65D972ED" w14:textId="66038D71" w:rsidR="00F1647D" w:rsidRPr="00E76BCA" w:rsidRDefault="3A4EBD6F" w:rsidP="3A4EBD6F">
      <w:pPr>
        <w:pStyle w:val="berschrift1"/>
        <w:numPr>
          <w:ilvl w:val="0"/>
          <w:numId w:val="8"/>
        </w:numPr>
        <w:rPr>
          <w:lang w:val="de-DE"/>
        </w:rPr>
      </w:pPr>
      <w:bookmarkStart w:id="16" w:name="_Toc149217557"/>
      <w:r w:rsidRPr="3A4EBD6F">
        <w:rPr>
          <w:lang w:val="de-DE"/>
        </w:rPr>
        <w:lastRenderedPageBreak/>
        <w:t>Projekt- und Modellinformationen</w:t>
      </w:r>
      <w:bookmarkEnd w:id="16"/>
    </w:p>
    <w:tbl>
      <w:tblPr>
        <w:tblStyle w:val="Tabellenraster"/>
        <w:tblW w:w="9072" w:type="dxa"/>
        <w:tblInd w:w="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top w:w="57" w:type="dxa"/>
          <w:left w:w="57" w:type="dxa"/>
          <w:bottom w:w="57" w:type="dxa"/>
          <w:right w:w="57" w:type="dxa"/>
        </w:tblCellMar>
        <w:tblLook w:val="04A0" w:firstRow="1" w:lastRow="0" w:firstColumn="1" w:lastColumn="0" w:noHBand="0" w:noVBand="1"/>
      </w:tblPr>
      <w:tblGrid>
        <w:gridCol w:w="2835"/>
        <w:gridCol w:w="6237"/>
      </w:tblGrid>
      <w:tr w:rsidR="005971DB" w:rsidRPr="00E76BCA" w14:paraId="49B468A2" w14:textId="77777777" w:rsidTr="3A4EBD6F">
        <w:trPr>
          <w:trHeight w:val="385"/>
        </w:trPr>
        <w:tc>
          <w:tcPr>
            <w:tcW w:w="2835" w:type="dxa"/>
            <w:shd w:val="clear" w:color="auto" w:fill="D9D9D9" w:themeFill="background1" w:themeFillShade="D9"/>
          </w:tcPr>
          <w:p w14:paraId="21C32B23" w14:textId="4669E428" w:rsidR="005971DB" w:rsidRPr="003A02B5" w:rsidRDefault="3A4EBD6F" w:rsidP="3A4EBD6F">
            <w:pPr>
              <w:ind w:right="33"/>
              <w:jc w:val="left"/>
              <w:rPr>
                <w:b/>
                <w:bCs/>
                <w:color w:val="002060"/>
                <w:sz w:val="20"/>
                <w:szCs w:val="20"/>
              </w:rPr>
            </w:pPr>
            <w:r w:rsidRPr="3A4EBD6F">
              <w:rPr>
                <w:b/>
                <w:bCs/>
                <w:color w:val="002060"/>
                <w:sz w:val="20"/>
                <w:szCs w:val="20"/>
              </w:rPr>
              <w:t>Auftrag:</w:t>
            </w:r>
          </w:p>
        </w:tc>
        <w:tc>
          <w:tcPr>
            <w:tcW w:w="6237" w:type="dxa"/>
            <w:shd w:val="clear" w:color="auto" w:fill="D9D9D9" w:themeFill="background1" w:themeFillShade="D9"/>
          </w:tcPr>
          <w:p w14:paraId="575A9935" w14:textId="7593FAF5" w:rsidR="005971DB" w:rsidRPr="00E76BCA" w:rsidRDefault="005971DB" w:rsidP="005971DB">
            <w:pPr>
              <w:jc w:val="left"/>
              <w:rPr>
                <w:color w:val="002060"/>
                <w:sz w:val="20"/>
                <w:szCs w:val="20"/>
              </w:rPr>
            </w:pPr>
          </w:p>
        </w:tc>
      </w:tr>
      <w:tr w:rsidR="005971DB" w:rsidRPr="00E76BCA" w14:paraId="21E0525C" w14:textId="77777777" w:rsidTr="3A4EBD6F">
        <w:trPr>
          <w:trHeight w:val="385"/>
        </w:trPr>
        <w:tc>
          <w:tcPr>
            <w:tcW w:w="2835" w:type="dxa"/>
            <w:shd w:val="clear" w:color="auto" w:fill="D9D9D9" w:themeFill="background1" w:themeFillShade="D9"/>
          </w:tcPr>
          <w:p w14:paraId="24A8DF41" w14:textId="22F73DCA" w:rsidR="005971DB" w:rsidRPr="003A02B5" w:rsidRDefault="3A4EBD6F" w:rsidP="3A4EBD6F">
            <w:pPr>
              <w:ind w:right="33"/>
              <w:jc w:val="left"/>
              <w:rPr>
                <w:b/>
                <w:bCs/>
                <w:color w:val="002060"/>
                <w:sz w:val="20"/>
                <w:szCs w:val="20"/>
              </w:rPr>
            </w:pPr>
            <w:r w:rsidRPr="3A4EBD6F">
              <w:rPr>
                <w:b/>
                <w:bCs/>
                <w:color w:val="002060"/>
                <w:sz w:val="20"/>
                <w:szCs w:val="20"/>
              </w:rPr>
              <w:t>Auftragsnummer:</w:t>
            </w:r>
          </w:p>
        </w:tc>
        <w:tc>
          <w:tcPr>
            <w:tcW w:w="6237" w:type="dxa"/>
            <w:shd w:val="clear" w:color="auto" w:fill="D9D9D9" w:themeFill="background1" w:themeFillShade="D9"/>
          </w:tcPr>
          <w:p w14:paraId="7D89932E" w14:textId="490F737A" w:rsidR="005971DB" w:rsidRPr="00E76BCA" w:rsidRDefault="005971DB" w:rsidP="005971DB">
            <w:pPr>
              <w:jc w:val="left"/>
              <w:rPr>
                <w:color w:val="002060"/>
                <w:sz w:val="20"/>
                <w:szCs w:val="20"/>
              </w:rPr>
            </w:pPr>
          </w:p>
        </w:tc>
      </w:tr>
      <w:tr w:rsidR="005971DB" w:rsidRPr="00E76BCA" w14:paraId="5677ECC4" w14:textId="77777777" w:rsidTr="3A4EBD6F">
        <w:trPr>
          <w:trHeight w:val="385"/>
        </w:trPr>
        <w:tc>
          <w:tcPr>
            <w:tcW w:w="2835" w:type="dxa"/>
            <w:shd w:val="clear" w:color="auto" w:fill="D9D9D9" w:themeFill="background1" w:themeFillShade="D9"/>
          </w:tcPr>
          <w:p w14:paraId="7A1C7524" w14:textId="7D59C5F3" w:rsidR="005971DB" w:rsidRPr="003A02B5" w:rsidRDefault="3A4EBD6F" w:rsidP="3A4EBD6F">
            <w:pPr>
              <w:ind w:right="33"/>
              <w:jc w:val="left"/>
              <w:rPr>
                <w:b/>
                <w:bCs/>
                <w:color w:val="002060"/>
                <w:sz w:val="20"/>
                <w:szCs w:val="20"/>
              </w:rPr>
            </w:pPr>
            <w:r w:rsidRPr="3A4EBD6F">
              <w:rPr>
                <w:b/>
                <w:bCs/>
                <w:color w:val="002060"/>
                <w:sz w:val="20"/>
                <w:szCs w:val="20"/>
              </w:rPr>
              <w:t>Zu prüfendes Modell:</w:t>
            </w:r>
          </w:p>
        </w:tc>
        <w:tc>
          <w:tcPr>
            <w:tcW w:w="6237" w:type="dxa"/>
            <w:shd w:val="clear" w:color="auto" w:fill="D9D9D9" w:themeFill="background1" w:themeFillShade="D9"/>
          </w:tcPr>
          <w:p w14:paraId="30C6D220" w14:textId="271D5411" w:rsidR="005971DB" w:rsidRPr="00E76BCA" w:rsidRDefault="005971DB" w:rsidP="005971DB">
            <w:pPr>
              <w:jc w:val="left"/>
              <w:rPr>
                <w:color w:val="002060"/>
                <w:sz w:val="20"/>
                <w:szCs w:val="20"/>
              </w:rPr>
            </w:pPr>
          </w:p>
        </w:tc>
      </w:tr>
      <w:tr w:rsidR="005971DB" w:rsidRPr="00E76BCA" w14:paraId="5D596691" w14:textId="77777777" w:rsidTr="3A4EBD6F">
        <w:trPr>
          <w:trHeight w:val="385"/>
        </w:trPr>
        <w:tc>
          <w:tcPr>
            <w:tcW w:w="2835" w:type="dxa"/>
            <w:shd w:val="clear" w:color="auto" w:fill="D9D9D9" w:themeFill="background1" w:themeFillShade="D9"/>
          </w:tcPr>
          <w:p w14:paraId="40AC883E" w14:textId="2842101A" w:rsidR="005971DB" w:rsidRPr="003A02B5" w:rsidRDefault="3A4EBD6F" w:rsidP="3A4EBD6F">
            <w:pPr>
              <w:ind w:right="33"/>
              <w:jc w:val="left"/>
              <w:rPr>
                <w:b/>
                <w:bCs/>
                <w:color w:val="002060"/>
                <w:sz w:val="20"/>
                <w:szCs w:val="20"/>
              </w:rPr>
            </w:pPr>
            <w:r w:rsidRPr="3A4EBD6F">
              <w:rPr>
                <w:b/>
                <w:bCs/>
                <w:color w:val="002060"/>
                <w:sz w:val="20"/>
                <w:szCs w:val="20"/>
              </w:rPr>
              <w:t>BIM-Gesamtkoordination:</w:t>
            </w:r>
          </w:p>
        </w:tc>
        <w:tc>
          <w:tcPr>
            <w:tcW w:w="6237" w:type="dxa"/>
            <w:shd w:val="clear" w:color="auto" w:fill="D9D9D9" w:themeFill="background1" w:themeFillShade="D9"/>
          </w:tcPr>
          <w:p w14:paraId="35F399A0" w14:textId="2B2EE0BA" w:rsidR="005971DB" w:rsidRPr="00E76BCA" w:rsidRDefault="005971DB" w:rsidP="005971DB">
            <w:pPr>
              <w:jc w:val="left"/>
              <w:rPr>
                <w:color w:val="002060"/>
                <w:sz w:val="20"/>
                <w:szCs w:val="20"/>
              </w:rPr>
            </w:pPr>
          </w:p>
        </w:tc>
      </w:tr>
      <w:tr w:rsidR="005971DB" w:rsidRPr="00E76BCA" w14:paraId="745128AA" w14:textId="77777777" w:rsidTr="3A4EBD6F">
        <w:trPr>
          <w:trHeight w:val="385"/>
        </w:trPr>
        <w:tc>
          <w:tcPr>
            <w:tcW w:w="2835" w:type="dxa"/>
            <w:shd w:val="clear" w:color="auto" w:fill="D9D9D9" w:themeFill="background1" w:themeFillShade="D9"/>
          </w:tcPr>
          <w:p w14:paraId="30F839F0" w14:textId="4AE52211" w:rsidR="005971DB" w:rsidRPr="003A02B5" w:rsidRDefault="3A4EBD6F" w:rsidP="3A4EBD6F">
            <w:pPr>
              <w:ind w:right="33"/>
              <w:jc w:val="left"/>
              <w:rPr>
                <w:b/>
                <w:bCs/>
                <w:color w:val="002060"/>
                <w:sz w:val="20"/>
                <w:szCs w:val="20"/>
              </w:rPr>
            </w:pPr>
            <w:r w:rsidRPr="3A4EBD6F">
              <w:rPr>
                <w:b/>
                <w:bCs/>
                <w:color w:val="002060"/>
                <w:sz w:val="20"/>
                <w:szCs w:val="20"/>
              </w:rPr>
              <w:t>BIM-Management:</w:t>
            </w:r>
          </w:p>
        </w:tc>
        <w:tc>
          <w:tcPr>
            <w:tcW w:w="6237" w:type="dxa"/>
            <w:shd w:val="clear" w:color="auto" w:fill="D9D9D9" w:themeFill="background1" w:themeFillShade="D9"/>
          </w:tcPr>
          <w:p w14:paraId="3DD3758B" w14:textId="406FFD29" w:rsidR="005971DB" w:rsidRPr="00E76BCA" w:rsidRDefault="005971DB" w:rsidP="005971DB">
            <w:pPr>
              <w:jc w:val="left"/>
              <w:rPr>
                <w:color w:val="002060"/>
                <w:sz w:val="20"/>
                <w:szCs w:val="20"/>
              </w:rPr>
            </w:pPr>
          </w:p>
        </w:tc>
      </w:tr>
      <w:tr w:rsidR="005971DB" w:rsidRPr="00E76BCA" w14:paraId="76D799E1" w14:textId="77777777" w:rsidTr="3A4EBD6F">
        <w:trPr>
          <w:trHeight w:val="385"/>
        </w:trPr>
        <w:tc>
          <w:tcPr>
            <w:tcW w:w="2835" w:type="dxa"/>
            <w:shd w:val="clear" w:color="auto" w:fill="D9D9D9" w:themeFill="background1" w:themeFillShade="D9"/>
          </w:tcPr>
          <w:p w14:paraId="6F1B561A" w14:textId="3F585530" w:rsidR="005971DB" w:rsidRPr="003A02B5" w:rsidRDefault="3A4EBD6F" w:rsidP="3A4EBD6F">
            <w:pPr>
              <w:ind w:right="33"/>
              <w:jc w:val="left"/>
              <w:rPr>
                <w:b/>
                <w:bCs/>
                <w:color w:val="002060"/>
                <w:sz w:val="20"/>
                <w:szCs w:val="20"/>
              </w:rPr>
            </w:pPr>
            <w:r w:rsidRPr="3A4EBD6F">
              <w:rPr>
                <w:b/>
                <w:bCs/>
                <w:color w:val="002060"/>
                <w:sz w:val="20"/>
                <w:szCs w:val="20"/>
              </w:rPr>
              <w:t>Projektleitung:</w:t>
            </w:r>
          </w:p>
        </w:tc>
        <w:tc>
          <w:tcPr>
            <w:tcW w:w="6237" w:type="dxa"/>
            <w:shd w:val="clear" w:color="auto" w:fill="D9D9D9" w:themeFill="background1" w:themeFillShade="D9"/>
          </w:tcPr>
          <w:p w14:paraId="3755EFA7" w14:textId="234FF393" w:rsidR="005971DB" w:rsidRPr="00E76BCA" w:rsidRDefault="005971DB" w:rsidP="005971DB">
            <w:pPr>
              <w:jc w:val="left"/>
              <w:rPr>
                <w:color w:val="002060"/>
                <w:sz w:val="20"/>
                <w:szCs w:val="20"/>
              </w:rPr>
            </w:pPr>
          </w:p>
        </w:tc>
      </w:tr>
      <w:tr w:rsidR="00C35176" w:rsidRPr="00E76BCA" w14:paraId="40186A88" w14:textId="77777777" w:rsidTr="3A4EBD6F">
        <w:trPr>
          <w:trHeight w:val="385"/>
        </w:trPr>
        <w:tc>
          <w:tcPr>
            <w:tcW w:w="2835" w:type="dxa"/>
            <w:shd w:val="clear" w:color="auto" w:fill="D9D9D9" w:themeFill="background1" w:themeFillShade="D9"/>
          </w:tcPr>
          <w:p w14:paraId="0CA45670" w14:textId="370F93D4" w:rsidR="00C35176" w:rsidRPr="003A02B5" w:rsidRDefault="3A4EBD6F" w:rsidP="3A4EBD6F">
            <w:pPr>
              <w:ind w:right="33"/>
              <w:jc w:val="left"/>
              <w:rPr>
                <w:b/>
                <w:bCs/>
                <w:color w:val="002060"/>
                <w:sz w:val="20"/>
                <w:szCs w:val="20"/>
              </w:rPr>
            </w:pPr>
            <w:r w:rsidRPr="3A4EBD6F">
              <w:rPr>
                <w:b/>
                <w:bCs/>
                <w:color w:val="002060"/>
                <w:sz w:val="20"/>
                <w:szCs w:val="20"/>
              </w:rPr>
              <w:t>Prüfung durch:</w:t>
            </w:r>
          </w:p>
        </w:tc>
        <w:tc>
          <w:tcPr>
            <w:tcW w:w="6237" w:type="dxa"/>
            <w:shd w:val="clear" w:color="auto" w:fill="D9D9D9" w:themeFill="background1" w:themeFillShade="D9"/>
          </w:tcPr>
          <w:p w14:paraId="1794BCB7" w14:textId="77777777" w:rsidR="00C35176" w:rsidRPr="00E76BCA" w:rsidRDefault="00C35176" w:rsidP="005971DB">
            <w:pPr>
              <w:jc w:val="left"/>
              <w:rPr>
                <w:color w:val="002060"/>
                <w:sz w:val="20"/>
                <w:szCs w:val="20"/>
              </w:rPr>
            </w:pPr>
          </w:p>
        </w:tc>
      </w:tr>
      <w:tr w:rsidR="005971DB" w:rsidRPr="00E76BCA" w14:paraId="4BFD7BA9" w14:textId="77777777" w:rsidTr="3A4EBD6F">
        <w:trPr>
          <w:trHeight w:val="385"/>
        </w:trPr>
        <w:tc>
          <w:tcPr>
            <w:tcW w:w="2835" w:type="dxa"/>
            <w:shd w:val="clear" w:color="auto" w:fill="D9D9D9" w:themeFill="background1" w:themeFillShade="D9"/>
          </w:tcPr>
          <w:p w14:paraId="50D427CB" w14:textId="65CC5527" w:rsidR="005971DB" w:rsidRPr="003A02B5" w:rsidRDefault="3A4EBD6F" w:rsidP="3A4EBD6F">
            <w:pPr>
              <w:ind w:right="33"/>
              <w:jc w:val="left"/>
              <w:rPr>
                <w:b/>
                <w:bCs/>
                <w:color w:val="002060"/>
                <w:sz w:val="20"/>
                <w:szCs w:val="20"/>
              </w:rPr>
            </w:pPr>
            <w:r w:rsidRPr="3A4EBD6F">
              <w:rPr>
                <w:b/>
                <w:bCs/>
                <w:color w:val="002060"/>
                <w:sz w:val="20"/>
                <w:szCs w:val="20"/>
              </w:rPr>
              <w:t>Datum:</w:t>
            </w:r>
          </w:p>
        </w:tc>
        <w:tc>
          <w:tcPr>
            <w:tcW w:w="6237" w:type="dxa"/>
            <w:shd w:val="clear" w:color="auto" w:fill="D9D9D9" w:themeFill="background1" w:themeFillShade="D9"/>
          </w:tcPr>
          <w:p w14:paraId="74FDE9C1" w14:textId="4D401489" w:rsidR="005971DB" w:rsidRPr="00E76BCA" w:rsidRDefault="005971DB" w:rsidP="005971DB">
            <w:pPr>
              <w:jc w:val="left"/>
              <w:rPr>
                <w:color w:val="002060"/>
                <w:sz w:val="20"/>
                <w:szCs w:val="20"/>
              </w:rPr>
            </w:pPr>
          </w:p>
        </w:tc>
      </w:tr>
      <w:tr w:rsidR="005971DB" w:rsidRPr="00E76BCA" w14:paraId="1DCC8040" w14:textId="77777777" w:rsidTr="3A4EBD6F">
        <w:trPr>
          <w:trHeight w:val="385"/>
        </w:trPr>
        <w:tc>
          <w:tcPr>
            <w:tcW w:w="2835" w:type="dxa"/>
            <w:shd w:val="clear" w:color="auto" w:fill="D9D9D9" w:themeFill="background1" w:themeFillShade="D9"/>
          </w:tcPr>
          <w:p w14:paraId="7432E9F9" w14:textId="4E5C7846" w:rsidR="005971DB" w:rsidRPr="003A02B5" w:rsidRDefault="3A4EBD6F" w:rsidP="3A4EBD6F">
            <w:pPr>
              <w:ind w:right="33"/>
              <w:jc w:val="left"/>
              <w:rPr>
                <w:b/>
                <w:bCs/>
                <w:color w:val="002060"/>
                <w:sz w:val="20"/>
                <w:szCs w:val="20"/>
              </w:rPr>
            </w:pPr>
            <w:r w:rsidRPr="3A4EBD6F">
              <w:rPr>
                <w:b/>
                <w:bCs/>
                <w:color w:val="002060"/>
                <w:sz w:val="20"/>
                <w:szCs w:val="20"/>
              </w:rPr>
              <w:t>Grundlage der Prüfung:</w:t>
            </w:r>
          </w:p>
        </w:tc>
        <w:tc>
          <w:tcPr>
            <w:tcW w:w="6237" w:type="dxa"/>
            <w:shd w:val="clear" w:color="auto" w:fill="D9D9D9" w:themeFill="background1" w:themeFillShade="D9"/>
          </w:tcPr>
          <w:p w14:paraId="6046F908" w14:textId="45BB8BD9" w:rsidR="005971DB" w:rsidRPr="00E76BCA" w:rsidRDefault="3A4EBD6F" w:rsidP="3A4EBD6F">
            <w:pPr>
              <w:jc w:val="left"/>
              <w:rPr>
                <w:color w:val="002060"/>
                <w:sz w:val="20"/>
                <w:szCs w:val="20"/>
              </w:rPr>
            </w:pPr>
            <w:r w:rsidRPr="3A4EBD6F">
              <w:rPr>
                <w:color w:val="002060"/>
                <w:sz w:val="20"/>
                <w:szCs w:val="20"/>
              </w:rPr>
              <w:t>BAP Vers. XX, vom XX.XX.XXXX</w:t>
            </w:r>
          </w:p>
        </w:tc>
      </w:tr>
    </w:tbl>
    <w:p w14:paraId="1AB977A1" w14:textId="74D7611A" w:rsidR="00C35176" w:rsidRPr="00C35176" w:rsidRDefault="00C35176" w:rsidP="00C35176">
      <w:pPr>
        <w:spacing w:after="200" w:line="276" w:lineRule="auto"/>
        <w:jc w:val="left"/>
        <w:rPr>
          <w:color w:val="002060"/>
        </w:rPr>
      </w:pPr>
      <w:r>
        <w:br w:type="page"/>
      </w:r>
    </w:p>
    <w:p w14:paraId="17071597" w14:textId="5F62F578" w:rsidR="00E92A8F" w:rsidRDefault="00F36922" w:rsidP="004D0CB7">
      <w:pPr>
        <w:pStyle w:val="berschrift1"/>
        <w:numPr>
          <w:ilvl w:val="0"/>
          <w:numId w:val="8"/>
        </w:numPr>
        <w:ind w:left="360"/>
        <w:rPr>
          <w:lang w:val="de-DE"/>
        </w:rPr>
      </w:pPr>
      <w:bookmarkStart w:id="17" w:name="_Toc149217558"/>
      <w:r w:rsidRPr="00F36922">
        <w:rPr>
          <w:lang w:val="de-DE"/>
        </w:rPr>
        <w:lastRenderedPageBreak/>
        <w:t>Checkliste</w:t>
      </w:r>
      <w:r w:rsidR="00D43BB8">
        <w:rPr>
          <w:lang w:val="de-DE"/>
        </w:rPr>
        <w:t xml:space="preserve"> zur Modellprüfung</w:t>
      </w:r>
      <w:bookmarkEnd w:id="17"/>
    </w:p>
    <w:p w14:paraId="434DB7F2" w14:textId="57EF1BC1" w:rsidR="00315DFC" w:rsidRPr="00315DFC" w:rsidRDefault="00F36922" w:rsidP="00315DFC">
      <w:pPr>
        <w:pStyle w:val="berschrift2"/>
        <w:ind w:left="792" w:hanging="432"/>
      </w:pPr>
      <w:bookmarkStart w:id="18" w:name="_Toc149217559"/>
      <w:r>
        <w:t xml:space="preserve">3.1 </w:t>
      </w:r>
      <w:proofErr w:type="spellStart"/>
      <w:r>
        <w:t>Datadrop</w:t>
      </w:r>
      <w:proofErr w:type="spellEnd"/>
      <w:r>
        <w:t>-Prüfung</w:t>
      </w:r>
      <w:bookmarkEnd w:id="18"/>
    </w:p>
    <w:tbl>
      <w:tblPr>
        <w:tblStyle w:val="Tabellenraster"/>
        <w:tblW w:w="9072" w:type="dxa"/>
        <w:tblInd w:w="-5" w:type="dxa"/>
        <w:tblLayout w:type="fixed"/>
        <w:tblLook w:val="04A0" w:firstRow="1" w:lastRow="0" w:firstColumn="1" w:lastColumn="0" w:noHBand="0" w:noVBand="1"/>
      </w:tblPr>
      <w:tblGrid>
        <w:gridCol w:w="4395"/>
        <w:gridCol w:w="850"/>
        <w:gridCol w:w="1911"/>
        <w:gridCol w:w="1916"/>
      </w:tblGrid>
      <w:tr w:rsidR="00921E38" w:rsidRPr="000C7702" w14:paraId="286E564E" w14:textId="77777777" w:rsidTr="00921E38">
        <w:trPr>
          <w:cantSplit/>
          <w:trHeight w:val="1612"/>
          <w:tblHeader/>
        </w:trPr>
        <w:tc>
          <w:tcPr>
            <w:tcW w:w="4395" w:type="dxa"/>
            <w:shd w:val="clear" w:color="auto" w:fill="003063"/>
            <w:vAlign w:val="center"/>
          </w:tcPr>
          <w:p w14:paraId="2FE569DD" w14:textId="77777777" w:rsidR="00921E38" w:rsidRPr="000C7702" w:rsidRDefault="00921E38" w:rsidP="00BB48A9">
            <w:pPr>
              <w:tabs>
                <w:tab w:val="left" w:pos="595"/>
              </w:tabs>
              <w:ind w:right="-527"/>
            </w:pPr>
            <w:r w:rsidRPr="00C372D7">
              <w:rPr>
                <w:b/>
                <w:sz w:val="24"/>
                <w:szCs w:val="24"/>
              </w:rPr>
              <w:t>Prüfgegenstand</w:t>
            </w:r>
          </w:p>
        </w:tc>
        <w:tc>
          <w:tcPr>
            <w:tcW w:w="850" w:type="dxa"/>
            <w:shd w:val="clear" w:color="auto" w:fill="003063"/>
            <w:textDirection w:val="btLr"/>
          </w:tcPr>
          <w:p w14:paraId="0F1B091F" w14:textId="77777777" w:rsidR="00921E38" w:rsidRPr="00F67095" w:rsidRDefault="00921E38" w:rsidP="00BB48A9">
            <w:pPr>
              <w:tabs>
                <w:tab w:val="left" w:pos="595"/>
              </w:tabs>
              <w:spacing w:line="240" w:lineRule="auto"/>
              <w:ind w:left="6" w:right="113"/>
              <w:rPr>
                <w:b/>
                <w:szCs w:val="24"/>
              </w:rPr>
            </w:pPr>
            <w:r w:rsidRPr="00F67095">
              <w:rPr>
                <w:b/>
                <w:szCs w:val="24"/>
              </w:rPr>
              <w:t xml:space="preserve">Prüfung </w:t>
            </w:r>
            <w:r>
              <w:rPr>
                <w:b/>
                <w:szCs w:val="24"/>
              </w:rPr>
              <w:br/>
              <w:t>erforderlich</w:t>
            </w:r>
            <w:r w:rsidRPr="00F67095">
              <w:rPr>
                <w:b/>
                <w:szCs w:val="24"/>
              </w:rPr>
              <w:t>?</w:t>
            </w:r>
          </w:p>
        </w:tc>
        <w:tc>
          <w:tcPr>
            <w:tcW w:w="1911" w:type="dxa"/>
            <w:shd w:val="clear" w:color="auto" w:fill="003063"/>
            <w:textDirection w:val="btLr"/>
            <w:vAlign w:val="center"/>
          </w:tcPr>
          <w:p w14:paraId="0E0E9A32" w14:textId="77777777" w:rsidR="00921E38" w:rsidRPr="0071648E" w:rsidRDefault="00921E38" w:rsidP="00BB48A9">
            <w:pPr>
              <w:tabs>
                <w:tab w:val="left" w:pos="595"/>
              </w:tabs>
              <w:ind w:left="6" w:right="113"/>
              <w:rPr>
                <w:b/>
                <w:szCs w:val="24"/>
              </w:rPr>
            </w:pPr>
            <w:r w:rsidRPr="0071648E">
              <w:rPr>
                <w:b/>
                <w:szCs w:val="24"/>
              </w:rPr>
              <w:t xml:space="preserve">Prüfung </w:t>
            </w:r>
            <w:r>
              <w:rPr>
                <w:b/>
                <w:szCs w:val="24"/>
              </w:rPr>
              <w:br/>
            </w:r>
            <w:r w:rsidRPr="0071648E">
              <w:rPr>
                <w:b/>
                <w:szCs w:val="24"/>
              </w:rPr>
              <w:t>bestanden?</w:t>
            </w:r>
          </w:p>
        </w:tc>
        <w:tc>
          <w:tcPr>
            <w:tcW w:w="1916" w:type="dxa"/>
            <w:shd w:val="clear" w:color="auto" w:fill="003063"/>
            <w:vAlign w:val="center"/>
          </w:tcPr>
          <w:p w14:paraId="613E2716" w14:textId="77777777" w:rsidR="00921E38" w:rsidRPr="000C7702" w:rsidRDefault="00921E38" w:rsidP="00BB48A9">
            <w:pPr>
              <w:tabs>
                <w:tab w:val="left" w:pos="595"/>
              </w:tabs>
              <w:ind w:right="-527"/>
              <w:rPr>
                <w:b/>
                <w:sz w:val="28"/>
                <w:szCs w:val="28"/>
              </w:rPr>
            </w:pPr>
            <w:r w:rsidRPr="000C7702">
              <w:rPr>
                <w:b/>
                <w:sz w:val="24"/>
                <w:szCs w:val="24"/>
              </w:rPr>
              <w:t>Bemerkung</w:t>
            </w:r>
          </w:p>
        </w:tc>
      </w:tr>
      <w:tr w:rsidR="00921E38" w:rsidRPr="000C7702" w14:paraId="3FC8F206" w14:textId="77777777" w:rsidTr="00921E38">
        <w:trPr>
          <w:trHeight w:val="652"/>
          <w:tblHeader/>
        </w:trPr>
        <w:tc>
          <w:tcPr>
            <w:tcW w:w="4395" w:type="dxa"/>
            <w:shd w:val="clear" w:color="auto" w:fill="D9D9D9"/>
          </w:tcPr>
          <w:p w14:paraId="02203237" w14:textId="1094BDE1" w:rsidR="00921E38" w:rsidRPr="00315DFC" w:rsidRDefault="00921E38" w:rsidP="00315DFC">
            <w:pPr>
              <w:pStyle w:val="berschrift3"/>
              <w:numPr>
                <w:ilvl w:val="2"/>
                <w:numId w:val="8"/>
              </w:numPr>
              <w:rPr>
                <w:szCs w:val="20"/>
              </w:rPr>
            </w:pPr>
            <w:r w:rsidRPr="00315DFC">
              <w:rPr>
                <w:szCs w:val="20"/>
              </w:rPr>
              <w:t>Wurden die Daten auf der vereinbarten Projektplattform (CDE) zur Verfügung gestellt?</w:t>
            </w:r>
          </w:p>
        </w:tc>
        <w:tc>
          <w:tcPr>
            <w:tcW w:w="850" w:type="dxa"/>
            <w:shd w:val="clear" w:color="auto" w:fill="D9D9D9"/>
            <w:vAlign w:val="center"/>
          </w:tcPr>
          <w:p w14:paraId="7E4D3E5D" w14:textId="7DF36A4E" w:rsidR="00921E38" w:rsidRPr="006C7A69" w:rsidRDefault="00F702E9" w:rsidP="00BE46EA">
            <w:pPr>
              <w:jc w:val="left"/>
              <w:rPr>
                <w:color w:val="002060"/>
                <w:sz w:val="20"/>
                <w:szCs w:val="20"/>
              </w:rPr>
            </w:pPr>
            <w:sdt>
              <w:sdtPr>
                <w:rPr>
                  <w:color w:val="002060"/>
                  <w:sz w:val="20"/>
                  <w:szCs w:val="20"/>
                </w:rPr>
                <w:id w:val="1562138459"/>
                <w14:checkbox>
                  <w14:checked w14:val="0"/>
                  <w14:checkedState w14:val="00FE" w14:font="Wingdings"/>
                  <w14:uncheckedState w14:val="00A8" w14:font="Wingdings"/>
                </w14:checkbox>
              </w:sdtPr>
              <w:sdtEndPr/>
              <w:sdtContent>
                <w:r w:rsidR="00921E38" w:rsidRPr="006C7A69">
                  <w:rPr>
                    <w:color w:val="002060"/>
                    <w:sz w:val="20"/>
                    <w:szCs w:val="20"/>
                  </w:rPr>
                  <w:sym w:font="Wingdings" w:char="F0A8"/>
                </w:r>
              </w:sdtContent>
            </w:sdt>
            <w:r w:rsidR="00921E38" w:rsidRPr="006C7A69">
              <w:rPr>
                <w:color w:val="002060"/>
                <w:sz w:val="20"/>
                <w:szCs w:val="20"/>
              </w:rPr>
              <w:t>ja</w:t>
            </w:r>
          </w:p>
          <w:p w14:paraId="2833298B" w14:textId="38F40CBA" w:rsidR="00921E38" w:rsidRPr="006C7A69" w:rsidRDefault="00F702E9" w:rsidP="00BE46EA">
            <w:pPr>
              <w:jc w:val="left"/>
              <w:rPr>
                <w:color w:val="002060"/>
                <w:sz w:val="20"/>
                <w:szCs w:val="20"/>
              </w:rPr>
            </w:pPr>
            <w:sdt>
              <w:sdtPr>
                <w:rPr>
                  <w:color w:val="002060"/>
                  <w:sz w:val="20"/>
                  <w:szCs w:val="20"/>
                </w:rPr>
                <w:id w:val="-115135667"/>
                <w14:checkbox>
                  <w14:checked w14:val="0"/>
                  <w14:checkedState w14:val="00FE" w14:font="Wingdings"/>
                  <w14:uncheckedState w14:val="00A8" w14:font="Wingdings"/>
                </w14:checkbox>
              </w:sdtPr>
              <w:sdtEndPr/>
              <w:sdtContent>
                <w:r w:rsidR="00921E38" w:rsidRPr="006C7A69">
                  <w:rPr>
                    <w:color w:val="002060"/>
                    <w:sz w:val="20"/>
                    <w:szCs w:val="20"/>
                  </w:rPr>
                  <w:sym w:font="Wingdings" w:char="F0A8"/>
                </w:r>
              </w:sdtContent>
            </w:sdt>
            <w:r w:rsidR="00921E38" w:rsidRPr="006C7A69">
              <w:rPr>
                <w:color w:val="002060"/>
                <w:sz w:val="20"/>
                <w:szCs w:val="20"/>
              </w:rPr>
              <w:t>nein</w:t>
            </w:r>
          </w:p>
        </w:tc>
        <w:sdt>
          <w:sdtPr>
            <w:rPr>
              <w:color w:val="002060"/>
              <w:sz w:val="18"/>
              <w:szCs w:val="18"/>
            </w:rPr>
            <w:alias w:val="Prüfung Bestanden?"/>
            <w:tag w:val="Prüfung Bestanden?"/>
            <w:id w:val="-481229174"/>
            <w:lock w:val="sdtLocked"/>
            <w:placeholder>
              <w:docPart w:val="7F77117C9CF24AB4A8536FC0B135E264"/>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911" w:type="dxa"/>
                <w:shd w:val="clear" w:color="auto" w:fill="D9D9D9"/>
                <w:vAlign w:val="center"/>
              </w:tcPr>
              <w:p w14:paraId="623B572F" w14:textId="35F297A4" w:rsidR="00921E38" w:rsidRPr="00726CCD" w:rsidRDefault="008D32CC" w:rsidP="00BE46EA">
                <w:pPr>
                  <w:jc w:val="left"/>
                  <w:rPr>
                    <w:color w:val="002060"/>
                    <w:sz w:val="18"/>
                    <w:szCs w:val="18"/>
                  </w:rPr>
                </w:pPr>
                <w:r>
                  <w:rPr>
                    <w:color w:val="002060"/>
                    <w:sz w:val="18"/>
                    <w:szCs w:val="18"/>
                  </w:rPr>
                  <w:t>Anforderungen nicht relevant</w:t>
                </w:r>
              </w:p>
            </w:tc>
          </w:sdtContent>
        </w:sdt>
        <w:tc>
          <w:tcPr>
            <w:tcW w:w="1916" w:type="dxa"/>
            <w:shd w:val="clear" w:color="auto" w:fill="D9D9D9"/>
          </w:tcPr>
          <w:p w14:paraId="198C8B4E" w14:textId="2A81DF4B" w:rsidR="00921E38" w:rsidRPr="006C7A69" w:rsidRDefault="00921E38" w:rsidP="00BB48A9">
            <w:pPr>
              <w:jc w:val="left"/>
              <w:rPr>
                <w:i/>
                <w:color w:val="002060"/>
                <w:sz w:val="12"/>
                <w:szCs w:val="12"/>
              </w:rPr>
            </w:pPr>
          </w:p>
        </w:tc>
      </w:tr>
      <w:tr w:rsidR="00904177" w:rsidRPr="000C7702" w14:paraId="049ADB6F" w14:textId="77777777" w:rsidTr="00D141AF">
        <w:trPr>
          <w:trHeight w:val="652"/>
          <w:tblHeader/>
        </w:trPr>
        <w:tc>
          <w:tcPr>
            <w:tcW w:w="4395" w:type="dxa"/>
            <w:shd w:val="clear" w:color="auto" w:fill="D9D9D9"/>
          </w:tcPr>
          <w:p w14:paraId="3F68365B" w14:textId="7EE3F3E5" w:rsidR="00904177" w:rsidRPr="00315DFC" w:rsidRDefault="00904177" w:rsidP="00904177">
            <w:pPr>
              <w:pStyle w:val="berschrift3"/>
              <w:numPr>
                <w:ilvl w:val="2"/>
                <w:numId w:val="8"/>
              </w:numPr>
              <w:rPr>
                <w:szCs w:val="20"/>
              </w:rPr>
            </w:pPr>
            <w:r w:rsidRPr="00315DFC">
              <w:rPr>
                <w:szCs w:val="20"/>
              </w:rPr>
              <w:t>Wurden alle geforderten Daten geliefert?</w:t>
            </w:r>
          </w:p>
        </w:tc>
        <w:tc>
          <w:tcPr>
            <w:tcW w:w="850" w:type="dxa"/>
            <w:shd w:val="clear" w:color="auto" w:fill="D9D9D9"/>
            <w:vAlign w:val="center"/>
          </w:tcPr>
          <w:p w14:paraId="60893312" w14:textId="77777777" w:rsidR="00904177" w:rsidRPr="006C7A69" w:rsidRDefault="00F702E9" w:rsidP="00904177">
            <w:pPr>
              <w:jc w:val="left"/>
              <w:rPr>
                <w:color w:val="002060"/>
                <w:sz w:val="20"/>
                <w:szCs w:val="20"/>
              </w:rPr>
            </w:pPr>
            <w:sdt>
              <w:sdtPr>
                <w:rPr>
                  <w:color w:val="002060"/>
                  <w:sz w:val="20"/>
                  <w:szCs w:val="20"/>
                </w:rPr>
                <w:id w:val="-1495247870"/>
                <w14:checkbox>
                  <w14:checked w14:val="0"/>
                  <w14:checkedState w14:val="00FE" w14:font="Wingdings"/>
                  <w14:uncheckedState w14:val="00A8" w14:font="Wingdings"/>
                </w14:checkbox>
              </w:sdtPr>
              <w:sdtEndPr/>
              <w:sdtContent>
                <w:r w:rsidR="00904177" w:rsidRPr="006C7A69">
                  <w:rPr>
                    <w:color w:val="002060"/>
                    <w:sz w:val="20"/>
                    <w:szCs w:val="20"/>
                  </w:rPr>
                  <w:sym w:font="Wingdings" w:char="F0A8"/>
                </w:r>
              </w:sdtContent>
            </w:sdt>
            <w:r w:rsidR="00904177" w:rsidRPr="006C7A69">
              <w:rPr>
                <w:color w:val="002060"/>
                <w:sz w:val="20"/>
                <w:szCs w:val="20"/>
              </w:rPr>
              <w:t>ja</w:t>
            </w:r>
          </w:p>
          <w:p w14:paraId="1BFA2983" w14:textId="44FE0817" w:rsidR="00904177" w:rsidRPr="006C7A69" w:rsidRDefault="00F702E9" w:rsidP="00904177">
            <w:pPr>
              <w:jc w:val="left"/>
              <w:rPr>
                <w:color w:val="002060"/>
                <w:sz w:val="20"/>
                <w:szCs w:val="20"/>
              </w:rPr>
            </w:pPr>
            <w:sdt>
              <w:sdtPr>
                <w:rPr>
                  <w:color w:val="002060"/>
                  <w:sz w:val="20"/>
                  <w:szCs w:val="20"/>
                </w:rPr>
                <w:id w:val="766959245"/>
                <w14:checkbox>
                  <w14:checked w14:val="0"/>
                  <w14:checkedState w14:val="00FE" w14:font="Wingdings"/>
                  <w14:uncheckedState w14:val="00A8" w14:font="Wingdings"/>
                </w14:checkbox>
              </w:sdtPr>
              <w:sdtEndPr/>
              <w:sdtContent>
                <w:r w:rsidR="00904177" w:rsidRPr="006C7A69">
                  <w:rPr>
                    <w:color w:val="002060"/>
                    <w:sz w:val="20"/>
                    <w:szCs w:val="20"/>
                  </w:rPr>
                  <w:sym w:font="Wingdings" w:char="F0A8"/>
                </w:r>
              </w:sdtContent>
            </w:sdt>
            <w:r w:rsidR="00904177" w:rsidRPr="006C7A69">
              <w:rPr>
                <w:color w:val="002060"/>
                <w:sz w:val="20"/>
                <w:szCs w:val="20"/>
              </w:rPr>
              <w:t>nein</w:t>
            </w:r>
          </w:p>
        </w:tc>
        <w:sdt>
          <w:sdtPr>
            <w:rPr>
              <w:color w:val="002060"/>
              <w:sz w:val="18"/>
              <w:szCs w:val="18"/>
            </w:rPr>
            <w:alias w:val="Prüfung Bestanden?"/>
            <w:tag w:val="Prüfung Bestanden?"/>
            <w:id w:val="-1759357489"/>
            <w:placeholder>
              <w:docPart w:val="347337C33B554F608CD9722DC7A9B7C9"/>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911" w:type="dxa"/>
                <w:shd w:val="clear" w:color="auto" w:fill="D9D9D9"/>
              </w:tcPr>
              <w:p w14:paraId="024C2225" w14:textId="28B79FB5" w:rsidR="00904177" w:rsidRPr="006C7A69" w:rsidRDefault="008D32CC" w:rsidP="00904177">
                <w:pPr>
                  <w:jc w:val="left"/>
                  <w:rPr>
                    <w:color w:val="002060"/>
                    <w:sz w:val="20"/>
                    <w:szCs w:val="20"/>
                  </w:rPr>
                </w:pPr>
                <w:r>
                  <w:rPr>
                    <w:color w:val="002060"/>
                    <w:sz w:val="18"/>
                    <w:szCs w:val="18"/>
                  </w:rPr>
                  <w:t>Prüfung bestanden?</w:t>
                </w:r>
              </w:p>
            </w:tc>
          </w:sdtContent>
        </w:sdt>
        <w:tc>
          <w:tcPr>
            <w:tcW w:w="1916" w:type="dxa"/>
            <w:shd w:val="clear" w:color="auto" w:fill="D9D9D9"/>
          </w:tcPr>
          <w:p w14:paraId="3DC689A2" w14:textId="77777777" w:rsidR="00904177" w:rsidRPr="006C7A69" w:rsidRDefault="00904177" w:rsidP="00904177">
            <w:pPr>
              <w:jc w:val="left"/>
              <w:rPr>
                <w:i/>
                <w:color w:val="002060"/>
                <w:sz w:val="12"/>
                <w:szCs w:val="12"/>
              </w:rPr>
            </w:pPr>
          </w:p>
        </w:tc>
      </w:tr>
      <w:tr w:rsidR="00904177" w:rsidRPr="000C7702" w14:paraId="1ECABB86" w14:textId="77777777" w:rsidTr="00D141AF">
        <w:trPr>
          <w:trHeight w:val="652"/>
          <w:tblHeader/>
        </w:trPr>
        <w:tc>
          <w:tcPr>
            <w:tcW w:w="4395" w:type="dxa"/>
            <w:shd w:val="clear" w:color="auto" w:fill="D9D9D9"/>
          </w:tcPr>
          <w:p w14:paraId="2857B1AB" w14:textId="508BDC3C" w:rsidR="00904177" w:rsidRPr="00315DFC" w:rsidRDefault="00904177" w:rsidP="00904177">
            <w:pPr>
              <w:pStyle w:val="berschrift3"/>
              <w:numPr>
                <w:ilvl w:val="2"/>
                <w:numId w:val="8"/>
              </w:numPr>
              <w:rPr>
                <w:szCs w:val="20"/>
              </w:rPr>
            </w:pPr>
            <w:r w:rsidRPr="00315DFC">
              <w:rPr>
                <w:szCs w:val="20"/>
              </w:rPr>
              <w:t>Wurden die Dateien fristgerecht geliefert?</w:t>
            </w:r>
          </w:p>
        </w:tc>
        <w:tc>
          <w:tcPr>
            <w:tcW w:w="850" w:type="dxa"/>
            <w:shd w:val="clear" w:color="auto" w:fill="D9D9D9"/>
            <w:vAlign w:val="center"/>
          </w:tcPr>
          <w:p w14:paraId="0D3D5E56" w14:textId="77777777" w:rsidR="00904177" w:rsidRPr="006C7A69" w:rsidRDefault="00F702E9" w:rsidP="00904177">
            <w:pPr>
              <w:jc w:val="left"/>
              <w:rPr>
                <w:color w:val="002060"/>
                <w:sz w:val="20"/>
                <w:szCs w:val="20"/>
              </w:rPr>
            </w:pPr>
            <w:sdt>
              <w:sdtPr>
                <w:rPr>
                  <w:color w:val="002060"/>
                  <w:sz w:val="20"/>
                  <w:szCs w:val="20"/>
                </w:rPr>
                <w:id w:val="-1567405638"/>
                <w14:checkbox>
                  <w14:checked w14:val="0"/>
                  <w14:checkedState w14:val="00FE" w14:font="Wingdings"/>
                  <w14:uncheckedState w14:val="00A8" w14:font="Wingdings"/>
                </w14:checkbox>
              </w:sdtPr>
              <w:sdtEndPr/>
              <w:sdtContent>
                <w:r w:rsidR="00904177" w:rsidRPr="006C7A69">
                  <w:rPr>
                    <w:color w:val="002060"/>
                    <w:sz w:val="20"/>
                    <w:szCs w:val="20"/>
                  </w:rPr>
                  <w:sym w:font="Wingdings" w:char="F0A8"/>
                </w:r>
              </w:sdtContent>
            </w:sdt>
            <w:r w:rsidR="00904177" w:rsidRPr="006C7A69">
              <w:rPr>
                <w:color w:val="002060"/>
                <w:sz w:val="20"/>
                <w:szCs w:val="20"/>
              </w:rPr>
              <w:t>ja</w:t>
            </w:r>
          </w:p>
          <w:p w14:paraId="4747C589" w14:textId="778D9295" w:rsidR="00904177" w:rsidRPr="006C7A69" w:rsidRDefault="00F702E9" w:rsidP="00904177">
            <w:pPr>
              <w:jc w:val="left"/>
              <w:rPr>
                <w:color w:val="002060"/>
                <w:sz w:val="20"/>
                <w:szCs w:val="20"/>
              </w:rPr>
            </w:pPr>
            <w:sdt>
              <w:sdtPr>
                <w:rPr>
                  <w:color w:val="002060"/>
                  <w:sz w:val="20"/>
                  <w:szCs w:val="20"/>
                </w:rPr>
                <w:id w:val="-1381935620"/>
                <w14:checkbox>
                  <w14:checked w14:val="0"/>
                  <w14:checkedState w14:val="00FE" w14:font="Wingdings"/>
                  <w14:uncheckedState w14:val="00A8" w14:font="Wingdings"/>
                </w14:checkbox>
              </w:sdtPr>
              <w:sdtEndPr/>
              <w:sdtContent>
                <w:r w:rsidR="00904177" w:rsidRPr="006C7A69">
                  <w:rPr>
                    <w:color w:val="002060"/>
                    <w:sz w:val="20"/>
                    <w:szCs w:val="20"/>
                  </w:rPr>
                  <w:sym w:font="Wingdings" w:char="F0A8"/>
                </w:r>
              </w:sdtContent>
            </w:sdt>
            <w:r w:rsidR="00904177" w:rsidRPr="006C7A69">
              <w:rPr>
                <w:color w:val="002060"/>
                <w:sz w:val="20"/>
                <w:szCs w:val="20"/>
              </w:rPr>
              <w:t>nein</w:t>
            </w:r>
          </w:p>
        </w:tc>
        <w:sdt>
          <w:sdtPr>
            <w:rPr>
              <w:color w:val="002060"/>
              <w:sz w:val="18"/>
              <w:szCs w:val="18"/>
            </w:rPr>
            <w:alias w:val="Prüfung Bestanden?"/>
            <w:tag w:val="Prüfung Bestanden?"/>
            <w:id w:val="1886598919"/>
            <w:placeholder>
              <w:docPart w:val="C44E465997664CB294ED365A5977B74A"/>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911" w:type="dxa"/>
                <w:shd w:val="clear" w:color="auto" w:fill="D9D9D9"/>
              </w:tcPr>
              <w:p w14:paraId="5B638619" w14:textId="592F1AC0" w:rsidR="00904177" w:rsidRPr="006C7A69" w:rsidRDefault="008D32CC" w:rsidP="00904177">
                <w:pPr>
                  <w:jc w:val="left"/>
                  <w:rPr>
                    <w:color w:val="002060"/>
                    <w:sz w:val="20"/>
                    <w:szCs w:val="20"/>
                  </w:rPr>
                </w:pPr>
                <w:r>
                  <w:rPr>
                    <w:color w:val="002060"/>
                    <w:sz w:val="18"/>
                    <w:szCs w:val="18"/>
                  </w:rPr>
                  <w:t>Prüfung bestanden?</w:t>
                </w:r>
              </w:p>
            </w:tc>
          </w:sdtContent>
        </w:sdt>
        <w:tc>
          <w:tcPr>
            <w:tcW w:w="1916" w:type="dxa"/>
            <w:shd w:val="clear" w:color="auto" w:fill="D9D9D9"/>
          </w:tcPr>
          <w:p w14:paraId="141C5A8E" w14:textId="77777777" w:rsidR="00904177" w:rsidRPr="006C7A69" w:rsidRDefault="00904177" w:rsidP="00904177">
            <w:pPr>
              <w:jc w:val="left"/>
              <w:rPr>
                <w:i/>
                <w:color w:val="002060"/>
                <w:sz w:val="12"/>
                <w:szCs w:val="12"/>
              </w:rPr>
            </w:pPr>
          </w:p>
        </w:tc>
      </w:tr>
      <w:tr w:rsidR="00904177" w:rsidRPr="000C7702" w14:paraId="7C81FBA6" w14:textId="77777777" w:rsidTr="00D141AF">
        <w:trPr>
          <w:trHeight w:val="652"/>
          <w:tblHeader/>
        </w:trPr>
        <w:tc>
          <w:tcPr>
            <w:tcW w:w="4395" w:type="dxa"/>
            <w:shd w:val="clear" w:color="auto" w:fill="D9D9D9"/>
          </w:tcPr>
          <w:p w14:paraId="0A21F27F" w14:textId="3DF36FB2" w:rsidR="00904177" w:rsidRPr="00315DFC" w:rsidRDefault="00904177" w:rsidP="00904177">
            <w:pPr>
              <w:pStyle w:val="berschrift3"/>
              <w:numPr>
                <w:ilvl w:val="2"/>
                <w:numId w:val="8"/>
              </w:numPr>
              <w:rPr>
                <w:szCs w:val="20"/>
              </w:rPr>
            </w:pPr>
            <w:r w:rsidRPr="00315DFC">
              <w:rPr>
                <w:szCs w:val="20"/>
              </w:rPr>
              <w:t>Wurden die Datei- bzw. Modellnamenskonventionen eingehalten?</w:t>
            </w:r>
          </w:p>
        </w:tc>
        <w:tc>
          <w:tcPr>
            <w:tcW w:w="850" w:type="dxa"/>
            <w:shd w:val="clear" w:color="auto" w:fill="D9D9D9"/>
            <w:vAlign w:val="center"/>
          </w:tcPr>
          <w:p w14:paraId="4AA9C10A" w14:textId="77777777" w:rsidR="00904177" w:rsidRPr="006C7A69" w:rsidRDefault="00F702E9" w:rsidP="00904177">
            <w:pPr>
              <w:jc w:val="left"/>
              <w:rPr>
                <w:color w:val="002060"/>
                <w:sz w:val="20"/>
                <w:szCs w:val="20"/>
              </w:rPr>
            </w:pPr>
            <w:sdt>
              <w:sdtPr>
                <w:rPr>
                  <w:color w:val="002060"/>
                  <w:sz w:val="20"/>
                  <w:szCs w:val="20"/>
                </w:rPr>
                <w:id w:val="-1404827346"/>
                <w14:checkbox>
                  <w14:checked w14:val="0"/>
                  <w14:checkedState w14:val="00FE" w14:font="Wingdings"/>
                  <w14:uncheckedState w14:val="00A8" w14:font="Wingdings"/>
                </w14:checkbox>
              </w:sdtPr>
              <w:sdtEndPr/>
              <w:sdtContent>
                <w:r w:rsidR="00904177" w:rsidRPr="006C7A69">
                  <w:rPr>
                    <w:color w:val="002060"/>
                    <w:sz w:val="20"/>
                    <w:szCs w:val="20"/>
                  </w:rPr>
                  <w:sym w:font="Wingdings" w:char="F0A8"/>
                </w:r>
              </w:sdtContent>
            </w:sdt>
            <w:r w:rsidR="00904177" w:rsidRPr="006C7A69">
              <w:rPr>
                <w:color w:val="002060"/>
                <w:sz w:val="20"/>
                <w:szCs w:val="20"/>
              </w:rPr>
              <w:t>ja</w:t>
            </w:r>
          </w:p>
          <w:p w14:paraId="53609D72" w14:textId="799E582D" w:rsidR="00904177" w:rsidRPr="006C7A69" w:rsidRDefault="00F702E9" w:rsidP="00904177">
            <w:pPr>
              <w:jc w:val="left"/>
              <w:rPr>
                <w:color w:val="002060"/>
                <w:sz w:val="20"/>
                <w:szCs w:val="20"/>
              </w:rPr>
            </w:pPr>
            <w:sdt>
              <w:sdtPr>
                <w:rPr>
                  <w:color w:val="002060"/>
                  <w:sz w:val="20"/>
                  <w:szCs w:val="20"/>
                </w:rPr>
                <w:id w:val="-2113044513"/>
                <w14:checkbox>
                  <w14:checked w14:val="0"/>
                  <w14:checkedState w14:val="00FE" w14:font="Wingdings"/>
                  <w14:uncheckedState w14:val="00A8" w14:font="Wingdings"/>
                </w14:checkbox>
              </w:sdtPr>
              <w:sdtEndPr/>
              <w:sdtContent>
                <w:r w:rsidR="00904177" w:rsidRPr="006C7A69">
                  <w:rPr>
                    <w:color w:val="002060"/>
                    <w:sz w:val="20"/>
                    <w:szCs w:val="20"/>
                  </w:rPr>
                  <w:sym w:font="Wingdings" w:char="F0A8"/>
                </w:r>
              </w:sdtContent>
            </w:sdt>
            <w:r w:rsidR="00904177" w:rsidRPr="006C7A69">
              <w:rPr>
                <w:color w:val="002060"/>
                <w:sz w:val="20"/>
                <w:szCs w:val="20"/>
              </w:rPr>
              <w:t>nein</w:t>
            </w:r>
          </w:p>
        </w:tc>
        <w:sdt>
          <w:sdtPr>
            <w:rPr>
              <w:color w:val="002060"/>
              <w:sz w:val="18"/>
              <w:szCs w:val="18"/>
            </w:rPr>
            <w:alias w:val="Prüfung Bestanden?"/>
            <w:tag w:val="Prüfung Bestanden?"/>
            <w:id w:val="-12073720"/>
            <w:placeholder>
              <w:docPart w:val="B89E181C475E42DC85A5056ED441959C"/>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911" w:type="dxa"/>
                <w:shd w:val="clear" w:color="auto" w:fill="D9D9D9"/>
              </w:tcPr>
              <w:p w14:paraId="5423680F" w14:textId="0EB9F6A2" w:rsidR="00904177" w:rsidRPr="006C7A69" w:rsidRDefault="00904177" w:rsidP="00904177">
                <w:pPr>
                  <w:jc w:val="left"/>
                  <w:rPr>
                    <w:color w:val="002060"/>
                    <w:sz w:val="20"/>
                    <w:szCs w:val="20"/>
                  </w:rPr>
                </w:pPr>
                <w:r w:rsidRPr="00473FA3">
                  <w:rPr>
                    <w:color w:val="002060"/>
                    <w:sz w:val="18"/>
                    <w:szCs w:val="18"/>
                  </w:rPr>
                  <w:t>Prüfung bestanden?</w:t>
                </w:r>
              </w:p>
            </w:tc>
          </w:sdtContent>
        </w:sdt>
        <w:tc>
          <w:tcPr>
            <w:tcW w:w="1916" w:type="dxa"/>
            <w:shd w:val="clear" w:color="auto" w:fill="D9D9D9"/>
          </w:tcPr>
          <w:p w14:paraId="6D5BF990" w14:textId="77777777" w:rsidR="00904177" w:rsidRPr="006C7A69" w:rsidRDefault="00904177" w:rsidP="00904177">
            <w:pPr>
              <w:jc w:val="left"/>
              <w:rPr>
                <w:color w:val="002060"/>
                <w:sz w:val="20"/>
                <w:szCs w:val="20"/>
              </w:rPr>
            </w:pPr>
          </w:p>
        </w:tc>
      </w:tr>
      <w:tr w:rsidR="00904177" w:rsidRPr="000C7702" w14:paraId="2F9AB7FC" w14:textId="77777777" w:rsidTr="00D141AF">
        <w:trPr>
          <w:trHeight w:val="652"/>
          <w:tblHeader/>
        </w:trPr>
        <w:tc>
          <w:tcPr>
            <w:tcW w:w="4395" w:type="dxa"/>
            <w:shd w:val="clear" w:color="auto" w:fill="D9D9D9"/>
          </w:tcPr>
          <w:p w14:paraId="34D029D8" w14:textId="7DB9E19E" w:rsidR="00904177" w:rsidRPr="00315DFC" w:rsidRDefault="00904177" w:rsidP="00904177">
            <w:pPr>
              <w:pStyle w:val="berschrift3"/>
              <w:numPr>
                <w:ilvl w:val="2"/>
                <w:numId w:val="8"/>
              </w:numPr>
              <w:rPr>
                <w:szCs w:val="20"/>
              </w:rPr>
            </w:pPr>
            <w:r w:rsidRPr="00315DFC">
              <w:rPr>
                <w:szCs w:val="20"/>
              </w:rPr>
              <w:t>Wurde der korrekte Index verwendet?</w:t>
            </w:r>
          </w:p>
        </w:tc>
        <w:tc>
          <w:tcPr>
            <w:tcW w:w="850" w:type="dxa"/>
            <w:shd w:val="clear" w:color="auto" w:fill="D9D9D9"/>
            <w:vAlign w:val="center"/>
          </w:tcPr>
          <w:p w14:paraId="6558C744" w14:textId="77777777" w:rsidR="00904177" w:rsidRPr="006C7A69" w:rsidRDefault="00F702E9" w:rsidP="00904177">
            <w:pPr>
              <w:jc w:val="left"/>
              <w:rPr>
                <w:color w:val="002060"/>
                <w:sz w:val="20"/>
                <w:szCs w:val="20"/>
              </w:rPr>
            </w:pPr>
            <w:sdt>
              <w:sdtPr>
                <w:rPr>
                  <w:color w:val="002060"/>
                  <w:sz w:val="20"/>
                  <w:szCs w:val="20"/>
                </w:rPr>
                <w:id w:val="1997377760"/>
                <w14:checkbox>
                  <w14:checked w14:val="0"/>
                  <w14:checkedState w14:val="00FE" w14:font="Wingdings"/>
                  <w14:uncheckedState w14:val="00A8" w14:font="Wingdings"/>
                </w14:checkbox>
              </w:sdtPr>
              <w:sdtEndPr/>
              <w:sdtContent>
                <w:r w:rsidR="00904177" w:rsidRPr="006C7A69">
                  <w:rPr>
                    <w:color w:val="002060"/>
                    <w:sz w:val="20"/>
                    <w:szCs w:val="20"/>
                  </w:rPr>
                  <w:sym w:font="Wingdings" w:char="F0A8"/>
                </w:r>
              </w:sdtContent>
            </w:sdt>
            <w:r w:rsidR="00904177" w:rsidRPr="006C7A69">
              <w:rPr>
                <w:color w:val="002060"/>
                <w:sz w:val="20"/>
                <w:szCs w:val="20"/>
              </w:rPr>
              <w:t>ja</w:t>
            </w:r>
          </w:p>
          <w:p w14:paraId="30E20EB3" w14:textId="24763194" w:rsidR="00904177" w:rsidRPr="006C7A69" w:rsidRDefault="00F702E9" w:rsidP="00904177">
            <w:pPr>
              <w:jc w:val="left"/>
              <w:rPr>
                <w:color w:val="002060"/>
                <w:sz w:val="20"/>
                <w:szCs w:val="20"/>
              </w:rPr>
            </w:pPr>
            <w:sdt>
              <w:sdtPr>
                <w:rPr>
                  <w:color w:val="002060"/>
                  <w:sz w:val="20"/>
                  <w:szCs w:val="20"/>
                </w:rPr>
                <w:id w:val="978499687"/>
                <w14:checkbox>
                  <w14:checked w14:val="0"/>
                  <w14:checkedState w14:val="00FE" w14:font="Wingdings"/>
                  <w14:uncheckedState w14:val="00A8" w14:font="Wingdings"/>
                </w14:checkbox>
              </w:sdtPr>
              <w:sdtEndPr/>
              <w:sdtContent>
                <w:r w:rsidR="00904177" w:rsidRPr="006C7A69">
                  <w:rPr>
                    <w:color w:val="002060"/>
                    <w:sz w:val="20"/>
                    <w:szCs w:val="20"/>
                  </w:rPr>
                  <w:sym w:font="Wingdings" w:char="F0A8"/>
                </w:r>
              </w:sdtContent>
            </w:sdt>
            <w:r w:rsidR="00904177" w:rsidRPr="006C7A69">
              <w:rPr>
                <w:color w:val="002060"/>
                <w:sz w:val="20"/>
                <w:szCs w:val="20"/>
              </w:rPr>
              <w:t>nein</w:t>
            </w:r>
          </w:p>
        </w:tc>
        <w:sdt>
          <w:sdtPr>
            <w:rPr>
              <w:color w:val="002060"/>
              <w:sz w:val="18"/>
              <w:szCs w:val="18"/>
            </w:rPr>
            <w:alias w:val="Prüfung Bestanden?"/>
            <w:tag w:val="Prüfung Bestanden?"/>
            <w:id w:val="142164998"/>
            <w:placeholder>
              <w:docPart w:val="D482F20B5BD5403AA26D169A1129D8AE"/>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911" w:type="dxa"/>
                <w:shd w:val="clear" w:color="auto" w:fill="D9D9D9"/>
              </w:tcPr>
              <w:p w14:paraId="104F3A3A" w14:textId="763B694A" w:rsidR="00904177" w:rsidRPr="006C7A69" w:rsidRDefault="00904177" w:rsidP="00904177">
                <w:pPr>
                  <w:jc w:val="left"/>
                  <w:rPr>
                    <w:color w:val="002060"/>
                    <w:sz w:val="20"/>
                    <w:szCs w:val="20"/>
                  </w:rPr>
                </w:pPr>
                <w:r w:rsidRPr="00473FA3">
                  <w:rPr>
                    <w:color w:val="002060"/>
                    <w:sz w:val="18"/>
                    <w:szCs w:val="18"/>
                  </w:rPr>
                  <w:t>Prüfung bestanden?</w:t>
                </w:r>
              </w:p>
            </w:tc>
          </w:sdtContent>
        </w:sdt>
        <w:tc>
          <w:tcPr>
            <w:tcW w:w="1916" w:type="dxa"/>
            <w:shd w:val="clear" w:color="auto" w:fill="D9D9D9"/>
          </w:tcPr>
          <w:p w14:paraId="4A796EC1" w14:textId="77777777" w:rsidR="00904177" w:rsidRPr="006C7A69" w:rsidRDefault="00904177" w:rsidP="00904177">
            <w:pPr>
              <w:jc w:val="left"/>
              <w:rPr>
                <w:color w:val="002060"/>
                <w:sz w:val="20"/>
                <w:szCs w:val="20"/>
              </w:rPr>
            </w:pPr>
          </w:p>
        </w:tc>
      </w:tr>
      <w:tr w:rsidR="00904177" w:rsidRPr="000C7702" w14:paraId="05631780" w14:textId="77777777" w:rsidTr="00D141AF">
        <w:trPr>
          <w:trHeight w:val="652"/>
          <w:tblHeader/>
        </w:trPr>
        <w:tc>
          <w:tcPr>
            <w:tcW w:w="4395" w:type="dxa"/>
            <w:shd w:val="clear" w:color="auto" w:fill="D9D9D9"/>
          </w:tcPr>
          <w:p w14:paraId="1D8D5740" w14:textId="539FFFB7" w:rsidR="00904177" w:rsidRPr="00315DFC" w:rsidRDefault="00904177" w:rsidP="00904177">
            <w:pPr>
              <w:pStyle w:val="berschrift3"/>
              <w:numPr>
                <w:ilvl w:val="2"/>
                <w:numId w:val="8"/>
              </w:numPr>
              <w:rPr>
                <w:szCs w:val="20"/>
              </w:rPr>
            </w:pPr>
            <w:r w:rsidRPr="00315DFC">
              <w:rPr>
                <w:szCs w:val="20"/>
              </w:rPr>
              <w:t>Wurde der oder die Modell-/ Dokumentenverantwortliche benannt?</w:t>
            </w:r>
          </w:p>
        </w:tc>
        <w:tc>
          <w:tcPr>
            <w:tcW w:w="850" w:type="dxa"/>
            <w:shd w:val="clear" w:color="auto" w:fill="D9D9D9"/>
            <w:vAlign w:val="center"/>
          </w:tcPr>
          <w:p w14:paraId="2DC38468" w14:textId="77777777" w:rsidR="00904177" w:rsidRPr="006C7A69" w:rsidRDefault="00F702E9" w:rsidP="00904177">
            <w:pPr>
              <w:jc w:val="left"/>
              <w:rPr>
                <w:color w:val="002060"/>
                <w:sz w:val="20"/>
                <w:szCs w:val="20"/>
              </w:rPr>
            </w:pPr>
            <w:sdt>
              <w:sdtPr>
                <w:rPr>
                  <w:color w:val="002060"/>
                  <w:sz w:val="20"/>
                  <w:szCs w:val="20"/>
                </w:rPr>
                <w:id w:val="1164355645"/>
                <w14:checkbox>
                  <w14:checked w14:val="0"/>
                  <w14:checkedState w14:val="00FE" w14:font="Wingdings"/>
                  <w14:uncheckedState w14:val="00A8" w14:font="Wingdings"/>
                </w14:checkbox>
              </w:sdtPr>
              <w:sdtEndPr/>
              <w:sdtContent>
                <w:r w:rsidR="00904177" w:rsidRPr="006C7A69">
                  <w:rPr>
                    <w:color w:val="002060"/>
                    <w:sz w:val="20"/>
                    <w:szCs w:val="20"/>
                  </w:rPr>
                  <w:sym w:font="Wingdings" w:char="F0A8"/>
                </w:r>
              </w:sdtContent>
            </w:sdt>
            <w:r w:rsidR="00904177" w:rsidRPr="006C7A69">
              <w:rPr>
                <w:color w:val="002060"/>
                <w:sz w:val="20"/>
                <w:szCs w:val="20"/>
              </w:rPr>
              <w:t>ja</w:t>
            </w:r>
          </w:p>
          <w:p w14:paraId="5258EC9E" w14:textId="4E5F0159" w:rsidR="00904177" w:rsidRPr="006C7A69" w:rsidRDefault="00F702E9" w:rsidP="00904177">
            <w:pPr>
              <w:jc w:val="left"/>
              <w:rPr>
                <w:color w:val="002060"/>
                <w:sz w:val="20"/>
                <w:szCs w:val="20"/>
              </w:rPr>
            </w:pPr>
            <w:sdt>
              <w:sdtPr>
                <w:rPr>
                  <w:color w:val="002060"/>
                  <w:sz w:val="20"/>
                  <w:szCs w:val="20"/>
                </w:rPr>
                <w:id w:val="-2125689726"/>
                <w14:checkbox>
                  <w14:checked w14:val="0"/>
                  <w14:checkedState w14:val="00FE" w14:font="Wingdings"/>
                  <w14:uncheckedState w14:val="00A8" w14:font="Wingdings"/>
                </w14:checkbox>
              </w:sdtPr>
              <w:sdtEndPr/>
              <w:sdtContent>
                <w:r w:rsidR="00904177" w:rsidRPr="006C7A69">
                  <w:rPr>
                    <w:color w:val="002060"/>
                    <w:sz w:val="20"/>
                    <w:szCs w:val="20"/>
                  </w:rPr>
                  <w:sym w:font="Wingdings" w:char="F0A8"/>
                </w:r>
              </w:sdtContent>
            </w:sdt>
            <w:r w:rsidR="00904177" w:rsidRPr="006C7A69">
              <w:rPr>
                <w:color w:val="002060"/>
                <w:sz w:val="20"/>
                <w:szCs w:val="20"/>
              </w:rPr>
              <w:t>nein</w:t>
            </w:r>
          </w:p>
        </w:tc>
        <w:sdt>
          <w:sdtPr>
            <w:rPr>
              <w:color w:val="002060"/>
              <w:sz w:val="18"/>
              <w:szCs w:val="18"/>
            </w:rPr>
            <w:alias w:val="Prüfung Bestanden?"/>
            <w:tag w:val="Prüfung Bestanden?"/>
            <w:id w:val="-1700233303"/>
            <w:placeholder>
              <w:docPart w:val="9BBB6C1424304B8F8666452E8D57DF01"/>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911" w:type="dxa"/>
                <w:shd w:val="clear" w:color="auto" w:fill="D9D9D9"/>
              </w:tcPr>
              <w:p w14:paraId="484F4BDB" w14:textId="62CF179F" w:rsidR="00904177" w:rsidRPr="006C7A69" w:rsidRDefault="00904177" w:rsidP="00904177">
                <w:pPr>
                  <w:jc w:val="left"/>
                  <w:rPr>
                    <w:color w:val="002060"/>
                    <w:sz w:val="20"/>
                    <w:szCs w:val="20"/>
                  </w:rPr>
                </w:pPr>
                <w:r w:rsidRPr="00473FA3">
                  <w:rPr>
                    <w:color w:val="002060"/>
                    <w:sz w:val="18"/>
                    <w:szCs w:val="18"/>
                  </w:rPr>
                  <w:t>Prüfung bestanden?</w:t>
                </w:r>
              </w:p>
            </w:tc>
          </w:sdtContent>
        </w:sdt>
        <w:tc>
          <w:tcPr>
            <w:tcW w:w="1916" w:type="dxa"/>
            <w:shd w:val="clear" w:color="auto" w:fill="D9D9D9"/>
          </w:tcPr>
          <w:p w14:paraId="251DDAE4" w14:textId="77777777" w:rsidR="00904177" w:rsidRPr="006C7A69" w:rsidRDefault="00904177" w:rsidP="00904177">
            <w:pPr>
              <w:jc w:val="left"/>
              <w:rPr>
                <w:color w:val="002060"/>
                <w:sz w:val="20"/>
                <w:szCs w:val="20"/>
              </w:rPr>
            </w:pPr>
          </w:p>
        </w:tc>
      </w:tr>
      <w:tr w:rsidR="00904177" w:rsidRPr="000C7702" w14:paraId="0FEB2F13" w14:textId="77777777" w:rsidTr="00D141AF">
        <w:trPr>
          <w:trHeight w:val="652"/>
          <w:tblHeader/>
        </w:trPr>
        <w:tc>
          <w:tcPr>
            <w:tcW w:w="4395" w:type="dxa"/>
            <w:shd w:val="clear" w:color="auto" w:fill="D9D9D9"/>
          </w:tcPr>
          <w:p w14:paraId="7AEA7720" w14:textId="7485D80E" w:rsidR="00904177" w:rsidRPr="00315DFC" w:rsidRDefault="00904177" w:rsidP="00904177">
            <w:pPr>
              <w:pStyle w:val="berschrift3"/>
              <w:numPr>
                <w:ilvl w:val="2"/>
                <w:numId w:val="8"/>
              </w:numPr>
              <w:rPr>
                <w:szCs w:val="20"/>
              </w:rPr>
            </w:pPr>
            <w:r w:rsidRPr="00315DFC">
              <w:rPr>
                <w:szCs w:val="20"/>
              </w:rPr>
              <w:t>Wurde ein Prüfprotokoll mit vereinbarten Inhalten der Lieferung beigefügt?</w:t>
            </w:r>
          </w:p>
        </w:tc>
        <w:tc>
          <w:tcPr>
            <w:tcW w:w="850" w:type="dxa"/>
            <w:shd w:val="clear" w:color="auto" w:fill="D9D9D9"/>
            <w:vAlign w:val="center"/>
          </w:tcPr>
          <w:p w14:paraId="04F79E1D" w14:textId="77777777" w:rsidR="00904177" w:rsidRPr="006C7A69" w:rsidRDefault="00F702E9" w:rsidP="00904177">
            <w:pPr>
              <w:jc w:val="left"/>
              <w:rPr>
                <w:color w:val="002060"/>
                <w:sz w:val="20"/>
                <w:szCs w:val="20"/>
              </w:rPr>
            </w:pPr>
            <w:sdt>
              <w:sdtPr>
                <w:rPr>
                  <w:color w:val="002060"/>
                  <w:sz w:val="20"/>
                  <w:szCs w:val="20"/>
                </w:rPr>
                <w:id w:val="1340047853"/>
                <w14:checkbox>
                  <w14:checked w14:val="0"/>
                  <w14:checkedState w14:val="00FE" w14:font="Wingdings"/>
                  <w14:uncheckedState w14:val="00A8" w14:font="Wingdings"/>
                </w14:checkbox>
              </w:sdtPr>
              <w:sdtEndPr/>
              <w:sdtContent>
                <w:r w:rsidR="00904177" w:rsidRPr="006C7A69">
                  <w:rPr>
                    <w:color w:val="002060"/>
                    <w:sz w:val="20"/>
                    <w:szCs w:val="20"/>
                  </w:rPr>
                  <w:sym w:font="Wingdings" w:char="F0A8"/>
                </w:r>
              </w:sdtContent>
            </w:sdt>
            <w:r w:rsidR="00904177" w:rsidRPr="006C7A69">
              <w:rPr>
                <w:color w:val="002060"/>
                <w:sz w:val="20"/>
                <w:szCs w:val="20"/>
              </w:rPr>
              <w:t>ja</w:t>
            </w:r>
          </w:p>
          <w:p w14:paraId="0FE91119" w14:textId="7B79A68E" w:rsidR="00904177" w:rsidRPr="006C7A69" w:rsidRDefault="00F702E9" w:rsidP="00904177">
            <w:pPr>
              <w:jc w:val="left"/>
              <w:rPr>
                <w:color w:val="002060"/>
                <w:sz w:val="20"/>
                <w:szCs w:val="20"/>
              </w:rPr>
            </w:pPr>
            <w:sdt>
              <w:sdtPr>
                <w:rPr>
                  <w:color w:val="002060"/>
                  <w:sz w:val="20"/>
                  <w:szCs w:val="20"/>
                </w:rPr>
                <w:id w:val="-1164466012"/>
                <w14:checkbox>
                  <w14:checked w14:val="0"/>
                  <w14:checkedState w14:val="00FE" w14:font="Wingdings"/>
                  <w14:uncheckedState w14:val="00A8" w14:font="Wingdings"/>
                </w14:checkbox>
              </w:sdtPr>
              <w:sdtEndPr/>
              <w:sdtContent>
                <w:r w:rsidR="00904177" w:rsidRPr="006C7A69">
                  <w:rPr>
                    <w:color w:val="002060"/>
                    <w:sz w:val="20"/>
                    <w:szCs w:val="20"/>
                  </w:rPr>
                  <w:sym w:font="Wingdings" w:char="F0A8"/>
                </w:r>
              </w:sdtContent>
            </w:sdt>
            <w:r w:rsidR="00904177" w:rsidRPr="006C7A69">
              <w:rPr>
                <w:color w:val="002060"/>
                <w:sz w:val="20"/>
                <w:szCs w:val="20"/>
              </w:rPr>
              <w:t>nein</w:t>
            </w:r>
          </w:p>
        </w:tc>
        <w:sdt>
          <w:sdtPr>
            <w:rPr>
              <w:color w:val="002060"/>
              <w:sz w:val="18"/>
              <w:szCs w:val="18"/>
            </w:rPr>
            <w:alias w:val="Prüfung Bestanden?"/>
            <w:tag w:val="Prüfung Bestanden?"/>
            <w:id w:val="107943719"/>
            <w:placeholder>
              <w:docPart w:val="3B2F673F1D1C4DBABD6304CCDD5E66FF"/>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911" w:type="dxa"/>
                <w:shd w:val="clear" w:color="auto" w:fill="D9D9D9"/>
              </w:tcPr>
              <w:p w14:paraId="1DB0185A" w14:textId="39B6A749" w:rsidR="00904177" w:rsidRPr="006C7A69" w:rsidRDefault="00904177" w:rsidP="00904177">
                <w:pPr>
                  <w:jc w:val="left"/>
                  <w:rPr>
                    <w:color w:val="002060"/>
                    <w:sz w:val="20"/>
                    <w:szCs w:val="20"/>
                  </w:rPr>
                </w:pPr>
                <w:r w:rsidRPr="00473FA3">
                  <w:rPr>
                    <w:color w:val="002060"/>
                    <w:sz w:val="18"/>
                    <w:szCs w:val="18"/>
                  </w:rPr>
                  <w:t>Prüfung bestanden?</w:t>
                </w:r>
              </w:p>
            </w:tc>
          </w:sdtContent>
        </w:sdt>
        <w:tc>
          <w:tcPr>
            <w:tcW w:w="1916" w:type="dxa"/>
            <w:shd w:val="clear" w:color="auto" w:fill="D9D9D9"/>
          </w:tcPr>
          <w:p w14:paraId="07A2E9AC" w14:textId="77777777" w:rsidR="00904177" w:rsidRPr="006C7A69" w:rsidRDefault="00904177" w:rsidP="00904177">
            <w:pPr>
              <w:jc w:val="left"/>
              <w:rPr>
                <w:color w:val="002060"/>
                <w:sz w:val="20"/>
                <w:szCs w:val="20"/>
              </w:rPr>
            </w:pPr>
          </w:p>
        </w:tc>
      </w:tr>
      <w:tr w:rsidR="00904177" w:rsidRPr="000C7702" w14:paraId="725CA842" w14:textId="77777777" w:rsidTr="00D141AF">
        <w:trPr>
          <w:trHeight w:val="652"/>
          <w:tblHeader/>
        </w:trPr>
        <w:tc>
          <w:tcPr>
            <w:tcW w:w="4395" w:type="dxa"/>
            <w:shd w:val="clear" w:color="auto" w:fill="D9D9D9"/>
          </w:tcPr>
          <w:p w14:paraId="4FAF382A" w14:textId="06A1FCB4" w:rsidR="00904177" w:rsidRPr="00315DFC" w:rsidRDefault="00904177" w:rsidP="00904177">
            <w:pPr>
              <w:pStyle w:val="berschrift3"/>
              <w:numPr>
                <w:ilvl w:val="2"/>
                <w:numId w:val="8"/>
              </w:numPr>
              <w:rPr>
                <w:szCs w:val="20"/>
              </w:rPr>
            </w:pPr>
            <w:r w:rsidRPr="00315DFC">
              <w:rPr>
                <w:szCs w:val="20"/>
              </w:rPr>
              <w:t>Liegen die Daten in den geforderten Programmversionen und Formaten vor?</w:t>
            </w:r>
          </w:p>
        </w:tc>
        <w:tc>
          <w:tcPr>
            <w:tcW w:w="850" w:type="dxa"/>
            <w:shd w:val="clear" w:color="auto" w:fill="D9D9D9"/>
            <w:vAlign w:val="center"/>
          </w:tcPr>
          <w:p w14:paraId="7DB6D961" w14:textId="77777777" w:rsidR="00904177" w:rsidRPr="006C7A69" w:rsidRDefault="00F702E9" w:rsidP="00904177">
            <w:pPr>
              <w:jc w:val="left"/>
              <w:rPr>
                <w:color w:val="002060"/>
                <w:sz w:val="20"/>
                <w:szCs w:val="20"/>
              </w:rPr>
            </w:pPr>
            <w:sdt>
              <w:sdtPr>
                <w:rPr>
                  <w:color w:val="002060"/>
                  <w:sz w:val="20"/>
                  <w:szCs w:val="20"/>
                </w:rPr>
                <w:id w:val="-697007026"/>
                <w14:checkbox>
                  <w14:checked w14:val="0"/>
                  <w14:checkedState w14:val="00FE" w14:font="Wingdings"/>
                  <w14:uncheckedState w14:val="00A8" w14:font="Wingdings"/>
                </w14:checkbox>
              </w:sdtPr>
              <w:sdtEndPr/>
              <w:sdtContent>
                <w:r w:rsidR="00904177" w:rsidRPr="006C7A69">
                  <w:rPr>
                    <w:color w:val="002060"/>
                    <w:sz w:val="20"/>
                    <w:szCs w:val="20"/>
                  </w:rPr>
                  <w:sym w:font="Wingdings" w:char="F0A8"/>
                </w:r>
              </w:sdtContent>
            </w:sdt>
            <w:r w:rsidR="00904177" w:rsidRPr="006C7A69">
              <w:rPr>
                <w:color w:val="002060"/>
                <w:sz w:val="20"/>
                <w:szCs w:val="20"/>
              </w:rPr>
              <w:t>ja</w:t>
            </w:r>
          </w:p>
          <w:p w14:paraId="100A942E" w14:textId="5A0144BC" w:rsidR="00904177" w:rsidRPr="006C7A69" w:rsidRDefault="00F702E9" w:rsidP="00904177">
            <w:pPr>
              <w:jc w:val="left"/>
              <w:rPr>
                <w:color w:val="002060"/>
                <w:sz w:val="20"/>
                <w:szCs w:val="20"/>
              </w:rPr>
            </w:pPr>
            <w:sdt>
              <w:sdtPr>
                <w:rPr>
                  <w:color w:val="002060"/>
                  <w:sz w:val="20"/>
                  <w:szCs w:val="20"/>
                </w:rPr>
                <w:id w:val="89053301"/>
                <w14:checkbox>
                  <w14:checked w14:val="0"/>
                  <w14:checkedState w14:val="00FE" w14:font="Wingdings"/>
                  <w14:uncheckedState w14:val="00A8" w14:font="Wingdings"/>
                </w14:checkbox>
              </w:sdtPr>
              <w:sdtEndPr/>
              <w:sdtContent>
                <w:r w:rsidR="00904177" w:rsidRPr="006C7A69">
                  <w:rPr>
                    <w:color w:val="002060"/>
                    <w:sz w:val="20"/>
                    <w:szCs w:val="20"/>
                  </w:rPr>
                  <w:sym w:font="Wingdings" w:char="F0A8"/>
                </w:r>
              </w:sdtContent>
            </w:sdt>
            <w:r w:rsidR="00904177" w:rsidRPr="006C7A69">
              <w:rPr>
                <w:color w:val="002060"/>
                <w:sz w:val="20"/>
                <w:szCs w:val="20"/>
              </w:rPr>
              <w:t>nein</w:t>
            </w:r>
          </w:p>
        </w:tc>
        <w:sdt>
          <w:sdtPr>
            <w:rPr>
              <w:color w:val="002060"/>
              <w:sz w:val="18"/>
              <w:szCs w:val="18"/>
            </w:rPr>
            <w:alias w:val="Prüfung Bestanden?"/>
            <w:tag w:val="Prüfung Bestanden?"/>
            <w:id w:val="1090963008"/>
            <w:placeholder>
              <w:docPart w:val="50B1750BEFDB4F4BA00A91194B1F2464"/>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911" w:type="dxa"/>
                <w:shd w:val="clear" w:color="auto" w:fill="D9D9D9"/>
              </w:tcPr>
              <w:p w14:paraId="2BCAA0D4" w14:textId="74980DF8" w:rsidR="00904177" w:rsidRPr="006C7A69" w:rsidRDefault="00904177" w:rsidP="00904177">
                <w:pPr>
                  <w:jc w:val="left"/>
                  <w:rPr>
                    <w:color w:val="002060"/>
                    <w:sz w:val="20"/>
                    <w:szCs w:val="20"/>
                  </w:rPr>
                </w:pPr>
                <w:r w:rsidRPr="00473FA3">
                  <w:rPr>
                    <w:color w:val="002060"/>
                    <w:sz w:val="18"/>
                    <w:szCs w:val="18"/>
                  </w:rPr>
                  <w:t>Prüfung bestanden?</w:t>
                </w:r>
              </w:p>
            </w:tc>
          </w:sdtContent>
        </w:sdt>
        <w:tc>
          <w:tcPr>
            <w:tcW w:w="1916" w:type="dxa"/>
            <w:shd w:val="clear" w:color="auto" w:fill="D9D9D9"/>
          </w:tcPr>
          <w:p w14:paraId="1788B38B" w14:textId="77777777" w:rsidR="00904177" w:rsidRPr="006C7A69" w:rsidRDefault="00904177" w:rsidP="00904177">
            <w:pPr>
              <w:jc w:val="left"/>
              <w:rPr>
                <w:color w:val="002060"/>
                <w:sz w:val="20"/>
                <w:szCs w:val="20"/>
              </w:rPr>
            </w:pPr>
          </w:p>
        </w:tc>
      </w:tr>
      <w:tr w:rsidR="00904177" w:rsidRPr="000C7702" w14:paraId="679F2F40" w14:textId="77777777" w:rsidTr="00D141AF">
        <w:trPr>
          <w:trHeight w:val="652"/>
          <w:tblHeader/>
        </w:trPr>
        <w:tc>
          <w:tcPr>
            <w:tcW w:w="4395" w:type="dxa"/>
            <w:shd w:val="clear" w:color="auto" w:fill="D9D9D9"/>
          </w:tcPr>
          <w:p w14:paraId="6CAEE5E8" w14:textId="621B2D78" w:rsidR="00904177" w:rsidRPr="00315DFC" w:rsidRDefault="00904177" w:rsidP="00904177">
            <w:pPr>
              <w:pStyle w:val="berschrift3"/>
              <w:numPr>
                <w:ilvl w:val="2"/>
                <w:numId w:val="8"/>
              </w:numPr>
              <w:rPr>
                <w:szCs w:val="20"/>
              </w:rPr>
            </w:pPr>
            <w:r w:rsidRPr="00315DFC">
              <w:rPr>
                <w:szCs w:val="20"/>
              </w:rPr>
              <w:t>Wurden die Maßeinheiten entsprechend der Vereinbarung eingehalten?</w:t>
            </w:r>
          </w:p>
        </w:tc>
        <w:tc>
          <w:tcPr>
            <w:tcW w:w="850" w:type="dxa"/>
            <w:shd w:val="clear" w:color="auto" w:fill="D9D9D9"/>
            <w:vAlign w:val="center"/>
          </w:tcPr>
          <w:p w14:paraId="01F98330" w14:textId="77777777" w:rsidR="00904177" w:rsidRPr="006C7A69" w:rsidRDefault="00F702E9" w:rsidP="00904177">
            <w:pPr>
              <w:jc w:val="left"/>
              <w:rPr>
                <w:color w:val="002060"/>
                <w:sz w:val="20"/>
                <w:szCs w:val="20"/>
              </w:rPr>
            </w:pPr>
            <w:sdt>
              <w:sdtPr>
                <w:rPr>
                  <w:color w:val="002060"/>
                  <w:sz w:val="20"/>
                  <w:szCs w:val="20"/>
                </w:rPr>
                <w:id w:val="-1478760403"/>
                <w14:checkbox>
                  <w14:checked w14:val="0"/>
                  <w14:checkedState w14:val="00FE" w14:font="Wingdings"/>
                  <w14:uncheckedState w14:val="00A8" w14:font="Wingdings"/>
                </w14:checkbox>
              </w:sdtPr>
              <w:sdtEndPr/>
              <w:sdtContent>
                <w:r w:rsidR="00904177" w:rsidRPr="006C7A69">
                  <w:rPr>
                    <w:color w:val="002060"/>
                    <w:sz w:val="20"/>
                    <w:szCs w:val="20"/>
                  </w:rPr>
                  <w:sym w:font="Wingdings" w:char="F0A8"/>
                </w:r>
              </w:sdtContent>
            </w:sdt>
            <w:r w:rsidR="00904177" w:rsidRPr="006C7A69">
              <w:rPr>
                <w:color w:val="002060"/>
                <w:sz w:val="20"/>
                <w:szCs w:val="20"/>
              </w:rPr>
              <w:t>ja</w:t>
            </w:r>
          </w:p>
          <w:p w14:paraId="0CB6F629" w14:textId="779AA003" w:rsidR="00904177" w:rsidRPr="006C7A69" w:rsidRDefault="00F702E9" w:rsidP="00904177">
            <w:pPr>
              <w:jc w:val="left"/>
              <w:rPr>
                <w:color w:val="002060"/>
                <w:sz w:val="20"/>
                <w:szCs w:val="20"/>
              </w:rPr>
            </w:pPr>
            <w:sdt>
              <w:sdtPr>
                <w:rPr>
                  <w:color w:val="002060"/>
                  <w:sz w:val="20"/>
                  <w:szCs w:val="20"/>
                </w:rPr>
                <w:id w:val="-2113888630"/>
                <w14:checkbox>
                  <w14:checked w14:val="0"/>
                  <w14:checkedState w14:val="00FE" w14:font="Wingdings"/>
                  <w14:uncheckedState w14:val="00A8" w14:font="Wingdings"/>
                </w14:checkbox>
              </w:sdtPr>
              <w:sdtEndPr/>
              <w:sdtContent>
                <w:r w:rsidR="00904177" w:rsidRPr="006C7A69">
                  <w:rPr>
                    <w:color w:val="002060"/>
                    <w:sz w:val="20"/>
                    <w:szCs w:val="20"/>
                  </w:rPr>
                  <w:sym w:font="Wingdings" w:char="F0A8"/>
                </w:r>
              </w:sdtContent>
            </w:sdt>
            <w:r w:rsidR="00904177" w:rsidRPr="006C7A69">
              <w:rPr>
                <w:color w:val="002060"/>
                <w:sz w:val="20"/>
                <w:szCs w:val="20"/>
              </w:rPr>
              <w:t>nein</w:t>
            </w:r>
          </w:p>
        </w:tc>
        <w:sdt>
          <w:sdtPr>
            <w:rPr>
              <w:color w:val="002060"/>
              <w:sz w:val="18"/>
              <w:szCs w:val="18"/>
            </w:rPr>
            <w:alias w:val="Prüfung Bestanden?"/>
            <w:tag w:val="Prüfung Bestanden?"/>
            <w:id w:val="-1215033533"/>
            <w:placeholder>
              <w:docPart w:val="8C113A1DDC0B462385A641CDB0DD4FB2"/>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911" w:type="dxa"/>
                <w:shd w:val="clear" w:color="auto" w:fill="D9D9D9"/>
              </w:tcPr>
              <w:p w14:paraId="58B5903F" w14:textId="608BA0BC" w:rsidR="00904177" w:rsidRPr="006C7A69" w:rsidRDefault="00904177" w:rsidP="00904177">
                <w:pPr>
                  <w:jc w:val="left"/>
                  <w:rPr>
                    <w:color w:val="002060"/>
                    <w:sz w:val="20"/>
                    <w:szCs w:val="20"/>
                  </w:rPr>
                </w:pPr>
                <w:r w:rsidRPr="00473FA3">
                  <w:rPr>
                    <w:color w:val="002060"/>
                    <w:sz w:val="18"/>
                    <w:szCs w:val="18"/>
                  </w:rPr>
                  <w:t>Prüfung bestanden?</w:t>
                </w:r>
              </w:p>
            </w:tc>
          </w:sdtContent>
        </w:sdt>
        <w:tc>
          <w:tcPr>
            <w:tcW w:w="1916" w:type="dxa"/>
            <w:shd w:val="clear" w:color="auto" w:fill="D9D9D9"/>
          </w:tcPr>
          <w:p w14:paraId="486BB8D9" w14:textId="77777777" w:rsidR="00904177" w:rsidRPr="006C7A69" w:rsidRDefault="00904177" w:rsidP="00904177">
            <w:pPr>
              <w:jc w:val="left"/>
              <w:rPr>
                <w:color w:val="002060"/>
                <w:sz w:val="20"/>
                <w:szCs w:val="20"/>
              </w:rPr>
            </w:pPr>
          </w:p>
        </w:tc>
      </w:tr>
    </w:tbl>
    <w:p w14:paraId="42CA519F" w14:textId="0FEAD146" w:rsidR="003A02B5" w:rsidRDefault="003A02B5" w:rsidP="00EC63CC">
      <w:pPr>
        <w:spacing w:before="240"/>
        <w:rPr>
          <w:color w:val="002060"/>
        </w:rPr>
      </w:pPr>
    </w:p>
    <w:p w14:paraId="3E6B3416" w14:textId="79C89180" w:rsidR="003A02B5" w:rsidRDefault="003A02B5">
      <w:pPr>
        <w:spacing w:after="200" w:line="276" w:lineRule="auto"/>
        <w:jc w:val="left"/>
        <w:rPr>
          <w:color w:val="002060"/>
        </w:rPr>
      </w:pPr>
      <w:r>
        <w:rPr>
          <w:color w:val="002060"/>
        </w:rPr>
        <w:br w:type="page"/>
      </w:r>
    </w:p>
    <w:p w14:paraId="14FE0497" w14:textId="7975E6D5" w:rsidR="00F475E9" w:rsidRPr="00F36922" w:rsidRDefault="00F475E9" w:rsidP="00F475E9">
      <w:pPr>
        <w:pStyle w:val="berschrift2"/>
        <w:ind w:left="792" w:hanging="432"/>
      </w:pPr>
      <w:bookmarkStart w:id="19" w:name="_Toc149217560"/>
      <w:r>
        <w:lastRenderedPageBreak/>
        <w:t>3.2 Sichtprüfung</w:t>
      </w:r>
      <w:bookmarkEnd w:id="19"/>
    </w:p>
    <w:tbl>
      <w:tblPr>
        <w:tblStyle w:val="Tabellenraster"/>
        <w:tblW w:w="9072" w:type="dxa"/>
        <w:tblInd w:w="-5" w:type="dxa"/>
        <w:tblLayout w:type="fixed"/>
        <w:tblLook w:val="04A0" w:firstRow="1" w:lastRow="0" w:firstColumn="1" w:lastColumn="0" w:noHBand="0" w:noVBand="1"/>
      </w:tblPr>
      <w:tblGrid>
        <w:gridCol w:w="4395"/>
        <w:gridCol w:w="992"/>
        <w:gridCol w:w="1701"/>
        <w:gridCol w:w="1984"/>
      </w:tblGrid>
      <w:tr w:rsidR="00921E38" w:rsidRPr="00DC21ED" w14:paraId="0066AB4C" w14:textId="77777777" w:rsidTr="00921E38">
        <w:trPr>
          <w:cantSplit/>
          <w:trHeight w:val="1638"/>
          <w:tblHeader/>
        </w:trPr>
        <w:tc>
          <w:tcPr>
            <w:tcW w:w="4395" w:type="dxa"/>
            <w:shd w:val="clear" w:color="auto" w:fill="003063"/>
            <w:vAlign w:val="center"/>
          </w:tcPr>
          <w:p w14:paraId="1F6EF16B" w14:textId="77777777" w:rsidR="00921E38" w:rsidRPr="00DC21ED" w:rsidRDefault="00921E38" w:rsidP="00BB48A9">
            <w:pPr>
              <w:tabs>
                <w:tab w:val="left" w:pos="595"/>
              </w:tabs>
              <w:ind w:right="-527"/>
              <w:rPr>
                <w:sz w:val="20"/>
                <w:szCs w:val="20"/>
              </w:rPr>
            </w:pPr>
            <w:r w:rsidRPr="00DC21ED">
              <w:rPr>
                <w:b/>
                <w:sz w:val="20"/>
                <w:szCs w:val="20"/>
              </w:rPr>
              <w:t>Prüfgegenstand</w:t>
            </w:r>
          </w:p>
        </w:tc>
        <w:tc>
          <w:tcPr>
            <w:tcW w:w="992" w:type="dxa"/>
            <w:shd w:val="clear" w:color="auto" w:fill="003063"/>
            <w:textDirection w:val="btLr"/>
          </w:tcPr>
          <w:p w14:paraId="7E305D0D" w14:textId="77777777" w:rsidR="00921E38" w:rsidRPr="00DC21ED" w:rsidRDefault="00921E38" w:rsidP="00BB48A9">
            <w:pPr>
              <w:tabs>
                <w:tab w:val="left" w:pos="595"/>
              </w:tabs>
              <w:spacing w:line="240" w:lineRule="auto"/>
              <w:ind w:left="6" w:right="113"/>
              <w:rPr>
                <w:b/>
                <w:sz w:val="20"/>
                <w:szCs w:val="20"/>
              </w:rPr>
            </w:pPr>
            <w:r w:rsidRPr="00DC21ED">
              <w:rPr>
                <w:b/>
                <w:sz w:val="20"/>
                <w:szCs w:val="20"/>
              </w:rPr>
              <w:t xml:space="preserve">Prüfung </w:t>
            </w:r>
            <w:r w:rsidRPr="00DC21ED">
              <w:rPr>
                <w:b/>
                <w:sz w:val="20"/>
                <w:szCs w:val="20"/>
              </w:rPr>
              <w:br/>
              <w:t>erforderlich?</w:t>
            </w:r>
          </w:p>
        </w:tc>
        <w:tc>
          <w:tcPr>
            <w:tcW w:w="1701" w:type="dxa"/>
            <w:shd w:val="clear" w:color="auto" w:fill="003063"/>
            <w:textDirection w:val="btLr"/>
            <w:vAlign w:val="center"/>
          </w:tcPr>
          <w:p w14:paraId="50A2A212" w14:textId="77777777" w:rsidR="00921E38" w:rsidRPr="00DC21ED" w:rsidRDefault="00921E38" w:rsidP="00BB48A9">
            <w:pPr>
              <w:tabs>
                <w:tab w:val="left" w:pos="595"/>
              </w:tabs>
              <w:ind w:left="6" w:right="113"/>
              <w:rPr>
                <w:b/>
                <w:sz w:val="20"/>
                <w:szCs w:val="20"/>
              </w:rPr>
            </w:pPr>
            <w:r w:rsidRPr="00DC21ED">
              <w:rPr>
                <w:b/>
                <w:sz w:val="20"/>
                <w:szCs w:val="20"/>
              </w:rPr>
              <w:t xml:space="preserve">Prüfung </w:t>
            </w:r>
            <w:r w:rsidRPr="00DC21ED">
              <w:rPr>
                <w:b/>
                <w:sz w:val="20"/>
                <w:szCs w:val="20"/>
              </w:rPr>
              <w:br/>
              <w:t>bestanden?</w:t>
            </w:r>
          </w:p>
        </w:tc>
        <w:tc>
          <w:tcPr>
            <w:tcW w:w="1984" w:type="dxa"/>
            <w:shd w:val="clear" w:color="auto" w:fill="003063"/>
            <w:vAlign w:val="center"/>
          </w:tcPr>
          <w:p w14:paraId="0A30778A" w14:textId="77777777" w:rsidR="00921E38" w:rsidRPr="00DC21ED" w:rsidRDefault="00921E38" w:rsidP="00BB48A9">
            <w:pPr>
              <w:tabs>
                <w:tab w:val="left" w:pos="595"/>
              </w:tabs>
              <w:ind w:right="-527"/>
              <w:rPr>
                <w:b/>
                <w:sz w:val="20"/>
                <w:szCs w:val="20"/>
              </w:rPr>
            </w:pPr>
            <w:r w:rsidRPr="00DC21ED">
              <w:rPr>
                <w:b/>
                <w:sz w:val="20"/>
                <w:szCs w:val="20"/>
              </w:rPr>
              <w:t>Bemerkung</w:t>
            </w:r>
          </w:p>
        </w:tc>
      </w:tr>
      <w:tr w:rsidR="00904177" w:rsidRPr="00DC21ED" w14:paraId="7A8EA8E2" w14:textId="77777777" w:rsidTr="00EB559C">
        <w:trPr>
          <w:trHeight w:val="652"/>
          <w:tblHeader/>
        </w:trPr>
        <w:tc>
          <w:tcPr>
            <w:tcW w:w="4395" w:type="dxa"/>
            <w:shd w:val="clear" w:color="auto" w:fill="D9D9D9"/>
          </w:tcPr>
          <w:p w14:paraId="7DC644FE" w14:textId="30D85207" w:rsidR="00904177" w:rsidRPr="00D92F42" w:rsidRDefault="00904177" w:rsidP="00904177">
            <w:pPr>
              <w:pStyle w:val="berschrift3"/>
              <w:numPr>
                <w:ilvl w:val="2"/>
                <w:numId w:val="16"/>
              </w:numPr>
              <w:rPr>
                <w:szCs w:val="20"/>
              </w:rPr>
            </w:pPr>
            <w:r w:rsidRPr="00D92F42">
              <w:rPr>
                <w:szCs w:val="20"/>
              </w:rPr>
              <w:t xml:space="preserve">Stimmt der </w:t>
            </w:r>
            <w:r>
              <w:rPr>
                <w:szCs w:val="20"/>
              </w:rPr>
              <w:t>Modelli</w:t>
            </w:r>
            <w:r w:rsidRPr="00D92F42">
              <w:rPr>
                <w:szCs w:val="20"/>
              </w:rPr>
              <w:t>nhalt mit dem Dateinamen überein?</w:t>
            </w:r>
          </w:p>
        </w:tc>
        <w:tc>
          <w:tcPr>
            <w:tcW w:w="992" w:type="dxa"/>
            <w:shd w:val="clear" w:color="auto" w:fill="D9D9D9"/>
            <w:vAlign w:val="center"/>
          </w:tcPr>
          <w:p w14:paraId="75F9A821" w14:textId="77777777" w:rsidR="00904177" w:rsidRPr="00DC21ED" w:rsidRDefault="00F702E9" w:rsidP="00904177">
            <w:pPr>
              <w:jc w:val="left"/>
              <w:rPr>
                <w:color w:val="002060"/>
                <w:sz w:val="20"/>
                <w:szCs w:val="20"/>
              </w:rPr>
            </w:pPr>
            <w:sdt>
              <w:sdtPr>
                <w:rPr>
                  <w:color w:val="002060"/>
                  <w:sz w:val="20"/>
                  <w:szCs w:val="20"/>
                </w:rPr>
                <w:id w:val="-194395104"/>
                <w14:checkbox>
                  <w14:checked w14:val="0"/>
                  <w14:checkedState w14:val="00FE" w14:font="Wingdings"/>
                  <w14:uncheckedState w14:val="00A8" w14:font="Wingdings"/>
                </w14:checkbox>
              </w:sdtPr>
              <w:sdtEndPr/>
              <w:sdtContent>
                <w:r w:rsidR="00904177" w:rsidRPr="00DC21ED">
                  <w:rPr>
                    <w:color w:val="002060"/>
                    <w:sz w:val="20"/>
                    <w:szCs w:val="20"/>
                  </w:rPr>
                  <w:sym w:font="Wingdings" w:char="F0A8"/>
                </w:r>
              </w:sdtContent>
            </w:sdt>
            <w:r w:rsidR="00904177" w:rsidRPr="00DC21ED">
              <w:rPr>
                <w:color w:val="002060"/>
                <w:sz w:val="20"/>
                <w:szCs w:val="20"/>
              </w:rPr>
              <w:t>ja</w:t>
            </w:r>
          </w:p>
          <w:p w14:paraId="3A51C1EE" w14:textId="5473B528" w:rsidR="00904177" w:rsidRPr="00DC21ED" w:rsidRDefault="00F702E9" w:rsidP="00904177">
            <w:pPr>
              <w:jc w:val="left"/>
              <w:rPr>
                <w:sz w:val="20"/>
                <w:szCs w:val="20"/>
              </w:rPr>
            </w:pPr>
            <w:sdt>
              <w:sdtPr>
                <w:rPr>
                  <w:color w:val="002060"/>
                  <w:sz w:val="20"/>
                  <w:szCs w:val="20"/>
                </w:rPr>
                <w:id w:val="1760409165"/>
                <w14:checkbox>
                  <w14:checked w14:val="0"/>
                  <w14:checkedState w14:val="00FE" w14:font="Wingdings"/>
                  <w14:uncheckedState w14:val="00A8" w14:font="Wingdings"/>
                </w14:checkbox>
              </w:sdtPr>
              <w:sdtEndPr/>
              <w:sdtContent>
                <w:r w:rsidR="00904177" w:rsidRPr="00DC21ED">
                  <w:rPr>
                    <w:color w:val="002060"/>
                    <w:sz w:val="20"/>
                    <w:szCs w:val="20"/>
                  </w:rPr>
                  <w:sym w:font="Wingdings" w:char="F0A8"/>
                </w:r>
              </w:sdtContent>
            </w:sdt>
            <w:r w:rsidR="00904177" w:rsidRPr="00DC21ED">
              <w:rPr>
                <w:color w:val="002060"/>
                <w:sz w:val="20"/>
                <w:szCs w:val="20"/>
              </w:rPr>
              <w:t>nein</w:t>
            </w:r>
          </w:p>
        </w:tc>
        <w:sdt>
          <w:sdtPr>
            <w:rPr>
              <w:color w:val="002060"/>
              <w:sz w:val="18"/>
              <w:szCs w:val="18"/>
            </w:rPr>
            <w:alias w:val="Prüfung Bestanden?"/>
            <w:tag w:val="Prüfung Bestanden?"/>
            <w:id w:val="1833872474"/>
            <w:placeholder>
              <w:docPart w:val="44C457FAA66F4E2E84D908A02039F8FF"/>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01" w:type="dxa"/>
                <w:shd w:val="clear" w:color="auto" w:fill="D9D9D9"/>
              </w:tcPr>
              <w:p w14:paraId="53EC996B" w14:textId="00E71DB0" w:rsidR="00904177" w:rsidRPr="00DC21ED" w:rsidRDefault="00904177" w:rsidP="00904177">
                <w:pPr>
                  <w:jc w:val="left"/>
                  <w:rPr>
                    <w:color w:val="002060"/>
                    <w:sz w:val="20"/>
                    <w:szCs w:val="20"/>
                  </w:rPr>
                </w:pPr>
                <w:r w:rsidRPr="00B53009">
                  <w:rPr>
                    <w:color w:val="002060"/>
                    <w:sz w:val="18"/>
                    <w:szCs w:val="18"/>
                  </w:rPr>
                  <w:t>Prüfung bestanden?</w:t>
                </w:r>
              </w:p>
            </w:tc>
          </w:sdtContent>
        </w:sdt>
        <w:tc>
          <w:tcPr>
            <w:tcW w:w="1984" w:type="dxa"/>
            <w:shd w:val="clear" w:color="auto" w:fill="D9D9D9"/>
          </w:tcPr>
          <w:p w14:paraId="36C68FFD" w14:textId="09635E24" w:rsidR="00904177" w:rsidRPr="00DC21ED" w:rsidRDefault="00904177" w:rsidP="00904177">
            <w:pPr>
              <w:jc w:val="left"/>
              <w:rPr>
                <w:i/>
                <w:color w:val="002060"/>
                <w:sz w:val="20"/>
                <w:szCs w:val="20"/>
              </w:rPr>
            </w:pPr>
          </w:p>
        </w:tc>
      </w:tr>
      <w:tr w:rsidR="00904177" w:rsidRPr="000C7702" w14:paraId="1EA3BBBD" w14:textId="77777777" w:rsidTr="00FA3702">
        <w:trPr>
          <w:trHeight w:val="652"/>
          <w:tblHeader/>
        </w:trPr>
        <w:tc>
          <w:tcPr>
            <w:tcW w:w="4395" w:type="dxa"/>
            <w:shd w:val="clear" w:color="auto" w:fill="D9D9D9"/>
          </w:tcPr>
          <w:p w14:paraId="4DF1ED59" w14:textId="607A7F8F" w:rsidR="00904177" w:rsidRPr="00DB41A4" w:rsidRDefault="00904177" w:rsidP="00904177">
            <w:pPr>
              <w:pStyle w:val="berschrift3"/>
              <w:numPr>
                <w:ilvl w:val="2"/>
                <w:numId w:val="16"/>
              </w:numPr>
              <w:rPr>
                <w:szCs w:val="20"/>
              </w:rPr>
            </w:pPr>
            <w:r w:rsidRPr="00AE6AAF">
              <w:rPr>
                <w:szCs w:val="20"/>
              </w:rPr>
              <w:t xml:space="preserve">Ist das Nullpunktobjekt vorhanden, lagerichtig und </w:t>
            </w:r>
            <w:r>
              <w:rPr>
                <w:szCs w:val="20"/>
              </w:rPr>
              <w:t>enthält die richtigen Merkmale</w:t>
            </w:r>
            <w:r w:rsidRPr="00AE6AAF">
              <w:rPr>
                <w:szCs w:val="20"/>
              </w:rPr>
              <w:t>?</w:t>
            </w:r>
          </w:p>
        </w:tc>
        <w:tc>
          <w:tcPr>
            <w:tcW w:w="992" w:type="dxa"/>
            <w:shd w:val="clear" w:color="auto" w:fill="D9D9D9"/>
            <w:vAlign w:val="center"/>
          </w:tcPr>
          <w:p w14:paraId="3B007754" w14:textId="77777777" w:rsidR="00904177" w:rsidRPr="00AE6AAF" w:rsidRDefault="00F702E9" w:rsidP="00904177">
            <w:pPr>
              <w:jc w:val="left"/>
              <w:rPr>
                <w:color w:val="002060"/>
                <w:sz w:val="20"/>
                <w:szCs w:val="20"/>
              </w:rPr>
            </w:pPr>
            <w:sdt>
              <w:sdtPr>
                <w:rPr>
                  <w:color w:val="002060"/>
                  <w:sz w:val="20"/>
                  <w:szCs w:val="20"/>
                </w:rPr>
                <w:id w:val="-1364046785"/>
                <w14:checkbox>
                  <w14:checked w14:val="0"/>
                  <w14:checkedState w14:val="00FE" w14:font="Wingdings"/>
                  <w14:uncheckedState w14:val="00A8" w14:font="Wingdings"/>
                </w14:checkbox>
              </w:sdtPr>
              <w:sdtEndPr/>
              <w:sdtContent>
                <w:r w:rsidR="00904177" w:rsidRPr="00AE6AAF">
                  <w:rPr>
                    <w:color w:val="002060"/>
                    <w:sz w:val="20"/>
                    <w:szCs w:val="20"/>
                  </w:rPr>
                  <w:sym w:font="Wingdings" w:char="F0A8"/>
                </w:r>
              </w:sdtContent>
            </w:sdt>
            <w:r w:rsidR="00904177" w:rsidRPr="00AE6AAF">
              <w:rPr>
                <w:color w:val="002060"/>
                <w:sz w:val="20"/>
                <w:szCs w:val="20"/>
              </w:rPr>
              <w:t>ja</w:t>
            </w:r>
          </w:p>
          <w:p w14:paraId="552B43ED" w14:textId="42C6B2E3" w:rsidR="00904177" w:rsidRPr="00AE6AAF" w:rsidRDefault="00F702E9" w:rsidP="00904177">
            <w:pPr>
              <w:jc w:val="left"/>
              <w:rPr>
                <w:sz w:val="20"/>
                <w:szCs w:val="20"/>
              </w:rPr>
            </w:pPr>
            <w:sdt>
              <w:sdtPr>
                <w:rPr>
                  <w:color w:val="002060"/>
                  <w:sz w:val="20"/>
                  <w:szCs w:val="20"/>
                </w:rPr>
                <w:id w:val="1631593995"/>
                <w14:checkbox>
                  <w14:checked w14:val="0"/>
                  <w14:checkedState w14:val="00FE" w14:font="Wingdings"/>
                  <w14:uncheckedState w14:val="00A8" w14:font="Wingdings"/>
                </w14:checkbox>
              </w:sdtPr>
              <w:sdtEndPr/>
              <w:sdtContent>
                <w:r w:rsidR="00904177" w:rsidRPr="00AE6AAF">
                  <w:rPr>
                    <w:color w:val="002060"/>
                    <w:sz w:val="20"/>
                    <w:szCs w:val="20"/>
                  </w:rPr>
                  <w:sym w:font="Wingdings" w:char="F0A8"/>
                </w:r>
              </w:sdtContent>
            </w:sdt>
            <w:r w:rsidR="00904177" w:rsidRPr="00AE6AAF">
              <w:rPr>
                <w:color w:val="002060"/>
                <w:sz w:val="20"/>
                <w:szCs w:val="20"/>
              </w:rPr>
              <w:t>nein</w:t>
            </w:r>
          </w:p>
        </w:tc>
        <w:sdt>
          <w:sdtPr>
            <w:rPr>
              <w:color w:val="002060"/>
              <w:sz w:val="18"/>
              <w:szCs w:val="18"/>
            </w:rPr>
            <w:alias w:val="Prüfung Bestanden?"/>
            <w:tag w:val="Prüfung Bestanden?"/>
            <w:id w:val="-516542326"/>
            <w:placeholder>
              <w:docPart w:val="7546FA2C8A014C3B98D199F3E2964A40"/>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01" w:type="dxa"/>
                <w:shd w:val="clear" w:color="auto" w:fill="D9D9D9"/>
              </w:tcPr>
              <w:p w14:paraId="76698812" w14:textId="3AB1D2F5" w:rsidR="00904177" w:rsidRPr="00AE6AAF" w:rsidRDefault="00904177" w:rsidP="00904177">
                <w:pPr>
                  <w:jc w:val="left"/>
                  <w:rPr>
                    <w:color w:val="002060"/>
                    <w:sz w:val="20"/>
                    <w:szCs w:val="20"/>
                  </w:rPr>
                </w:pPr>
                <w:r w:rsidRPr="00B53009">
                  <w:rPr>
                    <w:color w:val="002060"/>
                    <w:sz w:val="18"/>
                    <w:szCs w:val="18"/>
                  </w:rPr>
                  <w:t>Prüfung bestanden?</w:t>
                </w:r>
              </w:p>
            </w:tc>
          </w:sdtContent>
        </w:sdt>
        <w:tc>
          <w:tcPr>
            <w:tcW w:w="1984" w:type="dxa"/>
            <w:shd w:val="clear" w:color="auto" w:fill="D9D9D9"/>
          </w:tcPr>
          <w:p w14:paraId="49961B57" w14:textId="77777777" w:rsidR="00904177" w:rsidRPr="00AE6AAF" w:rsidRDefault="00904177" w:rsidP="00904177">
            <w:pPr>
              <w:jc w:val="left"/>
              <w:rPr>
                <w:i/>
                <w:color w:val="002060"/>
                <w:sz w:val="12"/>
                <w:szCs w:val="12"/>
              </w:rPr>
            </w:pPr>
          </w:p>
        </w:tc>
      </w:tr>
      <w:tr w:rsidR="00904177" w:rsidRPr="000C7702" w14:paraId="6C4E3A9A" w14:textId="77777777" w:rsidTr="00FA3702">
        <w:trPr>
          <w:trHeight w:val="652"/>
          <w:tblHeader/>
        </w:trPr>
        <w:tc>
          <w:tcPr>
            <w:tcW w:w="4395" w:type="dxa"/>
            <w:shd w:val="clear" w:color="auto" w:fill="D9D9D9"/>
          </w:tcPr>
          <w:p w14:paraId="6E156B53" w14:textId="17F278A7" w:rsidR="00904177" w:rsidRPr="00AE6AAF" w:rsidRDefault="00904177" w:rsidP="00904177">
            <w:pPr>
              <w:pStyle w:val="berschrift3"/>
              <w:numPr>
                <w:ilvl w:val="2"/>
                <w:numId w:val="16"/>
              </w:numPr>
              <w:rPr>
                <w:szCs w:val="20"/>
              </w:rPr>
            </w:pPr>
            <w:r w:rsidRPr="00AE6AAF">
              <w:rPr>
                <w:szCs w:val="20"/>
              </w:rPr>
              <w:t>Enthält jedes Fachmodell ein Nullpunktobjekt?</w:t>
            </w:r>
          </w:p>
        </w:tc>
        <w:tc>
          <w:tcPr>
            <w:tcW w:w="992" w:type="dxa"/>
            <w:shd w:val="clear" w:color="auto" w:fill="D9D9D9"/>
            <w:vAlign w:val="center"/>
          </w:tcPr>
          <w:p w14:paraId="176E5A63" w14:textId="77777777" w:rsidR="00904177" w:rsidRPr="00AE6AAF" w:rsidRDefault="00F702E9" w:rsidP="00904177">
            <w:pPr>
              <w:jc w:val="left"/>
              <w:rPr>
                <w:color w:val="002060"/>
                <w:sz w:val="20"/>
                <w:szCs w:val="20"/>
              </w:rPr>
            </w:pPr>
            <w:sdt>
              <w:sdtPr>
                <w:rPr>
                  <w:color w:val="002060"/>
                  <w:sz w:val="20"/>
                  <w:szCs w:val="20"/>
                </w:rPr>
                <w:id w:val="29226779"/>
                <w14:checkbox>
                  <w14:checked w14:val="0"/>
                  <w14:checkedState w14:val="00FE" w14:font="Wingdings"/>
                  <w14:uncheckedState w14:val="00A8" w14:font="Wingdings"/>
                </w14:checkbox>
              </w:sdtPr>
              <w:sdtEndPr/>
              <w:sdtContent>
                <w:r w:rsidR="00904177" w:rsidRPr="00AE6AAF">
                  <w:rPr>
                    <w:color w:val="002060"/>
                    <w:sz w:val="20"/>
                    <w:szCs w:val="20"/>
                  </w:rPr>
                  <w:sym w:font="Wingdings" w:char="F0A8"/>
                </w:r>
              </w:sdtContent>
            </w:sdt>
            <w:r w:rsidR="00904177" w:rsidRPr="00AE6AAF">
              <w:rPr>
                <w:color w:val="002060"/>
                <w:sz w:val="20"/>
                <w:szCs w:val="20"/>
              </w:rPr>
              <w:t>ja</w:t>
            </w:r>
          </w:p>
          <w:p w14:paraId="46C34623" w14:textId="7F8E416E" w:rsidR="00904177" w:rsidRDefault="00F702E9" w:rsidP="00904177">
            <w:pPr>
              <w:jc w:val="left"/>
              <w:rPr>
                <w:color w:val="002060"/>
                <w:sz w:val="20"/>
                <w:szCs w:val="20"/>
              </w:rPr>
            </w:pPr>
            <w:sdt>
              <w:sdtPr>
                <w:rPr>
                  <w:color w:val="002060"/>
                  <w:sz w:val="20"/>
                  <w:szCs w:val="20"/>
                </w:rPr>
                <w:id w:val="930704595"/>
                <w14:checkbox>
                  <w14:checked w14:val="0"/>
                  <w14:checkedState w14:val="00FE" w14:font="Wingdings"/>
                  <w14:uncheckedState w14:val="00A8" w14:font="Wingdings"/>
                </w14:checkbox>
              </w:sdtPr>
              <w:sdtEndPr/>
              <w:sdtContent>
                <w:r w:rsidR="00904177" w:rsidRPr="00AE6AAF">
                  <w:rPr>
                    <w:color w:val="002060"/>
                    <w:sz w:val="20"/>
                    <w:szCs w:val="20"/>
                  </w:rPr>
                  <w:sym w:font="Wingdings" w:char="F0A8"/>
                </w:r>
              </w:sdtContent>
            </w:sdt>
            <w:r w:rsidR="00904177" w:rsidRPr="00AE6AAF">
              <w:rPr>
                <w:color w:val="002060"/>
                <w:sz w:val="20"/>
                <w:szCs w:val="20"/>
              </w:rPr>
              <w:t>n</w:t>
            </w:r>
            <w:r w:rsidR="00904177" w:rsidRPr="00315DFC">
              <w:rPr>
                <w:color w:val="002060"/>
                <w:sz w:val="20"/>
                <w:szCs w:val="20"/>
              </w:rPr>
              <w:t>ein</w:t>
            </w:r>
          </w:p>
        </w:tc>
        <w:sdt>
          <w:sdtPr>
            <w:rPr>
              <w:color w:val="002060"/>
              <w:sz w:val="18"/>
              <w:szCs w:val="18"/>
            </w:rPr>
            <w:alias w:val="Prüfung Bestanden?"/>
            <w:tag w:val="Prüfung Bestanden?"/>
            <w:id w:val="1609617907"/>
            <w:placeholder>
              <w:docPart w:val="5F4E234E0A8B45A68D12B461A68E2955"/>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01" w:type="dxa"/>
                <w:shd w:val="clear" w:color="auto" w:fill="D9D9D9"/>
              </w:tcPr>
              <w:p w14:paraId="16D429C6" w14:textId="625E4AB3" w:rsidR="00904177" w:rsidRDefault="00904177" w:rsidP="00904177">
                <w:pPr>
                  <w:jc w:val="left"/>
                  <w:rPr>
                    <w:color w:val="002060"/>
                    <w:sz w:val="20"/>
                    <w:szCs w:val="20"/>
                  </w:rPr>
                </w:pPr>
                <w:r w:rsidRPr="00B53009">
                  <w:rPr>
                    <w:color w:val="002060"/>
                    <w:sz w:val="18"/>
                    <w:szCs w:val="18"/>
                  </w:rPr>
                  <w:t>Prüfung bestanden?</w:t>
                </w:r>
              </w:p>
            </w:tc>
          </w:sdtContent>
        </w:sdt>
        <w:tc>
          <w:tcPr>
            <w:tcW w:w="1984" w:type="dxa"/>
            <w:shd w:val="clear" w:color="auto" w:fill="D9D9D9"/>
          </w:tcPr>
          <w:p w14:paraId="6453576F" w14:textId="77777777" w:rsidR="00904177" w:rsidRPr="00AE6AAF" w:rsidRDefault="00904177" w:rsidP="00904177">
            <w:pPr>
              <w:jc w:val="left"/>
              <w:rPr>
                <w:i/>
                <w:color w:val="002060"/>
                <w:sz w:val="12"/>
                <w:szCs w:val="12"/>
              </w:rPr>
            </w:pPr>
          </w:p>
        </w:tc>
      </w:tr>
      <w:tr w:rsidR="00904177" w:rsidRPr="000C7702" w14:paraId="22EB2EED" w14:textId="77777777" w:rsidTr="00FA3702">
        <w:trPr>
          <w:trHeight w:val="652"/>
          <w:tblHeader/>
        </w:trPr>
        <w:tc>
          <w:tcPr>
            <w:tcW w:w="4395" w:type="dxa"/>
            <w:shd w:val="clear" w:color="auto" w:fill="D9D9D9"/>
          </w:tcPr>
          <w:p w14:paraId="530B7537" w14:textId="251D6A2F" w:rsidR="00904177" w:rsidRPr="00AE6AAF" w:rsidRDefault="00904177" w:rsidP="00904177">
            <w:pPr>
              <w:pStyle w:val="berschrift3"/>
              <w:numPr>
                <w:ilvl w:val="2"/>
                <w:numId w:val="16"/>
              </w:numPr>
              <w:rPr>
                <w:szCs w:val="20"/>
              </w:rPr>
            </w:pPr>
            <w:r>
              <w:rPr>
                <w:szCs w:val="20"/>
              </w:rPr>
              <w:t>Enthält das Koordinationsmodell das Nullpunktobjekt?</w:t>
            </w:r>
          </w:p>
        </w:tc>
        <w:tc>
          <w:tcPr>
            <w:tcW w:w="992" w:type="dxa"/>
            <w:shd w:val="clear" w:color="auto" w:fill="D9D9D9"/>
            <w:vAlign w:val="center"/>
          </w:tcPr>
          <w:p w14:paraId="3A88BD1E" w14:textId="77777777" w:rsidR="00904177" w:rsidRPr="00AE6AAF" w:rsidRDefault="00F702E9" w:rsidP="00904177">
            <w:pPr>
              <w:jc w:val="left"/>
              <w:rPr>
                <w:color w:val="002060"/>
                <w:sz w:val="20"/>
                <w:szCs w:val="20"/>
              </w:rPr>
            </w:pPr>
            <w:sdt>
              <w:sdtPr>
                <w:rPr>
                  <w:color w:val="002060"/>
                  <w:sz w:val="20"/>
                  <w:szCs w:val="20"/>
                </w:rPr>
                <w:id w:val="1156028817"/>
                <w14:checkbox>
                  <w14:checked w14:val="0"/>
                  <w14:checkedState w14:val="00FE" w14:font="Wingdings"/>
                  <w14:uncheckedState w14:val="00A8" w14:font="Wingdings"/>
                </w14:checkbox>
              </w:sdtPr>
              <w:sdtEndPr/>
              <w:sdtContent>
                <w:r w:rsidR="00904177" w:rsidRPr="00AE6AAF">
                  <w:rPr>
                    <w:color w:val="002060"/>
                    <w:sz w:val="20"/>
                    <w:szCs w:val="20"/>
                  </w:rPr>
                  <w:sym w:font="Wingdings" w:char="F0A8"/>
                </w:r>
              </w:sdtContent>
            </w:sdt>
            <w:r w:rsidR="00904177" w:rsidRPr="00AE6AAF">
              <w:rPr>
                <w:color w:val="002060"/>
                <w:sz w:val="20"/>
                <w:szCs w:val="20"/>
              </w:rPr>
              <w:t>ja</w:t>
            </w:r>
          </w:p>
          <w:p w14:paraId="799C9EA9" w14:textId="2ACBFC6B" w:rsidR="00904177" w:rsidRDefault="00F702E9" w:rsidP="00904177">
            <w:pPr>
              <w:jc w:val="left"/>
              <w:rPr>
                <w:color w:val="002060"/>
                <w:sz w:val="20"/>
                <w:szCs w:val="20"/>
              </w:rPr>
            </w:pPr>
            <w:sdt>
              <w:sdtPr>
                <w:rPr>
                  <w:color w:val="002060"/>
                  <w:sz w:val="20"/>
                  <w:szCs w:val="20"/>
                </w:rPr>
                <w:id w:val="-1657526582"/>
                <w14:checkbox>
                  <w14:checked w14:val="0"/>
                  <w14:checkedState w14:val="00FE" w14:font="Wingdings"/>
                  <w14:uncheckedState w14:val="00A8" w14:font="Wingdings"/>
                </w14:checkbox>
              </w:sdtPr>
              <w:sdtEndPr/>
              <w:sdtContent>
                <w:r w:rsidR="00904177" w:rsidRPr="00AE6AAF">
                  <w:rPr>
                    <w:color w:val="002060"/>
                    <w:sz w:val="20"/>
                    <w:szCs w:val="20"/>
                  </w:rPr>
                  <w:sym w:font="Wingdings" w:char="F0A8"/>
                </w:r>
              </w:sdtContent>
            </w:sdt>
            <w:r w:rsidR="00904177" w:rsidRPr="00AE6AAF">
              <w:rPr>
                <w:color w:val="002060"/>
                <w:sz w:val="20"/>
                <w:szCs w:val="20"/>
              </w:rPr>
              <w:t>n</w:t>
            </w:r>
            <w:r w:rsidR="00904177" w:rsidRPr="00315DFC">
              <w:rPr>
                <w:color w:val="002060"/>
                <w:sz w:val="20"/>
                <w:szCs w:val="20"/>
              </w:rPr>
              <w:t>ein</w:t>
            </w:r>
          </w:p>
        </w:tc>
        <w:sdt>
          <w:sdtPr>
            <w:rPr>
              <w:color w:val="002060"/>
              <w:sz w:val="18"/>
              <w:szCs w:val="18"/>
            </w:rPr>
            <w:alias w:val="Prüfung Bestanden?"/>
            <w:tag w:val="Prüfung Bestanden?"/>
            <w:id w:val="1651558738"/>
            <w:placeholder>
              <w:docPart w:val="E305A7858700405288A6E9BC7DD2DDDB"/>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01" w:type="dxa"/>
                <w:shd w:val="clear" w:color="auto" w:fill="D9D9D9"/>
              </w:tcPr>
              <w:p w14:paraId="26BDD73B" w14:textId="5F28F028" w:rsidR="00904177" w:rsidRDefault="00904177" w:rsidP="00904177">
                <w:pPr>
                  <w:jc w:val="left"/>
                  <w:rPr>
                    <w:color w:val="002060"/>
                    <w:sz w:val="20"/>
                    <w:szCs w:val="20"/>
                  </w:rPr>
                </w:pPr>
                <w:r w:rsidRPr="00B53009">
                  <w:rPr>
                    <w:color w:val="002060"/>
                    <w:sz w:val="18"/>
                    <w:szCs w:val="18"/>
                  </w:rPr>
                  <w:t>Prüfung bestanden?</w:t>
                </w:r>
              </w:p>
            </w:tc>
          </w:sdtContent>
        </w:sdt>
        <w:tc>
          <w:tcPr>
            <w:tcW w:w="1984" w:type="dxa"/>
            <w:shd w:val="clear" w:color="auto" w:fill="D9D9D9"/>
          </w:tcPr>
          <w:p w14:paraId="5BF6B784" w14:textId="77777777" w:rsidR="00904177" w:rsidRPr="00AE6AAF" w:rsidRDefault="00904177" w:rsidP="00904177">
            <w:pPr>
              <w:jc w:val="left"/>
              <w:rPr>
                <w:i/>
                <w:color w:val="002060"/>
                <w:sz w:val="12"/>
                <w:szCs w:val="12"/>
              </w:rPr>
            </w:pPr>
          </w:p>
        </w:tc>
      </w:tr>
      <w:tr w:rsidR="00904177" w:rsidRPr="000C7702" w14:paraId="6504EA4C" w14:textId="77777777" w:rsidTr="00FA3702">
        <w:trPr>
          <w:trHeight w:val="652"/>
          <w:tblHeader/>
        </w:trPr>
        <w:tc>
          <w:tcPr>
            <w:tcW w:w="4395" w:type="dxa"/>
            <w:shd w:val="clear" w:color="auto" w:fill="D9D9D9"/>
          </w:tcPr>
          <w:p w14:paraId="5425AB46" w14:textId="17C3A6C9" w:rsidR="00904177" w:rsidRPr="00AE6AAF" w:rsidRDefault="00904177" w:rsidP="00904177">
            <w:pPr>
              <w:pStyle w:val="berschrift3"/>
              <w:numPr>
                <w:ilvl w:val="2"/>
                <w:numId w:val="16"/>
              </w:numPr>
              <w:rPr>
                <w:szCs w:val="20"/>
              </w:rPr>
            </w:pPr>
            <w:r w:rsidRPr="00315DFC">
              <w:rPr>
                <w:szCs w:val="20"/>
              </w:rPr>
              <w:t>Ist die Lage (Rechtswert, Hochwert, Höhe</w:t>
            </w:r>
            <w:r>
              <w:rPr>
                <w:szCs w:val="20"/>
              </w:rPr>
              <w:t>)</w:t>
            </w:r>
            <w:r w:rsidRPr="00AE6AAF">
              <w:rPr>
                <w:szCs w:val="20"/>
              </w:rPr>
              <w:t xml:space="preserve">, Größe und Ausrichtung </w:t>
            </w:r>
            <w:r>
              <w:rPr>
                <w:szCs w:val="20"/>
              </w:rPr>
              <w:t xml:space="preserve">(Verdrehung) </w:t>
            </w:r>
            <w:r w:rsidRPr="00AE6AAF">
              <w:rPr>
                <w:szCs w:val="20"/>
              </w:rPr>
              <w:t>des Nullpunktobjektes korrekt?</w:t>
            </w:r>
          </w:p>
        </w:tc>
        <w:tc>
          <w:tcPr>
            <w:tcW w:w="992" w:type="dxa"/>
            <w:shd w:val="clear" w:color="auto" w:fill="D9D9D9"/>
            <w:vAlign w:val="center"/>
          </w:tcPr>
          <w:p w14:paraId="5CC83BD9" w14:textId="77777777" w:rsidR="00904177" w:rsidRPr="00AE6AAF" w:rsidRDefault="00F702E9" w:rsidP="00904177">
            <w:pPr>
              <w:jc w:val="left"/>
              <w:rPr>
                <w:color w:val="002060"/>
                <w:sz w:val="20"/>
                <w:szCs w:val="20"/>
              </w:rPr>
            </w:pPr>
            <w:sdt>
              <w:sdtPr>
                <w:rPr>
                  <w:color w:val="002060"/>
                  <w:sz w:val="20"/>
                  <w:szCs w:val="20"/>
                </w:rPr>
                <w:id w:val="-1328659392"/>
                <w14:checkbox>
                  <w14:checked w14:val="0"/>
                  <w14:checkedState w14:val="00FE" w14:font="Wingdings"/>
                  <w14:uncheckedState w14:val="00A8" w14:font="Wingdings"/>
                </w14:checkbox>
              </w:sdtPr>
              <w:sdtEndPr/>
              <w:sdtContent>
                <w:r w:rsidR="00904177" w:rsidRPr="00AE6AAF">
                  <w:rPr>
                    <w:color w:val="002060"/>
                    <w:sz w:val="20"/>
                    <w:szCs w:val="20"/>
                  </w:rPr>
                  <w:sym w:font="Wingdings" w:char="F0A8"/>
                </w:r>
              </w:sdtContent>
            </w:sdt>
            <w:r w:rsidR="00904177" w:rsidRPr="00AE6AAF">
              <w:rPr>
                <w:color w:val="002060"/>
                <w:sz w:val="20"/>
                <w:szCs w:val="20"/>
              </w:rPr>
              <w:t>ja</w:t>
            </w:r>
          </w:p>
          <w:p w14:paraId="44288BD9" w14:textId="08ACDBB0" w:rsidR="00904177" w:rsidRDefault="00F702E9" w:rsidP="00904177">
            <w:pPr>
              <w:jc w:val="left"/>
              <w:rPr>
                <w:color w:val="002060"/>
                <w:sz w:val="20"/>
                <w:szCs w:val="20"/>
              </w:rPr>
            </w:pPr>
            <w:sdt>
              <w:sdtPr>
                <w:rPr>
                  <w:color w:val="002060"/>
                  <w:sz w:val="20"/>
                  <w:szCs w:val="20"/>
                </w:rPr>
                <w:id w:val="-1350091679"/>
                <w14:checkbox>
                  <w14:checked w14:val="0"/>
                  <w14:checkedState w14:val="00FE" w14:font="Wingdings"/>
                  <w14:uncheckedState w14:val="00A8" w14:font="Wingdings"/>
                </w14:checkbox>
              </w:sdtPr>
              <w:sdtEndPr/>
              <w:sdtContent>
                <w:r w:rsidR="00904177" w:rsidRPr="00AE6AAF">
                  <w:rPr>
                    <w:color w:val="002060"/>
                    <w:sz w:val="20"/>
                    <w:szCs w:val="20"/>
                  </w:rPr>
                  <w:sym w:font="Wingdings" w:char="F0A8"/>
                </w:r>
              </w:sdtContent>
            </w:sdt>
            <w:r w:rsidR="00904177" w:rsidRPr="00AE6AAF">
              <w:rPr>
                <w:color w:val="002060"/>
                <w:sz w:val="20"/>
                <w:szCs w:val="20"/>
              </w:rPr>
              <w:t>n</w:t>
            </w:r>
            <w:r w:rsidR="00904177" w:rsidRPr="00315DFC">
              <w:rPr>
                <w:color w:val="002060"/>
                <w:sz w:val="20"/>
                <w:szCs w:val="20"/>
              </w:rPr>
              <w:t>ein</w:t>
            </w:r>
          </w:p>
        </w:tc>
        <w:sdt>
          <w:sdtPr>
            <w:rPr>
              <w:color w:val="002060"/>
              <w:sz w:val="18"/>
              <w:szCs w:val="18"/>
            </w:rPr>
            <w:alias w:val="Prüfung Bestanden?"/>
            <w:tag w:val="Prüfung Bestanden?"/>
            <w:id w:val="-1411767521"/>
            <w:placeholder>
              <w:docPart w:val="6490086777424E7C820C9F86C3445F90"/>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01" w:type="dxa"/>
                <w:shd w:val="clear" w:color="auto" w:fill="D9D9D9"/>
              </w:tcPr>
              <w:p w14:paraId="5E9C7A8F" w14:textId="57AC5638" w:rsidR="00904177" w:rsidRDefault="00904177" w:rsidP="00904177">
                <w:pPr>
                  <w:jc w:val="left"/>
                  <w:rPr>
                    <w:color w:val="002060"/>
                    <w:sz w:val="20"/>
                    <w:szCs w:val="20"/>
                  </w:rPr>
                </w:pPr>
                <w:r w:rsidRPr="00B53009">
                  <w:rPr>
                    <w:color w:val="002060"/>
                    <w:sz w:val="18"/>
                    <w:szCs w:val="18"/>
                  </w:rPr>
                  <w:t>Prüfung bestanden?</w:t>
                </w:r>
              </w:p>
            </w:tc>
          </w:sdtContent>
        </w:sdt>
        <w:tc>
          <w:tcPr>
            <w:tcW w:w="1984" w:type="dxa"/>
            <w:shd w:val="clear" w:color="auto" w:fill="D9D9D9"/>
          </w:tcPr>
          <w:p w14:paraId="3416AD58" w14:textId="77777777" w:rsidR="00904177" w:rsidRPr="00AE6AAF" w:rsidRDefault="00904177" w:rsidP="00904177">
            <w:pPr>
              <w:jc w:val="left"/>
              <w:rPr>
                <w:i/>
                <w:color w:val="002060"/>
                <w:sz w:val="12"/>
                <w:szCs w:val="12"/>
              </w:rPr>
            </w:pPr>
          </w:p>
        </w:tc>
      </w:tr>
      <w:tr w:rsidR="00904177" w:rsidRPr="000C7702" w14:paraId="0A7FABC0" w14:textId="77777777" w:rsidTr="00FA3702">
        <w:trPr>
          <w:trHeight w:val="652"/>
          <w:tblHeader/>
        </w:trPr>
        <w:tc>
          <w:tcPr>
            <w:tcW w:w="4395" w:type="dxa"/>
            <w:shd w:val="clear" w:color="auto" w:fill="D9D9D9"/>
          </w:tcPr>
          <w:p w14:paraId="0D2D22EC" w14:textId="76547773" w:rsidR="00904177" w:rsidRPr="00AE6AAF" w:rsidRDefault="00904177" w:rsidP="00904177">
            <w:pPr>
              <w:pStyle w:val="berschrift3"/>
              <w:numPr>
                <w:ilvl w:val="2"/>
                <w:numId w:val="16"/>
              </w:numPr>
              <w:rPr>
                <w:szCs w:val="20"/>
              </w:rPr>
            </w:pPr>
            <w:r w:rsidRPr="00DB41A4">
              <w:rPr>
                <w:szCs w:val="20"/>
              </w:rPr>
              <w:t>Sind die Basisinformationen am Nullpunktobjekt korrekt? Sind die Merkmale entsprechend Objektkatalog befüllt?</w:t>
            </w:r>
          </w:p>
        </w:tc>
        <w:tc>
          <w:tcPr>
            <w:tcW w:w="992" w:type="dxa"/>
            <w:shd w:val="clear" w:color="auto" w:fill="D9D9D9"/>
            <w:vAlign w:val="center"/>
          </w:tcPr>
          <w:p w14:paraId="13ECD302" w14:textId="77777777" w:rsidR="00904177" w:rsidRPr="00AE6AAF" w:rsidRDefault="00F702E9" w:rsidP="00904177">
            <w:pPr>
              <w:jc w:val="left"/>
              <w:rPr>
                <w:color w:val="002060"/>
                <w:sz w:val="20"/>
                <w:szCs w:val="20"/>
              </w:rPr>
            </w:pPr>
            <w:sdt>
              <w:sdtPr>
                <w:rPr>
                  <w:color w:val="002060"/>
                  <w:sz w:val="20"/>
                  <w:szCs w:val="20"/>
                </w:rPr>
                <w:id w:val="-1037344823"/>
                <w14:checkbox>
                  <w14:checked w14:val="0"/>
                  <w14:checkedState w14:val="00FE" w14:font="Wingdings"/>
                  <w14:uncheckedState w14:val="00A8" w14:font="Wingdings"/>
                </w14:checkbox>
              </w:sdtPr>
              <w:sdtEndPr/>
              <w:sdtContent>
                <w:r w:rsidR="00904177" w:rsidRPr="00AE6AAF">
                  <w:rPr>
                    <w:color w:val="002060"/>
                    <w:sz w:val="20"/>
                    <w:szCs w:val="20"/>
                  </w:rPr>
                  <w:sym w:font="Wingdings" w:char="F0A8"/>
                </w:r>
              </w:sdtContent>
            </w:sdt>
            <w:r w:rsidR="00904177" w:rsidRPr="00AE6AAF">
              <w:rPr>
                <w:color w:val="002060"/>
                <w:sz w:val="20"/>
                <w:szCs w:val="20"/>
              </w:rPr>
              <w:t>ja</w:t>
            </w:r>
          </w:p>
          <w:p w14:paraId="17A16811" w14:textId="7F67C10D" w:rsidR="00904177" w:rsidRDefault="00F702E9" w:rsidP="00904177">
            <w:pPr>
              <w:jc w:val="left"/>
              <w:rPr>
                <w:color w:val="002060"/>
                <w:sz w:val="20"/>
                <w:szCs w:val="20"/>
              </w:rPr>
            </w:pPr>
            <w:sdt>
              <w:sdtPr>
                <w:rPr>
                  <w:color w:val="002060"/>
                  <w:sz w:val="20"/>
                  <w:szCs w:val="20"/>
                </w:rPr>
                <w:id w:val="-8519301"/>
                <w14:checkbox>
                  <w14:checked w14:val="0"/>
                  <w14:checkedState w14:val="00FE" w14:font="Wingdings"/>
                  <w14:uncheckedState w14:val="00A8" w14:font="Wingdings"/>
                </w14:checkbox>
              </w:sdtPr>
              <w:sdtEndPr/>
              <w:sdtContent>
                <w:r w:rsidR="00904177" w:rsidRPr="00AE6AAF">
                  <w:rPr>
                    <w:color w:val="002060"/>
                    <w:sz w:val="20"/>
                    <w:szCs w:val="20"/>
                  </w:rPr>
                  <w:sym w:font="Wingdings" w:char="F0A8"/>
                </w:r>
              </w:sdtContent>
            </w:sdt>
            <w:r w:rsidR="00904177" w:rsidRPr="00AE6AAF">
              <w:rPr>
                <w:color w:val="002060"/>
                <w:sz w:val="20"/>
                <w:szCs w:val="20"/>
              </w:rPr>
              <w:t>n</w:t>
            </w:r>
            <w:r w:rsidR="00904177" w:rsidRPr="00315DFC">
              <w:rPr>
                <w:color w:val="002060"/>
                <w:sz w:val="20"/>
                <w:szCs w:val="20"/>
              </w:rPr>
              <w:t>ein</w:t>
            </w:r>
          </w:p>
        </w:tc>
        <w:sdt>
          <w:sdtPr>
            <w:rPr>
              <w:color w:val="002060"/>
              <w:sz w:val="18"/>
              <w:szCs w:val="18"/>
            </w:rPr>
            <w:alias w:val="Prüfung Bestanden?"/>
            <w:tag w:val="Prüfung Bestanden?"/>
            <w:id w:val="1508869397"/>
            <w:placeholder>
              <w:docPart w:val="68238F54AE2E4B57B900FD64DD38966C"/>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01" w:type="dxa"/>
                <w:shd w:val="clear" w:color="auto" w:fill="D9D9D9"/>
              </w:tcPr>
              <w:p w14:paraId="06E75531" w14:textId="685D6280" w:rsidR="00904177" w:rsidRDefault="00904177" w:rsidP="00904177">
                <w:pPr>
                  <w:jc w:val="left"/>
                  <w:rPr>
                    <w:color w:val="002060"/>
                    <w:sz w:val="20"/>
                    <w:szCs w:val="20"/>
                  </w:rPr>
                </w:pPr>
                <w:r w:rsidRPr="00B53009">
                  <w:rPr>
                    <w:color w:val="002060"/>
                    <w:sz w:val="18"/>
                    <w:szCs w:val="18"/>
                  </w:rPr>
                  <w:t>Prüfung bestanden?</w:t>
                </w:r>
              </w:p>
            </w:tc>
          </w:sdtContent>
        </w:sdt>
        <w:tc>
          <w:tcPr>
            <w:tcW w:w="1984" w:type="dxa"/>
            <w:shd w:val="clear" w:color="auto" w:fill="D9D9D9"/>
          </w:tcPr>
          <w:p w14:paraId="73BBE651" w14:textId="77777777" w:rsidR="00904177" w:rsidRPr="00AE6AAF" w:rsidRDefault="00904177" w:rsidP="00904177">
            <w:pPr>
              <w:jc w:val="left"/>
              <w:rPr>
                <w:i/>
                <w:color w:val="002060"/>
                <w:sz w:val="12"/>
                <w:szCs w:val="12"/>
              </w:rPr>
            </w:pPr>
          </w:p>
        </w:tc>
      </w:tr>
      <w:tr w:rsidR="00904177" w:rsidRPr="000C7702" w14:paraId="561328AE" w14:textId="77777777" w:rsidTr="00FA3702">
        <w:trPr>
          <w:trHeight w:val="652"/>
          <w:tblHeader/>
        </w:trPr>
        <w:tc>
          <w:tcPr>
            <w:tcW w:w="4395" w:type="dxa"/>
            <w:shd w:val="clear" w:color="auto" w:fill="D9D9D9"/>
          </w:tcPr>
          <w:p w14:paraId="0A66010E" w14:textId="74FCBCF6" w:rsidR="00904177" w:rsidRPr="00AE6AAF" w:rsidRDefault="00904177" w:rsidP="00904177">
            <w:pPr>
              <w:pStyle w:val="berschrift3"/>
              <w:numPr>
                <w:ilvl w:val="2"/>
                <w:numId w:val="16"/>
              </w:numPr>
              <w:rPr>
                <w:szCs w:val="20"/>
              </w:rPr>
            </w:pPr>
            <w:r w:rsidRPr="00AE6AAF">
              <w:rPr>
                <w:szCs w:val="20"/>
              </w:rPr>
              <w:t xml:space="preserve">Entspricht die Lage des Modells der Planung?  </w:t>
            </w:r>
          </w:p>
        </w:tc>
        <w:tc>
          <w:tcPr>
            <w:tcW w:w="992" w:type="dxa"/>
            <w:shd w:val="clear" w:color="auto" w:fill="D9D9D9"/>
            <w:vAlign w:val="center"/>
          </w:tcPr>
          <w:p w14:paraId="6AE11B1F" w14:textId="77777777" w:rsidR="00904177" w:rsidRPr="00AE6AAF" w:rsidRDefault="00F702E9" w:rsidP="00904177">
            <w:pPr>
              <w:jc w:val="left"/>
              <w:rPr>
                <w:color w:val="002060"/>
                <w:sz w:val="20"/>
                <w:szCs w:val="20"/>
              </w:rPr>
            </w:pPr>
            <w:sdt>
              <w:sdtPr>
                <w:rPr>
                  <w:color w:val="002060"/>
                  <w:sz w:val="20"/>
                  <w:szCs w:val="20"/>
                </w:rPr>
                <w:id w:val="1581102135"/>
                <w14:checkbox>
                  <w14:checked w14:val="0"/>
                  <w14:checkedState w14:val="00FE" w14:font="Wingdings"/>
                  <w14:uncheckedState w14:val="00A8" w14:font="Wingdings"/>
                </w14:checkbox>
              </w:sdtPr>
              <w:sdtEndPr/>
              <w:sdtContent>
                <w:r w:rsidR="00904177" w:rsidRPr="00AE6AAF">
                  <w:rPr>
                    <w:color w:val="002060"/>
                    <w:sz w:val="20"/>
                    <w:szCs w:val="20"/>
                  </w:rPr>
                  <w:sym w:font="Wingdings" w:char="F0A8"/>
                </w:r>
              </w:sdtContent>
            </w:sdt>
            <w:r w:rsidR="00904177" w:rsidRPr="00AE6AAF">
              <w:rPr>
                <w:color w:val="002060"/>
                <w:sz w:val="20"/>
                <w:szCs w:val="20"/>
              </w:rPr>
              <w:t>ja</w:t>
            </w:r>
          </w:p>
          <w:p w14:paraId="06431CD4" w14:textId="58DA5BBD" w:rsidR="00904177" w:rsidRPr="00AE6AAF" w:rsidRDefault="00F702E9" w:rsidP="00904177">
            <w:pPr>
              <w:tabs>
                <w:tab w:val="left" w:pos="595"/>
              </w:tabs>
              <w:ind w:left="6" w:right="113"/>
              <w:jc w:val="left"/>
              <w:rPr>
                <w:sz w:val="20"/>
                <w:szCs w:val="20"/>
              </w:rPr>
            </w:pPr>
            <w:sdt>
              <w:sdtPr>
                <w:rPr>
                  <w:color w:val="002060"/>
                  <w:sz w:val="20"/>
                  <w:szCs w:val="20"/>
                </w:rPr>
                <w:id w:val="419997412"/>
                <w14:checkbox>
                  <w14:checked w14:val="0"/>
                  <w14:checkedState w14:val="00FE" w14:font="Wingdings"/>
                  <w14:uncheckedState w14:val="00A8" w14:font="Wingdings"/>
                </w14:checkbox>
              </w:sdtPr>
              <w:sdtEndPr/>
              <w:sdtContent>
                <w:r w:rsidR="00904177" w:rsidRPr="00AE6AAF">
                  <w:rPr>
                    <w:color w:val="002060"/>
                    <w:sz w:val="20"/>
                    <w:szCs w:val="20"/>
                  </w:rPr>
                  <w:sym w:font="Wingdings" w:char="F0A8"/>
                </w:r>
              </w:sdtContent>
            </w:sdt>
            <w:r w:rsidR="00904177" w:rsidRPr="00AE6AAF">
              <w:rPr>
                <w:color w:val="002060"/>
                <w:sz w:val="20"/>
                <w:szCs w:val="20"/>
              </w:rPr>
              <w:t>n</w:t>
            </w:r>
            <w:r w:rsidR="00904177" w:rsidRPr="00315DFC">
              <w:rPr>
                <w:color w:val="002060"/>
                <w:sz w:val="20"/>
                <w:szCs w:val="20"/>
              </w:rPr>
              <w:t>ein</w:t>
            </w:r>
          </w:p>
        </w:tc>
        <w:sdt>
          <w:sdtPr>
            <w:rPr>
              <w:color w:val="002060"/>
              <w:sz w:val="18"/>
              <w:szCs w:val="18"/>
            </w:rPr>
            <w:alias w:val="Prüfung Bestanden?"/>
            <w:tag w:val="Prüfung Bestanden?"/>
            <w:id w:val="1518653286"/>
            <w:placeholder>
              <w:docPart w:val="D509B935E2A04C0DA89E94C518C87437"/>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01" w:type="dxa"/>
                <w:shd w:val="clear" w:color="auto" w:fill="D9D9D9"/>
              </w:tcPr>
              <w:p w14:paraId="6DED2D85" w14:textId="6AB24085" w:rsidR="00904177" w:rsidRPr="00AE6AAF" w:rsidRDefault="00904177" w:rsidP="00904177">
                <w:pPr>
                  <w:jc w:val="left"/>
                  <w:rPr>
                    <w:color w:val="002060"/>
                    <w:sz w:val="20"/>
                    <w:szCs w:val="20"/>
                  </w:rPr>
                </w:pPr>
                <w:r w:rsidRPr="00B53009">
                  <w:rPr>
                    <w:color w:val="002060"/>
                    <w:sz w:val="18"/>
                    <w:szCs w:val="18"/>
                  </w:rPr>
                  <w:t>Prüfung bestanden?</w:t>
                </w:r>
              </w:p>
            </w:tc>
          </w:sdtContent>
        </w:sdt>
        <w:tc>
          <w:tcPr>
            <w:tcW w:w="1984" w:type="dxa"/>
            <w:shd w:val="clear" w:color="auto" w:fill="D9D9D9"/>
          </w:tcPr>
          <w:p w14:paraId="3EF848F1" w14:textId="77777777" w:rsidR="00904177" w:rsidRPr="00AE6AAF" w:rsidRDefault="00904177" w:rsidP="00904177">
            <w:pPr>
              <w:jc w:val="left"/>
              <w:rPr>
                <w:i/>
                <w:color w:val="002060"/>
                <w:sz w:val="12"/>
                <w:szCs w:val="12"/>
              </w:rPr>
            </w:pPr>
          </w:p>
        </w:tc>
      </w:tr>
      <w:tr w:rsidR="00904177" w:rsidRPr="000C7702" w14:paraId="3A336C2A" w14:textId="77777777" w:rsidTr="00FA3702">
        <w:trPr>
          <w:trHeight w:val="652"/>
          <w:tblHeader/>
        </w:trPr>
        <w:tc>
          <w:tcPr>
            <w:tcW w:w="4395" w:type="dxa"/>
            <w:shd w:val="clear" w:color="auto" w:fill="D9D9D9"/>
          </w:tcPr>
          <w:p w14:paraId="380C80F7" w14:textId="302A6426" w:rsidR="00904177" w:rsidRPr="00AE6AAF" w:rsidRDefault="00904177" w:rsidP="00904177">
            <w:pPr>
              <w:pStyle w:val="berschrift3"/>
              <w:numPr>
                <w:ilvl w:val="2"/>
                <w:numId w:val="16"/>
              </w:numPr>
              <w:rPr>
                <w:szCs w:val="20"/>
              </w:rPr>
            </w:pPr>
            <w:r w:rsidRPr="00AE6AAF">
              <w:rPr>
                <w:szCs w:val="20"/>
              </w:rPr>
              <w:t>Ist die verwendete Modellstruktur nachvollziehbar</w:t>
            </w:r>
            <w:r>
              <w:rPr>
                <w:szCs w:val="20"/>
              </w:rPr>
              <w:t xml:space="preserve"> bzw. entspricht sie den Vorgaben</w:t>
            </w:r>
            <w:r w:rsidRPr="00AE6AAF">
              <w:rPr>
                <w:szCs w:val="20"/>
              </w:rPr>
              <w:t>?</w:t>
            </w:r>
          </w:p>
        </w:tc>
        <w:tc>
          <w:tcPr>
            <w:tcW w:w="992" w:type="dxa"/>
            <w:shd w:val="clear" w:color="auto" w:fill="D9D9D9"/>
            <w:vAlign w:val="center"/>
          </w:tcPr>
          <w:p w14:paraId="27B14A3E" w14:textId="77777777" w:rsidR="00904177" w:rsidRPr="00AE6AAF" w:rsidRDefault="00F702E9" w:rsidP="00904177">
            <w:pPr>
              <w:jc w:val="left"/>
              <w:rPr>
                <w:color w:val="002060"/>
                <w:sz w:val="20"/>
                <w:szCs w:val="20"/>
              </w:rPr>
            </w:pPr>
            <w:sdt>
              <w:sdtPr>
                <w:rPr>
                  <w:color w:val="002060"/>
                  <w:sz w:val="20"/>
                  <w:szCs w:val="20"/>
                </w:rPr>
                <w:id w:val="-858273450"/>
                <w14:checkbox>
                  <w14:checked w14:val="0"/>
                  <w14:checkedState w14:val="00FE" w14:font="Wingdings"/>
                  <w14:uncheckedState w14:val="00A8" w14:font="Wingdings"/>
                </w14:checkbox>
              </w:sdtPr>
              <w:sdtEndPr/>
              <w:sdtContent>
                <w:r w:rsidR="00904177" w:rsidRPr="00AE6AAF">
                  <w:rPr>
                    <w:color w:val="002060"/>
                    <w:sz w:val="20"/>
                    <w:szCs w:val="20"/>
                  </w:rPr>
                  <w:sym w:font="Wingdings" w:char="F0A8"/>
                </w:r>
              </w:sdtContent>
            </w:sdt>
            <w:r w:rsidR="00904177" w:rsidRPr="00AE6AAF">
              <w:rPr>
                <w:color w:val="002060"/>
                <w:sz w:val="20"/>
                <w:szCs w:val="20"/>
              </w:rPr>
              <w:t>ja</w:t>
            </w:r>
          </w:p>
          <w:p w14:paraId="52BC50D5" w14:textId="5779F4FA" w:rsidR="00904177" w:rsidRPr="00AE6AAF" w:rsidRDefault="00F702E9" w:rsidP="00904177">
            <w:pPr>
              <w:tabs>
                <w:tab w:val="left" w:pos="595"/>
              </w:tabs>
              <w:ind w:left="6" w:right="113"/>
              <w:jc w:val="left"/>
              <w:rPr>
                <w:sz w:val="20"/>
                <w:szCs w:val="20"/>
              </w:rPr>
            </w:pPr>
            <w:sdt>
              <w:sdtPr>
                <w:rPr>
                  <w:color w:val="002060"/>
                  <w:sz w:val="20"/>
                  <w:szCs w:val="20"/>
                </w:rPr>
                <w:id w:val="1325707664"/>
                <w14:checkbox>
                  <w14:checked w14:val="0"/>
                  <w14:checkedState w14:val="00FE" w14:font="Wingdings"/>
                  <w14:uncheckedState w14:val="00A8" w14:font="Wingdings"/>
                </w14:checkbox>
              </w:sdtPr>
              <w:sdtEndPr/>
              <w:sdtContent>
                <w:r w:rsidR="00904177" w:rsidRPr="00AE6AAF">
                  <w:rPr>
                    <w:color w:val="002060"/>
                    <w:sz w:val="20"/>
                    <w:szCs w:val="20"/>
                  </w:rPr>
                  <w:sym w:font="Wingdings" w:char="F0A8"/>
                </w:r>
              </w:sdtContent>
            </w:sdt>
            <w:r w:rsidR="00904177" w:rsidRPr="00AE6AAF">
              <w:rPr>
                <w:color w:val="002060"/>
                <w:sz w:val="20"/>
                <w:szCs w:val="20"/>
              </w:rPr>
              <w:t>nein</w:t>
            </w:r>
          </w:p>
        </w:tc>
        <w:sdt>
          <w:sdtPr>
            <w:rPr>
              <w:color w:val="002060"/>
              <w:sz w:val="18"/>
              <w:szCs w:val="18"/>
            </w:rPr>
            <w:alias w:val="Prüfung Bestanden?"/>
            <w:tag w:val="Prüfung Bestanden?"/>
            <w:id w:val="-1847861948"/>
            <w:placeholder>
              <w:docPart w:val="7F03747C9C0944768A7705D9505B2ABE"/>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01" w:type="dxa"/>
                <w:shd w:val="clear" w:color="auto" w:fill="D9D9D9"/>
              </w:tcPr>
              <w:p w14:paraId="4BFA7D18" w14:textId="6F2634D3" w:rsidR="00904177" w:rsidRPr="00AE6AAF" w:rsidRDefault="00904177" w:rsidP="00904177">
                <w:pPr>
                  <w:jc w:val="left"/>
                  <w:rPr>
                    <w:color w:val="002060"/>
                    <w:sz w:val="20"/>
                    <w:szCs w:val="20"/>
                  </w:rPr>
                </w:pPr>
                <w:r w:rsidRPr="00B53009">
                  <w:rPr>
                    <w:color w:val="002060"/>
                    <w:sz w:val="18"/>
                    <w:szCs w:val="18"/>
                  </w:rPr>
                  <w:t>Prüfung bestanden?</w:t>
                </w:r>
              </w:p>
            </w:tc>
          </w:sdtContent>
        </w:sdt>
        <w:tc>
          <w:tcPr>
            <w:tcW w:w="1984" w:type="dxa"/>
            <w:shd w:val="clear" w:color="auto" w:fill="D9D9D9"/>
          </w:tcPr>
          <w:p w14:paraId="639DDCFB" w14:textId="77777777" w:rsidR="00904177" w:rsidRPr="00AE6AAF" w:rsidRDefault="00904177" w:rsidP="00904177">
            <w:pPr>
              <w:jc w:val="left"/>
              <w:rPr>
                <w:color w:val="002060"/>
                <w:sz w:val="20"/>
                <w:szCs w:val="20"/>
              </w:rPr>
            </w:pPr>
          </w:p>
        </w:tc>
      </w:tr>
      <w:tr w:rsidR="00904177" w:rsidRPr="000C7702" w14:paraId="7D4E26AC" w14:textId="77777777" w:rsidTr="00FA3702">
        <w:trPr>
          <w:trHeight w:val="652"/>
          <w:tblHeader/>
        </w:trPr>
        <w:tc>
          <w:tcPr>
            <w:tcW w:w="4395" w:type="dxa"/>
            <w:shd w:val="clear" w:color="auto" w:fill="D9D9D9"/>
          </w:tcPr>
          <w:p w14:paraId="61C95F12" w14:textId="4498FC0E" w:rsidR="00904177" w:rsidRPr="00AE6AAF" w:rsidRDefault="00904177" w:rsidP="00904177">
            <w:pPr>
              <w:pStyle w:val="berschrift3"/>
              <w:numPr>
                <w:ilvl w:val="2"/>
                <w:numId w:val="16"/>
              </w:numPr>
              <w:rPr>
                <w:szCs w:val="20"/>
              </w:rPr>
            </w:pPr>
            <w:r w:rsidRPr="00AE6AAF">
              <w:rPr>
                <w:szCs w:val="20"/>
              </w:rPr>
              <w:t>Gibt es Auffälligkeiten bei der „groben Sichtprüfung“?</w:t>
            </w:r>
          </w:p>
        </w:tc>
        <w:tc>
          <w:tcPr>
            <w:tcW w:w="992" w:type="dxa"/>
            <w:shd w:val="clear" w:color="auto" w:fill="D9D9D9"/>
            <w:vAlign w:val="center"/>
          </w:tcPr>
          <w:p w14:paraId="70B565F7" w14:textId="77777777" w:rsidR="00904177" w:rsidRPr="00AE6AAF" w:rsidRDefault="00F702E9" w:rsidP="00904177">
            <w:pPr>
              <w:jc w:val="left"/>
              <w:rPr>
                <w:color w:val="002060"/>
                <w:sz w:val="20"/>
                <w:szCs w:val="20"/>
              </w:rPr>
            </w:pPr>
            <w:sdt>
              <w:sdtPr>
                <w:rPr>
                  <w:color w:val="002060"/>
                  <w:sz w:val="20"/>
                  <w:szCs w:val="20"/>
                </w:rPr>
                <w:id w:val="227811328"/>
                <w14:checkbox>
                  <w14:checked w14:val="0"/>
                  <w14:checkedState w14:val="00FE" w14:font="Wingdings"/>
                  <w14:uncheckedState w14:val="00A8" w14:font="Wingdings"/>
                </w14:checkbox>
              </w:sdtPr>
              <w:sdtEndPr/>
              <w:sdtContent>
                <w:r w:rsidR="00904177" w:rsidRPr="00AE6AAF">
                  <w:rPr>
                    <w:color w:val="002060"/>
                    <w:sz w:val="20"/>
                    <w:szCs w:val="20"/>
                  </w:rPr>
                  <w:sym w:font="Wingdings" w:char="F0A8"/>
                </w:r>
              </w:sdtContent>
            </w:sdt>
            <w:r w:rsidR="00904177" w:rsidRPr="00AE6AAF">
              <w:rPr>
                <w:color w:val="002060"/>
                <w:sz w:val="20"/>
                <w:szCs w:val="20"/>
              </w:rPr>
              <w:t>ja</w:t>
            </w:r>
          </w:p>
          <w:p w14:paraId="05513140" w14:textId="7A15A5CB" w:rsidR="00904177" w:rsidRPr="00AE6AAF" w:rsidRDefault="00F702E9" w:rsidP="00904177">
            <w:pPr>
              <w:tabs>
                <w:tab w:val="left" w:pos="595"/>
              </w:tabs>
              <w:ind w:left="6" w:right="113"/>
              <w:jc w:val="left"/>
              <w:rPr>
                <w:sz w:val="20"/>
                <w:szCs w:val="20"/>
              </w:rPr>
            </w:pPr>
            <w:sdt>
              <w:sdtPr>
                <w:rPr>
                  <w:color w:val="002060"/>
                  <w:sz w:val="20"/>
                  <w:szCs w:val="20"/>
                </w:rPr>
                <w:id w:val="-167257151"/>
                <w14:checkbox>
                  <w14:checked w14:val="0"/>
                  <w14:checkedState w14:val="00FE" w14:font="Wingdings"/>
                  <w14:uncheckedState w14:val="00A8" w14:font="Wingdings"/>
                </w14:checkbox>
              </w:sdtPr>
              <w:sdtEndPr/>
              <w:sdtContent>
                <w:r w:rsidR="00904177" w:rsidRPr="00AE6AAF">
                  <w:rPr>
                    <w:color w:val="002060"/>
                    <w:sz w:val="20"/>
                    <w:szCs w:val="20"/>
                  </w:rPr>
                  <w:sym w:font="Wingdings" w:char="F0A8"/>
                </w:r>
              </w:sdtContent>
            </w:sdt>
            <w:r w:rsidR="00904177" w:rsidRPr="00AE6AAF">
              <w:rPr>
                <w:color w:val="002060"/>
                <w:sz w:val="20"/>
                <w:szCs w:val="20"/>
              </w:rPr>
              <w:t>nein</w:t>
            </w:r>
          </w:p>
        </w:tc>
        <w:sdt>
          <w:sdtPr>
            <w:rPr>
              <w:color w:val="002060"/>
              <w:sz w:val="18"/>
              <w:szCs w:val="18"/>
            </w:rPr>
            <w:alias w:val="Prüfung Bestanden?"/>
            <w:tag w:val="Prüfung Bestanden?"/>
            <w:id w:val="709698800"/>
            <w:placeholder>
              <w:docPart w:val="00E3393DB8E346E694329DEFE11D1057"/>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01" w:type="dxa"/>
                <w:shd w:val="clear" w:color="auto" w:fill="D9D9D9"/>
              </w:tcPr>
              <w:p w14:paraId="6D86339C" w14:textId="27ED67FA" w:rsidR="00904177" w:rsidRPr="00AE6AAF" w:rsidRDefault="00904177" w:rsidP="00904177">
                <w:pPr>
                  <w:jc w:val="left"/>
                  <w:rPr>
                    <w:color w:val="002060"/>
                    <w:sz w:val="20"/>
                    <w:szCs w:val="20"/>
                  </w:rPr>
                </w:pPr>
                <w:r w:rsidRPr="00B53009">
                  <w:rPr>
                    <w:color w:val="002060"/>
                    <w:sz w:val="18"/>
                    <w:szCs w:val="18"/>
                  </w:rPr>
                  <w:t>Prüfung bestanden?</w:t>
                </w:r>
              </w:p>
            </w:tc>
          </w:sdtContent>
        </w:sdt>
        <w:tc>
          <w:tcPr>
            <w:tcW w:w="1984" w:type="dxa"/>
            <w:shd w:val="clear" w:color="auto" w:fill="D9D9D9"/>
          </w:tcPr>
          <w:p w14:paraId="5076EC25" w14:textId="77777777" w:rsidR="00904177" w:rsidRPr="00AE6AAF" w:rsidRDefault="00904177" w:rsidP="00904177">
            <w:pPr>
              <w:jc w:val="left"/>
              <w:rPr>
                <w:color w:val="002060"/>
                <w:sz w:val="20"/>
                <w:szCs w:val="20"/>
              </w:rPr>
            </w:pPr>
          </w:p>
        </w:tc>
      </w:tr>
    </w:tbl>
    <w:p w14:paraId="45897B77" w14:textId="77777777" w:rsidR="00120056" w:rsidRPr="00E76BCA" w:rsidRDefault="00120056">
      <w:pPr>
        <w:spacing w:after="200" w:line="276" w:lineRule="auto"/>
        <w:jc w:val="left"/>
        <w:rPr>
          <w:rFonts w:eastAsiaTheme="majorEastAsia"/>
          <w:b/>
          <w:bCs/>
          <w:color w:val="002060"/>
          <w:sz w:val="26"/>
          <w:szCs w:val="26"/>
        </w:rPr>
      </w:pPr>
      <w:bookmarkStart w:id="20" w:name="_Toc498702016"/>
      <w:r w:rsidRPr="00E76BCA">
        <w:rPr>
          <w:color w:val="002060"/>
        </w:rPr>
        <w:br w:type="page"/>
      </w:r>
    </w:p>
    <w:p w14:paraId="67769B07" w14:textId="120FB659" w:rsidR="00F475E9" w:rsidRPr="00F36922" w:rsidRDefault="00F475E9" w:rsidP="00F475E9">
      <w:pPr>
        <w:pStyle w:val="berschrift2"/>
        <w:ind w:left="792" w:hanging="432"/>
      </w:pPr>
      <w:bookmarkStart w:id="21" w:name="_Toc149217561"/>
      <w:bookmarkEnd w:id="20"/>
      <w:r>
        <w:lastRenderedPageBreak/>
        <w:t xml:space="preserve">3.3 </w:t>
      </w:r>
      <w:r w:rsidR="00240A37">
        <w:t>L</w:t>
      </w:r>
      <w:r w:rsidR="00EF5F95">
        <w:t>OIN</w:t>
      </w:r>
      <w:r w:rsidR="00240A37">
        <w:t>-</w:t>
      </w:r>
      <w:r>
        <w:t>Prüfung</w:t>
      </w:r>
      <w:bookmarkEnd w:id="21"/>
    </w:p>
    <w:tbl>
      <w:tblPr>
        <w:tblStyle w:val="Tabellenraster"/>
        <w:tblW w:w="9072" w:type="dxa"/>
        <w:tblInd w:w="-5" w:type="dxa"/>
        <w:tblLayout w:type="fixed"/>
        <w:tblLook w:val="04A0" w:firstRow="1" w:lastRow="0" w:firstColumn="1" w:lastColumn="0" w:noHBand="0" w:noVBand="1"/>
      </w:tblPr>
      <w:tblGrid>
        <w:gridCol w:w="4395"/>
        <w:gridCol w:w="964"/>
        <w:gridCol w:w="1729"/>
        <w:gridCol w:w="1984"/>
      </w:tblGrid>
      <w:tr w:rsidR="00921E38" w:rsidRPr="000C7702" w14:paraId="49C82E18" w14:textId="77777777" w:rsidTr="00904177">
        <w:trPr>
          <w:cantSplit/>
          <w:trHeight w:val="1639"/>
          <w:tblHeader/>
        </w:trPr>
        <w:tc>
          <w:tcPr>
            <w:tcW w:w="4395" w:type="dxa"/>
            <w:shd w:val="clear" w:color="auto" w:fill="003063"/>
            <w:vAlign w:val="center"/>
          </w:tcPr>
          <w:p w14:paraId="14126D8E" w14:textId="77777777" w:rsidR="00921E38" w:rsidRPr="000C7702" w:rsidRDefault="00921E38" w:rsidP="00EC35E4">
            <w:pPr>
              <w:tabs>
                <w:tab w:val="left" w:pos="595"/>
              </w:tabs>
              <w:ind w:right="-527"/>
            </w:pPr>
            <w:bookmarkStart w:id="22" w:name="_Toc510885539"/>
            <w:r w:rsidRPr="00C372D7">
              <w:rPr>
                <w:b/>
                <w:sz w:val="24"/>
                <w:szCs w:val="24"/>
              </w:rPr>
              <w:t>Prüfgegenstand</w:t>
            </w:r>
          </w:p>
        </w:tc>
        <w:tc>
          <w:tcPr>
            <w:tcW w:w="964" w:type="dxa"/>
            <w:shd w:val="clear" w:color="auto" w:fill="003063"/>
            <w:textDirection w:val="btLr"/>
          </w:tcPr>
          <w:p w14:paraId="2FEE8E35" w14:textId="18262DFA" w:rsidR="00921E38" w:rsidRDefault="00921E38" w:rsidP="00EC35E4">
            <w:pPr>
              <w:tabs>
                <w:tab w:val="left" w:pos="595"/>
              </w:tabs>
              <w:spacing w:line="240" w:lineRule="auto"/>
              <w:ind w:left="6" w:right="113"/>
              <w:rPr>
                <w:b/>
                <w:szCs w:val="24"/>
              </w:rPr>
            </w:pPr>
            <w:r w:rsidRPr="00F67095">
              <w:rPr>
                <w:b/>
                <w:szCs w:val="24"/>
              </w:rPr>
              <w:t xml:space="preserve">Prüfung </w:t>
            </w:r>
            <w:r>
              <w:rPr>
                <w:b/>
                <w:szCs w:val="24"/>
              </w:rPr>
              <w:br/>
            </w:r>
            <w:r w:rsidRPr="00F67095">
              <w:rPr>
                <w:b/>
                <w:szCs w:val="24"/>
              </w:rPr>
              <w:t>erf</w:t>
            </w:r>
            <w:r>
              <w:rPr>
                <w:b/>
                <w:szCs w:val="24"/>
              </w:rPr>
              <w:t>orderlich</w:t>
            </w:r>
            <w:r w:rsidRPr="00F67095">
              <w:rPr>
                <w:b/>
                <w:szCs w:val="24"/>
              </w:rPr>
              <w:t>?</w:t>
            </w:r>
          </w:p>
        </w:tc>
        <w:tc>
          <w:tcPr>
            <w:tcW w:w="1729" w:type="dxa"/>
            <w:shd w:val="clear" w:color="auto" w:fill="003063"/>
            <w:textDirection w:val="btLr"/>
            <w:vAlign w:val="center"/>
          </w:tcPr>
          <w:p w14:paraId="31EA77DD" w14:textId="77777777" w:rsidR="00921E38" w:rsidRPr="0071648E" w:rsidRDefault="00921E38" w:rsidP="00EC35E4">
            <w:pPr>
              <w:tabs>
                <w:tab w:val="left" w:pos="595"/>
              </w:tabs>
              <w:ind w:left="6" w:right="113"/>
              <w:rPr>
                <w:b/>
                <w:szCs w:val="24"/>
              </w:rPr>
            </w:pPr>
            <w:r w:rsidRPr="0071648E">
              <w:rPr>
                <w:b/>
                <w:szCs w:val="24"/>
              </w:rPr>
              <w:t xml:space="preserve">Prüfung </w:t>
            </w:r>
            <w:r>
              <w:rPr>
                <w:b/>
                <w:szCs w:val="24"/>
              </w:rPr>
              <w:br/>
            </w:r>
            <w:r w:rsidRPr="0071648E">
              <w:rPr>
                <w:b/>
                <w:szCs w:val="24"/>
              </w:rPr>
              <w:t>bestanden?</w:t>
            </w:r>
          </w:p>
        </w:tc>
        <w:tc>
          <w:tcPr>
            <w:tcW w:w="1984" w:type="dxa"/>
            <w:shd w:val="clear" w:color="auto" w:fill="003063"/>
            <w:vAlign w:val="center"/>
          </w:tcPr>
          <w:p w14:paraId="616A6597" w14:textId="77777777" w:rsidR="00921E38" w:rsidRPr="000C7702" w:rsidRDefault="00921E38" w:rsidP="00EC35E4">
            <w:pPr>
              <w:tabs>
                <w:tab w:val="left" w:pos="595"/>
              </w:tabs>
              <w:ind w:right="-527"/>
              <w:rPr>
                <w:b/>
                <w:sz w:val="28"/>
                <w:szCs w:val="28"/>
              </w:rPr>
            </w:pPr>
            <w:r w:rsidRPr="000C7702">
              <w:rPr>
                <w:b/>
                <w:sz w:val="24"/>
                <w:szCs w:val="24"/>
              </w:rPr>
              <w:t>Bemerkung</w:t>
            </w:r>
          </w:p>
        </w:tc>
      </w:tr>
      <w:tr w:rsidR="00904177" w:rsidRPr="000C7702" w14:paraId="6B2019BC" w14:textId="77777777" w:rsidTr="00904177">
        <w:trPr>
          <w:trHeight w:val="652"/>
          <w:tblHeader/>
        </w:trPr>
        <w:tc>
          <w:tcPr>
            <w:tcW w:w="4395" w:type="dxa"/>
            <w:shd w:val="clear" w:color="auto" w:fill="D9D9D9"/>
          </w:tcPr>
          <w:p w14:paraId="3F48D745" w14:textId="702D6611" w:rsidR="00904177" w:rsidRPr="00CB646F" w:rsidRDefault="00904177" w:rsidP="00904177">
            <w:pPr>
              <w:pStyle w:val="Listenabsatz"/>
              <w:numPr>
                <w:ilvl w:val="2"/>
                <w:numId w:val="15"/>
              </w:numPr>
              <w:jc w:val="left"/>
              <w:rPr>
                <w:color w:val="002060"/>
                <w:sz w:val="20"/>
                <w:szCs w:val="20"/>
              </w:rPr>
            </w:pPr>
            <w:r w:rsidRPr="00CB646F">
              <w:rPr>
                <w:color w:val="002060"/>
                <w:sz w:val="20"/>
                <w:szCs w:val="20"/>
              </w:rPr>
              <w:t>Wurden jedem Objekt die ID-Ebenen 1, 2 und 3 zugeteilt? Siehe Dokument Objektübersicht</w:t>
            </w:r>
          </w:p>
        </w:tc>
        <w:tc>
          <w:tcPr>
            <w:tcW w:w="964" w:type="dxa"/>
            <w:shd w:val="clear" w:color="auto" w:fill="D9D9D9"/>
            <w:vAlign w:val="center"/>
          </w:tcPr>
          <w:p w14:paraId="0851A16B" w14:textId="77777777" w:rsidR="00904177" w:rsidRPr="005B3FE5" w:rsidRDefault="00F702E9" w:rsidP="00904177">
            <w:pPr>
              <w:jc w:val="left"/>
              <w:rPr>
                <w:color w:val="002060"/>
                <w:sz w:val="20"/>
                <w:szCs w:val="20"/>
              </w:rPr>
            </w:pPr>
            <w:sdt>
              <w:sdtPr>
                <w:rPr>
                  <w:color w:val="002060"/>
                  <w:sz w:val="20"/>
                  <w:szCs w:val="20"/>
                </w:rPr>
                <w:id w:val="744075947"/>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ja</w:t>
            </w:r>
          </w:p>
          <w:p w14:paraId="687759D7" w14:textId="3EAA40C4" w:rsidR="00904177" w:rsidRPr="005B3FE5" w:rsidRDefault="00F702E9" w:rsidP="00904177">
            <w:pPr>
              <w:jc w:val="left"/>
              <w:rPr>
                <w:color w:val="002060"/>
                <w:sz w:val="20"/>
                <w:szCs w:val="20"/>
              </w:rPr>
            </w:pPr>
            <w:sdt>
              <w:sdtPr>
                <w:rPr>
                  <w:color w:val="002060"/>
                  <w:sz w:val="20"/>
                  <w:szCs w:val="20"/>
                </w:rPr>
                <w:id w:val="-1693070940"/>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nein</w:t>
            </w:r>
          </w:p>
        </w:tc>
        <w:sdt>
          <w:sdtPr>
            <w:rPr>
              <w:color w:val="002060"/>
              <w:sz w:val="18"/>
              <w:szCs w:val="18"/>
            </w:rPr>
            <w:alias w:val="Prüfung Bestanden?"/>
            <w:tag w:val="Prüfung Bestanden?"/>
            <w:id w:val="1798188444"/>
            <w:placeholder>
              <w:docPart w:val="1320050EE923488CBB417DCC0EE037F1"/>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29" w:type="dxa"/>
                <w:shd w:val="clear" w:color="auto" w:fill="D9D9D9"/>
              </w:tcPr>
              <w:p w14:paraId="37CA5DB2" w14:textId="49348E0A" w:rsidR="00904177" w:rsidRPr="005B3FE5" w:rsidRDefault="00904177" w:rsidP="00904177">
                <w:pPr>
                  <w:jc w:val="left"/>
                  <w:rPr>
                    <w:color w:val="002060"/>
                    <w:sz w:val="20"/>
                    <w:szCs w:val="20"/>
                  </w:rPr>
                </w:pPr>
                <w:r w:rsidRPr="003F5D68">
                  <w:rPr>
                    <w:color w:val="002060"/>
                    <w:sz w:val="18"/>
                    <w:szCs w:val="18"/>
                  </w:rPr>
                  <w:t>Prüfung bestanden?</w:t>
                </w:r>
              </w:p>
            </w:tc>
          </w:sdtContent>
        </w:sdt>
        <w:tc>
          <w:tcPr>
            <w:tcW w:w="1984" w:type="dxa"/>
            <w:shd w:val="clear" w:color="auto" w:fill="D9D9D9"/>
          </w:tcPr>
          <w:p w14:paraId="69793CD8" w14:textId="77777777" w:rsidR="00904177" w:rsidRPr="005B3FE5" w:rsidRDefault="00904177" w:rsidP="00904177">
            <w:pPr>
              <w:jc w:val="left"/>
              <w:rPr>
                <w:i/>
                <w:color w:val="002060"/>
                <w:sz w:val="20"/>
                <w:szCs w:val="20"/>
              </w:rPr>
            </w:pPr>
          </w:p>
        </w:tc>
      </w:tr>
      <w:tr w:rsidR="00904177" w:rsidRPr="000C7702" w14:paraId="0C3E8F0B" w14:textId="77777777" w:rsidTr="00904177">
        <w:trPr>
          <w:trHeight w:val="652"/>
          <w:tblHeader/>
        </w:trPr>
        <w:tc>
          <w:tcPr>
            <w:tcW w:w="4395" w:type="dxa"/>
            <w:shd w:val="clear" w:color="auto" w:fill="D9D9D9"/>
          </w:tcPr>
          <w:p w14:paraId="3D8E9AA6" w14:textId="0CE20319" w:rsidR="00904177" w:rsidRPr="00CB646F" w:rsidRDefault="00904177" w:rsidP="00904177">
            <w:pPr>
              <w:pStyle w:val="Listenabsatz"/>
              <w:numPr>
                <w:ilvl w:val="2"/>
                <w:numId w:val="15"/>
              </w:numPr>
              <w:jc w:val="left"/>
              <w:rPr>
                <w:color w:val="002060"/>
                <w:sz w:val="20"/>
                <w:szCs w:val="20"/>
              </w:rPr>
            </w:pPr>
            <w:r w:rsidRPr="00CB646F">
              <w:rPr>
                <w:color w:val="002060"/>
                <w:sz w:val="20"/>
                <w:szCs w:val="20"/>
              </w:rPr>
              <w:t>Entspricht der umgesetzte LOI den Vorgaben?</w:t>
            </w:r>
          </w:p>
        </w:tc>
        <w:tc>
          <w:tcPr>
            <w:tcW w:w="964" w:type="dxa"/>
            <w:shd w:val="clear" w:color="auto" w:fill="D9D9D9"/>
            <w:vAlign w:val="center"/>
          </w:tcPr>
          <w:p w14:paraId="3DCE967F" w14:textId="77777777" w:rsidR="00904177" w:rsidRPr="005B3FE5" w:rsidRDefault="00F702E9" w:rsidP="00904177">
            <w:pPr>
              <w:jc w:val="left"/>
              <w:rPr>
                <w:color w:val="002060"/>
                <w:sz w:val="20"/>
                <w:szCs w:val="20"/>
              </w:rPr>
            </w:pPr>
            <w:sdt>
              <w:sdtPr>
                <w:rPr>
                  <w:color w:val="002060"/>
                  <w:sz w:val="20"/>
                  <w:szCs w:val="20"/>
                </w:rPr>
                <w:id w:val="1254545518"/>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ja</w:t>
            </w:r>
          </w:p>
          <w:p w14:paraId="22CFA8ED" w14:textId="39704F6B" w:rsidR="00904177" w:rsidRDefault="00F702E9" w:rsidP="00904177">
            <w:pPr>
              <w:jc w:val="left"/>
              <w:rPr>
                <w:color w:val="002060"/>
                <w:sz w:val="20"/>
                <w:szCs w:val="20"/>
              </w:rPr>
            </w:pPr>
            <w:sdt>
              <w:sdtPr>
                <w:rPr>
                  <w:color w:val="002060"/>
                  <w:sz w:val="20"/>
                  <w:szCs w:val="20"/>
                </w:rPr>
                <w:id w:val="1696264168"/>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nein</w:t>
            </w:r>
          </w:p>
        </w:tc>
        <w:sdt>
          <w:sdtPr>
            <w:rPr>
              <w:color w:val="002060"/>
              <w:sz w:val="18"/>
              <w:szCs w:val="18"/>
            </w:rPr>
            <w:alias w:val="Prüfung Bestanden?"/>
            <w:tag w:val="Prüfung Bestanden?"/>
            <w:id w:val="2099210973"/>
            <w:placeholder>
              <w:docPart w:val="55B21986095745CE821B52F96D4E13A3"/>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29" w:type="dxa"/>
                <w:shd w:val="clear" w:color="auto" w:fill="D9D9D9"/>
              </w:tcPr>
              <w:p w14:paraId="1FC13DA1" w14:textId="028CDB6F" w:rsidR="00904177" w:rsidRDefault="00904177" w:rsidP="00904177">
                <w:pPr>
                  <w:jc w:val="left"/>
                  <w:rPr>
                    <w:color w:val="002060"/>
                    <w:sz w:val="20"/>
                    <w:szCs w:val="20"/>
                  </w:rPr>
                </w:pPr>
                <w:r w:rsidRPr="003F5D68">
                  <w:rPr>
                    <w:color w:val="002060"/>
                    <w:sz w:val="18"/>
                    <w:szCs w:val="18"/>
                  </w:rPr>
                  <w:t>Prüfung bestanden?</w:t>
                </w:r>
              </w:p>
            </w:tc>
          </w:sdtContent>
        </w:sdt>
        <w:tc>
          <w:tcPr>
            <w:tcW w:w="1984" w:type="dxa"/>
            <w:shd w:val="clear" w:color="auto" w:fill="D9D9D9"/>
          </w:tcPr>
          <w:p w14:paraId="5366079A" w14:textId="77777777" w:rsidR="00904177" w:rsidRPr="005B3FE5" w:rsidRDefault="00904177" w:rsidP="00904177">
            <w:pPr>
              <w:jc w:val="left"/>
              <w:rPr>
                <w:i/>
                <w:color w:val="002060"/>
                <w:sz w:val="20"/>
                <w:szCs w:val="20"/>
              </w:rPr>
            </w:pPr>
          </w:p>
        </w:tc>
      </w:tr>
      <w:tr w:rsidR="00904177" w:rsidRPr="000C7702" w14:paraId="26ABEB98" w14:textId="77777777" w:rsidTr="00904177">
        <w:trPr>
          <w:trHeight w:val="652"/>
          <w:tblHeader/>
        </w:trPr>
        <w:tc>
          <w:tcPr>
            <w:tcW w:w="4395" w:type="dxa"/>
            <w:shd w:val="clear" w:color="auto" w:fill="D9D9D9"/>
          </w:tcPr>
          <w:p w14:paraId="14EC0562" w14:textId="71D300E0" w:rsidR="00904177" w:rsidRPr="00CB646F" w:rsidRDefault="00904177" w:rsidP="00904177">
            <w:pPr>
              <w:pStyle w:val="Listenabsatz"/>
              <w:numPr>
                <w:ilvl w:val="2"/>
                <w:numId w:val="15"/>
              </w:numPr>
              <w:jc w:val="left"/>
              <w:rPr>
                <w:color w:val="002060"/>
                <w:sz w:val="20"/>
                <w:szCs w:val="20"/>
              </w:rPr>
            </w:pPr>
            <w:r w:rsidRPr="00CB646F">
              <w:rPr>
                <w:color w:val="002060"/>
                <w:sz w:val="20"/>
                <w:szCs w:val="20"/>
              </w:rPr>
              <w:t>Wurde den Objekten die korrekte IFC-Klassifikation zugewiesen? Siehe Dokument Objektübersicht</w:t>
            </w:r>
          </w:p>
        </w:tc>
        <w:tc>
          <w:tcPr>
            <w:tcW w:w="964" w:type="dxa"/>
            <w:shd w:val="clear" w:color="auto" w:fill="D9D9D9"/>
            <w:vAlign w:val="center"/>
          </w:tcPr>
          <w:p w14:paraId="1777540D" w14:textId="77777777" w:rsidR="00904177" w:rsidRPr="005B3FE5" w:rsidRDefault="00F702E9" w:rsidP="00904177">
            <w:pPr>
              <w:jc w:val="left"/>
              <w:rPr>
                <w:color w:val="002060"/>
                <w:sz w:val="20"/>
                <w:szCs w:val="20"/>
              </w:rPr>
            </w:pPr>
            <w:sdt>
              <w:sdtPr>
                <w:rPr>
                  <w:color w:val="002060"/>
                  <w:sz w:val="20"/>
                  <w:szCs w:val="20"/>
                </w:rPr>
                <w:id w:val="1426298924"/>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ja</w:t>
            </w:r>
          </w:p>
          <w:p w14:paraId="5189152E" w14:textId="57E044CC" w:rsidR="00904177" w:rsidRPr="005B3FE5" w:rsidRDefault="00F702E9" w:rsidP="00904177">
            <w:pPr>
              <w:jc w:val="left"/>
              <w:rPr>
                <w:color w:val="002060"/>
                <w:sz w:val="20"/>
                <w:szCs w:val="20"/>
              </w:rPr>
            </w:pPr>
            <w:sdt>
              <w:sdtPr>
                <w:rPr>
                  <w:color w:val="002060"/>
                  <w:sz w:val="20"/>
                  <w:szCs w:val="20"/>
                </w:rPr>
                <w:id w:val="883991040"/>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nein</w:t>
            </w:r>
          </w:p>
        </w:tc>
        <w:sdt>
          <w:sdtPr>
            <w:rPr>
              <w:color w:val="002060"/>
              <w:sz w:val="18"/>
              <w:szCs w:val="18"/>
            </w:rPr>
            <w:alias w:val="Prüfung Bestanden?"/>
            <w:tag w:val="Prüfung Bestanden?"/>
            <w:id w:val="-114447010"/>
            <w:placeholder>
              <w:docPart w:val="9C363C4E4DFD48DCAE884C7579FED446"/>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29" w:type="dxa"/>
                <w:shd w:val="clear" w:color="auto" w:fill="D9D9D9"/>
              </w:tcPr>
              <w:p w14:paraId="6C7C3786" w14:textId="215CE273" w:rsidR="00904177" w:rsidRPr="005B3FE5" w:rsidRDefault="00904177" w:rsidP="00904177">
                <w:pPr>
                  <w:jc w:val="left"/>
                  <w:rPr>
                    <w:color w:val="002060"/>
                    <w:sz w:val="20"/>
                    <w:szCs w:val="20"/>
                  </w:rPr>
                </w:pPr>
                <w:r w:rsidRPr="003F5D68">
                  <w:rPr>
                    <w:color w:val="002060"/>
                    <w:sz w:val="18"/>
                    <w:szCs w:val="18"/>
                  </w:rPr>
                  <w:t>Prüfung bestanden?</w:t>
                </w:r>
              </w:p>
            </w:tc>
          </w:sdtContent>
        </w:sdt>
        <w:tc>
          <w:tcPr>
            <w:tcW w:w="1984" w:type="dxa"/>
            <w:shd w:val="clear" w:color="auto" w:fill="D9D9D9"/>
          </w:tcPr>
          <w:p w14:paraId="45569C03" w14:textId="77777777" w:rsidR="00904177" w:rsidRPr="005B3FE5" w:rsidRDefault="00904177" w:rsidP="00904177">
            <w:pPr>
              <w:jc w:val="left"/>
              <w:rPr>
                <w:color w:val="002060"/>
                <w:sz w:val="20"/>
                <w:szCs w:val="20"/>
              </w:rPr>
            </w:pPr>
          </w:p>
        </w:tc>
      </w:tr>
      <w:tr w:rsidR="00904177" w:rsidRPr="000C7702" w14:paraId="36F48F78" w14:textId="77777777" w:rsidTr="00904177">
        <w:trPr>
          <w:trHeight w:val="652"/>
          <w:tblHeader/>
        </w:trPr>
        <w:tc>
          <w:tcPr>
            <w:tcW w:w="4395" w:type="dxa"/>
            <w:shd w:val="clear" w:color="auto" w:fill="D9D9D9"/>
          </w:tcPr>
          <w:p w14:paraId="48213915" w14:textId="38BD362C" w:rsidR="00904177" w:rsidRPr="00CB646F" w:rsidRDefault="00904177" w:rsidP="00904177">
            <w:pPr>
              <w:pStyle w:val="Listenabsatz"/>
              <w:numPr>
                <w:ilvl w:val="2"/>
                <w:numId w:val="15"/>
              </w:numPr>
              <w:jc w:val="left"/>
              <w:rPr>
                <w:color w:val="002060"/>
                <w:sz w:val="20"/>
                <w:szCs w:val="20"/>
              </w:rPr>
            </w:pPr>
            <w:r w:rsidRPr="00CB646F">
              <w:rPr>
                <w:color w:val="002060"/>
                <w:sz w:val="20"/>
                <w:szCs w:val="20"/>
              </w:rPr>
              <w:t>Wurde den Objekten der korrekte IFC-</w:t>
            </w:r>
            <w:proofErr w:type="spellStart"/>
            <w:r w:rsidRPr="00CB646F">
              <w:rPr>
                <w:color w:val="002060"/>
                <w:sz w:val="20"/>
                <w:szCs w:val="20"/>
              </w:rPr>
              <w:t>PredefinedType</w:t>
            </w:r>
            <w:proofErr w:type="spellEnd"/>
            <w:r w:rsidRPr="00CB646F">
              <w:rPr>
                <w:color w:val="002060"/>
                <w:sz w:val="20"/>
                <w:szCs w:val="20"/>
              </w:rPr>
              <w:t xml:space="preserve"> zugewiesen?</w:t>
            </w:r>
          </w:p>
        </w:tc>
        <w:tc>
          <w:tcPr>
            <w:tcW w:w="964" w:type="dxa"/>
            <w:shd w:val="clear" w:color="auto" w:fill="D9D9D9"/>
            <w:vAlign w:val="center"/>
          </w:tcPr>
          <w:p w14:paraId="08E81194" w14:textId="77777777" w:rsidR="00904177" w:rsidRPr="005B3FE5" w:rsidRDefault="00F702E9" w:rsidP="00904177">
            <w:pPr>
              <w:jc w:val="left"/>
              <w:rPr>
                <w:color w:val="002060"/>
                <w:sz w:val="20"/>
                <w:szCs w:val="20"/>
              </w:rPr>
            </w:pPr>
            <w:sdt>
              <w:sdtPr>
                <w:rPr>
                  <w:color w:val="002060"/>
                  <w:sz w:val="20"/>
                  <w:szCs w:val="20"/>
                </w:rPr>
                <w:id w:val="-447151785"/>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ja</w:t>
            </w:r>
          </w:p>
          <w:p w14:paraId="65841B40" w14:textId="49F703E7" w:rsidR="00904177" w:rsidRPr="005B3FE5" w:rsidRDefault="00F702E9" w:rsidP="00904177">
            <w:pPr>
              <w:jc w:val="left"/>
              <w:rPr>
                <w:color w:val="002060"/>
                <w:sz w:val="20"/>
                <w:szCs w:val="20"/>
              </w:rPr>
            </w:pPr>
            <w:sdt>
              <w:sdtPr>
                <w:rPr>
                  <w:color w:val="002060"/>
                  <w:sz w:val="20"/>
                  <w:szCs w:val="20"/>
                </w:rPr>
                <w:id w:val="-1198543670"/>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nein</w:t>
            </w:r>
          </w:p>
        </w:tc>
        <w:sdt>
          <w:sdtPr>
            <w:rPr>
              <w:color w:val="002060"/>
              <w:sz w:val="18"/>
              <w:szCs w:val="18"/>
            </w:rPr>
            <w:alias w:val="Prüfung Bestanden?"/>
            <w:tag w:val="Prüfung Bestanden?"/>
            <w:id w:val="-1249030733"/>
            <w:placeholder>
              <w:docPart w:val="78999B6CBA3A4F919F80494FC6FF20DD"/>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29" w:type="dxa"/>
                <w:shd w:val="clear" w:color="auto" w:fill="D9D9D9"/>
              </w:tcPr>
              <w:p w14:paraId="7F9CF524" w14:textId="0F89F632" w:rsidR="00904177" w:rsidRPr="005B3FE5" w:rsidRDefault="00904177" w:rsidP="00904177">
                <w:pPr>
                  <w:jc w:val="left"/>
                  <w:rPr>
                    <w:color w:val="002060"/>
                    <w:sz w:val="20"/>
                    <w:szCs w:val="20"/>
                  </w:rPr>
                </w:pPr>
                <w:r w:rsidRPr="003F5D68">
                  <w:rPr>
                    <w:color w:val="002060"/>
                    <w:sz w:val="18"/>
                    <w:szCs w:val="18"/>
                  </w:rPr>
                  <w:t>Prüfung bestanden?</w:t>
                </w:r>
              </w:p>
            </w:tc>
          </w:sdtContent>
        </w:sdt>
        <w:tc>
          <w:tcPr>
            <w:tcW w:w="1984" w:type="dxa"/>
            <w:shd w:val="clear" w:color="auto" w:fill="D9D9D9"/>
          </w:tcPr>
          <w:p w14:paraId="0B181BF0" w14:textId="77777777" w:rsidR="00904177" w:rsidRPr="005B3FE5" w:rsidRDefault="00904177" w:rsidP="00904177">
            <w:pPr>
              <w:jc w:val="left"/>
              <w:rPr>
                <w:color w:val="002060"/>
                <w:sz w:val="20"/>
                <w:szCs w:val="20"/>
              </w:rPr>
            </w:pPr>
          </w:p>
        </w:tc>
      </w:tr>
      <w:tr w:rsidR="00904177" w:rsidRPr="000C7702" w14:paraId="5DFF54D4" w14:textId="77777777" w:rsidTr="00904177">
        <w:trPr>
          <w:trHeight w:val="652"/>
          <w:tblHeader/>
        </w:trPr>
        <w:tc>
          <w:tcPr>
            <w:tcW w:w="4395" w:type="dxa"/>
            <w:shd w:val="clear" w:color="auto" w:fill="D9D9D9"/>
          </w:tcPr>
          <w:p w14:paraId="216A5B16" w14:textId="043475B5" w:rsidR="00904177" w:rsidRPr="00CB646F" w:rsidRDefault="00904177" w:rsidP="00904177">
            <w:pPr>
              <w:pStyle w:val="Listenabsatz"/>
              <w:numPr>
                <w:ilvl w:val="2"/>
                <w:numId w:val="15"/>
              </w:numPr>
              <w:jc w:val="left"/>
              <w:rPr>
                <w:color w:val="002060"/>
                <w:sz w:val="20"/>
                <w:szCs w:val="20"/>
                <w:bdr w:val="none" w:sz="0" w:space="0" w:color="auto" w:frame="1"/>
              </w:rPr>
            </w:pPr>
            <w:r w:rsidRPr="00CB646F">
              <w:rPr>
                <w:rStyle w:val="normaltextrun"/>
                <w:color w:val="002060"/>
                <w:sz w:val="20"/>
                <w:szCs w:val="20"/>
                <w:bdr w:val="none" w:sz="0" w:space="0" w:color="auto" w:frame="1"/>
              </w:rPr>
              <w:t>Ist der Datentyp der Merkmale korrekt?</w:t>
            </w:r>
          </w:p>
        </w:tc>
        <w:tc>
          <w:tcPr>
            <w:tcW w:w="964" w:type="dxa"/>
            <w:shd w:val="clear" w:color="auto" w:fill="D9D9D9"/>
            <w:vAlign w:val="center"/>
          </w:tcPr>
          <w:p w14:paraId="4E732FCE" w14:textId="77777777" w:rsidR="00904177" w:rsidRPr="005B3FE5" w:rsidRDefault="00F702E9" w:rsidP="00904177">
            <w:pPr>
              <w:jc w:val="left"/>
              <w:rPr>
                <w:color w:val="002060"/>
                <w:sz w:val="20"/>
                <w:szCs w:val="20"/>
              </w:rPr>
            </w:pPr>
            <w:sdt>
              <w:sdtPr>
                <w:rPr>
                  <w:color w:val="002060"/>
                  <w:sz w:val="20"/>
                  <w:szCs w:val="20"/>
                </w:rPr>
                <w:id w:val="-1913080254"/>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ja</w:t>
            </w:r>
          </w:p>
          <w:p w14:paraId="4E1DE65A" w14:textId="33FDD20C" w:rsidR="00904177" w:rsidRPr="005B3FE5" w:rsidRDefault="00F702E9" w:rsidP="00904177">
            <w:pPr>
              <w:jc w:val="left"/>
              <w:rPr>
                <w:color w:val="002060"/>
                <w:sz w:val="20"/>
                <w:szCs w:val="20"/>
              </w:rPr>
            </w:pPr>
            <w:sdt>
              <w:sdtPr>
                <w:rPr>
                  <w:color w:val="002060"/>
                  <w:sz w:val="20"/>
                  <w:szCs w:val="20"/>
                </w:rPr>
                <w:id w:val="1499309067"/>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nein</w:t>
            </w:r>
          </w:p>
        </w:tc>
        <w:sdt>
          <w:sdtPr>
            <w:rPr>
              <w:color w:val="002060"/>
              <w:sz w:val="18"/>
              <w:szCs w:val="18"/>
            </w:rPr>
            <w:alias w:val="Prüfung Bestanden?"/>
            <w:tag w:val="Prüfung Bestanden?"/>
            <w:id w:val="1114181285"/>
            <w:placeholder>
              <w:docPart w:val="9F652C6D7C1B425281E72FBD880F6F2F"/>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29" w:type="dxa"/>
                <w:shd w:val="clear" w:color="auto" w:fill="D9D9D9"/>
              </w:tcPr>
              <w:p w14:paraId="7B330CD1" w14:textId="1387F012" w:rsidR="00904177" w:rsidRPr="005B3FE5" w:rsidRDefault="00904177" w:rsidP="00904177">
                <w:pPr>
                  <w:jc w:val="left"/>
                  <w:rPr>
                    <w:color w:val="002060"/>
                    <w:sz w:val="20"/>
                    <w:szCs w:val="20"/>
                  </w:rPr>
                </w:pPr>
                <w:r w:rsidRPr="003F5D68">
                  <w:rPr>
                    <w:color w:val="002060"/>
                    <w:sz w:val="18"/>
                    <w:szCs w:val="18"/>
                  </w:rPr>
                  <w:t>Prüfung bestanden?</w:t>
                </w:r>
              </w:p>
            </w:tc>
          </w:sdtContent>
        </w:sdt>
        <w:tc>
          <w:tcPr>
            <w:tcW w:w="1984" w:type="dxa"/>
            <w:shd w:val="clear" w:color="auto" w:fill="D9D9D9"/>
          </w:tcPr>
          <w:p w14:paraId="6BEC2975" w14:textId="77777777" w:rsidR="00904177" w:rsidRPr="005B3FE5" w:rsidRDefault="00904177" w:rsidP="00904177">
            <w:pPr>
              <w:jc w:val="left"/>
              <w:rPr>
                <w:color w:val="002060"/>
                <w:sz w:val="20"/>
                <w:szCs w:val="20"/>
              </w:rPr>
            </w:pPr>
          </w:p>
        </w:tc>
      </w:tr>
      <w:tr w:rsidR="00904177" w:rsidRPr="000C7702" w14:paraId="096F7A61" w14:textId="77777777" w:rsidTr="00904177">
        <w:trPr>
          <w:trHeight w:val="652"/>
          <w:tblHeader/>
        </w:trPr>
        <w:tc>
          <w:tcPr>
            <w:tcW w:w="4395" w:type="dxa"/>
            <w:shd w:val="clear" w:color="auto" w:fill="D9D9D9"/>
          </w:tcPr>
          <w:p w14:paraId="75C9C484" w14:textId="521D7DFC" w:rsidR="00904177" w:rsidRPr="00CB646F" w:rsidRDefault="00904177" w:rsidP="00904177">
            <w:pPr>
              <w:pStyle w:val="Listenabsatz"/>
              <w:numPr>
                <w:ilvl w:val="2"/>
                <w:numId w:val="15"/>
              </w:numPr>
              <w:jc w:val="left"/>
              <w:rPr>
                <w:rStyle w:val="normaltextrun"/>
                <w:color w:val="002060"/>
                <w:sz w:val="20"/>
                <w:szCs w:val="20"/>
                <w:bdr w:val="none" w:sz="0" w:space="0" w:color="auto" w:frame="1"/>
              </w:rPr>
            </w:pPr>
            <w:r w:rsidRPr="00CB646F">
              <w:rPr>
                <w:rStyle w:val="normaltextrun"/>
                <w:color w:val="002060"/>
                <w:sz w:val="20"/>
                <w:szCs w:val="20"/>
                <w:bdr w:val="none" w:sz="0" w:space="0" w:color="auto" w:frame="1"/>
              </w:rPr>
              <w:t>Funktionieren die Hyperlinks in den Merkmalen?</w:t>
            </w:r>
          </w:p>
        </w:tc>
        <w:tc>
          <w:tcPr>
            <w:tcW w:w="964" w:type="dxa"/>
            <w:shd w:val="clear" w:color="auto" w:fill="D9D9D9"/>
            <w:vAlign w:val="center"/>
          </w:tcPr>
          <w:p w14:paraId="5E66C895" w14:textId="77777777" w:rsidR="00904177" w:rsidRPr="005B3FE5" w:rsidRDefault="00F702E9" w:rsidP="00904177">
            <w:pPr>
              <w:jc w:val="left"/>
              <w:rPr>
                <w:color w:val="002060"/>
                <w:sz w:val="20"/>
                <w:szCs w:val="20"/>
              </w:rPr>
            </w:pPr>
            <w:sdt>
              <w:sdtPr>
                <w:rPr>
                  <w:color w:val="002060"/>
                  <w:sz w:val="20"/>
                  <w:szCs w:val="20"/>
                </w:rPr>
                <w:id w:val="469569312"/>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ja</w:t>
            </w:r>
          </w:p>
          <w:p w14:paraId="5884F2CA" w14:textId="2829F750" w:rsidR="00904177" w:rsidRPr="005B3FE5" w:rsidRDefault="00F702E9" w:rsidP="00904177">
            <w:pPr>
              <w:jc w:val="left"/>
              <w:rPr>
                <w:color w:val="002060"/>
                <w:sz w:val="20"/>
                <w:szCs w:val="20"/>
              </w:rPr>
            </w:pPr>
            <w:sdt>
              <w:sdtPr>
                <w:rPr>
                  <w:color w:val="002060"/>
                  <w:sz w:val="20"/>
                  <w:szCs w:val="20"/>
                </w:rPr>
                <w:id w:val="-1849933863"/>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nein</w:t>
            </w:r>
          </w:p>
        </w:tc>
        <w:sdt>
          <w:sdtPr>
            <w:rPr>
              <w:color w:val="002060"/>
              <w:sz w:val="18"/>
              <w:szCs w:val="18"/>
            </w:rPr>
            <w:alias w:val="Prüfung Bestanden?"/>
            <w:tag w:val="Prüfung Bestanden?"/>
            <w:id w:val="-1058465462"/>
            <w:placeholder>
              <w:docPart w:val="C3E8D6CBBDCA49B5AFC787298A1030BB"/>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29" w:type="dxa"/>
                <w:shd w:val="clear" w:color="auto" w:fill="D9D9D9"/>
              </w:tcPr>
              <w:p w14:paraId="15E41BB1" w14:textId="3366FD07" w:rsidR="00904177" w:rsidRPr="005B3FE5" w:rsidRDefault="00904177" w:rsidP="00904177">
                <w:pPr>
                  <w:jc w:val="left"/>
                  <w:rPr>
                    <w:color w:val="002060"/>
                    <w:sz w:val="20"/>
                    <w:szCs w:val="20"/>
                  </w:rPr>
                </w:pPr>
                <w:r w:rsidRPr="003F5D68">
                  <w:rPr>
                    <w:color w:val="002060"/>
                    <w:sz w:val="18"/>
                    <w:szCs w:val="18"/>
                  </w:rPr>
                  <w:t>Prüfung bestanden?</w:t>
                </w:r>
              </w:p>
            </w:tc>
          </w:sdtContent>
        </w:sdt>
        <w:tc>
          <w:tcPr>
            <w:tcW w:w="1984" w:type="dxa"/>
            <w:shd w:val="clear" w:color="auto" w:fill="D9D9D9"/>
          </w:tcPr>
          <w:p w14:paraId="6B0712F7" w14:textId="70FCBDDE" w:rsidR="00904177" w:rsidRPr="005B3FE5" w:rsidRDefault="00904177" w:rsidP="00904177">
            <w:pPr>
              <w:jc w:val="left"/>
              <w:rPr>
                <w:color w:val="002060"/>
                <w:sz w:val="20"/>
                <w:szCs w:val="20"/>
              </w:rPr>
            </w:pPr>
          </w:p>
        </w:tc>
      </w:tr>
      <w:tr w:rsidR="00904177" w:rsidRPr="000C7702" w14:paraId="6DFDFE05" w14:textId="77777777" w:rsidTr="00904177">
        <w:trPr>
          <w:trHeight w:val="652"/>
          <w:tblHeader/>
        </w:trPr>
        <w:tc>
          <w:tcPr>
            <w:tcW w:w="4395" w:type="dxa"/>
            <w:shd w:val="clear" w:color="auto" w:fill="D9D9D9"/>
          </w:tcPr>
          <w:p w14:paraId="587BA9C3" w14:textId="223D645A" w:rsidR="00904177" w:rsidRPr="00CB646F" w:rsidRDefault="00904177" w:rsidP="00904177">
            <w:pPr>
              <w:pStyle w:val="Listenabsatz"/>
              <w:numPr>
                <w:ilvl w:val="2"/>
                <w:numId w:val="15"/>
              </w:numPr>
              <w:jc w:val="left"/>
              <w:rPr>
                <w:rStyle w:val="normaltextrun"/>
                <w:color w:val="002060"/>
                <w:sz w:val="20"/>
                <w:szCs w:val="20"/>
                <w:bdr w:val="none" w:sz="0" w:space="0" w:color="auto" w:frame="1"/>
              </w:rPr>
            </w:pPr>
            <w:r w:rsidRPr="00CB646F">
              <w:rPr>
                <w:rStyle w:val="normaltextrun"/>
                <w:color w:val="002060"/>
                <w:sz w:val="20"/>
                <w:szCs w:val="20"/>
                <w:bdr w:val="none" w:sz="0" w:space="0" w:color="auto" w:frame="1"/>
              </w:rPr>
              <w:t xml:space="preserve">Gibt es noch offene </w:t>
            </w:r>
            <w:proofErr w:type="spellStart"/>
            <w:r w:rsidRPr="00CB646F">
              <w:rPr>
                <w:rStyle w:val="normaltextrun"/>
                <w:color w:val="002060"/>
                <w:sz w:val="20"/>
                <w:szCs w:val="20"/>
                <w:bdr w:val="none" w:sz="0" w:space="0" w:color="auto" w:frame="1"/>
              </w:rPr>
              <w:t>Issues</w:t>
            </w:r>
            <w:proofErr w:type="spellEnd"/>
            <w:r w:rsidRPr="00CB646F">
              <w:rPr>
                <w:rStyle w:val="normaltextrun"/>
                <w:color w:val="002060"/>
                <w:sz w:val="20"/>
                <w:szCs w:val="20"/>
                <w:bdr w:val="none" w:sz="0" w:space="0" w:color="auto" w:frame="1"/>
              </w:rPr>
              <w:t>/BCF, welche den LOIN betreffen?</w:t>
            </w:r>
          </w:p>
        </w:tc>
        <w:tc>
          <w:tcPr>
            <w:tcW w:w="964" w:type="dxa"/>
            <w:shd w:val="clear" w:color="auto" w:fill="D9D9D9"/>
            <w:vAlign w:val="center"/>
          </w:tcPr>
          <w:p w14:paraId="02F4F03E" w14:textId="77777777" w:rsidR="00904177" w:rsidRPr="005B3FE5" w:rsidRDefault="00F702E9" w:rsidP="00904177">
            <w:pPr>
              <w:jc w:val="left"/>
              <w:rPr>
                <w:color w:val="002060"/>
                <w:sz w:val="20"/>
                <w:szCs w:val="20"/>
              </w:rPr>
            </w:pPr>
            <w:sdt>
              <w:sdtPr>
                <w:rPr>
                  <w:color w:val="002060"/>
                  <w:sz w:val="20"/>
                  <w:szCs w:val="20"/>
                </w:rPr>
                <w:id w:val="-963887459"/>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ja</w:t>
            </w:r>
          </w:p>
          <w:p w14:paraId="1B2C7F40" w14:textId="09B13652" w:rsidR="00904177" w:rsidRPr="005B3FE5" w:rsidRDefault="00F702E9" w:rsidP="00904177">
            <w:pPr>
              <w:jc w:val="left"/>
              <w:rPr>
                <w:color w:val="002060"/>
                <w:sz w:val="20"/>
                <w:szCs w:val="20"/>
              </w:rPr>
            </w:pPr>
            <w:sdt>
              <w:sdtPr>
                <w:rPr>
                  <w:color w:val="002060"/>
                  <w:sz w:val="20"/>
                  <w:szCs w:val="20"/>
                </w:rPr>
                <w:id w:val="1894310168"/>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nein</w:t>
            </w:r>
          </w:p>
        </w:tc>
        <w:sdt>
          <w:sdtPr>
            <w:rPr>
              <w:color w:val="002060"/>
              <w:sz w:val="18"/>
              <w:szCs w:val="18"/>
            </w:rPr>
            <w:alias w:val="Prüfung Bestanden?"/>
            <w:tag w:val="Prüfung Bestanden?"/>
            <w:id w:val="155126836"/>
            <w:placeholder>
              <w:docPart w:val="85C8A1D8051344C4884BA03C32CBF78E"/>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29" w:type="dxa"/>
                <w:shd w:val="clear" w:color="auto" w:fill="D9D9D9"/>
              </w:tcPr>
              <w:p w14:paraId="32B3C173" w14:textId="38AE8352" w:rsidR="00904177" w:rsidRPr="005B3FE5" w:rsidRDefault="00904177" w:rsidP="00904177">
                <w:pPr>
                  <w:jc w:val="left"/>
                  <w:rPr>
                    <w:color w:val="002060"/>
                    <w:sz w:val="20"/>
                    <w:szCs w:val="20"/>
                  </w:rPr>
                </w:pPr>
                <w:r w:rsidRPr="003F5D68">
                  <w:rPr>
                    <w:color w:val="002060"/>
                    <w:sz w:val="18"/>
                    <w:szCs w:val="18"/>
                  </w:rPr>
                  <w:t>Prüfung bestanden?</w:t>
                </w:r>
              </w:p>
            </w:tc>
          </w:sdtContent>
        </w:sdt>
        <w:tc>
          <w:tcPr>
            <w:tcW w:w="1984" w:type="dxa"/>
            <w:shd w:val="clear" w:color="auto" w:fill="D9D9D9"/>
          </w:tcPr>
          <w:p w14:paraId="3511267B" w14:textId="77777777" w:rsidR="00904177" w:rsidRPr="005B3FE5" w:rsidRDefault="00904177" w:rsidP="00904177">
            <w:pPr>
              <w:jc w:val="left"/>
              <w:rPr>
                <w:color w:val="002060"/>
                <w:sz w:val="20"/>
                <w:szCs w:val="20"/>
              </w:rPr>
            </w:pPr>
          </w:p>
        </w:tc>
      </w:tr>
      <w:bookmarkEnd w:id="22"/>
    </w:tbl>
    <w:p w14:paraId="31C921B4" w14:textId="65F1975C" w:rsidR="00791A2E" w:rsidRDefault="00791A2E" w:rsidP="008734F2">
      <w:pPr>
        <w:rPr>
          <w:rStyle w:val="CharAttribute7"/>
          <w:rFonts w:ascii="Arial" w:hAnsi="Arial"/>
          <w:color w:val="002060"/>
          <w:sz w:val="22"/>
        </w:rPr>
      </w:pPr>
    </w:p>
    <w:p w14:paraId="0048865B" w14:textId="5D52113D" w:rsidR="00791A2E" w:rsidRDefault="00255A79">
      <w:pPr>
        <w:spacing w:after="200" w:line="276" w:lineRule="auto"/>
        <w:jc w:val="left"/>
        <w:rPr>
          <w:rStyle w:val="CharAttribute7"/>
          <w:rFonts w:ascii="Arial" w:hAnsi="Arial"/>
          <w:color w:val="002060"/>
          <w:sz w:val="22"/>
        </w:rPr>
      </w:pPr>
      <w:r>
        <w:rPr>
          <w:rStyle w:val="CharAttribute7"/>
          <w:rFonts w:ascii="Arial" w:hAnsi="Arial"/>
          <w:color w:val="002060"/>
          <w:sz w:val="22"/>
        </w:rPr>
        <w:t xml:space="preserve"> </w:t>
      </w:r>
      <w:r w:rsidR="00791A2E">
        <w:rPr>
          <w:rStyle w:val="CharAttribute7"/>
          <w:rFonts w:ascii="Arial" w:hAnsi="Arial"/>
          <w:color w:val="002060"/>
          <w:sz w:val="22"/>
        </w:rPr>
        <w:br w:type="page"/>
      </w:r>
    </w:p>
    <w:p w14:paraId="54593AD0" w14:textId="52BBE4FB" w:rsidR="00A448B8" w:rsidRPr="00F36922" w:rsidRDefault="00A448B8" w:rsidP="00A448B8">
      <w:pPr>
        <w:pStyle w:val="berschrift2"/>
        <w:ind w:left="792" w:hanging="432"/>
      </w:pPr>
      <w:bookmarkStart w:id="23" w:name="_Toc149217562"/>
      <w:bookmarkStart w:id="24" w:name="_Toc499103404"/>
      <w:bookmarkStart w:id="25" w:name="_Toc499105232"/>
      <w:bookmarkStart w:id="26" w:name="_Toc499112836"/>
      <w:r>
        <w:lastRenderedPageBreak/>
        <w:t>3.4 F</w:t>
      </w:r>
      <w:r w:rsidR="00ED6F18">
        <w:t>achmodell</w:t>
      </w:r>
      <w:r>
        <w:t>-Geometrie-Prüfung</w:t>
      </w:r>
      <w:bookmarkEnd w:id="23"/>
    </w:p>
    <w:tbl>
      <w:tblPr>
        <w:tblStyle w:val="Tabellenraster"/>
        <w:tblW w:w="9072" w:type="dxa"/>
        <w:tblInd w:w="-5" w:type="dxa"/>
        <w:tblLayout w:type="fixed"/>
        <w:tblLook w:val="04A0" w:firstRow="1" w:lastRow="0" w:firstColumn="1" w:lastColumn="0" w:noHBand="0" w:noVBand="1"/>
      </w:tblPr>
      <w:tblGrid>
        <w:gridCol w:w="4395"/>
        <w:gridCol w:w="964"/>
        <w:gridCol w:w="1729"/>
        <w:gridCol w:w="1984"/>
      </w:tblGrid>
      <w:tr w:rsidR="00921E38" w:rsidRPr="000C7702" w14:paraId="3A07E068" w14:textId="77777777" w:rsidTr="00921E38">
        <w:trPr>
          <w:cantSplit/>
          <w:trHeight w:val="1639"/>
          <w:tblHeader/>
        </w:trPr>
        <w:tc>
          <w:tcPr>
            <w:tcW w:w="4395" w:type="dxa"/>
            <w:shd w:val="clear" w:color="auto" w:fill="003063"/>
            <w:vAlign w:val="center"/>
          </w:tcPr>
          <w:bookmarkEnd w:id="24"/>
          <w:bookmarkEnd w:id="25"/>
          <w:bookmarkEnd w:id="26"/>
          <w:p w14:paraId="73FBB8C9" w14:textId="77777777" w:rsidR="00921E38" w:rsidRPr="000C7702" w:rsidRDefault="00921E38" w:rsidP="00EC35E4">
            <w:pPr>
              <w:tabs>
                <w:tab w:val="left" w:pos="595"/>
              </w:tabs>
              <w:ind w:right="-527"/>
            </w:pPr>
            <w:r w:rsidRPr="00C372D7">
              <w:rPr>
                <w:b/>
                <w:sz w:val="24"/>
                <w:szCs w:val="24"/>
              </w:rPr>
              <w:t>Prüfgegenstand</w:t>
            </w:r>
          </w:p>
        </w:tc>
        <w:tc>
          <w:tcPr>
            <w:tcW w:w="964" w:type="dxa"/>
            <w:shd w:val="clear" w:color="auto" w:fill="003063"/>
            <w:textDirection w:val="btLr"/>
          </w:tcPr>
          <w:p w14:paraId="08D78DDF" w14:textId="4E4AC2D5" w:rsidR="00921E38" w:rsidRDefault="00921E38" w:rsidP="00EC35E4">
            <w:pPr>
              <w:tabs>
                <w:tab w:val="left" w:pos="595"/>
              </w:tabs>
              <w:spacing w:line="240" w:lineRule="auto"/>
              <w:ind w:left="6" w:right="113"/>
              <w:rPr>
                <w:b/>
                <w:szCs w:val="24"/>
              </w:rPr>
            </w:pPr>
            <w:r w:rsidRPr="00F67095">
              <w:rPr>
                <w:b/>
                <w:szCs w:val="24"/>
              </w:rPr>
              <w:t xml:space="preserve">Prüfung </w:t>
            </w:r>
            <w:r>
              <w:rPr>
                <w:b/>
                <w:szCs w:val="24"/>
              </w:rPr>
              <w:br/>
            </w:r>
            <w:r w:rsidRPr="00F67095">
              <w:rPr>
                <w:b/>
                <w:szCs w:val="24"/>
              </w:rPr>
              <w:t>erfo</w:t>
            </w:r>
            <w:r>
              <w:rPr>
                <w:b/>
                <w:szCs w:val="24"/>
              </w:rPr>
              <w:t>rderlich</w:t>
            </w:r>
            <w:r w:rsidRPr="00F67095">
              <w:rPr>
                <w:b/>
                <w:szCs w:val="24"/>
              </w:rPr>
              <w:t>?</w:t>
            </w:r>
          </w:p>
        </w:tc>
        <w:tc>
          <w:tcPr>
            <w:tcW w:w="1729" w:type="dxa"/>
            <w:shd w:val="clear" w:color="auto" w:fill="003063"/>
            <w:textDirection w:val="btLr"/>
            <w:vAlign w:val="center"/>
          </w:tcPr>
          <w:p w14:paraId="0CC17AE4" w14:textId="77777777" w:rsidR="00921E38" w:rsidRPr="0071648E" w:rsidRDefault="00921E38" w:rsidP="00EC35E4">
            <w:pPr>
              <w:tabs>
                <w:tab w:val="left" w:pos="595"/>
              </w:tabs>
              <w:ind w:left="6" w:right="113"/>
              <w:rPr>
                <w:b/>
                <w:szCs w:val="24"/>
              </w:rPr>
            </w:pPr>
            <w:r w:rsidRPr="0071648E">
              <w:rPr>
                <w:b/>
                <w:szCs w:val="24"/>
              </w:rPr>
              <w:t xml:space="preserve">Prüfung </w:t>
            </w:r>
            <w:r>
              <w:rPr>
                <w:b/>
                <w:szCs w:val="24"/>
              </w:rPr>
              <w:br/>
            </w:r>
            <w:r w:rsidRPr="0071648E">
              <w:rPr>
                <w:b/>
                <w:szCs w:val="24"/>
              </w:rPr>
              <w:t>bestanden?</w:t>
            </w:r>
          </w:p>
        </w:tc>
        <w:tc>
          <w:tcPr>
            <w:tcW w:w="1984" w:type="dxa"/>
            <w:shd w:val="clear" w:color="auto" w:fill="003063"/>
            <w:vAlign w:val="center"/>
          </w:tcPr>
          <w:p w14:paraId="54862A0C" w14:textId="77777777" w:rsidR="00921E38" w:rsidRPr="000C7702" w:rsidRDefault="00921E38" w:rsidP="00EC35E4">
            <w:pPr>
              <w:tabs>
                <w:tab w:val="left" w:pos="595"/>
              </w:tabs>
              <w:ind w:right="-527"/>
              <w:rPr>
                <w:b/>
                <w:sz w:val="28"/>
                <w:szCs w:val="28"/>
              </w:rPr>
            </w:pPr>
            <w:r w:rsidRPr="000C7702">
              <w:rPr>
                <w:b/>
                <w:sz w:val="24"/>
                <w:szCs w:val="24"/>
              </w:rPr>
              <w:t>Bemerkung</w:t>
            </w:r>
          </w:p>
        </w:tc>
      </w:tr>
      <w:tr w:rsidR="00904177" w:rsidRPr="000C7702" w14:paraId="0953152B" w14:textId="77777777" w:rsidTr="00921E38">
        <w:trPr>
          <w:trHeight w:val="652"/>
          <w:tblHeader/>
        </w:trPr>
        <w:tc>
          <w:tcPr>
            <w:tcW w:w="4395" w:type="dxa"/>
            <w:shd w:val="clear" w:color="auto" w:fill="D9D9D9"/>
          </w:tcPr>
          <w:p w14:paraId="217F0B06" w14:textId="4354C615" w:rsidR="00904177" w:rsidRPr="00CB646F" w:rsidRDefault="00904177" w:rsidP="00904177">
            <w:pPr>
              <w:pStyle w:val="Listenabsatz"/>
              <w:numPr>
                <w:ilvl w:val="2"/>
                <w:numId w:val="17"/>
              </w:numPr>
              <w:jc w:val="left"/>
              <w:rPr>
                <w:color w:val="002060"/>
                <w:sz w:val="20"/>
                <w:szCs w:val="20"/>
              </w:rPr>
            </w:pPr>
            <w:r w:rsidRPr="00CB646F">
              <w:rPr>
                <w:color w:val="002060"/>
                <w:sz w:val="20"/>
                <w:szCs w:val="20"/>
              </w:rPr>
              <w:t>Sind Kollisionen im Modell vorhanden?</w:t>
            </w:r>
          </w:p>
          <w:p w14:paraId="474A59EA" w14:textId="41450D0D" w:rsidR="00904177" w:rsidRPr="00255A79" w:rsidRDefault="00904177" w:rsidP="00904177">
            <w:pPr>
              <w:jc w:val="center"/>
              <w:rPr>
                <w:color w:val="002060"/>
                <w:sz w:val="20"/>
                <w:szCs w:val="20"/>
              </w:rPr>
            </w:pPr>
            <w:r w:rsidRPr="0021799F">
              <w:rPr>
                <w:color w:val="002060"/>
                <w:sz w:val="20"/>
                <w:szCs w:val="20"/>
              </w:rPr>
              <w:t>Innenliegende Objekt</w:t>
            </w:r>
            <w:r>
              <w:rPr>
                <w:color w:val="002060"/>
                <w:sz w:val="20"/>
                <w:szCs w:val="20"/>
              </w:rPr>
              <w:t>e</w:t>
            </w:r>
          </w:p>
          <w:p w14:paraId="5B38CBA6" w14:textId="5679A799" w:rsidR="00904177" w:rsidRPr="005B3FE5" w:rsidRDefault="00904177" w:rsidP="00904177"/>
        </w:tc>
        <w:tc>
          <w:tcPr>
            <w:tcW w:w="964" w:type="dxa"/>
            <w:shd w:val="clear" w:color="auto" w:fill="D9D9D9"/>
            <w:vAlign w:val="center"/>
          </w:tcPr>
          <w:p w14:paraId="424F2BE5" w14:textId="77777777" w:rsidR="00904177" w:rsidRPr="005B3FE5" w:rsidRDefault="00F702E9" w:rsidP="00904177">
            <w:pPr>
              <w:jc w:val="left"/>
              <w:rPr>
                <w:color w:val="002060"/>
                <w:sz w:val="20"/>
                <w:szCs w:val="20"/>
              </w:rPr>
            </w:pPr>
            <w:sdt>
              <w:sdtPr>
                <w:rPr>
                  <w:color w:val="002060"/>
                  <w:sz w:val="20"/>
                  <w:szCs w:val="20"/>
                </w:rPr>
                <w:id w:val="-836455130"/>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ja</w:t>
            </w:r>
          </w:p>
          <w:p w14:paraId="106FC325" w14:textId="7253D2B8" w:rsidR="00904177" w:rsidRPr="005B3FE5" w:rsidRDefault="00F702E9" w:rsidP="00904177">
            <w:pPr>
              <w:jc w:val="left"/>
              <w:rPr>
                <w:color w:val="002060"/>
                <w:sz w:val="20"/>
                <w:szCs w:val="20"/>
              </w:rPr>
            </w:pPr>
            <w:sdt>
              <w:sdtPr>
                <w:rPr>
                  <w:color w:val="002060"/>
                  <w:sz w:val="20"/>
                  <w:szCs w:val="20"/>
                </w:rPr>
                <w:id w:val="-644196533"/>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nein</w:t>
            </w:r>
          </w:p>
        </w:tc>
        <w:sdt>
          <w:sdtPr>
            <w:rPr>
              <w:color w:val="002060"/>
              <w:sz w:val="18"/>
              <w:szCs w:val="18"/>
            </w:rPr>
            <w:alias w:val="Prüfung Bestanden?"/>
            <w:tag w:val="Prüfung Bestanden?"/>
            <w:id w:val="-2137864844"/>
            <w:placeholder>
              <w:docPart w:val="18050F0865584C1386C06644BB970D64"/>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29" w:type="dxa"/>
                <w:shd w:val="clear" w:color="auto" w:fill="D9D9D9"/>
              </w:tcPr>
              <w:p w14:paraId="14C50783" w14:textId="1B65AB5C" w:rsidR="00904177" w:rsidRPr="005B3FE5" w:rsidRDefault="00904177" w:rsidP="00904177">
                <w:pPr>
                  <w:jc w:val="left"/>
                  <w:rPr>
                    <w:color w:val="002060"/>
                    <w:sz w:val="20"/>
                    <w:szCs w:val="20"/>
                  </w:rPr>
                </w:pPr>
                <w:r w:rsidRPr="00214BD7">
                  <w:rPr>
                    <w:color w:val="002060"/>
                    <w:sz w:val="18"/>
                    <w:szCs w:val="18"/>
                  </w:rPr>
                  <w:t>Prüfung bestanden?</w:t>
                </w:r>
              </w:p>
            </w:tc>
          </w:sdtContent>
        </w:sdt>
        <w:tc>
          <w:tcPr>
            <w:tcW w:w="1984" w:type="dxa"/>
            <w:shd w:val="clear" w:color="auto" w:fill="D9D9D9"/>
          </w:tcPr>
          <w:p w14:paraId="415231F3" w14:textId="38C65212" w:rsidR="00904177" w:rsidRPr="005B3FE5" w:rsidRDefault="00904177" w:rsidP="00904177">
            <w:pPr>
              <w:jc w:val="left"/>
              <w:rPr>
                <w:i/>
                <w:color w:val="002060"/>
                <w:sz w:val="20"/>
                <w:szCs w:val="20"/>
              </w:rPr>
            </w:pPr>
          </w:p>
        </w:tc>
      </w:tr>
      <w:tr w:rsidR="00904177" w:rsidRPr="000C7702" w14:paraId="35DA2ACE" w14:textId="77777777" w:rsidTr="00921E38">
        <w:trPr>
          <w:trHeight w:val="652"/>
          <w:tblHeader/>
        </w:trPr>
        <w:tc>
          <w:tcPr>
            <w:tcW w:w="4395" w:type="dxa"/>
            <w:shd w:val="clear" w:color="auto" w:fill="D9D9D9"/>
          </w:tcPr>
          <w:p w14:paraId="71CDE020" w14:textId="4180CD69" w:rsidR="00904177" w:rsidRPr="00255A79" w:rsidRDefault="00904177" w:rsidP="00904177">
            <w:pPr>
              <w:pStyle w:val="Listenabsatz"/>
              <w:numPr>
                <w:ilvl w:val="2"/>
                <w:numId w:val="17"/>
              </w:numPr>
              <w:jc w:val="left"/>
              <w:rPr>
                <w:color w:val="002060"/>
                <w:sz w:val="20"/>
                <w:szCs w:val="20"/>
              </w:rPr>
            </w:pPr>
            <w:r w:rsidRPr="00CB646F">
              <w:rPr>
                <w:color w:val="002060"/>
                <w:sz w:val="20"/>
                <w:szCs w:val="20"/>
              </w:rPr>
              <w:t>Sind Kollisionen im Modell vorhanden?</w:t>
            </w:r>
          </w:p>
          <w:p w14:paraId="2ACFDD3C" w14:textId="63B6AB13" w:rsidR="00904177" w:rsidRPr="00255A79" w:rsidRDefault="00904177" w:rsidP="00904177">
            <w:pPr>
              <w:ind w:left="-40"/>
              <w:jc w:val="center"/>
              <w:rPr>
                <w:color w:val="002060"/>
                <w:sz w:val="20"/>
                <w:szCs w:val="20"/>
              </w:rPr>
            </w:pPr>
            <w:r w:rsidRPr="00255A79">
              <w:rPr>
                <w:color w:val="002060"/>
                <w:sz w:val="20"/>
                <w:szCs w:val="20"/>
              </w:rPr>
              <w:t>Sich überschneidende Objekte</w:t>
            </w:r>
          </w:p>
        </w:tc>
        <w:tc>
          <w:tcPr>
            <w:tcW w:w="964" w:type="dxa"/>
            <w:shd w:val="clear" w:color="auto" w:fill="D9D9D9"/>
            <w:vAlign w:val="center"/>
          </w:tcPr>
          <w:p w14:paraId="6736E9A7" w14:textId="77777777" w:rsidR="00904177" w:rsidRPr="005B3FE5" w:rsidRDefault="00F702E9" w:rsidP="00904177">
            <w:pPr>
              <w:jc w:val="left"/>
              <w:rPr>
                <w:color w:val="002060"/>
                <w:sz w:val="20"/>
                <w:szCs w:val="20"/>
              </w:rPr>
            </w:pPr>
            <w:sdt>
              <w:sdtPr>
                <w:rPr>
                  <w:color w:val="002060"/>
                  <w:sz w:val="20"/>
                  <w:szCs w:val="20"/>
                </w:rPr>
                <w:id w:val="1776521636"/>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ja</w:t>
            </w:r>
          </w:p>
          <w:p w14:paraId="036716E6" w14:textId="40AE940B" w:rsidR="00904177" w:rsidRDefault="00F702E9" w:rsidP="00904177">
            <w:pPr>
              <w:jc w:val="left"/>
              <w:rPr>
                <w:color w:val="002060"/>
                <w:sz w:val="20"/>
                <w:szCs w:val="20"/>
              </w:rPr>
            </w:pPr>
            <w:sdt>
              <w:sdtPr>
                <w:rPr>
                  <w:color w:val="002060"/>
                  <w:sz w:val="20"/>
                  <w:szCs w:val="20"/>
                </w:rPr>
                <w:id w:val="-1602481192"/>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nein</w:t>
            </w:r>
          </w:p>
        </w:tc>
        <w:sdt>
          <w:sdtPr>
            <w:rPr>
              <w:color w:val="002060"/>
              <w:sz w:val="18"/>
              <w:szCs w:val="18"/>
            </w:rPr>
            <w:alias w:val="Prüfung Bestanden?"/>
            <w:tag w:val="Prüfung Bestanden?"/>
            <w:id w:val="664680436"/>
            <w:placeholder>
              <w:docPart w:val="1C3AC098ABA641499ADB177AD775EEA6"/>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29" w:type="dxa"/>
                <w:shd w:val="clear" w:color="auto" w:fill="D9D9D9"/>
              </w:tcPr>
              <w:p w14:paraId="2DC0BE12" w14:textId="77A7F4E6" w:rsidR="00904177" w:rsidRDefault="00904177" w:rsidP="00904177">
                <w:pPr>
                  <w:jc w:val="left"/>
                  <w:rPr>
                    <w:color w:val="002060"/>
                    <w:sz w:val="20"/>
                    <w:szCs w:val="20"/>
                  </w:rPr>
                </w:pPr>
                <w:r w:rsidRPr="00214BD7">
                  <w:rPr>
                    <w:color w:val="002060"/>
                    <w:sz w:val="18"/>
                    <w:szCs w:val="18"/>
                  </w:rPr>
                  <w:t>Prüfung bestanden?</w:t>
                </w:r>
              </w:p>
            </w:tc>
          </w:sdtContent>
        </w:sdt>
        <w:tc>
          <w:tcPr>
            <w:tcW w:w="1984" w:type="dxa"/>
            <w:shd w:val="clear" w:color="auto" w:fill="D9D9D9"/>
          </w:tcPr>
          <w:p w14:paraId="56487C6C" w14:textId="77777777" w:rsidR="00904177" w:rsidRPr="005B3FE5" w:rsidRDefault="00904177" w:rsidP="00904177">
            <w:pPr>
              <w:jc w:val="left"/>
              <w:rPr>
                <w:color w:val="002060"/>
                <w:sz w:val="20"/>
                <w:szCs w:val="20"/>
              </w:rPr>
            </w:pPr>
          </w:p>
        </w:tc>
      </w:tr>
      <w:tr w:rsidR="00904177" w:rsidRPr="000C7702" w14:paraId="47AA7AAD" w14:textId="77777777" w:rsidTr="00921E38">
        <w:trPr>
          <w:trHeight w:val="652"/>
          <w:tblHeader/>
        </w:trPr>
        <w:tc>
          <w:tcPr>
            <w:tcW w:w="4395" w:type="dxa"/>
            <w:shd w:val="clear" w:color="auto" w:fill="D9D9D9"/>
          </w:tcPr>
          <w:p w14:paraId="2CB28A46" w14:textId="1AB95F3C" w:rsidR="00904177" w:rsidRPr="00CB646F" w:rsidRDefault="00904177" w:rsidP="00904177">
            <w:pPr>
              <w:pStyle w:val="Listenabsatz"/>
              <w:numPr>
                <w:ilvl w:val="2"/>
                <w:numId w:val="17"/>
              </w:numPr>
              <w:jc w:val="left"/>
              <w:rPr>
                <w:color w:val="002060"/>
                <w:sz w:val="20"/>
                <w:szCs w:val="20"/>
              </w:rPr>
            </w:pPr>
            <w:r w:rsidRPr="00CB646F">
              <w:rPr>
                <w:color w:val="002060"/>
                <w:sz w:val="20"/>
                <w:szCs w:val="20"/>
              </w:rPr>
              <w:t>Sind Kollisionen im Modell vorhanden?</w:t>
            </w:r>
          </w:p>
          <w:p w14:paraId="5AE8F009" w14:textId="010DFD15" w:rsidR="00904177" w:rsidRPr="00255A79" w:rsidRDefault="00904177" w:rsidP="00904177">
            <w:pPr>
              <w:ind w:left="-40"/>
              <w:jc w:val="center"/>
              <w:rPr>
                <w:color w:val="002060"/>
                <w:sz w:val="20"/>
                <w:szCs w:val="20"/>
              </w:rPr>
            </w:pPr>
            <w:r w:rsidRPr="00255A79">
              <w:rPr>
                <w:color w:val="002060"/>
                <w:sz w:val="20"/>
                <w:szCs w:val="20"/>
              </w:rPr>
              <w:t>Minimale/maximale Abstände</w:t>
            </w:r>
          </w:p>
        </w:tc>
        <w:tc>
          <w:tcPr>
            <w:tcW w:w="964" w:type="dxa"/>
            <w:shd w:val="clear" w:color="auto" w:fill="D9D9D9"/>
            <w:vAlign w:val="center"/>
          </w:tcPr>
          <w:p w14:paraId="38E87577" w14:textId="77777777" w:rsidR="00904177" w:rsidRPr="005B3FE5" w:rsidRDefault="00F702E9" w:rsidP="00904177">
            <w:pPr>
              <w:jc w:val="left"/>
              <w:rPr>
                <w:color w:val="002060"/>
                <w:sz w:val="20"/>
                <w:szCs w:val="20"/>
              </w:rPr>
            </w:pPr>
            <w:sdt>
              <w:sdtPr>
                <w:rPr>
                  <w:color w:val="002060"/>
                  <w:sz w:val="20"/>
                  <w:szCs w:val="20"/>
                </w:rPr>
                <w:id w:val="-420176623"/>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ja</w:t>
            </w:r>
          </w:p>
          <w:p w14:paraId="354D7CF6" w14:textId="48EF273A" w:rsidR="00904177" w:rsidRDefault="00F702E9" w:rsidP="00904177">
            <w:pPr>
              <w:jc w:val="left"/>
              <w:rPr>
                <w:color w:val="002060"/>
                <w:sz w:val="20"/>
                <w:szCs w:val="20"/>
              </w:rPr>
            </w:pPr>
            <w:sdt>
              <w:sdtPr>
                <w:rPr>
                  <w:color w:val="002060"/>
                  <w:sz w:val="20"/>
                  <w:szCs w:val="20"/>
                </w:rPr>
                <w:id w:val="9883208"/>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nein</w:t>
            </w:r>
          </w:p>
        </w:tc>
        <w:sdt>
          <w:sdtPr>
            <w:rPr>
              <w:color w:val="002060"/>
              <w:sz w:val="18"/>
              <w:szCs w:val="18"/>
            </w:rPr>
            <w:alias w:val="Prüfung Bestanden?"/>
            <w:tag w:val="Prüfung Bestanden?"/>
            <w:id w:val="1793476666"/>
            <w:placeholder>
              <w:docPart w:val="1C6E9A12BD4C4E94A0B2A78F108D8BF8"/>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29" w:type="dxa"/>
                <w:shd w:val="clear" w:color="auto" w:fill="D9D9D9"/>
              </w:tcPr>
              <w:p w14:paraId="6C8BBE22" w14:textId="1375F2CA" w:rsidR="00904177" w:rsidRDefault="00904177" w:rsidP="00904177">
                <w:pPr>
                  <w:jc w:val="left"/>
                  <w:rPr>
                    <w:color w:val="002060"/>
                    <w:sz w:val="20"/>
                    <w:szCs w:val="20"/>
                  </w:rPr>
                </w:pPr>
                <w:r w:rsidRPr="00214BD7">
                  <w:rPr>
                    <w:color w:val="002060"/>
                    <w:sz w:val="18"/>
                    <w:szCs w:val="18"/>
                  </w:rPr>
                  <w:t>Prüfung bestanden?</w:t>
                </w:r>
              </w:p>
            </w:tc>
          </w:sdtContent>
        </w:sdt>
        <w:tc>
          <w:tcPr>
            <w:tcW w:w="1984" w:type="dxa"/>
            <w:shd w:val="clear" w:color="auto" w:fill="D9D9D9"/>
          </w:tcPr>
          <w:p w14:paraId="480A2140" w14:textId="77777777" w:rsidR="00904177" w:rsidRPr="005B3FE5" w:rsidRDefault="00904177" w:rsidP="00904177">
            <w:pPr>
              <w:jc w:val="left"/>
              <w:rPr>
                <w:color w:val="002060"/>
                <w:sz w:val="20"/>
                <w:szCs w:val="20"/>
              </w:rPr>
            </w:pPr>
          </w:p>
        </w:tc>
      </w:tr>
      <w:tr w:rsidR="00904177" w:rsidRPr="000C7702" w14:paraId="55CE9C84" w14:textId="77777777" w:rsidTr="00921E38">
        <w:trPr>
          <w:trHeight w:val="652"/>
          <w:tblHeader/>
        </w:trPr>
        <w:tc>
          <w:tcPr>
            <w:tcW w:w="4395" w:type="dxa"/>
            <w:shd w:val="clear" w:color="auto" w:fill="D9D9D9"/>
          </w:tcPr>
          <w:p w14:paraId="535FB696" w14:textId="1409C1BA" w:rsidR="00904177" w:rsidRPr="00CB646F" w:rsidRDefault="00904177" w:rsidP="00904177">
            <w:pPr>
              <w:pStyle w:val="Listenabsatz"/>
              <w:numPr>
                <w:ilvl w:val="2"/>
                <w:numId w:val="17"/>
              </w:numPr>
              <w:jc w:val="left"/>
              <w:rPr>
                <w:color w:val="002060"/>
                <w:sz w:val="20"/>
                <w:szCs w:val="20"/>
              </w:rPr>
            </w:pPr>
            <w:r w:rsidRPr="00CB646F">
              <w:rPr>
                <w:color w:val="002060"/>
                <w:sz w:val="20"/>
                <w:szCs w:val="20"/>
              </w:rPr>
              <w:t>Sind doppelte Objekte vorhanden?</w:t>
            </w:r>
          </w:p>
        </w:tc>
        <w:tc>
          <w:tcPr>
            <w:tcW w:w="964" w:type="dxa"/>
            <w:shd w:val="clear" w:color="auto" w:fill="D9D9D9"/>
            <w:vAlign w:val="center"/>
          </w:tcPr>
          <w:p w14:paraId="7094D8DB" w14:textId="77777777" w:rsidR="00904177" w:rsidRPr="005B3FE5" w:rsidRDefault="00F702E9" w:rsidP="00904177">
            <w:pPr>
              <w:jc w:val="left"/>
              <w:rPr>
                <w:color w:val="002060"/>
                <w:sz w:val="20"/>
                <w:szCs w:val="20"/>
              </w:rPr>
            </w:pPr>
            <w:sdt>
              <w:sdtPr>
                <w:rPr>
                  <w:color w:val="002060"/>
                  <w:sz w:val="20"/>
                  <w:szCs w:val="20"/>
                </w:rPr>
                <w:id w:val="2131899226"/>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ja</w:t>
            </w:r>
          </w:p>
          <w:p w14:paraId="5C8BF9F7" w14:textId="19504E69" w:rsidR="00904177" w:rsidRPr="005B3FE5" w:rsidRDefault="00F702E9" w:rsidP="00904177">
            <w:pPr>
              <w:jc w:val="left"/>
              <w:rPr>
                <w:color w:val="002060"/>
                <w:sz w:val="20"/>
                <w:szCs w:val="20"/>
              </w:rPr>
            </w:pPr>
            <w:sdt>
              <w:sdtPr>
                <w:rPr>
                  <w:color w:val="002060"/>
                  <w:sz w:val="20"/>
                  <w:szCs w:val="20"/>
                </w:rPr>
                <w:id w:val="1708458862"/>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nein</w:t>
            </w:r>
          </w:p>
        </w:tc>
        <w:sdt>
          <w:sdtPr>
            <w:rPr>
              <w:color w:val="002060"/>
              <w:sz w:val="18"/>
              <w:szCs w:val="18"/>
            </w:rPr>
            <w:alias w:val="Prüfung Bestanden?"/>
            <w:tag w:val="Prüfung Bestanden?"/>
            <w:id w:val="1743986700"/>
            <w:placeholder>
              <w:docPart w:val="785F614BAD82434198DCF4190B1FD1AD"/>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29" w:type="dxa"/>
                <w:shd w:val="clear" w:color="auto" w:fill="D9D9D9"/>
              </w:tcPr>
              <w:p w14:paraId="1FFEEC23" w14:textId="54CB74FA" w:rsidR="00904177" w:rsidRPr="005B3FE5" w:rsidRDefault="00904177" w:rsidP="00904177">
                <w:pPr>
                  <w:jc w:val="left"/>
                  <w:rPr>
                    <w:color w:val="002060"/>
                    <w:sz w:val="20"/>
                    <w:szCs w:val="20"/>
                  </w:rPr>
                </w:pPr>
                <w:r w:rsidRPr="00214BD7">
                  <w:rPr>
                    <w:color w:val="002060"/>
                    <w:sz w:val="18"/>
                    <w:szCs w:val="18"/>
                  </w:rPr>
                  <w:t>Prüfung bestanden?</w:t>
                </w:r>
              </w:p>
            </w:tc>
          </w:sdtContent>
        </w:sdt>
        <w:tc>
          <w:tcPr>
            <w:tcW w:w="1984" w:type="dxa"/>
            <w:shd w:val="clear" w:color="auto" w:fill="D9D9D9"/>
          </w:tcPr>
          <w:p w14:paraId="05CAF2BB" w14:textId="77777777" w:rsidR="00904177" w:rsidRPr="005B3FE5" w:rsidRDefault="00904177" w:rsidP="00904177">
            <w:pPr>
              <w:jc w:val="left"/>
              <w:rPr>
                <w:color w:val="002060"/>
                <w:sz w:val="20"/>
                <w:szCs w:val="20"/>
              </w:rPr>
            </w:pPr>
          </w:p>
        </w:tc>
      </w:tr>
      <w:tr w:rsidR="00904177" w:rsidRPr="000C7702" w14:paraId="4B2A8F7E" w14:textId="77777777" w:rsidTr="00921E38">
        <w:trPr>
          <w:trHeight w:val="652"/>
          <w:tblHeader/>
        </w:trPr>
        <w:tc>
          <w:tcPr>
            <w:tcW w:w="4395" w:type="dxa"/>
            <w:shd w:val="clear" w:color="auto" w:fill="D9D9D9"/>
          </w:tcPr>
          <w:p w14:paraId="725750B6" w14:textId="3C9E4111" w:rsidR="00904177" w:rsidRPr="00CB646F" w:rsidRDefault="00904177" w:rsidP="00904177">
            <w:pPr>
              <w:pStyle w:val="Listenabsatz"/>
              <w:numPr>
                <w:ilvl w:val="2"/>
                <w:numId w:val="17"/>
              </w:numPr>
              <w:jc w:val="left"/>
              <w:rPr>
                <w:color w:val="002060"/>
                <w:sz w:val="20"/>
                <w:szCs w:val="20"/>
              </w:rPr>
            </w:pPr>
            <w:r w:rsidRPr="00CB646F">
              <w:rPr>
                <w:color w:val="002060"/>
                <w:sz w:val="20"/>
                <w:szCs w:val="20"/>
              </w:rPr>
              <w:t xml:space="preserve">Entspricht der umgesetzte </w:t>
            </w:r>
            <w:proofErr w:type="spellStart"/>
            <w:r w:rsidRPr="00CB646F">
              <w:rPr>
                <w:color w:val="002060"/>
                <w:sz w:val="20"/>
                <w:szCs w:val="20"/>
              </w:rPr>
              <w:t>LoG</w:t>
            </w:r>
            <w:proofErr w:type="spellEnd"/>
            <w:r w:rsidRPr="00CB646F">
              <w:rPr>
                <w:color w:val="002060"/>
                <w:sz w:val="20"/>
                <w:szCs w:val="20"/>
              </w:rPr>
              <w:t xml:space="preserve"> den Vorgaben?</w:t>
            </w:r>
          </w:p>
        </w:tc>
        <w:tc>
          <w:tcPr>
            <w:tcW w:w="964" w:type="dxa"/>
            <w:shd w:val="clear" w:color="auto" w:fill="D9D9D9"/>
            <w:vAlign w:val="center"/>
          </w:tcPr>
          <w:p w14:paraId="38584E2C" w14:textId="77777777" w:rsidR="00904177" w:rsidRPr="005B3FE5" w:rsidRDefault="00F702E9" w:rsidP="00904177">
            <w:pPr>
              <w:jc w:val="left"/>
              <w:rPr>
                <w:color w:val="002060"/>
                <w:sz w:val="20"/>
                <w:szCs w:val="20"/>
              </w:rPr>
            </w:pPr>
            <w:sdt>
              <w:sdtPr>
                <w:rPr>
                  <w:color w:val="002060"/>
                  <w:sz w:val="20"/>
                  <w:szCs w:val="20"/>
                </w:rPr>
                <w:id w:val="1473333082"/>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ja</w:t>
            </w:r>
          </w:p>
          <w:p w14:paraId="5350ACA7" w14:textId="2EBBC8E0" w:rsidR="00904177" w:rsidRPr="005B3FE5" w:rsidRDefault="00F702E9" w:rsidP="00904177">
            <w:pPr>
              <w:jc w:val="left"/>
              <w:rPr>
                <w:color w:val="002060"/>
                <w:sz w:val="20"/>
                <w:szCs w:val="20"/>
              </w:rPr>
            </w:pPr>
            <w:sdt>
              <w:sdtPr>
                <w:rPr>
                  <w:color w:val="002060"/>
                  <w:sz w:val="20"/>
                  <w:szCs w:val="20"/>
                </w:rPr>
                <w:id w:val="-1412382978"/>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nein</w:t>
            </w:r>
          </w:p>
        </w:tc>
        <w:sdt>
          <w:sdtPr>
            <w:rPr>
              <w:color w:val="002060"/>
              <w:sz w:val="18"/>
              <w:szCs w:val="18"/>
            </w:rPr>
            <w:alias w:val="Prüfung Bestanden?"/>
            <w:tag w:val="Prüfung Bestanden?"/>
            <w:id w:val="2108383154"/>
            <w:placeholder>
              <w:docPart w:val="2AACD032032D4E8B96C494B93AFF7B29"/>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29" w:type="dxa"/>
                <w:shd w:val="clear" w:color="auto" w:fill="D9D9D9"/>
              </w:tcPr>
              <w:p w14:paraId="5EFEA212" w14:textId="3AC4C899" w:rsidR="00904177" w:rsidRPr="005B3FE5" w:rsidRDefault="00904177" w:rsidP="00904177">
                <w:pPr>
                  <w:jc w:val="left"/>
                  <w:rPr>
                    <w:color w:val="002060"/>
                    <w:sz w:val="20"/>
                    <w:szCs w:val="20"/>
                  </w:rPr>
                </w:pPr>
                <w:r w:rsidRPr="00214BD7">
                  <w:rPr>
                    <w:color w:val="002060"/>
                    <w:sz w:val="18"/>
                    <w:szCs w:val="18"/>
                  </w:rPr>
                  <w:t>Prüfung bestanden?</w:t>
                </w:r>
              </w:p>
            </w:tc>
          </w:sdtContent>
        </w:sdt>
        <w:tc>
          <w:tcPr>
            <w:tcW w:w="1984" w:type="dxa"/>
            <w:shd w:val="clear" w:color="auto" w:fill="D9D9D9"/>
          </w:tcPr>
          <w:p w14:paraId="318EB7B6" w14:textId="77777777" w:rsidR="00904177" w:rsidRPr="005B3FE5" w:rsidRDefault="00904177" w:rsidP="00904177">
            <w:pPr>
              <w:jc w:val="left"/>
              <w:rPr>
                <w:color w:val="002060"/>
                <w:sz w:val="20"/>
                <w:szCs w:val="20"/>
              </w:rPr>
            </w:pPr>
          </w:p>
        </w:tc>
      </w:tr>
      <w:tr w:rsidR="00904177" w:rsidRPr="000C7702" w14:paraId="4EC5629D" w14:textId="77777777" w:rsidTr="00921E38">
        <w:trPr>
          <w:trHeight w:val="652"/>
          <w:tblHeader/>
        </w:trPr>
        <w:tc>
          <w:tcPr>
            <w:tcW w:w="4395" w:type="dxa"/>
            <w:shd w:val="clear" w:color="auto" w:fill="D9D9D9"/>
          </w:tcPr>
          <w:p w14:paraId="3ACFAE77" w14:textId="0DBB527B" w:rsidR="00904177" w:rsidRPr="00CB646F" w:rsidRDefault="00904177" w:rsidP="00904177">
            <w:pPr>
              <w:pStyle w:val="Listenabsatz"/>
              <w:numPr>
                <w:ilvl w:val="2"/>
                <w:numId w:val="17"/>
              </w:numPr>
              <w:jc w:val="left"/>
              <w:rPr>
                <w:color w:val="002060"/>
                <w:sz w:val="20"/>
                <w:szCs w:val="20"/>
              </w:rPr>
            </w:pPr>
            <w:r w:rsidRPr="00CB646F">
              <w:rPr>
                <w:color w:val="002060"/>
                <w:sz w:val="20"/>
                <w:szCs w:val="20"/>
              </w:rPr>
              <w:t>Haben alle Objekte ein Volumen?</w:t>
            </w:r>
          </w:p>
        </w:tc>
        <w:tc>
          <w:tcPr>
            <w:tcW w:w="964" w:type="dxa"/>
            <w:shd w:val="clear" w:color="auto" w:fill="D9D9D9"/>
            <w:vAlign w:val="center"/>
          </w:tcPr>
          <w:p w14:paraId="3607FF1F" w14:textId="77777777" w:rsidR="00904177" w:rsidRPr="005B3FE5" w:rsidRDefault="00F702E9" w:rsidP="00904177">
            <w:pPr>
              <w:jc w:val="left"/>
              <w:rPr>
                <w:color w:val="002060"/>
                <w:sz w:val="20"/>
                <w:szCs w:val="20"/>
              </w:rPr>
            </w:pPr>
            <w:sdt>
              <w:sdtPr>
                <w:rPr>
                  <w:color w:val="002060"/>
                  <w:sz w:val="20"/>
                  <w:szCs w:val="20"/>
                </w:rPr>
                <w:id w:val="1623266511"/>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ja</w:t>
            </w:r>
          </w:p>
          <w:p w14:paraId="24E7083D" w14:textId="6BD3234C" w:rsidR="00904177" w:rsidRPr="005B3FE5" w:rsidRDefault="00F702E9" w:rsidP="00904177">
            <w:pPr>
              <w:jc w:val="left"/>
              <w:rPr>
                <w:color w:val="002060"/>
                <w:sz w:val="20"/>
                <w:szCs w:val="20"/>
              </w:rPr>
            </w:pPr>
            <w:sdt>
              <w:sdtPr>
                <w:rPr>
                  <w:color w:val="002060"/>
                  <w:sz w:val="20"/>
                  <w:szCs w:val="20"/>
                </w:rPr>
                <w:id w:val="-2028940648"/>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nein</w:t>
            </w:r>
          </w:p>
        </w:tc>
        <w:sdt>
          <w:sdtPr>
            <w:rPr>
              <w:color w:val="002060"/>
              <w:sz w:val="18"/>
              <w:szCs w:val="18"/>
            </w:rPr>
            <w:alias w:val="Prüfung Bestanden?"/>
            <w:tag w:val="Prüfung Bestanden?"/>
            <w:id w:val="320001364"/>
            <w:placeholder>
              <w:docPart w:val="ECAE20A144F040BCBDA1FEDE59158B20"/>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29" w:type="dxa"/>
                <w:shd w:val="clear" w:color="auto" w:fill="D9D9D9"/>
              </w:tcPr>
              <w:p w14:paraId="5264BB5C" w14:textId="36ABA7A3" w:rsidR="00904177" w:rsidRPr="005B3FE5" w:rsidRDefault="00904177" w:rsidP="00904177">
                <w:pPr>
                  <w:jc w:val="left"/>
                  <w:rPr>
                    <w:color w:val="002060"/>
                    <w:sz w:val="20"/>
                    <w:szCs w:val="20"/>
                  </w:rPr>
                </w:pPr>
                <w:r w:rsidRPr="00214BD7">
                  <w:rPr>
                    <w:color w:val="002060"/>
                    <w:sz w:val="18"/>
                    <w:szCs w:val="18"/>
                  </w:rPr>
                  <w:t>Prüfung bestanden?</w:t>
                </w:r>
              </w:p>
            </w:tc>
          </w:sdtContent>
        </w:sdt>
        <w:tc>
          <w:tcPr>
            <w:tcW w:w="1984" w:type="dxa"/>
            <w:shd w:val="clear" w:color="auto" w:fill="D9D9D9"/>
          </w:tcPr>
          <w:p w14:paraId="00015924" w14:textId="77777777" w:rsidR="00904177" w:rsidRPr="005B3FE5" w:rsidRDefault="00904177" w:rsidP="00904177">
            <w:pPr>
              <w:jc w:val="left"/>
              <w:rPr>
                <w:color w:val="002060"/>
                <w:sz w:val="20"/>
                <w:szCs w:val="20"/>
              </w:rPr>
            </w:pPr>
          </w:p>
        </w:tc>
      </w:tr>
      <w:tr w:rsidR="00904177" w:rsidRPr="000C7702" w14:paraId="29448CAA" w14:textId="77777777" w:rsidTr="00921E38">
        <w:trPr>
          <w:trHeight w:val="652"/>
          <w:tblHeader/>
        </w:trPr>
        <w:tc>
          <w:tcPr>
            <w:tcW w:w="4395" w:type="dxa"/>
            <w:shd w:val="clear" w:color="auto" w:fill="D9D9D9"/>
          </w:tcPr>
          <w:p w14:paraId="7D17FF7E" w14:textId="3A5C603C" w:rsidR="00904177" w:rsidRPr="00CB646F" w:rsidRDefault="00904177" w:rsidP="00904177">
            <w:pPr>
              <w:pStyle w:val="Listenabsatz"/>
              <w:numPr>
                <w:ilvl w:val="2"/>
                <w:numId w:val="17"/>
              </w:numPr>
              <w:jc w:val="left"/>
              <w:rPr>
                <w:color w:val="002060"/>
                <w:sz w:val="20"/>
                <w:szCs w:val="20"/>
              </w:rPr>
            </w:pPr>
            <w:r w:rsidRPr="00CB646F">
              <w:rPr>
                <w:color w:val="002060"/>
                <w:sz w:val="20"/>
                <w:szCs w:val="20"/>
              </w:rPr>
              <w:t>Sind die Modellgrenzen eingehalten?</w:t>
            </w:r>
          </w:p>
        </w:tc>
        <w:tc>
          <w:tcPr>
            <w:tcW w:w="964" w:type="dxa"/>
            <w:shd w:val="clear" w:color="auto" w:fill="D9D9D9"/>
            <w:vAlign w:val="center"/>
          </w:tcPr>
          <w:p w14:paraId="3879BC00" w14:textId="77777777" w:rsidR="00904177" w:rsidRPr="005B3FE5" w:rsidRDefault="00F702E9" w:rsidP="00904177">
            <w:pPr>
              <w:jc w:val="left"/>
              <w:rPr>
                <w:color w:val="002060"/>
                <w:sz w:val="20"/>
                <w:szCs w:val="20"/>
              </w:rPr>
            </w:pPr>
            <w:sdt>
              <w:sdtPr>
                <w:rPr>
                  <w:color w:val="002060"/>
                  <w:sz w:val="20"/>
                  <w:szCs w:val="20"/>
                </w:rPr>
                <w:id w:val="-60486870"/>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ja</w:t>
            </w:r>
          </w:p>
          <w:p w14:paraId="1CB18F78" w14:textId="312E1355" w:rsidR="00904177" w:rsidRPr="005B3FE5" w:rsidRDefault="00F702E9" w:rsidP="00904177">
            <w:pPr>
              <w:jc w:val="left"/>
              <w:rPr>
                <w:color w:val="002060"/>
                <w:sz w:val="20"/>
                <w:szCs w:val="20"/>
              </w:rPr>
            </w:pPr>
            <w:sdt>
              <w:sdtPr>
                <w:rPr>
                  <w:color w:val="002060"/>
                  <w:sz w:val="20"/>
                  <w:szCs w:val="20"/>
                </w:rPr>
                <w:id w:val="-1711568451"/>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nein</w:t>
            </w:r>
          </w:p>
        </w:tc>
        <w:sdt>
          <w:sdtPr>
            <w:rPr>
              <w:color w:val="002060"/>
              <w:sz w:val="18"/>
              <w:szCs w:val="18"/>
            </w:rPr>
            <w:alias w:val="Prüfung Bestanden?"/>
            <w:tag w:val="Prüfung Bestanden?"/>
            <w:id w:val="1282990460"/>
            <w:placeholder>
              <w:docPart w:val="B9C764F56FA346D7997B6CEDDFB8B23C"/>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29" w:type="dxa"/>
                <w:shd w:val="clear" w:color="auto" w:fill="D9D9D9"/>
              </w:tcPr>
              <w:p w14:paraId="536D4FBA" w14:textId="5C95F061" w:rsidR="00904177" w:rsidRPr="005B3FE5" w:rsidRDefault="00904177" w:rsidP="00904177">
                <w:pPr>
                  <w:jc w:val="left"/>
                  <w:rPr>
                    <w:color w:val="002060"/>
                    <w:sz w:val="20"/>
                    <w:szCs w:val="20"/>
                  </w:rPr>
                </w:pPr>
                <w:r w:rsidRPr="00214BD7">
                  <w:rPr>
                    <w:color w:val="002060"/>
                    <w:sz w:val="18"/>
                    <w:szCs w:val="18"/>
                  </w:rPr>
                  <w:t>Prüfung bestanden?</w:t>
                </w:r>
              </w:p>
            </w:tc>
          </w:sdtContent>
        </w:sdt>
        <w:tc>
          <w:tcPr>
            <w:tcW w:w="1984" w:type="dxa"/>
            <w:shd w:val="clear" w:color="auto" w:fill="D9D9D9"/>
          </w:tcPr>
          <w:p w14:paraId="23986AC3" w14:textId="77777777" w:rsidR="00904177" w:rsidRPr="005B3FE5" w:rsidRDefault="00904177" w:rsidP="00904177">
            <w:pPr>
              <w:jc w:val="left"/>
              <w:rPr>
                <w:color w:val="002060"/>
                <w:sz w:val="20"/>
                <w:szCs w:val="20"/>
              </w:rPr>
            </w:pPr>
          </w:p>
        </w:tc>
      </w:tr>
      <w:tr w:rsidR="00904177" w:rsidRPr="000C7702" w14:paraId="683B80A1" w14:textId="77777777" w:rsidTr="00921E38">
        <w:trPr>
          <w:trHeight w:val="652"/>
          <w:tblHeader/>
        </w:trPr>
        <w:tc>
          <w:tcPr>
            <w:tcW w:w="4395" w:type="dxa"/>
            <w:shd w:val="clear" w:color="auto" w:fill="D9D9D9"/>
          </w:tcPr>
          <w:p w14:paraId="0526ABBF" w14:textId="63D4D44B" w:rsidR="00904177" w:rsidRPr="00CB646F" w:rsidRDefault="00904177" w:rsidP="00904177">
            <w:pPr>
              <w:pStyle w:val="Listenabsatz"/>
              <w:numPr>
                <w:ilvl w:val="2"/>
                <w:numId w:val="17"/>
              </w:numPr>
              <w:jc w:val="left"/>
              <w:rPr>
                <w:color w:val="002060"/>
                <w:sz w:val="20"/>
                <w:szCs w:val="20"/>
              </w:rPr>
            </w:pPr>
            <w:r w:rsidRPr="00CB646F">
              <w:rPr>
                <w:color w:val="002060"/>
                <w:sz w:val="20"/>
                <w:szCs w:val="20"/>
              </w:rPr>
              <w:t xml:space="preserve">Gibt es noch offene </w:t>
            </w:r>
            <w:proofErr w:type="spellStart"/>
            <w:r w:rsidRPr="00CB646F">
              <w:rPr>
                <w:color w:val="002060"/>
                <w:sz w:val="20"/>
                <w:szCs w:val="20"/>
              </w:rPr>
              <w:t>Issues</w:t>
            </w:r>
            <w:proofErr w:type="spellEnd"/>
            <w:r w:rsidRPr="00CB646F">
              <w:rPr>
                <w:color w:val="002060"/>
                <w:sz w:val="20"/>
                <w:szCs w:val="20"/>
              </w:rPr>
              <w:t>/BCF, die die Geometrie betreffen?</w:t>
            </w:r>
          </w:p>
        </w:tc>
        <w:tc>
          <w:tcPr>
            <w:tcW w:w="964" w:type="dxa"/>
            <w:shd w:val="clear" w:color="auto" w:fill="D9D9D9"/>
            <w:vAlign w:val="center"/>
          </w:tcPr>
          <w:p w14:paraId="2DD64ECD" w14:textId="77777777" w:rsidR="00904177" w:rsidRPr="005B3FE5" w:rsidRDefault="00F702E9" w:rsidP="00904177">
            <w:pPr>
              <w:jc w:val="left"/>
              <w:rPr>
                <w:color w:val="002060"/>
                <w:sz w:val="20"/>
                <w:szCs w:val="20"/>
              </w:rPr>
            </w:pPr>
            <w:sdt>
              <w:sdtPr>
                <w:rPr>
                  <w:color w:val="002060"/>
                  <w:sz w:val="20"/>
                  <w:szCs w:val="20"/>
                </w:rPr>
                <w:id w:val="-1935432366"/>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ja</w:t>
            </w:r>
          </w:p>
          <w:p w14:paraId="3797766F" w14:textId="1199DAE7" w:rsidR="00904177" w:rsidRPr="005B3FE5" w:rsidRDefault="00F702E9" w:rsidP="00904177">
            <w:pPr>
              <w:jc w:val="left"/>
              <w:rPr>
                <w:color w:val="002060"/>
                <w:sz w:val="20"/>
                <w:szCs w:val="20"/>
              </w:rPr>
            </w:pPr>
            <w:sdt>
              <w:sdtPr>
                <w:rPr>
                  <w:color w:val="002060"/>
                  <w:sz w:val="20"/>
                  <w:szCs w:val="20"/>
                </w:rPr>
                <w:id w:val="-1935971851"/>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nein</w:t>
            </w:r>
          </w:p>
        </w:tc>
        <w:sdt>
          <w:sdtPr>
            <w:rPr>
              <w:color w:val="002060"/>
              <w:sz w:val="18"/>
              <w:szCs w:val="18"/>
            </w:rPr>
            <w:alias w:val="Prüfung Bestanden?"/>
            <w:tag w:val="Prüfung Bestanden?"/>
            <w:id w:val="-1080755256"/>
            <w:placeholder>
              <w:docPart w:val="B0F9FF3CFEAE4D0F81BAC966E1B53C89"/>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29" w:type="dxa"/>
                <w:shd w:val="clear" w:color="auto" w:fill="D9D9D9"/>
              </w:tcPr>
              <w:p w14:paraId="567757B9" w14:textId="496520EF" w:rsidR="00904177" w:rsidRPr="005B3FE5" w:rsidRDefault="00904177" w:rsidP="00904177">
                <w:pPr>
                  <w:jc w:val="left"/>
                  <w:rPr>
                    <w:color w:val="002060"/>
                    <w:sz w:val="20"/>
                    <w:szCs w:val="20"/>
                  </w:rPr>
                </w:pPr>
                <w:r w:rsidRPr="00214BD7">
                  <w:rPr>
                    <w:color w:val="002060"/>
                    <w:sz w:val="18"/>
                    <w:szCs w:val="18"/>
                  </w:rPr>
                  <w:t>Prüfung bestanden?</w:t>
                </w:r>
              </w:p>
            </w:tc>
          </w:sdtContent>
        </w:sdt>
        <w:tc>
          <w:tcPr>
            <w:tcW w:w="1984" w:type="dxa"/>
            <w:shd w:val="clear" w:color="auto" w:fill="D9D9D9"/>
          </w:tcPr>
          <w:p w14:paraId="3B6D3949" w14:textId="77777777" w:rsidR="00904177" w:rsidRPr="005B3FE5" w:rsidRDefault="00904177" w:rsidP="00904177">
            <w:pPr>
              <w:jc w:val="left"/>
              <w:rPr>
                <w:color w:val="002060"/>
                <w:sz w:val="20"/>
                <w:szCs w:val="20"/>
              </w:rPr>
            </w:pPr>
          </w:p>
        </w:tc>
      </w:tr>
    </w:tbl>
    <w:p w14:paraId="4B972B37" w14:textId="3360577E" w:rsidR="005B3FE5" w:rsidRPr="00255A79" w:rsidRDefault="005B3FE5" w:rsidP="005B3FE5">
      <w:pPr>
        <w:pStyle w:val="berschrift1"/>
        <w:rPr>
          <w:b w:val="0"/>
          <w:bCs w:val="0"/>
          <w:i w:val="0"/>
          <w:lang w:val="de-DE"/>
        </w:rPr>
      </w:pPr>
      <w:r w:rsidRPr="00255A79">
        <w:rPr>
          <w:lang w:val="de-DE"/>
        </w:rPr>
        <w:br w:type="page"/>
      </w:r>
    </w:p>
    <w:p w14:paraId="458A360B" w14:textId="5BE58EBF" w:rsidR="00BB48A9" w:rsidRDefault="00546239" w:rsidP="00546239">
      <w:pPr>
        <w:pStyle w:val="berschrift2"/>
        <w:ind w:left="792" w:hanging="432"/>
      </w:pPr>
      <w:bookmarkStart w:id="27" w:name="_Toc149217563"/>
      <w:r>
        <w:lastRenderedPageBreak/>
        <w:t>3.5 Koordinationsmodell-Prüfung</w:t>
      </w:r>
      <w:bookmarkEnd w:id="27"/>
    </w:p>
    <w:tbl>
      <w:tblPr>
        <w:tblStyle w:val="Tabellenraster"/>
        <w:tblW w:w="9072" w:type="dxa"/>
        <w:tblInd w:w="-5" w:type="dxa"/>
        <w:tblLayout w:type="fixed"/>
        <w:tblLook w:val="04A0" w:firstRow="1" w:lastRow="0" w:firstColumn="1" w:lastColumn="0" w:noHBand="0" w:noVBand="1"/>
      </w:tblPr>
      <w:tblGrid>
        <w:gridCol w:w="4395"/>
        <w:gridCol w:w="992"/>
        <w:gridCol w:w="1701"/>
        <w:gridCol w:w="1984"/>
      </w:tblGrid>
      <w:tr w:rsidR="00921E38" w:rsidRPr="000C7702" w14:paraId="7FA398AC" w14:textId="77777777" w:rsidTr="00921E38">
        <w:trPr>
          <w:cantSplit/>
          <w:trHeight w:val="1664"/>
          <w:tblHeader/>
        </w:trPr>
        <w:tc>
          <w:tcPr>
            <w:tcW w:w="4395" w:type="dxa"/>
            <w:shd w:val="clear" w:color="auto" w:fill="003063"/>
            <w:vAlign w:val="center"/>
          </w:tcPr>
          <w:p w14:paraId="07FC8A67" w14:textId="77777777" w:rsidR="00921E38" w:rsidRPr="000C7702" w:rsidRDefault="00921E38" w:rsidP="00BB48A9">
            <w:pPr>
              <w:tabs>
                <w:tab w:val="left" w:pos="595"/>
              </w:tabs>
              <w:ind w:right="-527"/>
            </w:pPr>
            <w:r w:rsidRPr="00C372D7">
              <w:rPr>
                <w:b/>
                <w:sz w:val="24"/>
                <w:szCs w:val="24"/>
              </w:rPr>
              <w:t>Prüfgegenstand</w:t>
            </w:r>
          </w:p>
        </w:tc>
        <w:tc>
          <w:tcPr>
            <w:tcW w:w="992" w:type="dxa"/>
            <w:shd w:val="clear" w:color="auto" w:fill="003063"/>
            <w:textDirection w:val="btLr"/>
          </w:tcPr>
          <w:p w14:paraId="7E5647F6" w14:textId="77777777" w:rsidR="00921E38" w:rsidRDefault="00921E38" w:rsidP="00BB48A9">
            <w:pPr>
              <w:tabs>
                <w:tab w:val="left" w:pos="595"/>
              </w:tabs>
              <w:spacing w:line="240" w:lineRule="auto"/>
              <w:ind w:left="6" w:right="113"/>
              <w:rPr>
                <w:b/>
                <w:szCs w:val="24"/>
              </w:rPr>
            </w:pPr>
            <w:r w:rsidRPr="00F67095">
              <w:rPr>
                <w:b/>
                <w:szCs w:val="24"/>
              </w:rPr>
              <w:t xml:space="preserve">Prüfung </w:t>
            </w:r>
            <w:r>
              <w:rPr>
                <w:b/>
                <w:szCs w:val="24"/>
              </w:rPr>
              <w:br/>
            </w:r>
            <w:r w:rsidRPr="00F67095">
              <w:rPr>
                <w:b/>
                <w:szCs w:val="24"/>
              </w:rPr>
              <w:t>erfo</w:t>
            </w:r>
            <w:r>
              <w:rPr>
                <w:b/>
                <w:szCs w:val="24"/>
              </w:rPr>
              <w:t>rderlich</w:t>
            </w:r>
            <w:r w:rsidRPr="00F67095">
              <w:rPr>
                <w:b/>
                <w:szCs w:val="24"/>
              </w:rPr>
              <w:t>?</w:t>
            </w:r>
          </w:p>
        </w:tc>
        <w:tc>
          <w:tcPr>
            <w:tcW w:w="1701" w:type="dxa"/>
            <w:shd w:val="clear" w:color="auto" w:fill="003063"/>
            <w:textDirection w:val="btLr"/>
            <w:vAlign w:val="center"/>
          </w:tcPr>
          <w:p w14:paraId="418FAB44" w14:textId="77777777" w:rsidR="00921E38" w:rsidRPr="0071648E" w:rsidRDefault="00921E38" w:rsidP="00BB48A9">
            <w:pPr>
              <w:tabs>
                <w:tab w:val="left" w:pos="595"/>
              </w:tabs>
              <w:ind w:left="6" w:right="113"/>
              <w:rPr>
                <w:b/>
                <w:szCs w:val="24"/>
              </w:rPr>
            </w:pPr>
            <w:r w:rsidRPr="0071648E">
              <w:rPr>
                <w:b/>
                <w:szCs w:val="24"/>
              </w:rPr>
              <w:t xml:space="preserve">Prüfung </w:t>
            </w:r>
            <w:r>
              <w:rPr>
                <w:b/>
                <w:szCs w:val="24"/>
              </w:rPr>
              <w:br/>
            </w:r>
            <w:r w:rsidRPr="0071648E">
              <w:rPr>
                <w:b/>
                <w:szCs w:val="24"/>
              </w:rPr>
              <w:t>bestanden?</w:t>
            </w:r>
          </w:p>
        </w:tc>
        <w:tc>
          <w:tcPr>
            <w:tcW w:w="1984" w:type="dxa"/>
            <w:shd w:val="clear" w:color="auto" w:fill="003063"/>
            <w:vAlign w:val="center"/>
          </w:tcPr>
          <w:p w14:paraId="3FAA3442" w14:textId="77777777" w:rsidR="00921E38" w:rsidRPr="000C7702" w:rsidRDefault="00921E38" w:rsidP="00BB48A9">
            <w:pPr>
              <w:tabs>
                <w:tab w:val="left" w:pos="595"/>
              </w:tabs>
              <w:ind w:right="-527"/>
              <w:rPr>
                <w:b/>
                <w:sz w:val="28"/>
                <w:szCs w:val="28"/>
              </w:rPr>
            </w:pPr>
            <w:r w:rsidRPr="000C7702">
              <w:rPr>
                <w:b/>
                <w:sz w:val="24"/>
                <w:szCs w:val="24"/>
              </w:rPr>
              <w:t>Bemerkung</w:t>
            </w:r>
          </w:p>
        </w:tc>
      </w:tr>
      <w:tr w:rsidR="00904177" w:rsidRPr="000C7702" w14:paraId="0BF912D1" w14:textId="77777777" w:rsidTr="00921E38">
        <w:trPr>
          <w:trHeight w:val="652"/>
          <w:tblHeader/>
        </w:trPr>
        <w:tc>
          <w:tcPr>
            <w:tcW w:w="4395" w:type="dxa"/>
            <w:shd w:val="clear" w:color="auto" w:fill="D9D9D9"/>
          </w:tcPr>
          <w:p w14:paraId="4224F060" w14:textId="3158B73C" w:rsidR="00904177" w:rsidRPr="00CB646F" w:rsidRDefault="00904177" w:rsidP="00904177">
            <w:pPr>
              <w:pStyle w:val="Listenabsatz"/>
              <w:numPr>
                <w:ilvl w:val="2"/>
                <w:numId w:val="20"/>
              </w:numPr>
              <w:jc w:val="left"/>
              <w:rPr>
                <w:color w:val="002060"/>
                <w:sz w:val="20"/>
                <w:szCs w:val="20"/>
              </w:rPr>
            </w:pPr>
            <w:r w:rsidRPr="00CB646F">
              <w:rPr>
                <w:color w:val="002060"/>
                <w:sz w:val="20"/>
                <w:szCs w:val="20"/>
              </w:rPr>
              <w:t>Wurden für das Koordinationsmodell die erforderlichen aktuellen Fachmodelle verwendet?</w:t>
            </w:r>
          </w:p>
        </w:tc>
        <w:tc>
          <w:tcPr>
            <w:tcW w:w="992" w:type="dxa"/>
            <w:shd w:val="clear" w:color="auto" w:fill="D9D9D9"/>
            <w:vAlign w:val="center"/>
          </w:tcPr>
          <w:p w14:paraId="19499679" w14:textId="77777777" w:rsidR="00904177" w:rsidRPr="005B3FE5" w:rsidRDefault="00F702E9" w:rsidP="00904177">
            <w:pPr>
              <w:jc w:val="left"/>
              <w:rPr>
                <w:color w:val="002060"/>
                <w:sz w:val="20"/>
                <w:szCs w:val="20"/>
              </w:rPr>
            </w:pPr>
            <w:sdt>
              <w:sdtPr>
                <w:rPr>
                  <w:color w:val="002060"/>
                  <w:sz w:val="20"/>
                  <w:szCs w:val="20"/>
                </w:rPr>
                <w:id w:val="972951851"/>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ja</w:t>
            </w:r>
          </w:p>
          <w:p w14:paraId="1E267050" w14:textId="50599F85" w:rsidR="00904177" w:rsidRPr="005B3FE5" w:rsidRDefault="00F702E9" w:rsidP="00904177">
            <w:pPr>
              <w:jc w:val="left"/>
              <w:rPr>
                <w:color w:val="002060"/>
                <w:sz w:val="20"/>
                <w:szCs w:val="20"/>
              </w:rPr>
            </w:pPr>
            <w:sdt>
              <w:sdtPr>
                <w:rPr>
                  <w:color w:val="002060"/>
                  <w:sz w:val="20"/>
                  <w:szCs w:val="20"/>
                </w:rPr>
                <w:id w:val="-176429570"/>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nein</w:t>
            </w:r>
          </w:p>
        </w:tc>
        <w:sdt>
          <w:sdtPr>
            <w:rPr>
              <w:color w:val="002060"/>
              <w:sz w:val="18"/>
              <w:szCs w:val="18"/>
            </w:rPr>
            <w:alias w:val="Prüfung Bestanden?"/>
            <w:tag w:val="Prüfung Bestanden?"/>
            <w:id w:val="43954956"/>
            <w:placeholder>
              <w:docPart w:val="D072EB0E60324E81A9556FC42B3DD74E"/>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01" w:type="dxa"/>
                <w:shd w:val="clear" w:color="auto" w:fill="D9D9D9"/>
              </w:tcPr>
              <w:p w14:paraId="3CFFDE4F" w14:textId="79AA789B" w:rsidR="00904177" w:rsidRPr="005B3FE5" w:rsidRDefault="00904177" w:rsidP="00904177">
                <w:pPr>
                  <w:jc w:val="left"/>
                  <w:rPr>
                    <w:color w:val="002060"/>
                    <w:sz w:val="20"/>
                    <w:szCs w:val="20"/>
                  </w:rPr>
                </w:pPr>
                <w:r w:rsidRPr="00EB2BDB">
                  <w:rPr>
                    <w:color w:val="002060"/>
                    <w:sz w:val="18"/>
                    <w:szCs w:val="18"/>
                  </w:rPr>
                  <w:t>Prüfung bestanden?</w:t>
                </w:r>
              </w:p>
            </w:tc>
          </w:sdtContent>
        </w:sdt>
        <w:tc>
          <w:tcPr>
            <w:tcW w:w="1984" w:type="dxa"/>
            <w:shd w:val="clear" w:color="auto" w:fill="D9D9D9"/>
          </w:tcPr>
          <w:p w14:paraId="3F005CE8" w14:textId="2382C881" w:rsidR="00904177" w:rsidRPr="005B3FE5" w:rsidRDefault="00904177" w:rsidP="00904177">
            <w:pPr>
              <w:jc w:val="left"/>
              <w:rPr>
                <w:i/>
                <w:color w:val="002060"/>
                <w:sz w:val="20"/>
                <w:szCs w:val="20"/>
              </w:rPr>
            </w:pPr>
          </w:p>
        </w:tc>
      </w:tr>
      <w:tr w:rsidR="00904177" w:rsidRPr="000C7702" w14:paraId="6E2C9764" w14:textId="77777777" w:rsidTr="00921E38">
        <w:trPr>
          <w:trHeight w:val="652"/>
          <w:tblHeader/>
        </w:trPr>
        <w:tc>
          <w:tcPr>
            <w:tcW w:w="4395" w:type="dxa"/>
            <w:shd w:val="clear" w:color="auto" w:fill="D9D9D9"/>
          </w:tcPr>
          <w:p w14:paraId="6D5389EE" w14:textId="3A46D8F6" w:rsidR="00904177" w:rsidRPr="00CB646F" w:rsidRDefault="00904177" w:rsidP="00904177">
            <w:pPr>
              <w:pStyle w:val="Listenabsatz"/>
              <w:numPr>
                <w:ilvl w:val="2"/>
                <w:numId w:val="20"/>
              </w:numPr>
              <w:jc w:val="left"/>
              <w:rPr>
                <w:color w:val="002060"/>
                <w:sz w:val="20"/>
                <w:szCs w:val="20"/>
              </w:rPr>
            </w:pPr>
            <w:r w:rsidRPr="00CB646F">
              <w:rPr>
                <w:color w:val="002060"/>
                <w:sz w:val="20"/>
                <w:szCs w:val="20"/>
              </w:rPr>
              <w:t>Ist die Anordnung der Fach-/Teilmodelle (Projektstruktur) den Vorgaben entsprechend umgesetzt?</w:t>
            </w:r>
          </w:p>
        </w:tc>
        <w:tc>
          <w:tcPr>
            <w:tcW w:w="992" w:type="dxa"/>
            <w:shd w:val="clear" w:color="auto" w:fill="D9D9D9"/>
            <w:vAlign w:val="center"/>
          </w:tcPr>
          <w:p w14:paraId="2911E309" w14:textId="77777777" w:rsidR="00904177" w:rsidRPr="005B3FE5" w:rsidRDefault="00F702E9" w:rsidP="00904177">
            <w:pPr>
              <w:jc w:val="left"/>
              <w:rPr>
                <w:color w:val="002060"/>
                <w:sz w:val="20"/>
                <w:szCs w:val="20"/>
              </w:rPr>
            </w:pPr>
            <w:sdt>
              <w:sdtPr>
                <w:rPr>
                  <w:color w:val="002060"/>
                  <w:sz w:val="20"/>
                  <w:szCs w:val="20"/>
                </w:rPr>
                <w:id w:val="1644617111"/>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ja</w:t>
            </w:r>
          </w:p>
          <w:p w14:paraId="38DF5D88" w14:textId="4733CB7A" w:rsidR="00904177" w:rsidRPr="005B3FE5" w:rsidRDefault="00F702E9" w:rsidP="00904177">
            <w:pPr>
              <w:jc w:val="left"/>
              <w:rPr>
                <w:color w:val="002060"/>
                <w:sz w:val="20"/>
                <w:szCs w:val="20"/>
              </w:rPr>
            </w:pPr>
            <w:sdt>
              <w:sdtPr>
                <w:rPr>
                  <w:color w:val="002060"/>
                  <w:sz w:val="20"/>
                  <w:szCs w:val="20"/>
                </w:rPr>
                <w:id w:val="1390232713"/>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nein</w:t>
            </w:r>
          </w:p>
        </w:tc>
        <w:sdt>
          <w:sdtPr>
            <w:rPr>
              <w:color w:val="002060"/>
              <w:sz w:val="18"/>
              <w:szCs w:val="18"/>
            </w:rPr>
            <w:alias w:val="Prüfung Bestanden?"/>
            <w:tag w:val="Prüfung Bestanden?"/>
            <w:id w:val="-1730372094"/>
            <w:placeholder>
              <w:docPart w:val="C95752E9ADB54392953DC85E7AF81D6B"/>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01" w:type="dxa"/>
                <w:shd w:val="clear" w:color="auto" w:fill="D9D9D9"/>
              </w:tcPr>
              <w:p w14:paraId="55FC81AE" w14:textId="04B9658D" w:rsidR="00904177" w:rsidRPr="005B3FE5" w:rsidRDefault="00904177" w:rsidP="00904177">
                <w:pPr>
                  <w:jc w:val="left"/>
                  <w:rPr>
                    <w:color w:val="002060"/>
                    <w:sz w:val="20"/>
                    <w:szCs w:val="20"/>
                  </w:rPr>
                </w:pPr>
                <w:r w:rsidRPr="00EB2BDB">
                  <w:rPr>
                    <w:color w:val="002060"/>
                    <w:sz w:val="18"/>
                    <w:szCs w:val="18"/>
                  </w:rPr>
                  <w:t>Prüfung bestanden?</w:t>
                </w:r>
              </w:p>
            </w:tc>
          </w:sdtContent>
        </w:sdt>
        <w:tc>
          <w:tcPr>
            <w:tcW w:w="1984" w:type="dxa"/>
            <w:shd w:val="clear" w:color="auto" w:fill="D9D9D9"/>
          </w:tcPr>
          <w:p w14:paraId="5307D2BE" w14:textId="77777777" w:rsidR="00904177" w:rsidRPr="005B3FE5" w:rsidRDefault="00904177" w:rsidP="00904177">
            <w:pPr>
              <w:jc w:val="left"/>
              <w:rPr>
                <w:color w:val="002060"/>
                <w:sz w:val="20"/>
                <w:szCs w:val="20"/>
              </w:rPr>
            </w:pPr>
          </w:p>
        </w:tc>
      </w:tr>
      <w:tr w:rsidR="00904177" w:rsidRPr="000C7702" w14:paraId="3628F5EC" w14:textId="77777777" w:rsidTr="00921E38">
        <w:trPr>
          <w:trHeight w:val="652"/>
          <w:tblHeader/>
        </w:trPr>
        <w:tc>
          <w:tcPr>
            <w:tcW w:w="4395" w:type="dxa"/>
            <w:shd w:val="clear" w:color="auto" w:fill="D9D9D9"/>
          </w:tcPr>
          <w:p w14:paraId="3FB8C566" w14:textId="18DD8043" w:rsidR="00904177" w:rsidRPr="00CB646F" w:rsidRDefault="00904177" w:rsidP="00904177">
            <w:pPr>
              <w:pStyle w:val="Listenabsatz"/>
              <w:numPr>
                <w:ilvl w:val="2"/>
                <w:numId w:val="20"/>
              </w:numPr>
              <w:jc w:val="left"/>
              <w:rPr>
                <w:color w:val="002060"/>
                <w:sz w:val="20"/>
                <w:szCs w:val="20"/>
              </w:rPr>
            </w:pPr>
            <w:r w:rsidRPr="00CB646F">
              <w:rPr>
                <w:color w:val="002060"/>
                <w:sz w:val="20"/>
                <w:szCs w:val="20"/>
              </w:rPr>
              <w:t>Wurden die Fachmodelle richtig im Koordinationsmodell platziert?</w:t>
            </w:r>
          </w:p>
        </w:tc>
        <w:tc>
          <w:tcPr>
            <w:tcW w:w="992" w:type="dxa"/>
            <w:shd w:val="clear" w:color="auto" w:fill="D9D9D9"/>
            <w:vAlign w:val="center"/>
          </w:tcPr>
          <w:p w14:paraId="1468B2D9" w14:textId="77777777" w:rsidR="00904177" w:rsidRPr="005B3FE5" w:rsidRDefault="00F702E9" w:rsidP="00904177">
            <w:pPr>
              <w:jc w:val="left"/>
              <w:rPr>
                <w:color w:val="002060"/>
                <w:sz w:val="20"/>
                <w:szCs w:val="20"/>
              </w:rPr>
            </w:pPr>
            <w:sdt>
              <w:sdtPr>
                <w:rPr>
                  <w:color w:val="002060"/>
                  <w:sz w:val="20"/>
                  <w:szCs w:val="20"/>
                </w:rPr>
                <w:id w:val="-50311058"/>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ja</w:t>
            </w:r>
          </w:p>
          <w:p w14:paraId="2E79AD74" w14:textId="73580FF2" w:rsidR="00904177" w:rsidRPr="005B3FE5" w:rsidRDefault="00F702E9" w:rsidP="00904177">
            <w:pPr>
              <w:jc w:val="left"/>
              <w:rPr>
                <w:color w:val="002060"/>
                <w:sz w:val="20"/>
                <w:szCs w:val="20"/>
              </w:rPr>
            </w:pPr>
            <w:sdt>
              <w:sdtPr>
                <w:rPr>
                  <w:color w:val="002060"/>
                  <w:sz w:val="20"/>
                  <w:szCs w:val="20"/>
                </w:rPr>
                <w:id w:val="-308248875"/>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nein</w:t>
            </w:r>
          </w:p>
        </w:tc>
        <w:sdt>
          <w:sdtPr>
            <w:rPr>
              <w:color w:val="002060"/>
              <w:sz w:val="18"/>
              <w:szCs w:val="18"/>
            </w:rPr>
            <w:alias w:val="Prüfung Bestanden?"/>
            <w:tag w:val="Prüfung Bestanden?"/>
            <w:id w:val="227430612"/>
            <w:placeholder>
              <w:docPart w:val="BD1CC6ECA1AB4876B2D8659272DD7D01"/>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01" w:type="dxa"/>
                <w:shd w:val="clear" w:color="auto" w:fill="D9D9D9"/>
              </w:tcPr>
              <w:p w14:paraId="52664A14" w14:textId="1BA1F081" w:rsidR="00904177" w:rsidRPr="005B3FE5" w:rsidRDefault="00904177" w:rsidP="00904177">
                <w:pPr>
                  <w:jc w:val="left"/>
                  <w:rPr>
                    <w:color w:val="002060"/>
                    <w:sz w:val="20"/>
                    <w:szCs w:val="20"/>
                  </w:rPr>
                </w:pPr>
                <w:r w:rsidRPr="00EB2BDB">
                  <w:rPr>
                    <w:color w:val="002060"/>
                    <w:sz w:val="18"/>
                    <w:szCs w:val="18"/>
                  </w:rPr>
                  <w:t>Prüfung bestanden?</w:t>
                </w:r>
              </w:p>
            </w:tc>
          </w:sdtContent>
        </w:sdt>
        <w:tc>
          <w:tcPr>
            <w:tcW w:w="1984" w:type="dxa"/>
            <w:shd w:val="clear" w:color="auto" w:fill="D9D9D9"/>
          </w:tcPr>
          <w:p w14:paraId="3934B5A3" w14:textId="77777777" w:rsidR="00904177" w:rsidRPr="005B3FE5" w:rsidRDefault="00904177" w:rsidP="00904177">
            <w:pPr>
              <w:jc w:val="left"/>
              <w:rPr>
                <w:color w:val="002060"/>
                <w:sz w:val="20"/>
                <w:szCs w:val="20"/>
              </w:rPr>
            </w:pPr>
          </w:p>
        </w:tc>
      </w:tr>
      <w:tr w:rsidR="00904177" w:rsidRPr="000C7702" w14:paraId="44F8B12A" w14:textId="77777777" w:rsidTr="00921E38">
        <w:trPr>
          <w:trHeight w:val="652"/>
          <w:tblHeader/>
        </w:trPr>
        <w:tc>
          <w:tcPr>
            <w:tcW w:w="4395" w:type="dxa"/>
            <w:shd w:val="clear" w:color="auto" w:fill="D9D9D9"/>
          </w:tcPr>
          <w:p w14:paraId="30E01C54" w14:textId="6F01D46E" w:rsidR="00904177" w:rsidRPr="00CB646F" w:rsidRDefault="00904177" w:rsidP="00904177">
            <w:pPr>
              <w:pStyle w:val="Listenabsatz"/>
              <w:numPr>
                <w:ilvl w:val="2"/>
                <w:numId w:val="20"/>
              </w:numPr>
              <w:jc w:val="left"/>
              <w:rPr>
                <w:color w:val="002060"/>
                <w:sz w:val="20"/>
                <w:szCs w:val="20"/>
              </w:rPr>
            </w:pPr>
            <w:r w:rsidRPr="00CB646F">
              <w:rPr>
                <w:color w:val="002060"/>
                <w:sz w:val="20"/>
                <w:szCs w:val="20"/>
              </w:rPr>
              <w:t>Gibt es Auffälligkeiten bei der „groben Sichtprüfung“ / visuellen Kollisionsprüfung?</w:t>
            </w:r>
          </w:p>
        </w:tc>
        <w:tc>
          <w:tcPr>
            <w:tcW w:w="992" w:type="dxa"/>
            <w:shd w:val="clear" w:color="auto" w:fill="D9D9D9"/>
            <w:vAlign w:val="center"/>
          </w:tcPr>
          <w:p w14:paraId="5D1005C9" w14:textId="77777777" w:rsidR="00904177" w:rsidRPr="005B3FE5" w:rsidRDefault="00F702E9" w:rsidP="00904177">
            <w:pPr>
              <w:jc w:val="left"/>
              <w:rPr>
                <w:color w:val="002060"/>
                <w:sz w:val="20"/>
                <w:szCs w:val="20"/>
              </w:rPr>
            </w:pPr>
            <w:sdt>
              <w:sdtPr>
                <w:rPr>
                  <w:color w:val="002060"/>
                  <w:sz w:val="20"/>
                  <w:szCs w:val="20"/>
                </w:rPr>
                <w:id w:val="-441838252"/>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ja</w:t>
            </w:r>
          </w:p>
          <w:p w14:paraId="20AB82CE" w14:textId="76B6C77D" w:rsidR="00904177" w:rsidRPr="005B3FE5" w:rsidRDefault="00F702E9" w:rsidP="00904177">
            <w:pPr>
              <w:jc w:val="left"/>
              <w:rPr>
                <w:color w:val="002060"/>
                <w:sz w:val="20"/>
                <w:szCs w:val="20"/>
              </w:rPr>
            </w:pPr>
            <w:sdt>
              <w:sdtPr>
                <w:rPr>
                  <w:color w:val="002060"/>
                  <w:sz w:val="20"/>
                  <w:szCs w:val="20"/>
                </w:rPr>
                <w:id w:val="-1989554059"/>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nein</w:t>
            </w:r>
          </w:p>
        </w:tc>
        <w:sdt>
          <w:sdtPr>
            <w:rPr>
              <w:color w:val="002060"/>
              <w:sz w:val="18"/>
              <w:szCs w:val="18"/>
            </w:rPr>
            <w:alias w:val="Prüfung Bestanden?"/>
            <w:tag w:val="Prüfung Bestanden?"/>
            <w:id w:val="2133968259"/>
            <w:placeholder>
              <w:docPart w:val="75FCAAEDAF1D4EC797C69C7BE006D0BB"/>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01" w:type="dxa"/>
                <w:shd w:val="clear" w:color="auto" w:fill="D9D9D9"/>
              </w:tcPr>
              <w:p w14:paraId="3A1B729C" w14:textId="54589F5E" w:rsidR="00904177" w:rsidRPr="005B3FE5" w:rsidRDefault="00904177" w:rsidP="00904177">
                <w:pPr>
                  <w:jc w:val="left"/>
                  <w:rPr>
                    <w:color w:val="002060"/>
                    <w:sz w:val="20"/>
                    <w:szCs w:val="20"/>
                  </w:rPr>
                </w:pPr>
                <w:r w:rsidRPr="00EB2BDB">
                  <w:rPr>
                    <w:color w:val="002060"/>
                    <w:sz w:val="18"/>
                    <w:szCs w:val="18"/>
                  </w:rPr>
                  <w:t>Prüfung bestanden?</w:t>
                </w:r>
              </w:p>
            </w:tc>
          </w:sdtContent>
        </w:sdt>
        <w:tc>
          <w:tcPr>
            <w:tcW w:w="1984" w:type="dxa"/>
            <w:shd w:val="clear" w:color="auto" w:fill="D9D9D9"/>
          </w:tcPr>
          <w:p w14:paraId="4A088C3C" w14:textId="77777777" w:rsidR="00904177" w:rsidRPr="005B3FE5" w:rsidRDefault="00904177" w:rsidP="00904177">
            <w:pPr>
              <w:jc w:val="left"/>
              <w:rPr>
                <w:color w:val="002060"/>
                <w:sz w:val="20"/>
                <w:szCs w:val="20"/>
              </w:rPr>
            </w:pPr>
          </w:p>
        </w:tc>
      </w:tr>
      <w:tr w:rsidR="00904177" w:rsidRPr="000C7702" w14:paraId="321C8603" w14:textId="77777777" w:rsidTr="00921E38">
        <w:trPr>
          <w:trHeight w:val="652"/>
          <w:tblHeader/>
        </w:trPr>
        <w:tc>
          <w:tcPr>
            <w:tcW w:w="4395" w:type="dxa"/>
            <w:shd w:val="clear" w:color="auto" w:fill="D9D9D9"/>
          </w:tcPr>
          <w:p w14:paraId="25765CEF" w14:textId="32DBABE0" w:rsidR="00904177" w:rsidRPr="00CB646F" w:rsidRDefault="00904177" w:rsidP="00904177">
            <w:pPr>
              <w:pStyle w:val="Listenabsatz"/>
              <w:numPr>
                <w:ilvl w:val="2"/>
                <w:numId w:val="20"/>
              </w:numPr>
              <w:jc w:val="left"/>
              <w:rPr>
                <w:color w:val="002060"/>
                <w:sz w:val="20"/>
                <w:szCs w:val="20"/>
              </w:rPr>
            </w:pPr>
            <w:r w:rsidRPr="00CB646F">
              <w:rPr>
                <w:color w:val="002060"/>
                <w:sz w:val="20"/>
                <w:szCs w:val="20"/>
              </w:rPr>
              <w:t>Sind Kollisionen im Modell vorhanden?</w:t>
            </w:r>
          </w:p>
        </w:tc>
        <w:tc>
          <w:tcPr>
            <w:tcW w:w="992" w:type="dxa"/>
            <w:shd w:val="clear" w:color="auto" w:fill="D9D9D9"/>
            <w:vAlign w:val="center"/>
          </w:tcPr>
          <w:p w14:paraId="060B6E0C" w14:textId="77777777" w:rsidR="00904177" w:rsidRPr="005B3FE5" w:rsidRDefault="00F702E9" w:rsidP="00904177">
            <w:pPr>
              <w:jc w:val="left"/>
              <w:rPr>
                <w:color w:val="002060"/>
                <w:sz w:val="20"/>
                <w:szCs w:val="20"/>
              </w:rPr>
            </w:pPr>
            <w:sdt>
              <w:sdtPr>
                <w:rPr>
                  <w:color w:val="002060"/>
                  <w:sz w:val="20"/>
                  <w:szCs w:val="20"/>
                </w:rPr>
                <w:id w:val="-1668389828"/>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ja</w:t>
            </w:r>
          </w:p>
          <w:p w14:paraId="48D8085A" w14:textId="7F89729C" w:rsidR="00904177" w:rsidRPr="005B3FE5" w:rsidRDefault="00F702E9" w:rsidP="00904177">
            <w:pPr>
              <w:jc w:val="left"/>
              <w:rPr>
                <w:color w:val="002060"/>
                <w:sz w:val="20"/>
                <w:szCs w:val="20"/>
              </w:rPr>
            </w:pPr>
            <w:sdt>
              <w:sdtPr>
                <w:rPr>
                  <w:color w:val="002060"/>
                  <w:sz w:val="20"/>
                  <w:szCs w:val="20"/>
                </w:rPr>
                <w:id w:val="-1327516624"/>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nein</w:t>
            </w:r>
          </w:p>
        </w:tc>
        <w:sdt>
          <w:sdtPr>
            <w:rPr>
              <w:color w:val="002060"/>
              <w:sz w:val="18"/>
              <w:szCs w:val="18"/>
            </w:rPr>
            <w:alias w:val="Prüfung Bestanden?"/>
            <w:tag w:val="Prüfung Bestanden?"/>
            <w:id w:val="-1827430794"/>
            <w:placeholder>
              <w:docPart w:val="4CE44D7656224D2AAFE84B540A835CAF"/>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01" w:type="dxa"/>
                <w:shd w:val="clear" w:color="auto" w:fill="D9D9D9"/>
              </w:tcPr>
              <w:p w14:paraId="0486D93D" w14:textId="3B664F68" w:rsidR="00904177" w:rsidRPr="005B3FE5" w:rsidRDefault="00904177" w:rsidP="00904177">
                <w:pPr>
                  <w:jc w:val="left"/>
                  <w:rPr>
                    <w:color w:val="002060"/>
                    <w:sz w:val="20"/>
                    <w:szCs w:val="20"/>
                  </w:rPr>
                </w:pPr>
                <w:r w:rsidRPr="00EB2BDB">
                  <w:rPr>
                    <w:color w:val="002060"/>
                    <w:sz w:val="18"/>
                    <w:szCs w:val="18"/>
                  </w:rPr>
                  <w:t>Prüfung bestanden?</w:t>
                </w:r>
              </w:p>
            </w:tc>
          </w:sdtContent>
        </w:sdt>
        <w:tc>
          <w:tcPr>
            <w:tcW w:w="1984" w:type="dxa"/>
            <w:shd w:val="clear" w:color="auto" w:fill="D9D9D9"/>
          </w:tcPr>
          <w:p w14:paraId="4448A631" w14:textId="77777777" w:rsidR="00904177" w:rsidRPr="005B3FE5" w:rsidRDefault="00904177" w:rsidP="00904177">
            <w:pPr>
              <w:jc w:val="left"/>
              <w:rPr>
                <w:color w:val="002060"/>
                <w:sz w:val="20"/>
                <w:szCs w:val="20"/>
              </w:rPr>
            </w:pPr>
          </w:p>
        </w:tc>
      </w:tr>
      <w:tr w:rsidR="00904177" w:rsidRPr="000C7702" w14:paraId="5224B2B6" w14:textId="77777777" w:rsidTr="00921E38">
        <w:trPr>
          <w:trHeight w:val="652"/>
          <w:tblHeader/>
        </w:trPr>
        <w:tc>
          <w:tcPr>
            <w:tcW w:w="4395" w:type="dxa"/>
            <w:shd w:val="clear" w:color="auto" w:fill="D9D9D9"/>
          </w:tcPr>
          <w:p w14:paraId="368208E7" w14:textId="28A7A490" w:rsidR="00904177" w:rsidRPr="00CB646F" w:rsidRDefault="00904177" w:rsidP="00904177">
            <w:pPr>
              <w:pStyle w:val="Listenabsatz"/>
              <w:numPr>
                <w:ilvl w:val="2"/>
                <w:numId w:val="20"/>
              </w:numPr>
              <w:jc w:val="left"/>
              <w:rPr>
                <w:color w:val="002060"/>
                <w:sz w:val="20"/>
                <w:szCs w:val="20"/>
              </w:rPr>
            </w:pPr>
            <w:r w:rsidRPr="00CB646F">
              <w:rPr>
                <w:color w:val="002060"/>
                <w:sz w:val="20"/>
                <w:szCs w:val="20"/>
              </w:rPr>
              <w:t xml:space="preserve">Sind </w:t>
            </w:r>
            <w:r w:rsidR="008D32CC">
              <w:rPr>
                <w:color w:val="002060"/>
                <w:sz w:val="20"/>
                <w:szCs w:val="20"/>
              </w:rPr>
              <w:t xml:space="preserve">doppelte </w:t>
            </w:r>
            <w:r w:rsidRPr="00CB646F">
              <w:rPr>
                <w:color w:val="002060"/>
                <w:sz w:val="20"/>
                <w:szCs w:val="20"/>
              </w:rPr>
              <w:t>Objekte vorhanden?</w:t>
            </w:r>
          </w:p>
        </w:tc>
        <w:tc>
          <w:tcPr>
            <w:tcW w:w="992" w:type="dxa"/>
            <w:shd w:val="clear" w:color="auto" w:fill="D9D9D9"/>
            <w:vAlign w:val="center"/>
          </w:tcPr>
          <w:p w14:paraId="01321F99" w14:textId="77777777" w:rsidR="00904177" w:rsidRPr="005B3FE5" w:rsidRDefault="00F702E9" w:rsidP="00904177">
            <w:pPr>
              <w:jc w:val="left"/>
              <w:rPr>
                <w:color w:val="002060"/>
                <w:sz w:val="20"/>
                <w:szCs w:val="20"/>
              </w:rPr>
            </w:pPr>
            <w:sdt>
              <w:sdtPr>
                <w:rPr>
                  <w:color w:val="002060"/>
                  <w:sz w:val="20"/>
                  <w:szCs w:val="20"/>
                </w:rPr>
                <w:id w:val="1242766547"/>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ja</w:t>
            </w:r>
          </w:p>
          <w:p w14:paraId="359C5FAF" w14:textId="7AF2F49D" w:rsidR="00904177" w:rsidRPr="005B3FE5" w:rsidRDefault="00F702E9" w:rsidP="00904177">
            <w:pPr>
              <w:jc w:val="left"/>
              <w:rPr>
                <w:color w:val="002060"/>
                <w:sz w:val="20"/>
                <w:szCs w:val="20"/>
              </w:rPr>
            </w:pPr>
            <w:sdt>
              <w:sdtPr>
                <w:rPr>
                  <w:color w:val="002060"/>
                  <w:sz w:val="20"/>
                  <w:szCs w:val="20"/>
                </w:rPr>
                <w:id w:val="113723689"/>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nein</w:t>
            </w:r>
          </w:p>
        </w:tc>
        <w:sdt>
          <w:sdtPr>
            <w:rPr>
              <w:color w:val="002060"/>
              <w:sz w:val="18"/>
              <w:szCs w:val="18"/>
            </w:rPr>
            <w:alias w:val="Prüfung Bestanden?"/>
            <w:tag w:val="Prüfung Bestanden?"/>
            <w:id w:val="1178776465"/>
            <w:placeholder>
              <w:docPart w:val="DDBCFE6B94CC4F0CAC7EA3E47E20C6F6"/>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01" w:type="dxa"/>
                <w:shd w:val="clear" w:color="auto" w:fill="D9D9D9"/>
              </w:tcPr>
              <w:p w14:paraId="2DC58C4E" w14:textId="18EC6DBF" w:rsidR="00904177" w:rsidRPr="005B3FE5" w:rsidRDefault="00904177" w:rsidP="00904177">
                <w:pPr>
                  <w:jc w:val="left"/>
                  <w:rPr>
                    <w:color w:val="002060"/>
                    <w:sz w:val="20"/>
                    <w:szCs w:val="20"/>
                  </w:rPr>
                </w:pPr>
                <w:r w:rsidRPr="00EB2BDB">
                  <w:rPr>
                    <w:color w:val="002060"/>
                    <w:sz w:val="18"/>
                    <w:szCs w:val="18"/>
                  </w:rPr>
                  <w:t>Prüfung bestanden?</w:t>
                </w:r>
              </w:p>
            </w:tc>
          </w:sdtContent>
        </w:sdt>
        <w:tc>
          <w:tcPr>
            <w:tcW w:w="1984" w:type="dxa"/>
            <w:shd w:val="clear" w:color="auto" w:fill="D9D9D9"/>
          </w:tcPr>
          <w:p w14:paraId="0EA45A31" w14:textId="77777777" w:rsidR="00904177" w:rsidRPr="005B3FE5" w:rsidRDefault="00904177" w:rsidP="00904177">
            <w:pPr>
              <w:jc w:val="left"/>
              <w:rPr>
                <w:color w:val="002060"/>
                <w:sz w:val="20"/>
                <w:szCs w:val="20"/>
              </w:rPr>
            </w:pPr>
          </w:p>
        </w:tc>
      </w:tr>
      <w:tr w:rsidR="00904177" w:rsidRPr="000C7702" w14:paraId="74CEFB4C" w14:textId="77777777" w:rsidTr="00921E38">
        <w:trPr>
          <w:trHeight w:val="652"/>
          <w:tblHeader/>
        </w:trPr>
        <w:tc>
          <w:tcPr>
            <w:tcW w:w="4395" w:type="dxa"/>
            <w:shd w:val="clear" w:color="auto" w:fill="D9D9D9"/>
          </w:tcPr>
          <w:p w14:paraId="3E0310B7" w14:textId="34EA0878" w:rsidR="00904177" w:rsidRPr="00CB646F" w:rsidRDefault="00904177" w:rsidP="00904177">
            <w:pPr>
              <w:pStyle w:val="Listenabsatz"/>
              <w:numPr>
                <w:ilvl w:val="2"/>
                <w:numId w:val="20"/>
              </w:numPr>
              <w:jc w:val="left"/>
              <w:rPr>
                <w:color w:val="002060"/>
                <w:sz w:val="20"/>
                <w:szCs w:val="20"/>
              </w:rPr>
            </w:pPr>
            <w:r w:rsidRPr="00CB646F">
              <w:rPr>
                <w:color w:val="002060"/>
                <w:sz w:val="20"/>
                <w:szCs w:val="20"/>
              </w:rPr>
              <w:t xml:space="preserve">Gibt es noch offene </w:t>
            </w:r>
            <w:proofErr w:type="spellStart"/>
            <w:r w:rsidRPr="00CB646F">
              <w:rPr>
                <w:color w:val="002060"/>
                <w:sz w:val="20"/>
                <w:szCs w:val="20"/>
              </w:rPr>
              <w:t>Issues</w:t>
            </w:r>
            <w:proofErr w:type="spellEnd"/>
            <w:r w:rsidRPr="00CB646F">
              <w:rPr>
                <w:color w:val="002060"/>
                <w:sz w:val="20"/>
                <w:szCs w:val="20"/>
              </w:rPr>
              <w:t>/BCF?</w:t>
            </w:r>
          </w:p>
        </w:tc>
        <w:tc>
          <w:tcPr>
            <w:tcW w:w="992" w:type="dxa"/>
            <w:shd w:val="clear" w:color="auto" w:fill="D9D9D9"/>
            <w:vAlign w:val="center"/>
          </w:tcPr>
          <w:p w14:paraId="43B2747E" w14:textId="77777777" w:rsidR="00904177" w:rsidRPr="005B3FE5" w:rsidRDefault="00F702E9" w:rsidP="00904177">
            <w:pPr>
              <w:jc w:val="left"/>
              <w:rPr>
                <w:color w:val="002060"/>
                <w:sz w:val="20"/>
                <w:szCs w:val="20"/>
              </w:rPr>
            </w:pPr>
            <w:sdt>
              <w:sdtPr>
                <w:rPr>
                  <w:color w:val="002060"/>
                  <w:sz w:val="20"/>
                  <w:szCs w:val="20"/>
                </w:rPr>
                <w:id w:val="1542482548"/>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ja</w:t>
            </w:r>
          </w:p>
          <w:p w14:paraId="16A512CD" w14:textId="302BD63F" w:rsidR="00904177" w:rsidRPr="005B3FE5" w:rsidRDefault="00F702E9" w:rsidP="00904177">
            <w:pPr>
              <w:jc w:val="left"/>
              <w:rPr>
                <w:color w:val="002060"/>
                <w:sz w:val="20"/>
                <w:szCs w:val="20"/>
              </w:rPr>
            </w:pPr>
            <w:sdt>
              <w:sdtPr>
                <w:rPr>
                  <w:color w:val="002060"/>
                  <w:sz w:val="20"/>
                  <w:szCs w:val="20"/>
                </w:rPr>
                <w:id w:val="1220948751"/>
                <w14:checkbox>
                  <w14:checked w14:val="0"/>
                  <w14:checkedState w14:val="00FE" w14:font="Wingdings"/>
                  <w14:uncheckedState w14:val="00A8" w14:font="Wingdings"/>
                </w14:checkbox>
              </w:sdtPr>
              <w:sdtEndPr/>
              <w:sdtContent>
                <w:r w:rsidR="00904177" w:rsidRPr="005B3FE5">
                  <w:rPr>
                    <w:color w:val="002060"/>
                    <w:sz w:val="20"/>
                    <w:szCs w:val="20"/>
                  </w:rPr>
                  <w:sym w:font="Wingdings" w:char="F0A8"/>
                </w:r>
              </w:sdtContent>
            </w:sdt>
            <w:r w:rsidR="00904177" w:rsidRPr="005B3FE5">
              <w:rPr>
                <w:color w:val="002060"/>
                <w:sz w:val="20"/>
                <w:szCs w:val="20"/>
              </w:rPr>
              <w:t>nein</w:t>
            </w:r>
          </w:p>
        </w:tc>
        <w:sdt>
          <w:sdtPr>
            <w:rPr>
              <w:color w:val="002060"/>
              <w:sz w:val="18"/>
              <w:szCs w:val="18"/>
            </w:rPr>
            <w:alias w:val="Prüfung Bestanden?"/>
            <w:tag w:val="Prüfung Bestanden?"/>
            <w:id w:val="1029532309"/>
            <w:placeholder>
              <w:docPart w:val="0C0DAA72B66F47C7A900B5F89C714231"/>
            </w:placeholder>
            <w15:color w:val="000000"/>
            <w:comboBox>
              <w:listItem w:displayText="Prüfung bestanden?" w:value="Prüfung bestanden?"/>
              <w:listItem w:displayText="Anforderungen erfüllt" w:value="Anforderungen erfüllt"/>
              <w:listItem w:displayText="Anforderungen teilweise erfüllt" w:value="Anforderungen teilweise erfüllt"/>
              <w:listItem w:displayText="Anforderungen nicht erfüllt" w:value="Anforderungen nicht erfüllt"/>
              <w:listItem w:displayText="Anforderungen nicht geprüft" w:value="Anforderungen nicht geprüft"/>
              <w:listItem w:displayText="Anforderungen nicht relevant" w:value="Anforderungen nicht relevant"/>
            </w:comboBox>
          </w:sdtPr>
          <w:sdtEndPr/>
          <w:sdtContent>
            <w:tc>
              <w:tcPr>
                <w:tcW w:w="1701" w:type="dxa"/>
                <w:shd w:val="clear" w:color="auto" w:fill="D9D9D9"/>
              </w:tcPr>
              <w:p w14:paraId="012E2C66" w14:textId="19B0F42B" w:rsidR="00904177" w:rsidRPr="005B3FE5" w:rsidRDefault="00904177" w:rsidP="00904177">
                <w:pPr>
                  <w:jc w:val="left"/>
                  <w:rPr>
                    <w:color w:val="002060"/>
                    <w:sz w:val="20"/>
                    <w:szCs w:val="20"/>
                  </w:rPr>
                </w:pPr>
                <w:r w:rsidRPr="00EB2BDB">
                  <w:rPr>
                    <w:color w:val="002060"/>
                    <w:sz w:val="18"/>
                    <w:szCs w:val="18"/>
                  </w:rPr>
                  <w:t>Prüfung bestanden?</w:t>
                </w:r>
              </w:p>
            </w:tc>
          </w:sdtContent>
        </w:sdt>
        <w:tc>
          <w:tcPr>
            <w:tcW w:w="1984" w:type="dxa"/>
            <w:shd w:val="clear" w:color="auto" w:fill="D9D9D9"/>
          </w:tcPr>
          <w:p w14:paraId="636A01AB" w14:textId="77777777" w:rsidR="00904177" w:rsidRPr="005B3FE5" w:rsidRDefault="00904177" w:rsidP="00904177">
            <w:pPr>
              <w:jc w:val="left"/>
              <w:rPr>
                <w:color w:val="002060"/>
                <w:sz w:val="20"/>
                <w:szCs w:val="20"/>
              </w:rPr>
            </w:pPr>
          </w:p>
        </w:tc>
      </w:tr>
    </w:tbl>
    <w:p w14:paraId="373FFA43" w14:textId="77777777" w:rsidR="00856E3F" w:rsidRDefault="00856E3F" w:rsidP="00856E3F">
      <w:pPr>
        <w:pStyle w:val="berschrift1"/>
        <w:pBdr>
          <w:bottom w:val="none" w:sz="0" w:space="0" w:color="auto"/>
        </w:pBdr>
        <w:rPr>
          <w:lang w:val="de-DE"/>
        </w:rPr>
      </w:pPr>
    </w:p>
    <w:p w14:paraId="7985C5D7" w14:textId="77777777" w:rsidR="00856E3F" w:rsidRDefault="00856E3F" w:rsidP="00856E3F">
      <w:pPr>
        <w:rPr>
          <w:rFonts w:eastAsiaTheme="majorEastAsia"/>
          <w:color w:val="002060"/>
          <w:sz w:val="28"/>
          <w:szCs w:val="28"/>
        </w:rPr>
      </w:pPr>
      <w:r>
        <w:br w:type="page"/>
      </w:r>
    </w:p>
    <w:p w14:paraId="53C3F117" w14:textId="0F0E2C3E" w:rsidR="00326754" w:rsidRDefault="00326754" w:rsidP="00355E63">
      <w:pPr>
        <w:pStyle w:val="berschrift1"/>
        <w:rPr>
          <w:lang w:val="de-DE"/>
        </w:rPr>
      </w:pPr>
      <w:bookmarkStart w:id="28" w:name="_Toc149217564"/>
      <w:r>
        <w:rPr>
          <w:lang w:val="de-DE"/>
        </w:rPr>
        <w:lastRenderedPageBreak/>
        <w:t>Glossar</w:t>
      </w:r>
      <w:bookmarkEnd w:id="28"/>
    </w:p>
    <w:p w14:paraId="508564F6" w14:textId="46A8827D" w:rsidR="00856E3F" w:rsidRPr="00DB5244" w:rsidRDefault="00635AD5" w:rsidP="00DB5244">
      <w:pPr>
        <w:rPr>
          <w:color w:val="002060"/>
        </w:rPr>
      </w:pPr>
      <w:r w:rsidRPr="00635AD5">
        <w:rPr>
          <w:color w:val="002060"/>
        </w:rPr>
        <w:t>Das Glossar ist dem BIM-Leitfaden für die FHH zu entnehmen.</w:t>
      </w:r>
    </w:p>
    <w:p w14:paraId="38639EBF" w14:textId="77777777" w:rsidR="00355E63" w:rsidRPr="00DB5244" w:rsidRDefault="00355E63" w:rsidP="00355E63">
      <w:pPr>
        <w:pStyle w:val="berschrift1"/>
        <w:rPr>
          <w:lang w:val="de-DE"/>
        </w:rPr>
      </w:pPr>
      <w:bookmarkStart w:id="29" w:name="_Toc499103364"/>
      <w:bookmarkStart w:id="30" w:name="_Toc82695721"/>
      <w:bookmarkStart w:id="31" w:name="_Toc149217565"/>
      <w:r w:rsidRPr="00570BAC">
        <w:rPr>
          <w:lang w:val="de-DE"/>
        </w:rPr>
        <w:t>Abkürzungsverzeichnis</w:t>
      </w:r>
      <w:bookmarkEnd w:id="29"/>
      <w:bookmarkEnd w:id="30"/>
      <w:bookmarkEnd w:id="31"/>
    </w:p>
    <w:p w14:paraId="2775445C" w14:textId="04EA6C8D" w:rsidR="00DB5244" w:rsidRPr="00DB5244" w:rsidRDefault="00DB5244" w:rsidP="00DB5244">
      <w:pPr>
        <w:rPr>
          <w:color w:val="002060"/>
        </w:rPr>
      </w:pPr>
      <w:r>
        <w:rPr>
          <w:color w:val="002060"/>
        </w:rPr>
        <w:t xml:space="preserve">Abkürzungen sind </w:t>
      </w:r>
      <w:r w:rsidRPr="00635AD5">
        <w:rPr>
          <w:color w:val="002060"/>
        </w:rPr>
        <w:t>dem BIM-Leitfaden für die FHH zu entnehmen.</w:t>
      </w:r>
    </w:p>
    <w:p w14:paraId="6C5BCA94" w14:textId="77777777" w:rsidR="00355E63" w:rsidRPr="00DB5244" w:rsidRDefault="00355E63" w:rsidP="00355E63"/>
    <w:sectPr w:rsidR="00355E63" w:rsidRPr="00DB5244" w:rsidSect="001A199B">
      <w:pgSz w:w="11906" w:h="16838"/>
      <w:pgMar w:top="1417" w:right="1416" w:bottom="1134"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108104" w14:textId="77777777" w:rsidR="00241ECC" w:rsidRDefault="00241ECC" w:rsidP="00E92A8F">
      <w:r>
        <w:separator/>
      </w:r>
    </w:p>
    <w:p w14:paraId="3D3238C4" w14:textId="77777777" w:rsidR="00241ECC" w:rsidRDefault="00241ECC" w:rsidP="00E92A8F"/>
    <w:p w14:paraId="4AB88787" w14:textId="77777777" w:rsidR="00241ECC" w:rsidRDefault="00241ECC"/>
  </w:endnote>
  <w:endnote w:type="continuationSeparator" w:id="0">
    <w:p w14:paraId="7D1A0565" w14:textId="77777777" w:rsidR="00241ECC" w:rsidRDefault="00241ECC" w:rsidP="00E92A8F">
      <w:r>
        <w:continuationSeparator/>
      </w:r>
    </w:p>
    <w:p w14:paraId="6A4DDF10" w14:textId="77777777" w:rsidR="00241ECC" w:rsidRDefault="00241ECC" w:rsidP="00E92A8F"/>
    <w:p w14:paraId="48734DE4" w14:textId="77777777" w:rsidR="00241ECC" w:rsidRDefault="00241ECC"/>
  </w:endnote>
  <w:endnote w:type="continuationNotice" w:id="1">
    <w:p w14:paraId="6B643898" w14:textId="77777777" w:rsidR="00241ECC" w:rsidRDefault="00241ECC">
      <w:pPr>
        <w:spacing w:line="240" w:lineRule="auto"/>
      </w:pPr>
    </w:p>
    <w:p w14:paraId="7EDBFF46" w14:textId="77777777" w:rsidR="00241ECC" w:rsidRDefault="00241EC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EFF" w:usb1="F9DFFFFF" w:usb2="0000007F" w:usb3="00000000" w:csb0="003F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Neue">
    <w:altName w:val="Calibri"/>
    <w:charset w:val="00"/>
    <w:family w:val="auto"/>
    <w:pitch w:val="variable"/>
    <w:sig w:usb0="00000001" w:usb1="4000207B" w:usb2="00000000" w:usb3="00000000" w:csb0="0000009F" w:csb1="00000000"/>
  </w:font>
  <w:font w:name="HamburgSans">
    <w:altName w:val="Calibri"/>
    <w:charset w:val="00"/>
    <w:family w:val="swiss"/>
    <w:pitch w:val="variable"/>
    <w:sig w:usb0="A00000EF" w:usb1="4000204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9F3DCB" w14:textId="77777777" w:rsidR="006D69AF" w:rsidRDefault="006D69AF">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FC2A6A" w14:textId="3E57656F" w:rsidR="00523577" w:rsidRDefault="00523577" w:rsidP="00E92A8F">
    <w:pPr>
      <w:pStyle w:val="Fuzeile"/>
    </w:pPr>
  </w:p>
  <w:p w14:paraId="6BF3E98D" w14:textId="5417BB51" w:rsidR="00523577" w:rsidRPr="000B21F9" w:rsidRDefault="00523577" w:rsidP="3A4EBD6F">
    <w:pPr>
      <w:pStyle w:val="Fuzeile"/>
      <w:pBdr>
        <w:top w:val="single" w:sz="8" w:space="1" w:color="002060"/>
      </w:pBdr>
      <w:jc w:val="left"/>
      <w:rPr>
        <w:color w:val="002060"/>
        <w:sz w:val="18"/>
        <w:szCs w:val="18"/>
      </w:rPr>
    </w:pPr>
    <w:r w:rsidRPr="3A4EBD6F">
      <w:rPr>
        <w:i/>
        <w:iCs/>
        <w:color w:val="002060"/>
        <w:sz w:val="18"/>
        <w:szCs w:val="18"/>
      </w:rPr>
      <w:t>Modellprüfung</w:t>
    </w:r>
    <w:r>
      <w:rPr>
        <w:i/>
        <w:color w:val="002060"/>
        <w:sz w:val="18"/>
        <w:szCs w:val="18"/>
      </w:rPr>
      <w:tab/>
    </w:r>
    <w:r w:rsidRPr="3A4EBD6F">
      <w:rPr>
        <w:i/>
        <w:iCs/>
        <w:color w:val="002060"/>
        <w:sz w:val="18"/>
        <w:szCs w:val="18"/>
      </w:rPr>
      <w:t>© 2022 BIM.Hamburg</w:t>
    </w:r>
    <w:r>
      <w:rPr>
        <w:i/>
        <w:color w:val="002060"/>
        <w:sz w:val="18"/>
        <w:szCs w:val="18"/>
      </w:rPr>
      <w:tab/>
    </w:r>
    <w:sdt>
      <w:sdtPr>
        <w:id w:val="-835997697"/>
        <w:docPartObj>
          <w:docPartGallery w:val="Page Numbers (Bottom of Page)"/>
          <w:docPartUnique/>
        </w:docPartObj>
      </w:sdtPr>
      <w:sdtEndPr>
        <w:rPr>
          <w:i/>
          <w:color w:val="002060"/>
          <w:sz w:val="18"/>
          <w:szCs w:val="18"/>
        </w:rPr>
      </w:sdtEndPr>
      <w:sdtContent>
        <w:r>
          <w:t xml:space="preserve">| </w:t>
        </w:r>
        <w:r w:rsidRPr="004D606B">
          <w:rPr>
            <w:i/>
            <w:color w:val="002060"/>
            <w:sz w:val="18"/>
            <w:szCs w:val="18"/>
          </w:rPr>
          <w:fldChar w:fldCharType="begin"/>
        </w:r>
        <w:r w:rsidRPr="004D606B">
          <w:rPr>
            <w:i/>
            <w:color w:val="002060"/>
            <w:sz w:val="18"/>
            <w:szCs w:val="18"/>
          </w:rPr>
          <w:instrText>PAGE   \* MERGEFORMAT</w:instrText>
        </w:r>
        <w:r w:rsidRPr="004D606B">
          <w:rPr>
            <w:i/>
            <w:color w:val="002060"/>
            <w:sz w:val="18"/>
            <w:szCs w:val="18"/>
          </w:rPr>
          <w:fldChar w:fldCharType="separate"/>
        </w:r>
        <w:r w:rsidR="00F71D4E">
          <w:rPr>
            <w:i/>
            <w:noProof/>
            <w:color w:val="002060"/>
            <w:sz w:val="18"/>
            <w:szCs w:val="18"/>
          </w:rPr>
          <w:t>9</w:t>
        </w:r>
        <w:r w:rsidRPr="004D606B">
          <w:rPr>
            <w:i/>
            <w:color w:val="002060"/>
            <w:sz w:val="18"/>
            <w:szCs w:val="18"/>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D255FF" w14:textId="5EC0CCBB" w:rsidR="00523577" w:rsidRPr="000B21F9" w:rsidRDefault="00523577" w:rsidP="3A4EBD6F">
    <w:pPr>
      <w:pStyle w:val="Fuzeile"/>
      <w:pBdr>
        <w:top w:val="single" w:sz="8" w:space="1" w:color="002060"/>
      </w:pBdr>
      <w:jc w:val="left"/>
      <w:rPr>
        <w:color w:val="002060"/>
        <w:sz w:val="18"/>
        <w:szCs w:val="18"/>
      </w:rPr>
    </w:pPr>
    <w:r>
      <w:rPr>
        <w:color w:val="002060"/>
        <w:sz w:val="18"/>
        <w:szCs w:val="18"/>
      </w:rPr>
      <w:t>Version 2.0</w:t>
    </w:r>
    <w:r w:rsidRPr="000B21F9">
      <w:rPr>
        <w:color w:val="002060"/>
        <w:sz w:val="18"/>
        <w:szCs w:val="18"/>
      </w:rPr>
      <w:tab/>
    </w:r>
    <w:r w:rsidRPr="000B21F9">
      <w:rPr>
        <w:color w:val="002060"/>
        <w:sz w:val="18"/>
        <w:szCs w:val="18"/>
      </w:rPr>
      <w:tab/>
    </w:r>
    <w:r w:rsidRPr="3A4EBD6F">
      <w:rPr>
        <w:i/>
        <w:iCs/>
        <w:color w:val="002060"/>
        <w:sz w:val="18"/>
        <w:szCs w:val="18"/>
      </w:rPr>
      <w:t>© BIM.Hamburg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8C6E2F" w14:textId="77777777" w:rsidR="00241ECC" w:rsidRDefault="00241ECC" w:rsidP="00E92A8F">
      <w:r>
        <w:separator/>
      </w:r>
    </w:p>
    <w:p w14:paraId="516BC688" w14:textId="77777777" w:rsidR="00241ECC" w:rsidRDefault="00241ECC" w:rsidP="00E92A8F"/>
    <w:p w14:paraId="2EAC37DC" w14:textId="77777777" w:rsidR="00241ECC" w:rsidRDefault="00241ECC"/>
  </w:footnote>
  <w:footnote w:type="continuationSeparator" w:id="0">
    <w:p w14:paraId="16181B05" w14:textId="77777777" w:rsidR="00241ECC" w:rsidRDefault="00241ECC" w:rsidP="00E92A8F">
      <w:r>
        <w:continuationSeparator/>
      </w:r>
    </w:p>
    <w:p w14:paraId="35D1595F" w14:textId="77777777" w:rsidR="00241ECC" w:rsidRDefault="00241ECC" w:rsidP="00E92A8F"/>
    <w:p w14:paraId="3B5E6116" w14:textId="77777777" w:rsidR="00241ECC" w:rsidRDefault="00241ECC"/>
  </w:footnote>
  <w:footnote w:type="continuationNotice" w:id="1">
    <w:p w14:paraId="7EAF9D83" w14:textId="77777777" w:rsidR="00241ECC" w:rsidRDefault="00241ECC">
      <w:pPr>
        <w:spacing w:line="240" w:lineRule="auto"/>
      </w:pPr>
    </w:p>
    <w:p w14:paraId="323AB895" w14:textId="77777777" w:rsidR="00241ECC" w:rsidRDefault="00241EC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48E5A" w14:textId="77777777" w:rsidR="006D69AF" w:rsidRDefault="006D69AF">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BD2344" w14:textId="58AE481B" w:rsidR="00523577" w:rsidRPr="00E92A8F" w:rsidRDefault="00523577" w:rsidP="004A39D0">
    <w:pPr>
      <w:pStyle w:val="Kopfzeile"/>
      <w:pBdr>
        <w:bottom w:val="single" w:sz="8" w:space="1" w:color="595959" w:themeColor="text1" w:themeTint="A6"/>
      </w:pBdr>
      <w:rPr>
        <w:color w:val="595959" w:themeColor="text1" w:themeTint="A6"/>
      </w:rPr>
    </w:pPr>
    <w:r w:rsidRPr="00E92A8F">
      <w:rPr>
        <w:color w:val="595959" w:themeColor="text1" w:themeTint="A6"/>
      </w:rPr>
      <w:fldChar w:fldCharType="begin"/>
    </w:r>
    <w:r w:rsidRPr="00E92A8F">
      <w:rPr>
        <w:color w:val="595959" w:themeColor="text1" w:themeTint="A6"/>
      </w:rPr>
      <w:instrText xml:space="preserve"> STYLEREF  "Überschrift 1"  \* MERGEFORMAT </w:instrText>
    </w:r>
    <w:r w:rsidR="00F702E9">
      <w:rPr>
        <w:color w:val="595959" w:themeColor="text1" w:themeTint="A6"/>
      </w:rPr>
      <w:fldChar w:fldCharType="separate"/>
    </w:r>
    <w:r w:rsidR="00F702E9">
      <w:rPr>
        <w:noProof/>
        <w:color w:val="595959" w:themeColor="text1" w:themeTint="A6"/>
      </w:rPr>
      <w:t>Glossar</w:t>
    </w:r>
    <w:r w:rsidRPr="00E92A8F">
      <w:rPr>
        <w:noProof/>
        <w:color w:val="595959" w:themeColor="text1" w:themeTint="A6"/>
      </w:rPr>
      <w:fldChar w:fldCharType="end"/>
    </w:r>
  </w:p>
  <w:p w14:paraId="7D671922" w14:textId="77777777" w:rsidR="00523577" w:rsidRDefault="0052357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4F2304" w14:textId="77777777" w:rsidR="006D69AF" w:rsidRDefault="006D69AF">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E27C73"/>
    <w:multiLevelType w:val="hybridMultilevel"/>
    <w:tmpl w:val="3C805E36"/>
    <w:lvl w:ilvl="0" w:tplc="99A608C4">
      <w:start w:val="3"/>
      <w:numFmt w:val="bullet"/>
      <w:lvlText w:val="-"/>
      <w:lvlJc w:val="left"/>
      <w:pPr>
        <w:ind w:left="720" w:hanging="360"/>
      </w:pPr>
      <w:rPr>
        <w:rFonts w:ascii="Arial" w:eastAsiaTheme="minorEastAsia"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E6B52D3"/>
    <w:multiLevelType w:val="multilevel"/>
    <w:tmpl w:val="5FB05E9A"/>
    <w:lvl w:ilvl="0">
      <w:start w:val="3"/>
      <w:numFmt w:val="decimal"/>
      <w:lvlText w:val="%1"/>
      <w:lvlJc w:val="left"/>
      <w:pPr>
        <w:ind w:left="444" w:hanging="444"/>
      </w:pPr>
      <w:rPr>
        <w:rFonts w:hint="default"/>
      </w:rPr>
    </w:lvl>
    <w:lvl w:ilvl="1">
      <w:start w:val="4"/>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1EC50DB"/>
    <w:multiLevelType w:val="hybridMultilevel"/>
    <w:tmpl w:val="646C04DE"/>
    <w:lvl w:ilvl="0" w:tplc="1A9E6EAE">
      <w:start w:val="1"/>
      <w:numFmt w:val="bullet"/>
      <w:pStyle w:val="Liste1"/>
      <w:lvlText w:val=""/>
      <w:lvlJc w:val="left"/>
      <w:pPr>
        <w:ind w:left="360" w:hanging="360"/>
      </w:pPr>
      <w:rPr>
        <w:rFonts w:ascii="Wingdings" w:hAnsi="Wingdings" w:hint="default"/>
        <w:color w:val="002060"/>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16282BEF"/>
    <w:multiLevelType w:val="multilevel"/>
    <w:tmpl w:val="6520F720"/>
    <w:lvl w:ilvl="0">
      <w:start w:val="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232E5152"/>
    <w:multiLevelType w:val="hybridMultilevel"/>
    <w:tmpl w:val="9C6C45E6"/>
    <w:lvl w:ilvl="0" w:tplc="1D8CCBBC">
      <w:start w:val="1"/>
      <w:numFmt w:val="bullet"/>
      <w:pStyle w:val="Ergo"/>
      <w:lvlText w:val=""/>
      <w:lvlJc w:val="left"/>
      <w:pPr>
        <w:ind w:left="360" w:hanging="360"/>
      </w:pPr>
      <w:rPr>
        <w:rFonts w:ascii="Wingdings 3" w:eastAsia="Arial Unicode MS" w:hAnsi="Wingdings 3" w:hint="default"/>
        <w:b w:val="0"/>
        <w:i w:val="0"/>
        <w:sz w:val="20"/>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291E1383"/>
    <w:multiLevelType w:val="hybridMultilevel"/>
    <w:tmpl w:val="705CE342"/>
    <w:lvl w:ilvl="0" w:tplc="04070019">
      <w:start w:val="1"/>
      <w:numFmt w:val="lowerLetter"/>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6" w15:restartNumberingAfterBreak="0">
    <w:nsid w:val="2D107234"/>
    <w:multiLevelType w:val="hybridMultilevel"/>
    <w:tmpl w:val="EE94633C"/>
    <w:lvl w:ilvl="0" w:tplc="502CF6AC">
      <w:start w:val="1"/>
      <w:numFmt w:val="decimal"/>
      <w:lvlText w:val="1.%1"/>
      <w:lvlJc w:val="left"/>
      <w:pPr>
        <w:ind w:left="720" w:hanging="360"/>
      </w:pPr>
      <w:rPr>
        <w:rFonts w:hint="default"/>
        <w:b/>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2E2050CF"/>
    <w:multiLevelType w:val="hybridMultilevel"/>
    <w:tmpl w:val="C82E4AC0"/>
    <w:lvl w:ilvl="0" w:tplc="AA3688CC">
      <w:start w:val="1"/>
      <w:numFmt w:val="decimal"/>
      <w:lvlText w:val="2.%1"/>
      <w:lvlJc w:val="left"/>
      <w:pPr>
        <w:ind w:left="360" w:hanging="360"/>
      </w:pPr>
      <w:rPr>
        <w:rFonts w:hint="default"/>
        <w:b/>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8" w15:restartNumberingAfterBreak="0">
    <w:nsid w:val="320D5470"/>
    <w:multiLevelType w:val="hybridMultilevel"/>
    <w:tmpl w:val="5A501E7E"/>
    <w:lvl w:ilvl="0" w:tplc="0BEA670A">
      <w:start w:val="1"/>
      <w:numFmt w:val="decimal"/>
      <w:lvlText w:val="5.%1"/>
      <w:lvlJc w:val="left"/>
      <w:pPr>
        <w:ind w:left="360" w:hanging="360"/>
      </w:pPr>
      <w:rPr>
        <w:rFonts w:hint="default"/>
        <w:b/>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43D51797"/>
    <w:multiLevelType w:val="hybridMultilevel"/>
    <w:tmpl w:val="926A9536"/>
    <w:lvl w:ilvl="0" w:tplc="99A608C4">
      <w:start w:val="3"/>
      <w:numFmt w:val="bullet"/>
      <w:lvlText w:val="-"/>
      <w:lvlJc w:val="left"/>
      <w:pPr>
        <w:ind w:left="720" w:hanging="360"/>
      </w:pPr>
      <w:rPr>
        <w:rFonts w:ascii="Arial" w:eastAsiaTheme="minorEastAsia"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C8549E0"/>
    <w:multiLevelType w:val="multilevel"/>
    <w:tmpl w:val="A6244E96"/>
    <w:lvl w:ilvl="0">
      <w:start w:val="3"/>
      <w:numFmt w:val="decimal"/>
      <w:lvlText w:val="%1"/>
      <w:lvlJc w:val="left"/>
      <w:pPr>
        <w:ind w:left="468" w:hanging="468"/>
      </w:pPr>
      <w:rPr>
        <w:rFonts w:hint="default"/>
      </w:rPr>
    </w:lvl>
    <w:lvl w:ilvl="1">
      <w:start w:val="4"/>
      <w:numFmt w:val="decimal"/>
      <w:lvlText w:val="%1-%2"/>
      <w:lvlJc w:val="left"/>
      <w:pPr>
        <w:ind w:left="468" w:hanging="468"/>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4DD94AA1"/>
    <w:multiLevelType w:val="multilevel"/>
    <w:tmpl w:val="B2CAA1B8"/>
    <w:lvl w:ilvl="0">
      <w:start w:val="3"/>
      <w:numFmt w:val="decimal"/>
      <w:lvlText w:val="%1"/>
      <w:lvlJc w:val="left"/>
      <w:pPr>
        <w:ind w:left="444" w:hanging="444"/>
      </w:pPr>
      <w:rPr>
        <w:rFonts w:hint="default"/>
      </w:rPr>
    </w:lvl>
    <w:lvl w:ilvl="1">
      <w:start w:val="6"/>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51087192"/>
    <w:multiLevelType w:val="multilevel"/>
    <w:tmpl w:val="8EEA1D96"/>
    <w:lvl w:ilvl="0">
      <w:start w:val="1"/>
      <w:numFmt w:val="decimal"/>
      <w:lvlText w:val="3.1.%1"/>
      <w:lvlJc w:val="left"/>
      <w:pPr>
        <w:ind w:left="360" w:hanging="360"/>
      </w:pPr>
      <w:rPr>
        <w:rFonts w:hint="default"/>
        <w:b/>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3" w15:restartNumberingAfterBreak="0">
    <w:nsid w:val="56693578"/>
    <w:multiLevelType w:val="hybridMultilevel"/>
    <w:tmpl w:val="9AB69D92"/>
    <w:lvl w:ilvl="0" w:tplc="9BDE2F28">
      <w:start w:val="1"/>
      <w:numFmt w:val="bullet"/>
      <w:pStyle w:val="Liste1-blau"/>
      <w:lvlText w:val=""/>
      <w:lvlJc w:val="left"/>
      <w:pPr>
        <w:ind w:left="720" w:hanging="360"/>
      </w:pPr>
      <w:rPr>
        <w:rFonts w:ascii="Wingdings" w:hAnsi="Wingdings" w:hint="default"/>
        <w:color w:val="4BACC6" w:themeColor="accent5"/>
        <w:u w:color="4BACC6" w:themeColor="accent5"/>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9A13C59"/>
    <w:multiLevelType w:val="multilevel"/>
    <w:tmpl w:val="C5B09B40"/>
    <w:lvl w:ilvl="0">
      <w:start w:val="1"/>
      <w:numFmt w:val="decimal"/>
      <w:lvlText w:val="3.2.%1"/>
      <w:lvlJc w:val="left"/>
      <w:pPr>
        <w:ind w:left="360" w:hanging="360"/>
      </w:pPr>
      <w:rPr>
        <w:rFonts w:hint="default"/>
        <w:b/>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 w15:restartNumberingAfterBreak="0">
    <w:nsid w:val="5E4D00A7"/>
    <w:multiLevelType w:val="hybridMultilevel"/>
    <w:tmpl w:val="4D7023C2"/>
    <w:lvl w:ilvl="0" w:tplc="99A608C4">
      <w:start w:val="3"/>
      <w:numFmt w:val="bullet"/>
      <w:lvlText w:val="-"/>
      <w:lvlJc w:val="left"/>
      <w:pPr>
        <w:ind w:left="720" w:hanging="360"/>
      </w:pPr>
      <w:rPr>
        <w:rFonts w:ascii="Arial" w:eastAsiaTheme="minorEastAsia"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EB227F4"/>
    <w:multiLevelType w:val="hybridMultilevel"/>
    <w:tmpl w:val="C292D9C0"/>
    <w:lvl w:ilvl="0" w:tplc="5A54B7C0">
      <w:start w:val="1"/>
      <w:numFmt w:val="bullet"/>
      <w:pStyle w:val="Liste2-Spiegelstrich"/>
      <w:lvlText w:val="-"/>
      <w:lvlJc w:val="left"/>
      <w:pPr>
        <w:ind w:left="1068" w:hanging="360"/>
      </w:pPr>
      <w:rPr>
        <w:rFonts w:ascii="Calibri" w:hAnsi="Calibri" w:hint="default"/>
        <w:b/>
        <w:i w:val="0"/>
        <w:sz w:val="20"/>
      </w:rPr>
    </w:lvl>
    <w:lvl w:ilvl="1" w:tplc="04070003">
      <w:start w:val="1"/>
      <w:numFmt w:val="bullet"/>
      <w:lvlText w:val="o"/>
      <w:lvlJc w:val="left"/>
      <w:pPr>
        <w:ind w:left="1788" w:hanging="360"/>
      </w:pPr>
      <w:rPr>
        <w:rFonts w:ascii="Courier New" w:hAnsi="Courier New" w:cs="Courier New" w:hint="default"/>
      </w:rPr>
    </w:lvl>
    <w:lvl w:ilvl="2" w:tplc="04070005">
      <w:start w:val="1"/>
      <w:numFmt w:val="bullet"/>
      <w:lvlText w:val=""/>
      <w:lvlJc w:val="left"/>
      <w:pPr>
        <w:ind w:left="2508" w:hanging="360"/>
      </w:pPr>
      <w:rPr>
        <w:rFonts w:ascii="Wingdings" w:hAnsi="Wingdings" w:hint="default"/>
      </w:rPr>
    </w:lvl>
    <w:lvl w:ilvl="3" w:tplc="04070001">
      <w:start w:val="1"/>
      <w:numFmt w:val="bullet"/>
      <w:lvlText w:val=""/>
      <w:lvlJc w:val="left"/>
      <w:pPr>
        <w:ind w:left="3228" w:hanging="360"/>
      </w:pPr>
      <w:rPr>
        <w:rFonts w:ascii="Symbol" w:hAnsi="Symbol" w:hint="default"/>
      </w:rPr>
    </w:lvl>
    <w:lvl w:ilvl="4" w:tplc="04070003">
      <w:start w:val="1"/>
      <w:numFmt w:val="bullet"/>
      <w:lvlText w:val="o"/>
      <w:lvlJc w:val="left"/>
      <w:pPr>
        <w:ind w:left="3948" w:hanging="360"/>
      </w:pPr>
      <w:rPr>
        <w:rFonts w:ascii="Courier New" w:hAnsi="Courier New" w:cs="Courier New" w:hint="default"/>
      </w:rPr>
    </w:lvl>
    <w:lvl w:ilvl="5" w:tplc="04070005">
      <w:start w:val="1"/>
      <w:numFmt w:val="bullet"/>
      <w:lvlText w:val=""/>
      <w:lvlJc w:val="left"/>
      <w:pPr>
        <w:ind w:left="4668" w:hanging="360"/>
      </w:pPr>
      <w:rPr>
        <w:rFonts w:ascii="Wingdings" w:hAnsi="Wingdings" w:hint="default"/>
      </w:rPr>
    </w:lvl>
    <w:lvl w:ilvl="6" w:tplc="04070001">
      <w:start w:val="1"/>
      <w:numFmt w:val="bullet"/>
      <w:lvlText w:val=""/>
      <w:lvlJc w:val="left"/>
      <w:pPr>
        <w:ind w:left="5388" w:hanging="360"/>
      </w:pPr>
      <w:rPr>
        <w:rFonts w:ascii="Symbol" w:hAnsi="Symbol" w:hint="default"/>
      </w:rPr>
    </w:lvl>
    <w:lvl w:ilvl="7" w:tplc="04070003">
      <w:start w:val="1"/>
      <w:numFmt w:val="bullet"/>
      <w:lvlText w:val="o"/>
      <w:lvlJc w:val="left"/>
      <w:pPr>
        <w:ind w:left="6108" w:hanging="360"/>
      </w:pPr>
      <w:rPr>
        <w:rFonts w:ascii="Courier New" w:hAnsi="Courier New" w:cs="Courier New" w:hint="default"/>
      </w:rPr>
    </w:lvl>
    <w:lvl w:ilvl="8" w:tplc="04070005">
      <w:start w:val="1"/>
      <w:numFmt w:val="bullet"/>
      <w:lvlText w:val=""/>
      <w:lvlJc w:val="left"/>
      <w:pPr>
        <w:ind w:left="6828" w:hanging="360"/>
      </w:pPr>
      <w:rPr>
        <w:rFonts w:ascii="Wingdings" w:hAnsi="Wingdings" w:hint="default"/>
      </w:rPr>
    </w:lvl>
  </w:abstractNum>
  <w:abstractNum w:abstractNumId="17" w15:restartNumberingAfterBreak="0">
    <w:nsid w:val="5F551AD4"/>
    <w:multiLevelType w:val="multilevel"/>
    <w:tmpl w:val="C9E85B32"/>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61430412"/>
    <w:multiLevelType w:val="multilevel"/>
    <w:tmpl w:val="9BA44B00"/>
    <w:lvl w:ilvl="0">
      <w:start w:val="3"/>
      <w:numFmt w:val="decimal"/>
      <w:lvlText w:val="%1"/>
      <w:lvlJc w:val="left"/>
      <w:pPr>
        <w:ind w:left="444" w:hanging="444"/>
      </w:pPr>
      <w:rPr>
        <w:rFonts w:hint="default"/>
      </w:rPr>
    </w:lvl>
    <w:lvl w:ilvl="1">
      <w:start w:val="3"/>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672F3486"/>
    <w:multiLevelType w:val="multilevel"/>
    <w:tmpl w:val="7AEAC0B0"/>
    <w:lvl w:ilvl="0">
      <w:start w:val="3"/>
      <w:numFmt w:val="decimal"/>
      <w:lvlText w:val="%1"/>
      <w:lvlJc w:val="left"/>
      <w:pPr>
        <w:ind w:left="444" w:hanging="444"/>
      </w:pPr>
      <w:rPr>
        <w:rFonts w:hint="default"/>
      </w:rPr>
    </w:lvl>
    <w:lvl w:ilvl="1">
      <w:start w:val="5"/>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71897403"/>
    <w:multiLevelType w:val="multilevel"/>
    <w:tmpl w:val="EC10CE0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72FD17F4"/>
    <w:multiLevelType w:val="hybridMultilevel"/>
    <w:tmpl w:val="E63AD458"/>
    <w:lvl w:ilvl="0" w:tplc="1332A964">
      <w:start w:val="1"/>
      <w:numFmt w:val="decimal"/>
      <w:lvlText w:val="4.%1"/>
      <w:lvlJc w:val="left"/>
      <w:pPr>
        <w:ind w:left="720" w:hanging="360"/>
      </w:pPr>
      <w:rPr>
        <w:rFonts w:hint="default"/>
        <w:b/>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77AA0BB6"/>
    <w:multiLevelType w:val="multilevel"/>
    <w:tmpl w:val="5336C9D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pStyle w:val="berschrift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852380613">
    <w:abstractNumId w:val="22"/>
  </w:num>
  <w:num w:numId="2" w16cid:durableId="392890242">
    <w:abstractNumId w:val="16"/>
  </w:num>
  <w:num w:numId="3" w16cid:durableId="960262499">
    <w:abstractNumId w:val="4"/>
  </w:num>
  <w:num w:numId="4" w16cid:durableId="1030961269">
    <w:abstractNumId w:val="13"/>
  </w:num>
  <w:num w:numId="5" w16cid:durableId="293407820">
    <w:abstractNumId w:val="2"/>
  </w:num>
  <w:num w:numId="6" w16cid:durableId="371735389">
    <w:abstractNumId w:val="8"/>
  </w:num>
  <w:num w:numId="7" w16cid:durableId="532891256">
    <w:abstractNumId w:val="21"/>
  </w:num>
  <w:num w:numId="8" w16cid:durableId="241573687">
    <w:abstractNumId w:val="20"/>
  </w:num>
  <w:num w:numId="9" w16cid:durableId="101077696">
    <w:abstractNumId w:val="7"/>
  </w:num>
  <w:num w:numId="10" w16cid:durableId="388773256">
    <w:abstractNumId w:val="6"/>
  </w:num>
  <w:num w:numId="11" w16cid:durableId="2046560547">
    <w:abstractNumId w:val="12"/>
  </w:num>
  <w:num w:numId="12" w16cid:durableId="1862351277">
    <w:abstractNumId w:val="14"/>
  </w:num>
  <w:num w:numId="13" w16cid:durableId="1361124496">
    <w:abstractNumId w:val="17"/>
  </w:num>
  <w:num w:numId="14" w16cid:durableId="2073116980">
    <w:abstractNumId w:val="5"/>
  </w:num>
  <w:num w:numId="15" w16cid:durableId="1393848628">
    <w:abstractNumId w:val="18"/>
  </w:num>
  <w:num w:numId="16" w16cid:durableId="135033310">
    <w:abstractNumId w:val="3"/>
  </w:num>
  <w:num w:numId="17" w16cid:durableId="1214000556">
    <w:abstractNumId w:val="1"/>
  </w:num>
  <w:num w:numId="18" w16cid:durableId="592012365">
    <w:abstractNumId w:val="10"/>
  </w:num>
  <w:num w:numId="19" w16cid:durableId="1401951647">
    <w:abstractNumId w:val="11"/>
  </w:num>
  <w:num w:numId="20" w16cid:durableId="1375234677">
    <w:abstractNumId w:val="19"/>
  </w:num>
  <w:num w:numId="21" w16cid:durableId="1159227350">
    <w:abstractNumId w:val="9"/>
  </w:num>
  <w:num w:numId="22" w16cid:durableId="1715079655">
    <w:abstractNumId w:val="0"/>
  </w:num>
  <w:num w:numId="23" w16cid:durableId="918447536">
    <w:abstractNumId w:val="1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ocumentProtection w:edit="readOnly" w:enforcement="0"/>
  <w:defaultTabStop w:val="708"/>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44BE"/>
    <w:rsid w:val="00000E6E"/>
    <w:rsid w:val="000012C2"/>
    <w:rsid w:val="0000157F"/>
    <w:rsid w:val="00001859"/>
    <w:rsid w:val="00001D89"/>
    <w:rsid w:val="000033AA"/>
    <w:rsid w:val="000040A0"/>
    <w:rsid w:val="000046C2"/>
    <w:rsid w:val="00004E08"/>
    <w:rsid w:val="00005819"/>
    <w:rsid w:val="00005858"/>
    <w:rsid w:val="000078C5"/>
    <w:rsid w:val="00007B6F"/>
    <w:rsid w:val="00007FC8"/>
    <w:rsid w:val="00011560"/>
    <w:rsid w:val="0001195D"/>
    <w:rsid w:val="000120B7"/>
    <w:rsid w:val="000132F0"/>
    <w:rsid w:val="000201E3"/>
    <w:rsid w:val="00020463"/>
    <w:rsid w:val="00020C2F"/>
    <w:rsid w:val="00021A43"/>
    <w:rsid w:val="00022041"/>
    <w:rsid w:val="00022566"/>
    <w:rsid w:val="00026B20"/>
    <w:rsid w:val="00030CE8"/>
    <w:rsid w:val="00031916"/>
    <w:rsid w:val="000321F7"/>
    <w:rsid w:val="0003356E"/>
    <w:rsid w:val="00033AB4"/>
    <w:rsid w:val="0003440C"/>
    <w:rsid w:val="00034783"/>
    <w:rsid w:val="00034B67"/>
    <w:rsid w:val="00034F2A"/>
    <w:rsid w:val="00035409"/>
    <w:rsid w:val="000370AA"/>
    <w:rsid w:val="000375FE"/>
    <w:rsid w:val="000425A4"/>
    <w:rsid w:val="000459D0"/>
    <w:rsid w:val="0004617C"/>
    <w:rsid w:val="0004771B"/>
    <w:rsid w:val="00047F11"/>
    <w:rsid w:val="00050727"/>
    <w:rsid w:val="00050CD7"/>
    <w:rsid w:val="000511DA"/>
    <w:rsid w:val="00051398"/>
    <w:rsid w:val="00051BB8"/>
    <w:rsid w:val="00053FA6"/>
    <w:rsid w:val="00054E0D"/>
    <w:rsid w:val="00056C54"/>
    <w:rsid w:val="000603FE"/>
    <w:rsid w:val="0006137F"/>
    <w:rsid w:val="000629EE"/>
    <w:rsid w:val="00062A9B"/>
    <w:rsid w:val="00067E6F"/>
    <w:rsid w:val="00070674"/>
    <w:rsid w:val="00070F77"/>
    <w:rsid w:val="0007137D"/>
    <w:rsid w:val="00072B17"/>
    <w:rsid w:val="0007455F"/>
    <w:rsid w:val="000755B7"/>
    <w:rsid w:val="00076E10"/>
    <w:rsid w:val="00077A4D"/>
    <w:rsid w:val="00077C49"/>
    <w:rsid w:val="00077C86"/>
    <w:rsid w:val="00080BD8"/>
    <w:rsid w:val="00080C73"/>
    <w:rsid w:val="00081C10"/>
    <w:rsid w:val="00082151"/>
    <w:rsid w:val="0008422E"/>
    <w:rsid w:val="00084775"/>
    <w:rsid w:val="00084783"/>
    <w:rsid w:val="0008572E"/>
    <w:rsid w:val="00085E63"/>
    <w:rsid w:val="000869CC"/>
    <w:rsid w:val="000873CB"/>
    <w:rsid w:val="00087A4B"/>
    <w:rsid w:val="000901F4"/>
    <w:rsid w:val="000903E2"/>
    <w:rsid w:val="000904BD"/>
    <w:rsid w:val="00090F17"/>
    <w:rsid w:val="000915C1"/>
    <w:rsid w:val="00094866"/>
    <w:rsid w:val="00095FEA"/>
    <w:rsid w:val="00096625"/>
    <w:rsid w:val="000967CE"/>
    <w:rsid w:val="000A079C"/>
    <w:rsid w:val="000A1C34"/>
    <w:rsid w:val="000A2043"/>
    <w:rsid w:val="000A2E45"/>
    <w:rsid w:val="000A6A9E"/>
    <w:rsid w:val="000B01D9"/>
    <w:rsid w:val="000B0DF6"/>
    <w:rsid w:val="000B1232"/>
    <w:rsid w:val="000B21F9"/>
    <w:rsid w:val="000B23AF"/>
    <w:rsid w:val="000B39AE"/>
    <w:rsid w:val="000B4D70"/>
    <w:rsid w:val="000B503F"/>
    <w:rsid w:val="000B52D1"/>
    <w:rsid w:val="000B59F4"/>
    <w:rsid w:val="000B5A55"/>
    <w:rsid w:val="000B6D93"/>
    <w:rsid w:val="000C08BF"/>
    <w:rsid w:val="000C1947"/>
    <w:rsid w:val="000C2C76"/>
    <w:rsid w:val="000C3849"/>
    <w:rsid w:val="000C3B5E"/>
    <w:rsid w:val="000C4451"/>
    <w:rsid w:val="000C445A"/>
    <w:rsid w:val="000C47DE"/>
    <w:rsid w:val="000C4B6B"/>
    <w:rsid w:val="000C4E43"/>
    <w:rsid w:val="000C6FE5"/>
    <w:rsid w:val="000C78C6"/>
    <w:rsid w:val="000D0777"/>
    <w:rsid w:val="000D133C"/>
    <w:rsid w:val="000D24B6"/>
    <w:rsid w:val="000D3F60"/>
    <w:rsid w:val="000D4C7C"/>
    <w:rsid w:val="000D7373"/>
    <w:rsid w:val="000E10C9"/>
    <w:rsid w:val="000E20B1"/>
    <w:rsid w:val="000E2598"/>
    <w:rsid w:val="000E2CDC"/>
    <w:rsid w:val="000E2E09"/>
    <w:rsid w:val="000E30BD"/>
    <w:rsid w:val="000E4A64"/>
    <w:rsid w:val="000E4C35"/>
    <w:rsid w:val="000E650C"/>
    <w:rsid w:val="000E6D11"/>
    <w:rsid w:val="000E75F2"/>
    <w:rsid w:val="000E7E93"/>
    <w:rsid w:val="000F0F87"/>
    <w:rsid w:val="000F2021"/>
    <w:rsid w:val="000F21FE"/>
    <w:rsid w:val="000F54AA"/>
    <w:rsid w:val="000F61F4"/>
    <w:rsid w:val="000F6364"/>
    <w:rsid w:val="000F6ED3"/>
    <w:rsid w:val="000F7359"/>
    <w:rsid w:val="001009D6"/>
    <w:rsid w:val="001016CE"/>
    <w:rsid w:val="00101735"/>
    <w:rsid w:val="00101A7C"/>
    <w:rsid w:val="00101D7F"/>
    <w:rsid w:val="00103D00"/>
    <w:rsid w:val="001079A5"/>
    <w:rsid w:val="00110DA5"/>
    <w:rsid w:val="00110DDC"/>
    <w:rsid w:val="00111425"/>
    <w:rsid w:val="00111729"/>
    <w:rsid w:val="00112E5A"/>
    <w:rsid w:val="00113CB9"/>
    <w:rsid w:val="00114A72"/>
    <w:rsid w:val="00114F32"/>
    <w:rsid w:val="001168EC"/>
    <w:rsid w:val="00116C33"/>
    <w:rsid w:val="00116EA2"/>
    <w:rsid w:val="00117447"/>
    <w:rsid w:val="00117484"/>
    <w:rsid w:val="00120056"/>
    <w:rsid w:val="0012185E"/>
    <w:rsid w:val="0012312E"/>
    <w:rsid w:val="00125E4F"/>
    <w:rsid w:val="00125F01"/>
    <w:rsid w:val="00127455"/>
    <w:rsid w:val="001310E8"/>
    <w:rsid w:val="00131619"/>
    <w:rsid w:val="00134195"/>
    <w:rsid w:val="001344B7"/>
    <w:rsid w:val="001348CF"/>
    <w:rsid w:val="00134A80"/>
    <w:rsid w:val="00136E2B"/>
    <w:rsid w:val="001376DE"/>
    <w:rsid w:val="00140EB3"/>
    <w:rsid w:val="00141C0C"/>
    <w:rsid w:val="00141E43"/>
    <w:rsid w:val="0014381D"/>
    <w:rsid w:val="00143AC5"/>
    <w:rsid w:val="00143CC9"/>
    <w:rsid w:val="001514AA"/>
    <w:rsid w:val="0015202F"/>
    <w:rsid w:val="0015231A"/>
    <w:rsid w:val="00152FCD"/>
    <w:rsid w:val="001532AF"/>
    <w:rsid w:val="001564BB"/>
    <w:rsid w:val="00156A52"/>
    <w:rsid w:val="0015797D"/>
    <w:rsid w:val="00160A97"/>
    <w:rsid w:val="0016254B"/>
    <w:rsid w:val="001630E6"/>
    <w:rsid w:val="00163265"/>
    <w:rsid w:val="00164723"/>
    <w:rsid w:val="001648A8"/>
    <w:rsid w:val="00173DF0"/>
    <w:rsid w:val="00173EF2"/>
    <w:rsid w:val="00174D7C"/>
    <w:rsid w:val="00175615"/>
    <w:rsid w:val="001758B0"/>
    <w:rsid w:val="0017628C"/>
    <w:rsid w:val="00176390"/>
    <w:rsid w:val="001764C8"/>
    <w:rsid w:val="001771F6"/>
    <w:rsid w:val="00180DD4"/>
    <w:rsid w:val="00181069"/>
    <w:rsid w:val="00181460"/>
    <w:rsid w:val="00182321"/>
    <w:rsid w:val="00184709"/>
    <w:rsid w:val="00184DF5"/>
    <w:rsid w:val="0018510C"/>
    <w:rsid w:val="00185B21"/>
    <w:rsid w:val="00185E46"/>
    <w:rsid w:val="00187630"/>
    <w:rsid w:val="00191CE6"/>
    <w:rsid w:val="00192D5B"/>
    <w:rsid w:val="00193B10"/>
    <w:rsid w:val="00194831"/>
    <w:rsid w:val="00194AC0"/>
    <w:rsid w:val="001952FE"/>
    <w:rsid w:val="0019584D"/>
    <w:rsid w:val="00195C40"/>
    <w:rsid w:val="00195F7E"/>
    <w:rsid w:val="0019602C"/>
    <w:rsid w:val="00197CA5"/>
    <w:rsid w:val="001A0143"/>
    <w:rsid w:val="001A0309"/>
    <w:rsid w:val="001A1981"/>
    <w:rsid w:val="001A199B"/>
    <w:rsid w:val="001A1A66"/>
    <w:rsid w:val="001A4DEF"/>
    <w:rsid w:val="001A5D49"/>
    <w:rsid w:val="001A6811"/>
    <w:rsid w:val="001A71E9"/>
    <w:rsid w:val="001A7AB7"/>
    <w:rsid w:val="001B0EA6"/>
    <w:rsid w:val="001B2B79"/>
    <w:rsid w:val="001B2D72"/>
    <w:rsid w:val="001B3818"/>
    <w:rsid w:val="001B3B12"/>
    <w:rsid w:val="001B3C6C"/>
    <w:rsid w:val="001B3E69"/>
    <w:rsid w:val="001B4CBD"/>
    <w:rsid w:val="001B5118"/>
    <w:rsid w:val="001B5220"/>
    <w:rsid w:val="001B55B0"/>
    <w:rsid w:val="001B609C"/>
    <w:rsid w:val="001B75F3"/>
    <w:rsid w:val="001B7AEA"/>
    <w:rsid w:val="001C01C3"/>
    <w:rsid w:val="001C07E0"/>
    <w:rsid w:val="001C087D"/>
    <w:rsid w:val="001C43D9"/>
    <w:rsid w:val="001C4FCA"/>
    <w:rsid w:val="001C693D"/>
    <w:rsid w:val="001C6EAD"/>
    <w:rsid w:val="001D0D13"/>
    <w:rsid w:val="001D1FCD"/>
    <w:rsid w:val="001D3ADC"/>
    <w:rsid w:val="001D3B0E"/>
    <w:rsid w:val="001D45D3"/>
    <w:rsid w:val="001D48EC"/>
    <w:rsid w:val="001D4AAF"/>
    <w:rsid w:val="001D5DC8"/>
    <w:rsid w:val="001E01B8"/>
    <w:rsid w:val="001E189A"/>
    <w:rsid w:val="001E197D"/>
    <w:rsid w:val="001E2181"/>
    <w:rsid w:val="001E2C7E"/>
    <w:rsid w:val="001E3B56"/>
    <w:rsid w:val="001E5745"/>
    <w:rsid w:val="001E5EE1"/>
    <w:rsid w:val="001E6065"/>
    <w:rsid w:val="001E7197"/>
    <w:rsid w:val="001E7CB1"/>
    <w:rsid w:val="001F0906"/>
    <w:rsid w:val="001F2111"/>
    <w:rsid w:val="001F28EF"/>
    <w:rsid w:val="001F2B6C"/>
    <w:rsid w:val="00200811"/>
    <w:rsid w:val="00200993"/>
    <w:rsid w:val="00202DC9"/>
    <w:rsid w:val="00203F01"/>
    <w:rsid w:val="00204FE0"/>
    <w:rsid w:val="00205832"/>
    <w:rsid w:val="002065E4"/>
    <w:rsid w:val="00206F64"/>
    <w:rsid w:val="002114A7"/>
    <w:rsid w:val="00211AEA"/>
    <w:rsid w:val="00213721"/>
    <w:rsid w:val="00216CCE"/>
    <w:rsid w:val="00217159"/>
    <w:rsid w:val="0021799F"/>
    <w:rsid w:val="00220AA9"/>
    <w:rsid w:val="002212C1"/>
    <w:rsid w:val="00222E94"/>
    <w:rsid w:val="002234D9"/>
    <w:rsid w:val="00223710"/>
    <w:rsid w:val="00225CC0"/>
    <w:rsid w:val="00225CE3"/>
    <w:rsid w:val="00230861"/>
    <w:rsid w:val="00230DC7"/>
    <w:rsid w:val="0023125F"/>
    <w:rsid w:val="0023137C"/>
    <w:rsid w:val="00232A8A"/>
    <w:rsid w:val="00232D78"/>
    <w:rsid w:val="002339F1"/>
    <w:rsid w:val="00233C79"/>
    <w:rsid w:val="00234975"/>
    <w:rsid w:val="00234CFF"/>
    <w:rsid w:val="00234EAD"/>
    <w:rsid w:val="002376AE"/>
    <w:rsid w:val="00237743"/>
    <w:rsid w:val="00237DD0"/>
    <w:rsid w:val="00240A37"/>
    <w:rsid w:val="002412C0"/>
    <w:rsid w:val="00241ECC"/>
    <w:rsid w:val="0024490B"/>
    <w:rsid w:val="0024582B"/>
    <w:rsid w:val="0025209D"/>
    <w:rsid w:val="00252263"/>
    <w:rsid w:val="002538A1"/>
    <w:rsid w:val="00253D5C"/>
    <w:rsid w:val="00253F57"/>
    <w:rsid w:val="00254C64"/>
    <w:rsid w:val="00255A51"/>
    <w:rsid w:val="00255A79"/>
    <w:rsid w:val="00257FE8"/>
    <w:rsid w:val="00260B53"/>
    <w:rsid w:val="00260B9E"/>
    <w:rsid w:val="0026118C"/>
    <w:rsid w:val="002615B4"/>
    <w:rsid w:val="00263A76"/>
    <w:rsid w:val="00263EF5"/>
    <w:rsid w:val="00265B17"/>
    <w:rsid w:val="00266D76"/>
    <w:rsid w:val="002671E4"/>
    <w:rsid w:val="00267F1A"/>
    <w:rsid w:val="00270879"/>
    <w:rsid w:val="002728E8"/>
    <w:rsid w:val="002746BC"/>
    <w:rsid w:val="00274CE4"/>
    <w:rsid w:val="00274D8E"/>
    <w:rsid w:val="002752FE"/>
    <w:rsid w:val="00275E55"/>
    <w:rsid w:val="00275EB7"/>
    <w:rsid w:val="00276616"/>
    <w:rsid w:val="0027725A"/>
    <w:rsid w:val="002778F5"/>
    <w:rsid w:val="002806A1"/>
    <w:rsid w:val="00281FD0"/>
    <w:rsid w:val="0028252E"/>
    <w:rsid w:val="00282E2C"/>
    <w:rsid w:val="002834A3"/>
    <w:rsid w:val="0028372C"/>
    <w:rsid w:val="00285E07"/>
    <w:rsid w:val="00286598"/>
    <w:rsid w:val="00292685"/>
    <w:rsid w:val="002927DA"/>
    <w:rsid w:val="00294A08"/>
    <w:rsid w:val="0029669D"/>
    <w:rsid w:val="00297D95"/>
    <w:rsid w:val="002A02D7"/>
    <w:rsid w:val="002A052C"/>
    <w:rsid w:val="002A171C"/>
    <w:rsid w:val="002A17B6"/>
    <w:rsid w:val="002A2BEE"/>
    <w:rsid w:val="002A3D3C"/>
    <w:rsid w:val="002A63DD"/>
    <w:rsid w:val="002A767E"/>
    <w:rsid w:val="002B0A62"/>
    <w:rsid w:val="002B0ADE"/>
    <w:rsid w:val="002B0BBC"/>
    <w:rsid w:val="002B0BF6"/>
    <w:rsid w:val="002B23C5"/>
    <w:rsid w:val="002B31D8"/>
    <w:rsid w:val="002B4AA0"/>
    <w:rsid w:val="002B4B39"/>
    <w:rsid w:val="002B4DF9"/>
    <w:rsid w:val="002B4F9A"/>
    <w:rsid w:val="002B5675"/>
    <w:rsid w:val="002B573B"/>
    <w:rsid w:val="002B5E19"/>
    <w:rsid w:val="002B6E4C"/>
    <w:rsid w:val="002C0A99"/>
    <w:rsid w:val="002C0BD4"/>
    <w:rsid w:val="002C1614"/>
    <w:rsid w:val="002C1FE4"/>
    <w:rsid w:val="002C2B3E"/>
    <w:rsid w:val="002C487E"/>
    <w:rsid w:val="002C5755"/>
    <w:rsid w:val="002C5773"/>
    <w:rsid w:val="002C6A42"/>
    <w:rsid w:val="002D0126"/>
    <w:rsid w:val="002D0641"/>
    <w:rsid w:val="002D0B35"/>
    <w:rsid w:val="002D3248"/>
    <w:rsid w:val="002D3ACF"/>
    <w:rsid w:val="002D4F0E"/>
    <w:rsid w:val="002D5E0C"/>
    <w:rsid w:val="002D68E9"/>
    <w:rsid w:val="002D7786"/>
    <w:rsid w:val="002D7D55"/>
    <w:rsid w:val="002E14E7"/>
    <w:rsid w:val="002E1934"/>
    <w:rsid w:val="002E19DF"/>
    <w:rsid w:val="002E2649"/>
    <w:rsid w:val="002E2674"/>
    <w:rsid w:val="002E27FB"/>
    <w:rsid w:val="002E2A46"/>
    <w:rsid w:val="002E4DFA"/>
    <w:rsid w:val="002E5459"/>
    <w:rsid w:val="002E553E"/>
    <w:rsid w:val="002E63EC"/>
    <w:rsid w:val="002E7575"/>
    <w:rsid w:val="002E7D23"/>
    <w:rsid w:val="002E7DCD"/>
    <w:rsid w:val="002F14E1"/>
    <w:rsid w:val="002F1BFD"/>
    <w:rsid w:val="002F3E81"/>
    <w:rsid w:val="002F470B"/>
    <w:rsid w:val="002F47EB"/>
    <w:rsid w:val="0030166A"/>
    <w:rsid w:val="00301701"/>
    <w:rsid w:val="003036F1"/>
    <w:rsid w:val="00304CF6"/>
    <w:rsid w:val="00304ECA"/>
    <w:rsid w:val="00304FB9"/>
    <w:rsid w:val="00307A1C"/>
    <w:rsid w:val="00307F25"/>
    <w:rsid w:val="00310340"/>
    <w:rsid w:val="00310482"/>
    <w:rsid w:val="00312241"/>
    <w:rsid w:val="00312A29"/>
    <w:rsid w:val="00313617"/>
    <w:rsid w:val="003158F0"/>
    <w:rsid w:val="00315DFC"/>
    <w:rsid w:val="00315FA3"/>
    <w:rsid w:val="0031641B"/>
    <w:rsid w:val="00316AE4"/>
    <w:rsid w:val="00316D76"/>
    <w:rsid w:val="003211D4"/>
    <w:rsid w:val="00321852"/>
    <w:rsid w:val="00321BD8"/>
    <w:rsid w:val="003220AA"/>
    <w:rsid w:val="00322324"/>
    <w:rsid w:val="003228B6"/>
    <w:rsid w:val="00322C7C"/>
    <w:rsid w:val="00326072"/>
    <w:rsid w:val="00326589"/>
    <w:rsid w:val="00326754"/>
    <w:rsid w:val="00326EEB"/>
    <w:rsid w:val="00327101"/>
    <w:rsid w:val="0032746D"/>
    <w:rsid w:val="0032788E"/>
    <w:rsid w:val="003300F0"/>
    <w:rsid w:val="0033177D"/>
    <w:rsid w:val="0033184E"/>
    <w:rsid w:val="003319E5"/>
    <w:rsid w:val="00332A34"/>
    <w:rsid w:val="0033367F"/>
    <w:rsid w:val="00334453"/>
    <w:rsid w:val="00334BEE"/>
    <w:rsid w:val="0033656F"/>
    <w:rsid w:val="00336C5A"/>
    <w:rsid w:val="00337A9C"/>
    <w:rsid w:val="00340FF8"/>
    <w:rsid w:val="00341A39"/>
    <w:rsid w:val="00342785"/>
    <w:rsid w:val="003437EB"/>
    <w:rsid w:val="00344B69"/>
    <w:rsid w:val="00344CA1"/>
    <w:rsid w:val="00344DC8"/>
    <w:rsid w:val="003451EB"/>
    <w:rsid w:val="003453FA"/>
    <w:rsid w:val="00345FEC"/>
    <w:rsid w:val="00346182"/>
    <w:rsid w:val="003464AB"/>
    <w:rsid w:val="00347553"/>
    <w:rsid w:val="003500B9"/>
    <w:rsid w:val="00351C61"/>
    <w:rsid w:val="003545B0"/>
    <w:rsid w:val="00354DFB"/>
    <w:rsid w:val="00354EC9"/>
    <w:rsid w:val="00355345"/>
    <w:rsid w:val="00355E63"/>
    <w:rsid w:val="0035702E"/>
    <w:rsid w:val="003605D1"/>
    <w:rsid w:val="00363869"/>
    <w:rsid w:val="0036409C"/>
    <w:rsid w:val="0036452C"/>
    <w:rsid w:val="00364689"/>
    <w:rsid w:val="0036688E"/>
    <w:rsid w:val="00366DB2"/>
    <w:rsid w:val="00367CDE"/>
    <w:rsid w:val="00370D53"/>
    <w:rsid w:val="00370ECF"/>
    <w:rsid w:val="00371B85"/>
    <w:rsid w:val="00372D2D"/>
    <w:rsid w:val="00373143"/>
    <w:rsid w:val="00373BCF"/>
    <w:rsid w:val="00374DA5"/>
    <w:rsid w:val="003750A8"/>
    <w:rsid w:val="003762B2"/>
    <w:rsid w:val="00380142"/>
    <w:rsid w:val="00381877"/>
    <w:rsid w:val="00381B07"/>
    <w:rsid w:val="003830F2"/>
    <w:rsid w:val="00385BF8"/>
    <w:rsid w:val="0038696E"/>
    <w:rsid w:val="00386C99"/>
    <w:rsid w:val="0038742D"/>
    <w:rsid w:val="003874C9"/>
    <w:rsid w:val="00390BC8"/>
    <w:rsid w:val="00390CCF"/>
    <w:rsid w:val="00390CED"/>
    <w:rsid w:val="00391938"/>
    <w:rsid w:val="0039464F"/>
    <w:rsid w:val="0039468A"/>
    <w:rsid w:val="0039521B"/>
    <w:rsid w:val="00395C9A"/>
    <w:rsid w:val="00396572"/>
    <w:rsid w:val="00397158"/>
    <w:rsid w:val="00397188"/>
    <w:rsid w:val="00397912"/>
    <w:rsid w:val="003A01F5"/>
    <w:rsid w:val="003A02B5"/>
    <w:rsid w:val="003A067D"/>
    <w:rsid w:val="003A19CF"/>
    <w:rsid w:val="003A2D75"/>
    <w:rsid w:val="003A3108"/>
    <w:rsid w:val="003A319A"/>
    <w:rsid w:val="003A33F1"/>
    <w:rsid w:val="003A3DB2"/>
    <w:rsid w:val="003A40F0"/>
    <w:rsid w:val="003A4224"/>
    <w:rsid w:val="003A5021"/>
    <w:rsid w:val="003A640D"/>
    <w:rsid w:val="003B028D"/>
    <w:rsid w:val="003B051A"/>
    <w:rsid w:val="003B0840"/>
    <w:rsid w:val="003B15FD"/>
    <w:rsid w:val="003B1BC0"/>
    <w:rsid w:val="003B2D5C"/>
    <w:rsid w:val="003B3CD0"/>
    <w:rsid w:val="003B4984"/>
    <w:rsid w:val="003B63F9"/>
    <w:rsid w:val="003B65E3"/>
    <w:rsid w:val="003B696E"/>
    <w:rsid w:val="003B6B30"/>
    <w:rsid w:val="003B74C5"/>
    <w:rsid w:val="003C1ABB"/>
    <w:rsid w:val="003C1DB2"/>
    <w:rsid w:val="003C38CF"/>
    <w:rsid w:val="003C5373"/>
    <w:rsid w:val="003C5851"/>
    <w:rsid w:val="003C5883"/>
    <w:rsid w:val="003C5C3E"/>
    <w:rsid w:val="003C5C8D"/>
    <w:rsid w:val="003C6408"/>
    <w:rsid w:val="003C6463"/>
    <w:rsid w:val="003C73F8"/>
    <w:rsid w:val="003D15BF"/>
    <w:rsid w:val="003D1BC6"/>
    <w:rsid w:val="003D2076"/>
    <w:rsid w:val="003D265B"/>
    <w:rsid w:val="003D2D09"/>
    <w:rsid w:val="003D2E4C"/>
    <w:rsid w:val="003D3C8F"/>
    <w:rsid w:val="003D4508"/>
    <w:rsid w:val="003D5A6D"/>
    <w:rsid w:val="003D70B6"/>
    <w:rsid w:val="003D7489"/>
    <w:rsid w:val="003E1C5A"/>
    <w:rsid w:val="003E280F"/>
    <w:rsid w:val="003E2C35"/>
    <w:rsid w:val="003E344A"/>
    <w:rsid w:val="003E3AEA"/>
    <w:rsid w:val="003E4988"/>
    <w:rsid w:val="003E4AA6"/>
    <w:rsid w:val="003E5875"/>
    <w:rsid w:val="003E6422"/>
    <w:rsid w:val="003F0760"/>
    <w:rsid w:val="003F07E3"/>
    <w:rsid w:val="003F1333"/>
    <w:rsid w:val="003F1966"/>
    <w:rsid w:val="003F1E36"/>
    <w:rsid w:val="003F2D76"/>
    <w:rsid w:val="003F3B3D"/>
    <w:rsid w:val="003F4460"/>
    <w:rsid w:val="003F6718"/>
    <w:rsid w:val="003F6EB5"/>
    <w:rsid w:val="003F7D46"/>
    <w:rsid w:val="0040076F"/>
    <w:rsid w:val="004009AE"/>
    <w:rsid w:val="004037B3"/>
    <w:rsid w:val="00403989"/>
    <w:rsid w:val="004044FE"/>
    <w:rsid w:val="0040503F"/>
    <w:rsid w:val="0040510A"/>
    <w:rsid w:val="00406900"/>
    <w:rsid w:val="00407E0B"/>
    <w:rsid w:val="00410178"/>
    <w:rsid w:val="00412882"/>
    <w:rsid w:val="00412BE3"/>
    <w:rsid w:val="004154C3"/>
    <w:rsid w:val="00415FD9"/>
    <w:rsid w:val="00416192"/>
    <w:rsid w:val="00416C49"/>
    <w:rsid w:val="00416D09"/>
    <w:rsid w:val="00420B8B"/>
    <w:rsid w:val="00422579"/>
    <w:rsid w:val="00422B19"/>
    <w:rsid w:val="00423A2D"/>
    <w:rsid w:val="00423D9F"/>
    <w:rsid w:val="004261E8"/>
    <w:rsid w:val="00427005"/>
    <w:rsid w:val="00430B9D"/>
    <w:rsid w:val="00430F5D"/>
    <w:rsid w:val="004327F8"/>
    <w:rsid w:val="00433250"/>
    <w:rsid w:val="004332C6"/>
    <w:rsid w:val="00434AF6"/>
    <w:rsid w:val="00434B14"/>
    <w:rsid w:val="004352BC"/>
    <w:rsid w:val="00436144"/>
    <w:rsid w:val="0043634A"/>
    <w:rsid w:val="00436B29"/>
    <w:rsid w:val="004379CE"/>
    <w:rsid w:val="004407B7"/>
    <w:rsid w:val="00440CD0"/>
    <w:rsid w:val="00441D41"/>
    <w:rsid w:val="00444616"/>
    <w:rsid w:val="00444AE3"/>
    <w:rsid w:val="00444F14"/>
    <w:rsid w:val="004463FA"/>
    <w:rsid w:val="00446CDF"/>
    <w:rsid w:val="00447A53"/>
    <w:rsid w:val="00450300"/>
    <w:rsid w:val="004511C0"/>
    <w:rsid w:val="004537E4"/>
    <w:rsid w:val="004542E4"/>
    <w:rsid w:val="004543EF"/>
    <w:rsid w:val="00455BA6"/>
    <w:rsid w:val="00455CB0"/>
    <w:rsid w:val="00456150"/>
    <w:rsid w:val="004566DD"/>
    <w:rsid w:val="00456BE8"/>
    <w:rsid w:val="004600FE"/>
    <w:rsid w:val="004609F4"/>
    <w:rsid w:val="0046106E"/>
    <w:rsid w:val="00461D36"/>
    <w:rsid w:val="0046394A"/>
    <w:rsid w:val="00463A56"/>
    <w:rsid w:val="0046421B"/>
    <w:rsid w:val="004643F5"/>
    <w:rsid w:val="00464871"/>
    <w:rsid w:val="004649CF"/>
    <w:rsid w:val="0046555D"/>
    <w:rsid w:val="00465B56"/>
    <w:rsid w:val="004668CF"/>
    <w:rsid w:val="00467265"/>
    <w:rsid w:val="00470A27"/>
    <w:rsid w:val="0047121B"/>
    <w:rsid w:val="004712AE"/>
    <w:rsid w:val="00473EC6"/>
    <w:rsid w:val="00474EFA"/>
    <w:rsid w:val="00475AA0"/>
    <w:rsid w:val="00476135"/>
    <w:rsid w:val="0048078B"/>
    <w:rsid w:val="004829D2"/>
    <w:rsid w:val="0048323F"/>
    <w:rsid w:val="004837A8"/>
    <w:rsid w:val="004846E4"/>
    <w:rsid w:val="00485380"/>
    <w:rsid w:val="00485544"/>
    <w:rsid w:val="00486E40"/>
    <w:rsid w:val="00487E0D"/>
    <w:rsid w:val="00490FFF"/>
    <w:rsid w:val="00491544"/>
    <w:rsid w:val="004925C9"/>
    <w:rsid w:val="004926BA"/>
    <w:rsid w:val="0049280B"/>
    <w:rsid w:val="00493A4B"/>
    <w:rsid w:val="00494F94"/>
    <w:rsid w:val="004954D5"/>
    <w:rsid w:val="00495624"/>
    <w:rsid w:val="00495DC3"/>
    <w:rsid w:val="004A0023"/>
    <w:rsid w:val="004A07BF"/>
    <w:rsid w:val="004A183A"/>
    <w:rsid w:val="004A2A0F"/>
    <w:rsid w:val="004A39D0"/>
    <w:rsid w:val="004A3B80"/>
    <w:rsid w:val="004A438B"/>
    <w:rsid w:val="004A540F"/>
    <w:rsid w:val="004A56ED"/>
    <w:rsid w:val="004A67BB"/>
    <w:rsid w:val="004A6DB5"/>
    <w:rsid w:val="004A7FD7"/>
    <w:rsid w:val="004B082C"/>
    <w:rsid w:val="004B24A3"/>
    <w:rsid w:val="004B2938"/>
    <w:rsid w:val="004B29B5"/>
    <w:rsid w:val="004B4C7D"/>
    <w:rsid w:val="004B4FE0"/>
    <w:rsid w:val="004B53D8"/>
    <w:rsid w:val="004B630B"/>
    <w:rsid w:val="004B7754"/>
    <w:rsid w:val="004C0D5F"/>
    <w:rsid w:val="004C0DF7"/>
    <w:rsid w:val="004C1F7F"/>
    <w:rsid w:val="004C27C3"/>
    <w:rsid w:val="004C37F7"/>
    <w:rsid w:val="004C432E"/>
    <w:rsid w:val="004C445C"/>
    <w:rsid w:val="004C54C5"/>
    <w:rsid w:val="004C66B3"/>
    <w:rsid w:val="004C6712"/>
    <w:rsid w:val="004C690D"/>
    <w:rsid w:val="004C69BE"/>
    <w:rsid w:val="004C7100"/>
    <w:rsid w:val="004C7436"/>
    <w:rsid w:val="004D04EF"/>
    <w:rsid w:val="004D098F"/>
    <w:rsid w:val="004D0CB7"/>
    <w:rsid w:val="004D27B8"/>
    <w:rsid w:val="004D28D8"/>
    <w:rsid w:val="004D2A80"/>
    <w:rsid w:val="004D3ECD"/>
    <w:rsid w:val="004D4081"/>
    <w:rsid w:val="004D48B3"/>
    <w:rsid w:val="004D4E5D"/>
    <w:rsid w:val="004D5073"/>
    <w:rsid w:val="004D516C"/>
    <w:rsid w:val="004D573C"/>
    <w:rsid w:val="004D578D"/>
    <w:rsid w:val="004D606B"/>
    <w:rsid w:val="004D6A45"/>
    <w:rsid w:val="004D75E6"/>
    <w:rsid w:val="004E1EB2"/>
    <w:rsid w:val="004E27CF"/>
    <w:rsid w:val="004E4392"/>
    <w:rsid w:val="004E4655"/>
    <w:rsid w:val="004E480C"/>
    <w:rsid w:val="004E4E1D"/>
    <w:rsid w:val="004E79D4"/>
    <w:rsid w:val="004E7A71"/>
    <w:rsid w:val="004F1930"/>
    <w:rsid w:val="004F3211"/>
    <w:rsid w:val="004F51A0"/>
    <w:rsid w:val="004F5C98"/>
    <w:rsid w:val="004F5F4A"/>
    <w:rsid w:val="004F5F8E"/>
    <w:rsid w:val="00500732"/>
    <w:rsid w:val="0050161F"/>
    <w:rsid w:val="00502FF5"/>
    <w:rsid w:val="005033DD"/>
    <w:rsid w:val="0050345D"/>
    <w:rsid w:val="00504381"/>
    <w:rsid w:val="00506580"/>
    <w:rsid w:val="00506F26"/>
    <w:rsid w:val="00507B13"/>
    <w:rsid w:val="00510B01"/>
    <w:rsid w:val="005113AF"/>
    <w:rsid w:val="00511C8D"/>
    <w:rsid w:val="00512039"/>
    <w:rsid w:val="00512237"/>
    <w:rsid w:val="00513676"/>
    <w:rsid w:val="0051370A"/>
    <w:rsid w:val="005140DC"/>
    <w:rsid w:val="00514641"/>
    <w:rsid w:val="00514904"/>
    <w:rsid w:val="0051543F"/>
    <w:rsid w:val="00515737"/>
    <w:rsid w:val="00516458"/>
    <w:rsid w:val="0051684D"/>
    <w:rsid w:val="005168AC"/>
    <w:rsid w:val="00516BED"/>
    <w:rsid w:val="0051704A"/>
    <w:rsid w:val="00517D32"/>
    <w:rsid w:val="0052044E"/>
    <w:rsid w:val="00520E20"/>
    <w:rsid w:val="00523341"/>
    <w:rsid w:val="00523577"/>
    <w:rsid w:val="00523BBD"/>
    <w:rsid w:val="00524427"/>
    <w:rsid w:val="005253B4"/>
    <w:rsid w:val="00526662"/>
    <w:rsid w:val="00526A24"/>
    <w:rsid w:val="00526EE0"/>
    <w:rsid w:val="005277A9"/>
    <w:rsid w:val="00527EFA"/>
    <w:rsid w:val="005306F3"/>
    <w:rsid w:val="0053111A"/>
    <w:rsid w:val="00531A79"/>
    <w:rsid w:val="00531B94"/>
    <w:rsid w:val="005320A4"/>
    <w:rsid w:val="00532AB4"/>
    <w:rsid w:val="0053403F"/>
    <w:rsid w:val="00534808"/>
    <w:rsid w:val="00534C2B"/>
    <w:rsid w:val="0053791A"/>
    <w:rsid w:val="005379B2"/>
    <w:rsid w:val="0054180D"/>
    <w:rsid w:val="005432EA"/>
    <w:rsid w:val="005450D5"/>
    <w:rsid w:val="00545643"/>
    <w:rsid w:val="00546239"/>
    <w:rsid w:val="0054684D"/>
    <w:rsid w:val="0054693F"/>
    <w:rsid w:val="00546F17"/>
    <w:rsid w:val="00552F43"/>
    <w:rsid w:val="005550FB"/>
    <w:rsid w:val="005557B4"/>
    <w:rsid w:val="00555F64"/>
    <w:rsid w:val="0055669D"/>
    <w:rsid w:val="00556F7F"/>
    <w:rsid w:val="00563E32"/>
    <w:rsid w:val="00565861"/>
    <w:rsid w:val="00565AE3"/>
    <w:rsid w:val="0056625A"/>
    <w:rsid w:val="00570211"/>
    <w:rsid w:val="00570765"/>
    <w:rsid w:val="00570BAC"/>
    <w:rsid w:val="00571472"/>
    <w:rsid w:val="00572413"/>
    <w:rsid w:val="00572BBF"/>
    <w:rsid w:val="00572F2A"/>
    <w:rsid w:val="00574CCB"/>
    <w:rsid w:val="00574EC9"/>
    <w:rsid w:val="00575261"/>
    <w:rsid w:val="00575BF7"/>
    <w:rsid w:val="00576A89"/>
    <w:rsid w:val="00577CF2"/>
    <w:rsid w:val="005820F6"/>
    <w:rsid w:val="00582151"/>
    <w:rsid w:val="0058228E"/>
    <w:rsid w:val="005823FD"/>
    <w:rsid w:val="00583447"/>
    <w:rsid w:val="005837B8"/>
    <w:rsid w:val="00583D8E"/>
    <w:rsid w:val="00583FFD"/>
    <w:rsid w:val="00584073"/>
    <w:rsid w:val="00584736"/>
    <w:rsid w:val="00584784"/>
    <w:rsid w:val="00585472"/>
    <w:rsid w:val="00586FA1"/>
    <w:rsid w:val="00587184"/>
    <w:rsid w:val="005875A5"/>
    <w:rsid w:val="00587FE3"/>
    <w:rsid w:val="005909DF"/>
    <w:rsid w:val="00592109"/>
    <w:rsid w:val="00592D22"/>
    <w:rsid w:val="00593452"/>
    <w:rsid w:val="00593D19"/>
    <w:rsid w:val="005966F2"/>
    <w:rsid w:val="005968CE"/>
    <w:rsid w:val="005971DB"/>
    <w:rsid w:val="005972A1"/>
    <w:rsid w:val="005A0861"/>
    <w:rsid w:val="005A1BE0"/>
    <w:rsid w:val="005A29AF"/>
    <w:rsid w:val="005A3096"/>
    <w:rsid w:val="005A367F"/>
    <w:rsid w:val="005A49BE"/>
    <w:rsid w:val="005A6DDC"/>
    <w:rsid w:val="005A6F59"/>
    <w:rsid w:val="005A7A80"/>
    <w:rsid w:val="005A7D40"/>
    <w:rsid w:val="005B0D3F"/>
    <w:rsid w:val="005B29DD"/>
    <w:rsid w:val="005B376A"/>
    <w:rsid w:val="005B3FE5"/>
    <w:rsid w:val="005B4BB3"/>
    <w:rsid w:val="005B4F76"/>
    <w:rsid w:val="005B5409"/>
    <w:rsid w:val="005B6CFE"/>
    <w:rsid w:val="005B6EDD"/>
    <w:rsid w:val="005B75EC"/>
    <w:rsid w:val="005B7626"/>
    <w:rsid w:val="005B7FC4"/>
    <w:rsid w:val="005C0C3F"/>
    <w:rsid w:val="005C137A"/>
    <w:rsid w:val="005C14AA"/>
    <w:rsid w:val="005C1623"/>
    <w:rsid w:val="005C187B"/>
    <w:rsid w:val="005C2D17"/>
    <w:rsid w:val="005C2D3C"/>
    <w:rsid w:val="005C3491"/>
    <w:rsid w:val="005C423E"/>
    <w:rsid w:val="005C4F87"/>
    <w:rsid w:val="005C616E"/>
    <w:rsid w:val="005C71BD"/>
    <w:rsid w:val="005D16B5"/>
    <w:rsid w:val="005D5564"/>
    <w:rsid w:val="005D7DD7"/>
    <w:rsid w:val="005E0C79"/>
    <w:rsid w:val="005E2BCA"/>
    <w:rsid w:val="005E2CCF"/>
    <w:rsid w:val="005E3A08"/>
    <w:rsid w:val="005E5C08"/>
    <w:rsid w:val="005E6569"/>
    <w:rsid w:val="005E6A1B"/>
    <w:rsid w:val="005E792B"/>
    <w:rsid w:val="005E79F2"/>
    <w:rsid w:val="005F0365"/>
    <w:rsid w:val="005F0732"/>
    <w:rsid w:val="005F1CE8"/>
    <w:rsid w:val="005F1D4E"/>
    <w:rsid w:val="005F1DA4"/>
    <w:rsid w:val="005F2A83"/>
    <w:rsid w:val="005F2B73"/>
    <w:rsid w:val="005F5C86"/>
    <w:rsid w:val="005F6DCC"/>
    <w:rsid w:val="006015FB"/>
    <w:rsid w:val="00603774"/>
    <w:rsid w:val="0060458F"/>
    <w:rsid w:val="00604F37"/>
    <w:rsid w:val="0060702F"/>
    <w:rsid w:val="006074FB"/>
    <w:rsid w:val="00611919"/>
    <w:rsid w:val="00611C0F"/>
    <w:rsid w:val="00613E64"/>
    <w:rsid w:val="0061450D"/>
    <w:rsid w:val="006153DC"/>
    <w:rsid w:val="00616CD0"/>
    <w:rsid w:val="006173B2"/>
    <w:rsid w:val="006208AA"/>
    <w:rsid w:val="00620B57"/>
    <w:rsid w:val="00621897"/>
    <w:rsid w:val="00623162"/>
    <w:rsid w:val="0062478D"/>
    <w:rsid w:val="00624C9B"/>
    <w:rsid w:val="006251E3"/>
    <w:rsid w:val="00625754"/>
    <w:rsid w:val="00626157"/>
    <w:rsid w:val="006263DF"/>
    <w:rsid w:val="006274F4"/>
    <w:rsid w:val="00627DCD"/>
    <w:rsid w:val="00630022"/>
    <w:rsid w:val="0063084A"/>
    <w:rsid w:val="00632E57"/>
    <w:rsid w:val="006338FE"/>
    <w:rsid w:val="00634DEC"/>
    <w:rsid w:val="006350F6"/>
    <w:rsid w:val="00635AD5"/>
    <w:rsid w:val="00636BE3"/>
    <w:rsid w:val="00640944"/>
    <w:rsid w:val="00640A3D"/>
    <w:rsid w:val="006410DE"/>
    <w:rsid w:val="006417AB"/>
    <w:rsid w:val="00642500"/>
    <w:rsid w:val="00643614"/>
    <w:rsid w:val="00644782"/>
    <w:rsid w:val="006447A7"/>
    <w:rsid w:val="00644C1C"/>
    <w:rsid w:val="00651175"/>
    <w:rsid w:val="00652BCA"/>
    <w:rsid w:val="006535C9"/>
    <w:rsid w:val="0065472B"/>
    <w:rsid w:val="00654E69"/>
    <w:rsid w:val="00655657"/>
    <w:rsid w:val="00655A39"/>
    <w:rsid w:val="0065657D"/>
    <w:rsid w:val="00657026"/>
    <w:rsid w:val="00657068"/>
    <w:rsid w:val="0065789E"/>
    <w:rsid w:val="00660573"/>
    <w:rsid w:val="006609EC"/>
    <w:rsid w:val="006630FD"/>
    <w:rsid w:val="00663651"/>
    <w:rsid w:val="00663DDF"/>
    <w:rsid w:val="00663E4F"/>
    <w:rsid w:val="0066721E"/>
    <w:rsid w:val="00667475"/>
    <w:rsid w:val="006718F9"/>
    <w:rsid w:val="006725C2"/>
    <w:rsid w:val="00675DBA"/>
    <w:rsid w:val="00676167"/>
    <w:rsid w:val="006765E6"/>
    <w:rsid w:val="0067666D"/>
    <w:rsid w:val="006773A9"/>
    <w:rsid w:val="00677B0F"/>
    <w:rsid w:val="00677C88"/>
    <w:rsid w:val="0068089C"/>
    <w:rsid w:val="00680A5A"/>
    <w:rsid w:val="00682B9E"/>
    <w:rsid w:val="00682D6A"/>
    <w:rsid w:val="00683903"/>
    <w:rsid w:val="0068412C"/>
    <w:rsid w:val="0068563C"/>
    <w:rsid w:val="006878B8"/>
    <w:rsid w:val="00690782"/>
    <w:rsid w:val="00690A11"/>
    <w:rsid w:val="006910BD"/>
    <w:rsid w:val="006929A8"/>
    <w:rsid w:val="00692FA7"/>
    <w:rsid w:val="00695194"/>
    <w:rsid w:val="00695AD6"/>
    <w:rsid w:val="00695B0B"/>
    <w:rsid w:val="00696B42"/>
    <w:rsid w:val="00697C0D"/>
    <w:rsid w:val="00697F87"/>
    <w:rsid w:val="006A41C7"/>
    <w:rsid w:val="006A4DCC"/>
    <w:rsid w:val="006A4F84"/>
    <w:rsid w:val="006A5D5F"/>
    <w:rsid w:val="006A6C9D"/>
    <w:rsid w:val="006A70E7"/>
    <w:rsid w:val="006A7A53"/>
    <w:rsid w:val="006B2477"/>
    <w:rsid w:val="006B33B8"/>
    <w:rsid w:val="006B48AB"/>
    <w:rsid w:val="006C12E1"/>
    <w:rsid w:val="006C24C6"/>
    <w:rsid w:val="006C2571"/>
    <w:rsid w:val="006C2C27"/>
    <w:rsid w:val="006C31FE"/>
    <w:rsid w:val="006C3A45"/>
    <w:rsid w:val="006C4A2B"/>
    <w:rsid w:val="006C670C"/>
    <w:rsid w:val="006C7A69"/>
    <w:rsid w:val="006C7F38"/>
    <w:rsid w:val="006D1345"/>
    <w:rsid w:val="006D1F39"/>
    <w:rsid w:val="006D38FF"/>
    <w:rsid w:val="006D3D9C"/>
    <w:rsid w:val="006D45AB"/>
    <w:rsid w:val="006D4C3D"/>
    <w:rsid w:val="006D4FA1"/>
    <w:rsid w:val="006D568C"/>
    <w:rsid w:val="006D69AF"/>
    <w:rsid w:val="006D701C"/>
    <w:rsid w:val="006E058F"/>
    <w:rsid w:val="006E148B"/>
    <w:rsid w:val="006E2084"/>
    <w:rsid w:val="006E2829"/>
    <w:rsid w:val="006E476D"/>
    <w:rsid w:val="006E560A"/>
    <w:rsid w:val="006F21F3"/>
    <w:rsid w:val="006F22CB"/>
    <w:rsid w:val="006F22EE"/>
    <w:rsid w:val="006F3254"/>
    <w:rsid w:val="006F3CD1"/>
    <w:rsid w:val="006F3F58"/>
    <w:rsid w:val="006F45CE"/>
    <w:rsid w:val="006F5C24"/>
    <w:rsid w:val="006F60B4"/>
    <w:rsid w:val="006F6D4E"/>
    <w:rsid w:val="00701024"/>
    <w:rsid w:val="0070298A"/>
    <w:rsid w:val="00704C06"/>
    <w:rsid w:val="00705801"/>
    <w:rsid w:val="007069F9"/>
    <w:rsid w:val="0071168F"/>
    <w:rsid w:val="0071345F"/>
    <w:rsid w:val="00713E62"/>
    <w:rsid w:val="00714580"/>
    <w:rsid w:val="0071473D"/>
    <w:rsid w:val="0071495D"/>
    <w:rsid w:val="00714D68"/>
    <w:rsid w:val="00714E24"/>
    <w:rsid w:val="0071515C"/>
    <w:rsid w:val="007161D3"/>
    <w:rsid w:val="0071630E"/>
    <w:rsid w:val="0071750A"/>
    <w:rsid w:val="00717832"/>
    <w:rsid w:val="007209B3"/>
    <w:rsid w:val="00720B3C"/>
    <w:rsid w:val="00722443"/>
    <w:rsid w:val="00726371"/>
    <w:rsid w:val="00726743"/>
    <w:rsid w:val="00726CCD"/>
    <w:rsid w:val="007276E6"/>
    <w:rsid w:val="00730BD0"/>
    <w:rsid w:val="007324A7"/>
    <w:rsid w:val="00733A72"/>
    <w:rsid w:val="00733CEC"/>
    <w:rsid w:val="00735757"/>
    <w:rsid w:val="00736175"/>
    <w:rsid w:val="00736ECC"/>
    <w:rsid w:val="0073745C"/>
    <w:rsid w:val="0073782A"/>
    <w:rsid w:val="00737CC9"/>
    <w:rsid w:val="00740FE7"/>
    <w:rsid w:val="00741FBC"/>
    <w:rsid w:val="00742C4A"/>
    <w:rsid w:val="00744D57"/>
    <w:rsid w:val="00746990"/>
    <w:rsid w:val="00747421"/>
    <w:rsid w:val="00750768"/>
    <w:rsid w:val="00751634"/>
    <w:rsid w:val="00751F21"/>
    <w:rsid w:val="00752ACB"/>
    <w:rsid w:val="00752EF4"/>
    <w:rsid w:val="00753E70"/>
    <w:rsid w:val="00756DDA"/>
    <w:rsid w:val="0076233A"/>
    <w:rsid w:val="0076293F"/>
    <w:rsid w:val="00762FFC"/>
    <w:rsid w:val="00765E24"/>
    <w:rsid w:val="00766490"/>
    <w:rsid w:val="007712A9"/>
    <w:rsid w:val="0077149B"/>
    <w:rsid w:val="00773187"/>
    <w:rsid w:val="0077457D"/>
    <w:rsid w:val="00775E69"/>
    <w:rsid w:val="00775FB5"/>
    <w:rsid w:val="00776559"/>
    <w:rsid w:val="007769D6"/>
    <w:rsid w:val="00776D37"/>
    <w:rsid w:val="007802C1"/>
    <w:rsid w:val="00780968"/>
    <w:rsid w:val="007833C0"/>
    <w:rsid w:val="00783A00"/>
    <w:rsid w:val="007854DB"/>
    <w:rsid w:val="00786602"/>
    <w:rsid w:val="0078721E"/>
    <w:rsid w:val="007874B3"/>
    <w:rsid w:val="0078792E"/>
    <w:rsid w:val="00787C07"/>
    <w:rsid w:val="00791351"/>
    <w:rsid w:val="00791874"/>
    <w:rsid w:val="00791A2E"/>
    <w:rsid w:val="00793156"/>
    <w:rsid w:val="00795234"/>
    <w:rsid w:val="00795C6A"/>
    <w:rsid w:val="0079697D"/>
    <w:rsid w:val="007972E6"/>
    <w:rsid w:val="007A03D7"/>
    <w:rsid w:val="007A0480"/>
    <w:rsid w:val="007A23E3"/>
    <w:rsid w:val="007A3648"/>
    <w:rsid w:val="007A4FDE"/>
    <w:rsid w:val="007A573C"/>
    <w:rsid w:val="007A58AD"/>
    <w:rsid w:val="007A6446"/>
    <w:rsid w:val="007A7EC1"/>
    <w:rsid w:val="007B086E"/>
    <w:rsid w:val="007B0D05"/>
    <w:rsid w:val="007B1618"/>
    <w:rsid w:val="007B2589"/>
    <w:rsid w:val="007B35C9"/>
    <w:rsid w:val="007B3887"/>
    <w:rsid w:val="007B44BE"/>
    <w:rsid w:val="007B49FE"/>
    <w:rsid w:val="007B4F26"/>
    <w:rsid w:val="007B5DD7"/>
    <w:rsid w:val="007B639B"/>
    <w:rsid w:val="007B7794"/>
    <w:rsid w:val="007C12FE"/>
    <w:rsid w:val="007C15D0"/>
    <w:rsid w:val="007C196B"/>
    <w:rsid w:val="007C1BF6"/>
    <w:rsid w:val="007C22D5"/>
    <w:rsid w:val="007C25A8"/>
    <w:rsid w:val="007C2ACB"/>
    <w:rsid w:val="007C30B2"/>
    <w:rsid w:val="007C5213"/>
    <w:rsid w:val="007C5AD9"/>
    <w:rsid w:val="007C6444"/>
    <w:rsid w:val="007C6583"/>
    <w:rsid w:val="007C73B9"/>
    <w:rsid w:val="007D0014"/>
    <w:rsid w:val="007D03A2"/>
    <w:rsid w:val="007D0F0E"/>
    <w:rsid w:val="007D131C"/>
    <w:rsid w:val="007D1B9A"/>
    <w:rsid w:val="007D32CC"/>
    <w:rsid w:val="007D4D84"/>
    <w:rsid w:val="007D571C"/>
    <w:rsid w:val="007D67C1"/>
    <w:rsid w:val="007D68E8"/>
    <w:rsid w:val="007D717F"/>
    <w:rsid w:val="007E0212"/>
    <w:rsid w:val="007E043E"/>
    <w:rsid w:val="007E1251"/>
    <w:rsid w:val="007E128F"/>
    <w:rsid w:val="007E2332"/>
    <w:rsid w:val="007E2626"/>
    <w:rsid w:val="007E3EA1"/>
    <w:rsid w:val="007E6AA2"/>
    <w:rsid w:val="007E6F55"/>
    <w:rsid w:val="007F0719"/>
    <w:rsid w:val="007F0D17"/>
    <w:rsid w:val="007F28A6"/>
    <w:rsid w:val="007F3E85"/>
    <w:rsid w:val="007F447B"/>
    <w:rsid w:val="007F491C"/>
    <w:rsid w:val="007F5A48"/>
    <w:rsid w:val="007F5A83"/>
    <w:rsid w:val="007F5ABD"/>
    <w:rsid w:val="007F653F"/>
    <w:rsid w:val="00803A20"/>
    <w:rsid w:val="00803AB8"/>
    <w:rsid w:val="008050D5"/>
    <w:rsid w:val="008053BF"/>
    <w:rsid w:val="00807061"/>
    <w:rsid w:val="0080713D"/>
    <w:rsid w:val="00807741"/>
    <w:rsid w:val="00807AAF"/>
    <w:rsid w:val="00810492"/>
    <w:rsid w:val="00811002"/>
    <w:rsid w:val="008119A0"/>
    <w:rsid w:val="0081270A"/>
    <w:rsid w:val="00812719"/>
    <w:rsid w:val="00812C17"/>
    <w:rsid w:val="008134F2"/>
    <w:rsid w:val="0081353C"/>
    <w:rsid w:val="00814464"/>
    <w:rsid w:val="00814AB5"/>
    <w:rsid w:val="00816262"/>
    <w:rsid w:val="0082064F"/>
    <w:rsid w:val="008216F8"/>
    <w:rsid w:val="00822821"/>
    <w:rsid w:val="00826AD4"/>
    <w:rsid w:val="00827B33"/>
    <w:rsid w:val="00827BAA"/>
    <w:rsid w:val="008314FD"/>
    <w:rsid w:val="008370AA"/>
    <w:rsid w:val="00837A38"/>
    <w:rsid w:val="00840AF8"/>
    <w:rsid w:val="00840E77"/>
    <w:rsid w:val="008418E3"/>
    <w:rsid w:val="00841936"/>
    <w:rsid w:val="00843787"/>
    <w:rsid w:val="00843DBE"/>
    <w:rsid w:val="00844862"/>
    <w:rsid w:val="00845786"/>
    <w:rsid w:val="008464EB"/>
    <w:rsid w:val="0085047C"/>
    <w:rsid w:val="008507E2"/>
    <w:rsid w:val="00851C84"/>
    <w:rsid w:val="00852E54"/>
    <w:rsid w:val="00854FD0"/>
    <w:rsid w:val="00855170"/>
    <w:rsid w:val="00855C8D"/>
    <w:rsid w:val="00855F49"/>
    <w:rsid w:val="00855F8B"/>
    <w:rsid w:val="008560B5"/>
    <w:rsid w:val="00856B14"/>
    <w:rsid w:val="00856E3F"/>
    <w:rsid w:val="00857FFC"/>
    <w:rsid w:val="00860EDE"/>
    <w:rsid w:val="008617CA"/>
    <w:rsid w:val="00862639"/>
    <w:rsid w:val="00862DFE"/>
    <w:rsid w:val="0086642E"/>
    <w:rsid w:val="00867354"/>
    <w:rsid w:val="00867F7D"/>
    <w:rsid w:val="00872694"/>
    <w:rsid w:val="00872852"/>
    <w:rsid w:val="00872932"/>
    <w:rsid w:val="00873157"/>
    <w:rsid w:val="008734F2"/>
    <w:rsid w:val="00873F8F"/>
    <w:rsid w:val="008754B1"/>
    <w:rsid w:val="00875596"/>
    <w:rsid w:val="00877A5B"/>
    <w:rsid w:val="008800D0"/>
    <w:rsid w:val="0088013C"/>
    <w:rsid w:val="00881619"/>
    <w:rsid w:val="00881B36"/>
    <w:rsid w:val="00882006"/>
    <w:rsid w:val="00882234"/>
    <w:rsid w:val="008825D7"/>
    <w:rsid w:val="00884BEB"/>
    <w:rsid w:val="00891A2D"/>
    <w:rsid w:val="00892E21"/>
    <w:rsid w:val="00894043"/>
    <w:rsid w:val="0089426B"/>
    <w:rsid w:val="0089497E"/>
    <w:rsid w:val="00894C85"/>
    <w:rsid w:val="00894E8E"/>
    <w:rsid w:val="008951AA"/>
    <w:rsid w:val="00897B86"/>
    <w:rsid w:val="00897D61"/>
    <w:rsid w:val="008A0473"/>
    <w:rsid w:val="008A28E3"/>
    <w:rsid w:val="008A4020"/>
    <w:rsid w:val="008A5E3B"/>
    <w:rsid w:val="008A5FBA"/>
    <w:rsid w:val="008B0A7F"/>
    <w:rsid w:val="008B125E"/>
    <w:rsid w:val="008B1CE9"/>
    <w:rsid w:val="008B2AC6"/>
    <w:rsid w:val="008B3F7B"/>
    <w:rsid w:val="008B4FD0"/>
    <w:rsid w:val="008B7493"/>
    <w:rsid w:val="008C0D77"/>
    <w:rsid w:val="008C2318"/>
    <w:rsid w:val="008C3523"/>
    <w:rsid w:val="008C359B"/>
    <w:rsid w:val="008C3909"/>
    <w:rsid w:val="008C4865"/>
    <w:rsid w:val="008C5831"/>
    <w:rsid w:val="008C5963"/>
    <w:rsid w:val="008C70EB"/>
    <w:rsid w:val="008D051D"/>
    <w:rsid w:val="008D090A"/>
    <w:rsid w:val="008D164D"/>
    <w:rsid w:val="008D1EAD"/>
    <w:rsid w:val="008D2473"/>
    <w:rsid w:val="008D2AE2"/>
    <w:rsid w:val="008D32CC"/>
    <w:rsid w:val="008D4B57"/>
    <w:rsid w:val="008D59E0"/>
    <w:rsid w:val="008D7470"/>
    <w:rsid w:val="008E1CAC"/>
    <w:rsid w:val="008E1F6B"/>
    <w:rsid w:val="008E2989"/>
    <w:rsid w:val="008E2F65"/>
    <w:rsid w:val="008E4535"/>
    <w:rsid w:val="008E637A"/>
    <w:rsid w:val="008E7FB5"/>
    <w:rsid w:val="008F1F30"/>
    <w:rsid w:val="008F2394"/>
    <w:rsid w:val="008F335C"/>
    <w:rsid w:val="008F596E"/>
    <w:rsid w:val="008F699F"/>
    <w:rsid w:val="008F6CEC"/>
    <w:rsid w:val="009005A0"/>
    <w:rsid w:val="009015D8"/>
    <w:rsid w:val="00901AEA"/>
    <w:rsid w:val="00901D91"/>
    <w:rsid w:val="009030A9"/>
    <w:rsid w:val="009035EE"/>
    <w:rsid w:val="00904177"/>
    <w:rsid w:val="00904CCF"/>
    <w:rsid w:val="00904E42"/>
    <w:rsid w:val="009064ED"/>
    <w:rsid w:val="00906B48"/>
    <w:rsid w:val="00911257"/>
    <w:rsid w:val="00911632"/>
    <w:rsid w:val="00911A0F"/>
    <w:rsid w:val="00911AC8"/>
    <w:rsid w:val="009120AD"/>
    <w:rsid w:val="00912406"/>
    <w:rsid w:val="0091476D"/>
    <w:rsid w:val="0091720C"/>
    <w:rsid w:val="0091766A"/>
    <w:rsid w:val="009177B2"/>
    <w:rsid w:val="00921E38"/>
    <w:rsid w:val="00922106"/>
    <w:rsid w:val="0092224B"/>
    <w:rsid w:val="00922AB8"/>
    <w:rsid w:val="009240F3"/>
    <w:rsid w:val="009254B0"/>
    <w:rsid w:val="00925544"/>
    <w:rsid w:val="009264BC"/>
    <w:rsid w:val="00926F33"/>
    <w:rsid w:val="00927516"/>
    <w:rsid w:val="00934662"/>
    <w:rsid w:val="00936C20"/>
    <w:rsid w:val="009375EE"/>
    <w:rsid w:val="00937E9C"/>
    <w:rsid w:val="009409DC"/>
    <w:rsid w:val="00941B2C"/>
    <w:rsid w:val="00944DE4"/>
    <w:rsid w:val="0094512A"/>
    <w:rsid w:val="0094566A"/>
    <w:rsid w:val="009462ED"/>
    <w:rsid w:val="00946DCE"/>
    <w:rsid w:val="00946E90"/>
    <w:rsid w:val="00951A0C"/>
    <w:rsid w:val="00951BEB"/>
    <w:rsid w:val="00952377"/>
    <w:rsid w:val="00952F48"/>
    <w:rsid w:val="00955B75"/>
    <w:rsid w:val="009579A7"/>
    <w:rsid w:val="00961AC9"/>
    <w:rsid w:val="009623C2"/>
    <w:rsid w:val="00963651"/>
    <w:rsid w:val="00964082"/>
    <w:rsid w:val="0096473F"/>
    <w:rsid w:val="0096493B"/>
    <w:rsid w:val="00964BC1"/>
    <w:rsid w:val="00965EA4"/>
    <w:rsid w:val="009677B2"/>
    <w:rsid w:val="00970D51"/>
    <w:rsid w:val="009718BA"/>
    <w:rsid w:val="009722B0"/>
    <w:rsid w:val="00972559"/>
    <w:rsid w:val="0097261C"/>
    <w:rsid w:val="00972C0B"/>
    <w:rsid w:val="0097348C"/>
    <w:rsid w:val="00973BA3"/>
    <w:rsid w:val="00974B97"/>
    <w:rsid w:val="00975723"/>
    <w:rsid w:val="0097667E"/>
    <w:rsid w:val="009772A5"/>
    <w:rsid w:val="00977578"/>
    <w:rsid w:val="009805CC"/>
    <w:rsid w:val="0098104B"/>
    <w:rsid w:val="00981A05"/>
    <w:rsid w:val="00981D3D"/>
    <w:rsid w:val="00983128"/>
    <w:rsid w:val="00983937"/>
    <w:rsid w:val="0098393A"/>
    <w:rsid w:val="00984973"/>
    <w:rsid w:val="00985783"/>
    <w:rsid w:val="0098625B"/>
    <w:rsid w:val="00987172"/>
    <w:rsid w:val="00987503"/>
    <w:rsid w:val="009906A4"/>
    <w:rsid w:val="00993B3E"/>
    <w:rsid w:val="00993DA1"/>
    <w:rsid w:val="00995DC1"/>
    <w:rsid w:val="00996139"/>
    <w:rsid w:val="00996FA7"/>
    <w:rsid w:val="00997175"/>
    <w:rsid w:val="00997288"/>
    <w:rsid w:val="009A05F5"/>
    <w:rsid w:val="009A2591"/>
    <w:rsid w:val="009A25BF"/>
    <w:rsid w:val="009A26FE"/>
    <w:rsid w:val="009A3736"/>
    <w:rsid w:val="009A4955"/>
    <w:rsid w:val="009A5E01"/>
    <w:rsid w:val="009A61A2"/>
    <w:rsid w:val="009A65E9"/>
    <w:rsid w:val="009A673E"/>
    <w:rsid w:val="009A6DD0"/>
    <w:rsid w:val="009A712B"/>
    <w:rsid w:val="009A730D"/>
    <w:rsid w:val="009B04E7"/>
    <w:rsid w:val="009B2730"/>
    <w:rsid w:val="009B2D3A"/>
    <w:rsid w:val="009B33A9"/>
    <w:rsid w:val="009B359A"/>
    <w:rsid w:val="009B3737"/>
    <w:rsid w:val="009B5B04"/>
    <w:rsid w:val="009B68C0"/>
    <w:rsid w:val="009C01E2"/>
    <w:rsid w:val="009C09FF"/>
    <w:rsid w:val="009C0A7D"/>
    <w:rsid w:val="009C1F75"/>
    <w:rsid w:val="009C303E"/>
    <w:rsid w:val="009C468B"/>
    <w:rsid w:val="009C7664"/>
    <w:rsid w:val="009D0728"/>
    <w:rsid w:val="009D182C"/>
    <w:rsid w:val="009D4A9D"/>
    <w:rsid w:val="009D4D5E"/>
    <w:rsid w:val="009D7B3E"/>
    <w:rsid w:val="009E15FF"/>
    <w:rsid w:val="009E29E6"/>
    <w:rsid w:val="009E4149"/>
    <w:rsid w:val="009E4ABB"/>
    <w:rsid w:val="009E4B8C"/>
    <w:rsid w:val="009E5E27"/>
    <w:rsid w:val="009E67BF"/>
    <w:rsid w:val="009E69F0"/>
    <w:rsid w:val="009E6FEF"/>
    <w:rsid w:val="009F1782"/>
    <w:rsid w:val="009F1D49"/>
    <w:rsid w:val="009F26E3"/>
    <w:rsid w:val="009F3D86"/>
    <w:rsid w:val="009F5062"/>
    <w:rsid w:val="009F5792"/>
    <w:rsid w:val="009F6A88"/>
    <w:rsid w:val="009F6D81"/>
    <w:rsid w:val="00A0086D"/>
    <w:rsid w:val="00A016A7"/>
    <w:rsid w:val="00A0202A"/>
    <w:rsid w:val="00A02B35"/>
    <w:rsid w:val="00A032CC"/>
    <w:rsid w:val="00A043FD"/>
    <w:rsid w:val="00A051D2"/>
    <w:rsid w:val="00A05329"/>
    <w:rsid w:val="00A05A9A"/>
    <w:rsid w:val="00A064A3"/>
    <w:rsid w:val="00A070A9"/>
    <w:rsid w:val="00A07D11"/>
    <w:rsid w:val="00A10345"/>
    <w:rsid w:val="00A10778"/>
    <w:rsid w:val="00A13A38"/>
    <w:rsid w:val="00A13D7F"/>
    <w:rsid w:val="00A15695"/>
    <w:rsid w:val="00A159B9"/>
    <w:rsid w:val="00A15DDA"/>
    <w:rsid w:val="00A165E9"/>
    <w:rsid w:val="00A17365"/>
    <w:rsid w:val="00A17E52"/>
    <w:rsid w:val="00A211A9"/>
    <w:rsid w:val="00A22EDD"/>
    <w:rsid w:val="00A23FCE"/>
    <w:rsid w:val="00A24110"/>
    <w:rsid w:val="00A2426B"/>
    <w:rsid w:val="00A24784"/>
    <w:rsid w:val="00A2478B"/>
    <w:rsid w:val="00A25263"/>
    <w:rsid w:val="00A25688"/>
    <w:rsid w:val="00A2671E"/>
    <w:rsid w:val="00A2758B"/>
    <w:rsid w:val="00A27C4C"/>
    <w:rsid w:val="00A30A65"/>
    <w:rsid w:val="00A30A94"/>
    <w:rsid w:val="00A33021"/>
    <w:rsid w:val="00A338CD"/>
    <w:rsid w:val="00A34AAD"/>
    <w:rsid w:val="00A3741C"/>
    <w:rsid w:val="00A37610"/>
    <w:rsid w:val="00A37C71"/>
    <w:rsid w:val="00A413BD"/>
    <w:rsid w:val="00A41804"/>
    <w:rsid w:val="00A41D61"/>
    <w:rsid w:val="00A41E68"/>
    <w:rsid w:val="00A42CCF"/>
    <w:rsid w:val="00A43D58"/>
    <w:rsid w:val="00A43FC6"/>
    <w:rsid w:val="00A448B8"/>
    <w:rsid w:val="00A44C56"/>
    <w:rsid w:val="00A45132"/>
    <w:rsid w:val="00A455C8"/>
    <w:rsid w:val="00A4562B"/>
    <w:rsid w:val="00A4634D"/>
    <w:rsid w:val="00A50A10"/>
    <w:rsid w:val="00A50F33"/>
    <w:rsid w:val="00A5122A"/>
    <w:rsid w:val="00A5148B"/>
    <w:rsid w:val="00A514AE"/>
    <w:rsid w:val="00A51B1E"/>
    <w:rsid w:val="00A51BCF"/>
    <w:rsid w:val="00A51E36"/>
    <w:rsid w:val="00A5402B"/>
    <w:rsid w:val="00A553B0"/>
    <w:rsid w:val="00A55F08"/>
    <w:rsid w:val="00A601FE"/>
    <w:rsid w:val="00A6023B"/>
    <w:rsid w:val="00A613ED"/>
    <w:rsid w:val="00A61A64"/>
    <w:rsid w:val="00A6351B"/>
    <w:rsid w:val="00A635FE"/>
    <w:rsid w:val="00A6384B"/>
    <w:rsid w:val="00A64069"/>
    <w:rsid w:val="00A64305"/>
    <w:rsid w:val="00A64BDC"/>
    <w:rsid w:val="00A64FA3"/>
    <w:rsid w:val="00A65115"/>
    <w:rsid w:val="00A66962"/>
    <w:rsid w:val="00A6696D"/>
    <w:rsid w:val="00A70163"/>
    <w:rsid w:val="00A725B8"/>
    <w:rsid w:val="00A74C9B"/>
    <w:rsid w:val="00A77152"/>
    <w:rsid w:val="00A77A89"/>
    <w:rsid w:val="00A806C3"/>
    <w:rsid w:val="00A80F00"/>
    <w:rsid w:val="00A814E2"/>
    <w:rsid w:val="00A82795"/>
    <w:rsid w:val="00A82914"/>
    <w:rsid w:val="00A82A07"/>
    <w:rsid w:val="00A82AFE"/>
    <w:rsid w:val="00A833A0"/>
    <w:rsid w:val="00A83DDF"/>
    <w:rsid w:val="00A84A18"/>
    <w:rsid w:val="00A867B6"/>
    <w:rsid w:val="00A8681C"/>
    <w:rsid w:val="00A86A76"/>
    <w:rsid w:val="00A87130"/>
    <w:rsid w:val="00A92B0A"/>
    <w:rsid w:val="00A931D7"/>
    <w:rsid w:val="00A931ED"/>
    <w:rsid w:val="00A93743"/>
    <w:rsid w:val="00A94417"/>
    <w:rsid w:val="00A9462F"/>
    <w:rsid w:val="00A946EF"/>
    <w:rsid w:val="00A94987"/>
    <w:rsid w:val="00A9530E"/>
    <w:rsid w:val="00A960E1"/>
    <w:rsid w:val="00A96340"/>
    <w:rsid w:val="00A963AB"/>
    <w:rsid w:val="00A965D8"/>
    <w:rsid w:val="00A97129"/>
    <w:rsid w:val="00AA0230"/>
    <w:rsid w:val="00AA02C8"/>
    <w:rsid w:val="00AA04F3"/>
    <w:rsid w:val="00AA06FA"/>
    <w:rsid w:val="00AA0925"/>
    <w:rsid w:val="00AA0FEC"/>
    <w:rsid w:val="00AA11BE"/>
    <w:rsid w:val="00AA1A4D"/>
    <w:rsid w:val="00AA3EFC"/>
    <w:rsid w:val="00AA5E51"/>
    <w:rsid w:val="00AA6AB5"/>
    <w:rsid w:val="00AA7578"/>
    <w:rsid w:val="00AA78A4"/>
    <w:rsid w:val="00AB0261"/>
    <w:rsid w:val="00AB064F"/>
    <w:rsid w:val="00AB106B"/>
    <w:rsid w:val="00AB1D6C"/>
    <w:rsid w:val="00AB4177"/>
    <w:rsid w:val="00AB4C2B"/>
    <w:rsid w:val="00AB57B6"/>
    <w:rsid w:val="00AB5C20"/>
    <w:rsid w:val="00AB7B2C"/>
    <w:rsid w:val="00AC36D9"/>
    <w:rsid w:val="00AC408B"/>
    <w:rsid w:val="00AC6AD2"/>
    <w:rsid w:val="00AC7733"/>
    <w:rsid w:val="00AC7892"/>
    <w:rsid w:val="00AD0164"/>
    <w:rsid w:val="00AD09AD"/>
    <w:rsid w:val="00AD0FA2"/>
    <w:rsid w:val="00AD1AEE"/>
    <w:rsid w:val="00AD1C8F"/>
    <w:rsid w:val="00AD2014"/>
    <w:rsid w:val="00AD2543"/>
    <w:rsid w:val="00AD25E3"/>
    <w:rsid w:val="00AD26D3"/>
    <w:rsid w:val="00AD355E"/>
    <w:rsid w:val="00AD3D29"/>
    <w:rsid w:val="00AD3F2C"/>
    <w:rsid w:val="00AD3FE3"/>
    <w:rsid w:val="00AD4021"/>
    <w:rsid w:val="00AD46B8"/>
    <w:rsid w:val="00AD54BF"/>
    <w:rsid w:val="00AD62C2"/>
    <w:rsid w:val="00AD6EF0"/>
    <w:rsid w:val="00AD7A21"/>
    <w:rsid w:val="00AD7A9F"/>
    <w:rsid w:val="00AE142F"/>
    <w:rsid w:val="00AE15F6"/>
    <w:rsid w:val="00AE381D"/>
    <w:rsid w:val="00AE4F1B"/>
    <w:rsid w:val="00AE5148"/>
    <w:rsid w:val="00AE5A38"/>
    <w:rsid w:val="00AE5F9F"/>
    <w:rsid w:val="00AE6AAF"/>
    <w:rsid w:val="00AE6B9E"/>
    <w:rsid w:val="00AE6FC5"/>
    <w:rsid w:val="00AE70EA"/>
    <w:rsid w:val="00AE7713"/>
    <w:rsid w:val="00AE7F4B"/>
    <w:rsid w:val="00AF14CA"/>
    <w:rsid w:val="00AF2192"/>
    <w:rsid w:val="00AF22AE"/>
    <w:rsid w:val="00AF24B9"/>
    <w:rsid w:val="00AF313D"/>
    <w:rsid w:val="00AF3149"/>
    <w:rsid w:val="00AF31FC"/>
    <w:rsid w:val="00AF34DE"/>
    <w:rsid w:val="00AF35A2"/>
    <w:rsid w:val="00AF384D"/>
    <w:rsid w:val="00AF41A7"/>
    <w:rsid w:val="00AF5E07"/>
    <w:rsid w:val="00AF5ED1"/>
    <w:rsid w:val="00AF657D"/>
    <w:rsid w:val="00AF6635"/>
    <w:rsid w:val="00AF6AD3"/>
    <w:rsid w:val="00B00BAB"/>
    <w:rsid w:val="00B00BDF"/>
    <w:rsid w:val="00B02A74"/>
    <w:rsid w:val="00B02F8F"/>
    <w:rsid w:val="00B02FB9"/>
    <w:rsid w:val="00B030FB"/>
    <w:rsid w:val="00B04214"/>
    <w:rsid w:val="00B05398"/>
    <w:rsid w:val="00B05973"/>
    <w:rsid w:val="00B05BCB"/>
    <w:rsid w:val="00B06B90"/>
    <w:rsid w:val="00B06ECD"/>
    <w:rsid w:val="00B07239"/>
    <w:rsid w:val="00B07FEA"/>
    <w:rsid w:val="00B1022A"/>
    <w:rsid w:val="00B1036F"/>
    <w:rsid w:val="00B129C7"/>
    <w:rsid w:val="00B13949"/>
    <w:rsid w:val="00B13C40"/>
    <w:rsid w:val="00B13E62"/>
    <w:rsid w:val="00B14D9D"/>
    <w:rsid w:val="00B1557A"/>
    <w:rsid w:val="00B158CB"/>
    <w:rsid w:val="00B15B42"/>
    <w:rsid w:val="00B15C1F"/>
    <w:rsid w:val="00B20354"/>
    <w:rsid w:val="00B2173F"/>
    <w:rsid w:val="00B21854"/>
    <w:rsid w:val="00B22546"/>
    <w:rsid w:val="00B237B5"/>
    <w:rsid w:val="00B2391A"/>
    <w:rsid w:val="00B247E1"/>
    <w:rsid w:val="00B249C7"/>
    <w:rsid w:val="00B267B2"/>
    <w:rsid w:val="00B3048B"/>
    <w:rsid w:val="00B3114C"/>
    <w:rsid w:val="00B32CA8"/>
    <w:rsid w:val="00B331A5"/>
    <w:rsid w:val="00B3406E"/>
    <w:rsid w:val="00B349A2"/>
    <w:rsid w:val="00B36A0C"/>
    <w:rsid w:val="00B40832"/>
    <w:rsid w:val="00B431F5"/>
    <w:rsid w:val="00B4330F"/>
    <w:rsid w:val="00B448CF"/>
    <w:rsid w:val="00B449AF"/>
    <w:rsid w:val="00B454B7"/>
    <w:rsid w:val="00B45784"/>
    <w:rsid w:val="00B4582C"/>
    <w:rsid w:val="00B45D4C"/>
    <w:rsid w:val="00B47F7D"/>
    <w:rsid w:val="00B50368"/>
    <w:rsid w:val="00B50563"/>
    <w:rsid w:val="00B5080F"/>
    <w:rsid w:val="00B515CB"/>
    <w:rsid w:val="00B51B72"/>
    <w:rsid w:val="00B55123"/>
    <w:rsid w:val="00B6029F"/>
    <w:rsid w:val="00B6300D"/>
    <w:rsid w:val="00B646C1"/>
    <w:rsid w:val="00B65A30"/>
    <w:rsid w:val="00B662A6"/>
    <w:rsid w:val="00B6653F"/>
    <w:rsid w:val="00B66BDC"/>
    <w:rsid w:val="00B71515"/>
    <w:rsid w:val="00B718B2"/>
    <w:rsid w:val="00B71D1D"/>
    <w:rsid w:val="00B72AEF"/>
    <w:rsid w:val="00B730A3"/>
    <w:rsid w:val="00B73482"/>
    <w:rsid w:val="00B74CFD"/>
    <w:rsid w:val="00B74F4D"/>
    <w:rsid w:val="00B8053A"/>
    <w:rsid w:val="00B80D84"/>
    <w:rsid w:val="00B81BC5"/>
    <w:rsid w:val="00B81ECF"/>
    <w:rsid w:val="00B8232F"/>
    <w:rsid w:val="00B840FE"/>
    <w:rsid w:val="00B8496F"/>
    <w:rsid w:val="00B84A45"/>
    <w:rsid w:val="00B8577A"/>
    <w:rsid w:val="00B85C96"/>
    <w:rsid w:val="00B865DC"/>
    <w:rsid w:val="00B865F0"/>
    <w:rsid w:val="00B87BB3"/>
    <w:rsid w:val="00B905FA"/>
    <w:rsid w:val="00B90944"/>
    <w:rsid w:val="00B9146E"/>
    <w:rsid w:val="00B91510"/>
    <w:rsid w:val="00B91CED"/>
    <w:rsid w:val="00B92266"/>
    <w:rsid w:val="00B934EF"/>
    <w:rsid w:val="00B956D0"/>
    <w:rsid w:val="00B95954"/>
    <w:rsid w:val="00B9597A"/>
    <w:rsid w:val="00B96CE9"/>
    <w:rsid w:val="00B979AB"/>
    <w:rsid w:val="00BA09B8"/>
    <w:rsid w:val="00BA0A97"/>
    <w:rsid w:val="00BA0D57"/>
    <w:rsid w:val="00BA5943"/>
    <w:rsid w:val="00BA5BAD"/>
    <w:rsid w:val="00BA6CEB"/>
    <w:rsid w:val="00BB1D45"/>
    <w:rsid w:val="00BB391E"/>
    <w:rsid w:val="00BB443B"/>
    <w:rsid w:val="00BB4552"/>
    <w:rsid w:val="00BB48A9"/>
    <w:rsid w:val="00BB4B58"/>
    <w:rsid w:val="00BB5584"/>
    <w:rsid w:val="00BB7538"/>
    <w:rsid w:val="00BB7A97"/>
    <w:rsid w:val="00BC007F"/>
    <w:rsid w:val="00BC135B"/>
    <w:rsid w:val="00BC14E5"/>
    <w:rsid w:val="00BC1785"/>
    <w:rsid w:val="00BC271B"/>
    <w:rsid w:val="00BC2BE2"/>
    <w:rsid w:val="00BC4053"/>
    <w:rsid w:val="00BC4FC7"/>
    <w:rsid w:val="00BC55E0"/>
    <w:rsid w:val="00BC56E1"/>
    <w:rsid w:val="00BC6328"/>
    <w:rsid w:val="00BC6AE6"/>
    <w:rsid w:val="00BC759A"/>
    <w:rsid w:val="00BC760B"/>
    <w:rsid w:val="00BC7D44"/>
    <w:rsid w:val="00BD027A"/>
    <w:rsid w:val="00BD078D"/>
    <w:rsid w:val="00BD1246"/>
    <w:rsid w:val="00BD12B9"/>
    <w:rsid w:val="00BD2479"/>
    <w:rsid w:val="00BD3813"/>
    <w:rsid w:val="00BD3B50"/>
    <w:rsid w:val="00BD4091"/>
    <w:rsid w:val="00BD54D2"/>
    <w:rsid w:val="00BD604A"/>
    <w:rsid w:val="00BD7D78"/>
    <w:rsid w:val="00BE064D"/>
    <w:rsid w:val="00BE08E4"/>
    <w:rsid w:val="00BE1000"/>
    <w:rsid w:val="00BE1EE3"/>
    <w:rsid w:val="00BE2676"/>
    <w:rsid w:val="00BE3847"/>
    <w:rsid w:val="00BE432E"/>
    <w:rsid w:val="00BE43FE"/>
    <w:rsid w:val="00BE46EA"/>
    <w:rsid w:val="00BE62A2"/>
    <w:rsid w:val="00BE6FA0"/>
    <w:rsid w:val="00BE7411"/>
    <w:rsid w:val="00BE776D"/>
    <w:rsid w:val="00BF0371"/>
    <w:rsid w:val="00BF19E0"/>
    <w:rsid w:val="00BF3662"/>
    <w:rsid w:val="00BF387E"/>
    <w:rsid w:val="00BF4378"/>
    <w:rsid w:val="00BF4FE3"/>
    <w:rsid w:val="00BF504C"/>
    <w:rsid w:val="00BF6142"/>
    <w:rsid w:val="00BF742B"/>
    <w:rsid w:val="00BF7DA0"/>
    <w:rsid w:val="00BF7E78"/>
    <w:rsid w:val="00C01D1C"/>
    <w:rsid w:val="00C043FC"/>
    <w:rsid w:val="00C04F20"/>
    <w:rsid w:val="00C05790"/>
    <w:rsid w:val="00C05DFE"/>
    <w:rsid w:val="00C06871"/>
    <w:rsid w:val="00C070E3"/>
    <w:rsid w:val="00C07F90"/>
    <w:rsid w:val="00C10997"/>
    <w:rsid w:val="00C12451"/>
    <w:rsid w:val="00C127EB"/>
    <w:rsid w:val="00C13B84"/>
    <w:rsid w:val="00C13C27"/>
    <w:rsid w:val="00C13FB1"/>
    <w:rsid w:val="00C142FF"/>
    <w:rsid w:val="00C20BAC"/>
    <w:rsid w:val="00C2138C"/>
    <w:rsid w:val="00C22844"/>
    <w:rsid w:val="00C22F6A"/>
    <w:rsid w:val="00C235EE"/>
    <w:rsid w:val="00C23C68"/>
    <w:rsid w:val="00C246A9"/>
    <w:rsid w:val="00C24DD5"/>
    <w:rsid w:val="00C254AC"/>
    <w:rsid w:val="00C27C01"/>
    <w:rsid w:val="00C31D2A"/>
    <w:rsid w:val="00C3235D"/>
    <w:rsid w:val="00C32D54"/>
    <w:rsid w:val="00C32E74"/>
    <w:rsid w:val="00C33BE6"/>
    <w:rsid w:val="00C33FF9"/>
    <w:rsid w:val="00C34770"/>
    <w:rsid w:val="00C35176"/>
    <w:rsid w:val="00C35C2A"/>
    <w:rsid w:val="00C35F98"/>
    <w:rsid w:val="00C36073"/>
    <w:rsid w:val="00C3643C"/>
    <w:rsid w:val="00C36ACE"/>
    <w:rsid w:val="00C372D7"/>
    <w:rsid w:val="00C37BC1"/>
    <w:rsid w:val="00C4097F"/>
    <w:rsid w:val="00C41003"/>
    <w:rsid w:val="00C42561"/>
    <w:rsid w:val="00C42562"/>
    <w:rsid w:val="00C42F2C"/>
    <w:rsid w:val="00C44B16"/>
    <w:rsid w:val="00C44B1A"/>
    <w:rsid w:val="00C44E41"/>
    <w:rsid w:val="00C44E7A"/>
    <w:rsid w:val="00C47600"/>
    <w:rsid w:val="00C4795C"/>
    <w:rsid w:val="00C47E7D"/>
    <w:rsid w:val="00C5070E"/>
    <w:rsid w:val="00C5244B"/>
    <w:rsid w:val="00C546FA"/>
    <w:rsid w:val="00C55007"/>
    <w:rsid w:val="00C55192"/>
    <w:rsid w:val="00C55256"/>
    <w:rsid w:val="00C564AA"/>
    <w:rsid w:val="00C5748B"/>
    <w:rsid w:val="00C60CE1"/>
    <w:rsid w:val="00C611E5"/>
    <w:rsid w:val="00C6182C"/>
    <w:rsid w:val="00C61F2C"/>
    <w:rsid w:val="00C627AA"/>
    <w:rsid w:val="00C64BDA"/>
    <w:rsid w:val="00C655AC"/>
    <w:rsid w:val="00C7203E"/>
    <w:rsid w:val="00C75061"/>
    <w:rsid w:val="00C751A2"/>
    <w:rsid w:val="00C76985"/>
    <w:rsid w:val="00C80F1A"/>
    <w:rsid w:val="00C82957"/>
    <w:rsid w:val="00C8349C"/>
    <w:rsid w:val="00C83A53"/>
    <w:rsid w:val="00C84BD3"/>
    <w:rsid w:val="00C84EE8"/>
    <w:rsid w:val="00C86627"/>
    <w:rsid w:val="00C86901"/>
    <w:rsid w:val="00C87607"/>
    <w:rsid w:val="00C87A3D"/>
    <w:rsid w:val="00C90887"/>
    <w:rsid w:val="00C90E91"/>
    <w:rsid w:val="00C92720"/>
    <w:rsid w:val="00C92C92"/>
    <w:rsid w:val="00C93D60"/>
    <w:rsid w:val="00C93E08"/>
    <w:rsid w:val="00C94F63"/>
    <w:rsid w:val="00C953FD"/>
    <w:rsid w:val="00C9565C"/>
    <w:rsid w:val="00C95FAB"/>
    <w:rsid w:val="00C972B7"/>
    <w:rsid w:val="00CA0A55"/>
    <w:rsid w:val="00CA1506"/>
    <w:rsid w:val="00CA30A6"/>
    <w:rsid w:val="00CA3E10"/>
    <w:rsid w:val="00CA4553"/>
    <w:rsid w:val="00CA4A45"/>
    <w:rsid w:val="00CA5465"/>
    <w:rsid w:val="00CA5D20"/>
    <w:rsid w:val="00CA6184"/>
    <w:rsid w:val="00CA660C"/>
    <w:rsid w:val="00CA6EF6"/>
    <w:rsid w:val="00CB1074"/>
    <w:rsid w:val="00CB1184"/>
    <w:rsid w:val="00CB1BC3"/>
    <w:rsid w:val="00CB275E"/>
    <w:rsid w:val="00CB5E50"/>
    <w:rsid w:val="00CB646F"/>
    <w:rsid w:val="00CB7E52"/>
    <w:rsid w:val="00CB7F2B"/>
    <w:rsid w:val="00CC038D"/>
    <w:rsid w:val="00CC15E8"/>
    <w:rsid w:val="00CC1D4E"/>
    <w:rsid w:val="00CC2523"/>
    <w:rsid w:val="00CC2660"/>
    <w:rsid w:val="00CC2770"/>
    <w:rsid w:val="00CC4208"/>
    <w:rsid w:val="00CC49C1"/>
    <w:rsid w:val="00CC4B0B"/>
    <w:rsid w:val="00CC5131"/>
    <w:rsid w:val="00CC6160"/>
    <w:rsid w:val="00CC69E1"/>
    <w:rsid w:val="00CC7794"/>
    <w:rsid w:val="00CD15EB"/>
    <w:rsid w:val="00CD236C"/>
    <w:rsid w:val="00CD2625"/>
    <w:rsid w:val="00CD34D8"/>
    <w:rsid w:val="00CD4205"/>
    <w:rsid w:val="00CD45A0"/>
    <w:rsid w:val="00CD477F"/>
    <w:rsid w:val="00CD6EF0"/>
    <w:rsid w:val="00CD6FC6"/>
    <w:rsid w:val="00CD7FFB"/>
    <w:rsid w:val="00CE03F4"/>
    <w:rsid w:val="00CE0724"/>
    <w:rsid w:val="00CE20C7"/>
    <w:rsid w:val="00CE3F00"/>
    <w:rsid w:val="00CE704E"/>
    <w:rsid w:val="00CE7847"/>
    <w:rsid w:val="00CF0D49"/>
    <w:rsid w:val="00CF129E"/>
    <w:rsid w:val="00CF238C"/>
    <w:rsid w:val="00CF3109"/>
    <w:rsid w:val="00CF444C"/>
    <w:rsid w:val="00CF4464"/>
    <w:rsid w:val="00CF7BD8"/>
    <w:rsid w:val="00D01F99"/>
    <w:rsid w:val="00D0209A"/>
    <w:rsid w:val="00D04D97"/>
    <w:rsid w:val="00D101C0"/>
    <w:rsid w:val="00D134D9"/>
    <w:rsid w:val="00D140A7"/>
    <w:rsid w:val="00D14A5E"/>
    <w:rsid w:val="00D14BE0"/>
    <w:rsid w:val="00D14FCD"/>
    <w:rsid w:val="00D159E9"/>
    <w:rsid w:val="00D161C8"/>
    <w:rsid w:val="00D20EE8"/>
    <w:rsid w:val="00D21D05"/>
    <w:rsid w:val="00D231B2"/>
    <w:rsid w:val="00D23C3C"/>
    <w:rsid w:val="00D250D3"/>
    <w:rsid w:val="00D25BA7"/>
    <w:rsid w:val="00D25E2A"/>
    <w:rsid w:val="00D27B8B"/>
    <w:rsid w:val="00D30401"/>
    <w:rsid w:val="00D30F28"/>
    <w:rsid w:val="00D314C0"/>
    <w:rsid w:val="00D333FE"/>
    <w:rsid w:val="00D347A8"/>
    <w:rsid w:val="00D34800"/>
    <w:rsid w:val="00D3664D"/>
    <w:rsid w:val="00D36F67"/>
    <w:rsid w:val="00D37AA6"/>
    <w:rsid w:val="00D42369"/>
    <w:rsid w:val="00D4259C"/>
    <w:rsid w:val="00D42A9A"/>
    <w:rsid w:val="00D43BB8"/>
    <w:rsid w:val="00D444FD"/>
    <w:rsid w:val="00D45781"/>
    <w:rsid w:val="00D45962"/>
    <w:rsid w:val="00D46E6D"/>
    <w:rsid w:val="00D46F2E"/>
    <w:rsid w:val="00D47744"/>
    <w:rsid w:val="00D47BC6"/>
    <w:rsid w:val="00D5043B"/>
    <w:rsid w:val="00D5080F"/>
    <w:rsid w:val="00D51C99"/>
    <w:rsid w:val="00D529EB"/>
    <w:rsid w:val="00D53E14"/>
    <w:rsid w:val="00D54849"/>
    <w:rsid w:val="00D549B6"/>
    <w:rsid w:val="00D605A4"/>
    <w:rsid w:val="00D63CBA"/>
    <w:rsid w:val="00D6507C"/>
    <w:rsid w:val="00D661ED"/>
    <w:rsid w:val="00D71C8F"/>
    <w:rsid w:val="00D71FEE"/>
    <w:rsid w:val="00D728CE"/>
    <w:rsid w:val="00D72F22"/>
    <w:rsid w:val="00D73CED"/>
    <w:rsid w:val="00D74BD2"/>
    <w:rsid w:val="00D766BE"/>
    <w:rsid w:val="00D76DA1"/>
    <w:rsid w:val="00D80715"/>
    <w:rsid w:val="00D807E9"/>
    <w:rsid w:val="00D812FC"/>
    <w:rsid w:val="00D8139E"/>
    <w:rsid w:val="00D82351"/>
    <w:rsid w:val="00D823AA"/>
    <w:rsid w:val="00D82C56"/>
    <w:rsid w:val="00D82D09"/>
    <w:rsid w:val="00D82FDD"/>
    <w:rsid w:val="00D83698"/>
    <w:rsid w:val="00D839F6"/>
    <w:rsid w:val="00D84027"/>
    <w:rsid w:val="00D85308"/>
    <w:rsid w:val="00D87B46"/>
    <w:rsid w:val="00D87EED"/>
    <w:rsid w:val="00D91D7D"/>
    <w:rsid w:val="00D92F42"/>
    <w:rsid w:val="00D93611"/>
    <w:rsid w:val="00D93670"/>
    <w:rsid w:val="00D947D3"/>
    <w:rsid w:val="00D95FE4"/>
    <w:rsid w:val="00D962AE"/>
    <w:rsid w:val="00D9793A"/>
    <w:rsid w:val="00DA0C49"/>
    <w:rsid w:val="00DA18FD"/>
    <w:rsid w:val="00DA1A89"/>
    <w:rsid w:val="00DA1E63"/>
    <w:rsid w:val="00DA2BB1"/>
    <w:rsid w:val="00DA3B49"/>
    <w:rsid w:val="00DA4B1F"/>
    <w:rsid w:val="00DA5F5C"/>
    <w:rsid w:val="00DA6BBB"/>
    <w:rsid w:val="00DB08D1"/>
    <w:rsid w:val="00DB14F7"/>
    <w:rsid w:val="00DB19F0"/>
    <w:rsid w:val="00DB285F"/>
    <w:rsid w:val="00DB28C8"/>
    <w:rsid w:val="00DB33DA"/>
    <w:rsid w:val="00DB41A4"/>
    <w:rsid w:val="00DB41ED"/>
    <w:rsid w:val="00DB4281"/>
    <w:rsid w:val="00DB4332"/>
    <w:rsid w:val="00DB5244"/>
    <w:rsid w:val="00DB58E0"/>
    <w:rsid w:val="00DB61E3"/>
    <w:rsid w:val="00DB61FC"/>
    <w:rsid w:val="00DB64BF"/>
    <w:rsid w:val="00DB7319"/>
    <w:rsid w:val="00DB7BB2"/>
    <w:rsid w:val="00DC21B4"/>
    <w:rsid w:val="00DC21ED"/>
    <w:rsid w:val="00DC38FF"/>
    <w:rsid w:val="00DC3BE5"/>
    <w:rsid w:val="00DC44AD"/>
    <w:rsid w:val="00DC4BB5"/>
    <w:rsid w:val="00DC5092"/>
    <w:rsid w:val="00DC5152"/>
    <w:rsid w:val="00DC613D"/>
    <w:rsid w:val="00DC699E"/>
    <w:rsid w:val="00DD08B0"/>
    <w:rsid w:val="00DD15AF"/>
    <w:rsid w:val="00DD2186"/>
    <w:rsid w:val="00DD3531"/>
    <w:rsid w:val="00DD38E7"/>
    <w:rsid w:val="00DD43BE"/>
    <w:rsid w:val="00DD49E1"/>
    <w:rsid w:val="00DD4A6D"/>
    <w:rsid w:val="00DD6893"/>
    <w:rsid w:val="00DD6F0A"/>
    <w:rsid w:val="00DD7FD0"/>
    <w:rsid w:val="00DE13E9"/>
    <w:rsid w:val="00DE1572"/>
    <w:rsid w:val="00DE170E"/>
    <w:rsid w:val="00DE25AF"/>
    <w:rsid w:val="00DE528F"/>
    <w:rsid w:val="00DE6A37"/>
    <w:rsid w:val="00DE6B1C"/>
    <w:rsid w:val="00DE784B"/>
    <w:rsid w:val="00DF162D"/>
    <w:rsid w:val="00DF295B"/>
    <w:rsid w:val="00DF2B8D"/>
    <w:rsid w:val="00DF3331"/>
    <w:rsid w:val="00DF3A0D"/>
    <w:rsid w:val="00DF3A52"/>
    <w:rsid w:val="00DF455E"/>
    <w:rsid w:val="00DF5BDB"/>
    <w:rsid w:val="00DF60F5"/>
    <w:rsid w:val="00DF6419"/>
    <w:rsid w:val="00DF6843"/>
    <w:rsid w:val="00DF6A9A"/>
    <w:rsid w:val="00DF71F8"/>
    <w:rsid w:val="00E0152C"/>
    <w:rsid w:val="00E02BA6"/>
    <w:rsid w:val="00E02DAC"/>
    <w:rsid w:val="00E04C9A"/>
    <w:rsid w:val="00E07E6B"/>
    <w:rsid w:val="00E11410"/>
    <w:rsid w:val="00E13053"/>
    <w:rsid w:val="00E1478B"/>
    <w:rsid w:val="00E14936"/>
    <w:rsid w:val="00E14B85"/>
    <w:rsid w:val="00E14FB6"/>
    <w:rsid w:val="00E15857"/>
    <w:rsid w:val="00E16DB7"/>
    <w:rsid w:val="00E17291"/>
    <w:rsid w:val="00E179B9"/>
    <w:rsid w:val="00E21665"/>
    <w:rsid w:val="00E21901"/>
    <w:rsid w:val="00E22A2D"/>
    <w:rsid w:val="00E22CC2"/>
    <w:rsid w:val="00E24F83"/>
    <w:rsid w:val="00E251F2"/>
    <w:rsid w:val="00E25D92"/>
    <w:rsid w:val="00E25EEE"/>
    <w:rsid w:val="00E2617A"/>
    <w:rsid w:val="00E266BD"/>
    <w:rsid w:val="00E30E5C"/>
    <w:rsid w:val="00E31861"/>
    <w:rsid w:val="00E319AB"/>
    <w:rsid w:val="00E3298C"/>
    <w:rsid w:val="00E34232"/>
    <w:rsid w:val="00E34C6F"/>
    <w:rsid w:val="00E36288"/>
    <w:rsid w:val="00E36E5E"/>
    <w:rsid w:val="00E3732A"/>
    <w:rsid w:val="00E3732D"/>
    <w:rsid w:val="00E3739F"/>
    <w:rsid w:val="00E417EB"/>
    <w:rsid w:val="00E423E9"/>
    <w:rsid w:val="00E4316A"/>
    <w:rsid w:val="00E44875"/>
    <w:rsid w:val="00E462C0"/>
    <w:rsid w:val="00E46532"/>
    <w:rsid w:val="00E522CB"/>
    <w:rsid w:val="00E529F6"/>
    <w:rsid w:val="00E53388"/>
    <w:rsid w:val="00E53D22"/>
    <w:rsid w:val="00E546EC"/>
    <w:rsid w:val="00E5558E"/>
    <w:rsid w:val="00E55C84"/>
    <w:rsid w:val="00E563CC"/>
    <w:rsid w:val="00E5667A"/>
    <w:rsid w:val="00E57A90"/>
    <w:rsid w:val="00E57AA0"/>
    <w:rsid w:val="00E60972"/>
    <w:rsid w:val="00E611E0"/>
    <w:rsid w:val="00E62347"/>
    <w:rsid w:val="00E62465"/>
    <w:rsid w:val="00E63625"/>
    <w:rsid w:val="00E63661"/>
    <w:rsid w:val="00E63A42"/>
    <w:rsid w:val="00E66270"/>
    <w:rsid w:val="00E66546"/>
    <w:rsid w:val="00E66BFB"/>
    <w:rsid w:val="00E67090"/>
    <w:rsid w:val="00E6792B"/>
    <w:rsid w:val="00E703B9"/>
    <w:rsid w:val="00E7285D"/>
    <w:rsid w:val="00E72F01"/>
    <w:rsid w:val="00E731B1"/>
    <w:rsid w:val="00E7328F"/>
    <w:rsid w:val="00E73514"/>
    <w:rsid w:val="00E7391C"/>
    <w:rsid w:val="00E73B16"/>
    <w:rsid w:val="00E7477C"/>
    <w:rsid w:val="00E74E2E"/>
    <w:rsid w:val="00E75191"/>
    <w:rsid w:val="00E75D40"/>
    <w:rsid w:val="00E761FF"/>
    <w:rsid w:val="00E76BCA"/>
    <w:rsid w:val="00E76E1D"/>
    <w:rsid w:val="00E775EA"/>
    <w:rsid w:val="00E77716"/>
    <w:rsid w:val="00E8152D"/>
    <w:rsid w:val="00E81AAF"/>
    <w:rsid w:val="00E81FCD"/>
    <w:rsid w:val="00E852FF"/>
    <w:rsid w:val="00E86060"/>
    <w:rsid w:val="00E87852"/>
    <w:rsid w:val="00E90639"/>
    <w:rsid w:val="00E9081C"/>
    <w:rsid w:val="00E9092A"/>
    <w:rsid w:val="00E90968"/>
    <w:rsid w:val="00E91551"/>
    <w:rsid w:val="00E92A8F"/>
    <w:rsid w:val="00E96353"/>
    <w:rsid w:val="00E964EA"/>
    <w:rsid w:val="00E9681D"/>
    <w:rsid w:val="00E9743B"/>
    <w:rsid w:val="00E974FA"/>
    <w:rsid w:val="00E97D7A"/>
    <w:rsid w:val="00EA0810"/>
    <w:rsid w:val="00EA0FEB"/>
    <w:rsid w:val="00EA232E"/>
    <w:rsid w:val="00EA3F29"/>
    <w:rsid w:val="00EA488D"/>
    <w:rsid w:val="00EA6672"/>
    <w:rsid w:val="00EA70F8"/>
    <w:rsid w:val="00EB021B"/>
    <w:rsid w:val="00EB0B8E"/>
    <w:rsid w:val="00EB1DB8"/>
    <w:rsid w:val="00EB246C"/>
    <w:rsid w:val="00EB32F0"/>
    <w:rsid w:val="00EB45AE"/>
    <w:rsid w:val="00EB4638"/>
    <w:rsid w:val="00EB5C93"/>
    <w:rsid w:val="00EB66D1"/>
    <w:rsid w:val="00EC021F"/>
    <w:rsid w:val="00EC09F6"/>
    <w:rsid w:val="00EC0D84"/>
    <w:rsid w:val="00EC2A40"/>
    <w:rsid w:val="00EC2E3F"/>
    <w:rsid w:val="00EC32AA"/>
    <w:rsid w:val="00EC3570"/>
    <w:rsid w:val="00EC35E4"/>
    <w:rsid w:val="00EC63CC"/>
    <w:rsid w:val="00EC644C"/>
    <w:rsid w:val="00EC7A1F"/>
    <w:rsid w:val="00ED0DF7"/>
    <w:rsid w:val="00ED1064"/>
    <w:rsid w:val="00ED32D2"/>
    <w:rsid w:val="00ED3B07"/>
    <w:rsid w:val="00ED4482"/>
    <w:rsid w:val="00ED51BF"/>
    <w:rsid w:val="00ED5916"/>
    <w:rsid w:val="00ED5B63"/>
    <w:rsid w:val="00ED6701"/>
    <w:rsid w:val="00ED6F18"/>
    <w:rsid w:val="00EE02BD"/>
    <w:rsid w:val="00EE1F2E"/>
    <w:rsid w:val="00EE2151"/>
    <w:rsid w:val="00EE2650"/>
    <w:rsid w:val="00EE2F5D"/>
    <w:rsid w:val="00EE38AA"/>
    <w:rsid w:val="00EE50BF"/>
    <w:rsid w:val="00EE5694"/>
    <w:rsid w:val="00EE6C02"/>
    <w:rsid w:val="00EE7046"/>
    <w:rsid w:val="00EE7827"/>
    <w:rsid w:val="00EF05EB"/>
    <w:rsid w:val="00EF1630"/>
    <w:rsid w:val="00EF1DA0"/>
    <w:rsid w:val="00EF1F51"/>
    <w:rsid w:val="00EF2279"/>
    <w:rsid w:val="00EF4D67"/>
    <w:rsid w:val="00EF5108"/>
    <w:rsid w:val="00EF5AAB"/>
    <w:rsid w:val="00EF5C57"/>
    <w:rsid w:val="00EF5F95"/>
    <w:rsid w:val="00EF6079"/>
    <w:rsid w:val="00EF60EE"/>
    <w:rsid w:val="00EF6651"/>
    <w:rsid w:val="00EF6AC2"/>
    <w:rsid w:val="00EF6CE5"/>
    <w:rsid w:val="00EF703E"/>
    <w:rsid w:val="00EF70EA"/>
    <w:rsid w:val="00EF780F"/>
    <w:rsid w:val="00F00496"/>
    <w:rsid w:val="00F009F6"/>
    <w:rsid w:val="00F026DC"/>
    <w:rsid w:val="00F02D46"/>
    <w:rsid w:val="00F033B6"/>
    <w:rsid w:val="00F05B8A"/>
    <w:rsid w:val="00F10957"/>
    <w:rsid w:val="00F1170A"/>
    <w:rsid w:val="00F11E0B"/>
    <w:rsid w:val="00F12381"/>
    <w:rsid w:val="00F15616"/>
    <w:rsid w:val="00F15785"/>
    <w:rsid w:val="00F15B00"/>
    <w:rsid w:val="00F16236"/>
    <w:rsid w:val="00F1647D"/>
    <w:rsid w:val="00F21925"/>
    <w:rsid w:val="00F2209C"/>
    <w:rsid w:val="00F23F2E"/>
    <w:rsid w:val="00F2491D"/>
    <w:rsid w:val="00F253E6"/>
    <w:rsid w:val="00F254BA"/>
    <w:rsid w:val="00F26732"/>
    <w:rsid w:val="00F26ADE"/>
    <w:rsid w:val="00F304F5"/>
    <w:rsid w:val="00F30AF7"/>
    <w:rsid w:val="00F32BBB"/>
    <w:rsid w:val="00F331E0"/>
    <w:rsid w:val="00F34582"/>
    <w:rsid w:val="00F34B70"/>
    <w:rsid w:val="00F34EA2"/>
    <w:rsid w:val="00F356AA"/>
    <w:rsid w:val="00F36117"/>
    <w:rsid w:val="00F36922"/>
    <w:rsid w:val="00F3768F"/>
    <w:rsid w:val="00F41DC2"/>
    <w:rsid w:val="00F42455"/>
    <w:rsid w:val="00F42FAF"/>
    <w:rsid w:val="00F432C5"/>
    <w:rsid w:val="00F4406D"/>
    <w:rsid w:val="00F44F48"/>
    <w:rsid w:val="00F452DF"/>
    <w:rsid w:val="00F458BA"/>
    <w:rsid w:val="00F45E09"/>
    <w:rsid w:val="00F475E9"/>
    <w:rsid w:val="00F51996"/>
    <w:rsid w:val="00F525EA"/>
    <w:rsid w:val="00F55F5F"/>
    <w:rsid w:val="00F573F2"/>
    <w:rsid w:val="00F608BD"/>
    <w:rsid w:val="00F610F3"/>
    <w:rsid w:val="00F63379"/>
    <w:rsid w:val="00F64EED"/>
    <w:rsid w:val="00F67364"/>
    <w:rsid w:val="00F702E9"/>
    <w:rsid w:val="00F71D4E"/>
    <w:rsid w:val="00F7287E"/>
    <w:rsid w:val="00F72AF6"/>
    <w:rsid w:val="00F72C67"/>
    <w:rsid w:val="00F73D28"/>
    <w:rsid w:val="00F7430B"/>
    <w:rsid w:val="00F75C9F"/>
    <w:rsid w:val="00F769ED"/>
    <w:rsid w:val="00F77CC4"/>
    <w:rsid w:val="00F77ED9"/>
    <w:rsid w:val="00F8055A"/>
    <w:rsid w:val="00F8062D"/>
    <w:rsid w:val="00F80B43"/>
    <w:rsid w:val="00F815A6"/>
    <w:rsid w:val="00F82279"/>
    <w:rsid w:val="00F82F30"/>
    <w:rsid w:val="00F83033"/>
    <w:rsid w:val="00F86BEB"/>
    <w:rsid w:val="00F87FD4"/>
    <w:rsid w:val="00F901CD"/>
    <w:rsid w:val="00F90468"/>
    <w:rsid w:val="00F90905"/>
    <w:rsid w:val="00F92581"/>
    <w:rsid w:val="00F92DDF"/>
    <w:rsid w:val="00F93A93"/>
    <w:rsid w:val="00F954C1"/>
    <w:rsid w:val="00F95CA3"/>
    <w:rsid w:val="00F96035"/>
    <w:rsid w:val="00F9631A"/>
    <w:rsid w:val="00FA0C03"/>
    <w:rsid w:val="00FA0C28"/>
    <w:rsid w:val="00FA0FDE"/>
    <w:rsid w:val="00FA251D"/>
    <w:rsid w:val="00FA58AD"/>
    <w:rsid w:val="00FA5A94"/>
    <w:rsid w:val="00FA6E76"/>
    <w:rsid w:val="00FB218F"/>
    <w:rsid w:val="00FB291E"/>
    <w:rsid w:val="00FB2969"/>
    <w:rsid w:val="00FB2DC1"/>
    <w:rsid w:val="00FB3EF0"/>
    <w:rsid w:val="00FB5455"/>
    <w:rsid w:val="00FB6633"/>
    <w:rsid w:val="00FB684B"/>
    <w:rsid w:val="00FB6CAB"/>
    <w:rsid w:val="00FB77A1"/>
    <w:rsid w:val="00FB7C7E"/>
    <w:rsid w:val="00FC15DD"/>
    <w:rsid w:val="00FC1C3C"/>
    <w:rsid w:val="00FC2E08"/>
    <w:rsid w:val="00FC3EF5"/>
    <w:rsid w:val="00FC7B67"/>
    <w:rsid w:val="00FD071E"/>
    <w:rsid w:val="00FD233E"/>
    <w:rsid w:val="00FD3270"/>
    <w:rsid w:val="00FD3CD9"/>
    <w:rsid w:val="00FD417E"/>
    <w:rsid w:val="00FD4210"/>
    <w:rsid w:val="00FD5187"/>
    <w:rsid w:val="00FD5BD4"/>
    <w:rsid w:val="00FD5C82"/>
    <w:rsid w:val="00FD6CD0"/>
    <w:rsid w:val="00FE028D"/>
    <w:rsid w:val="00FE0A8A"/>
    <w:rsid w:val="00FE0AE6"/>
    <w:rsid w:val="00FE1C85"/>
    <w:rsid w:val="00FE2170"/>
    <w:rsid w:val="00FE2548"/>
    <w:rsid w:val="00FE35A6"/>
    <w:rsid w:val="00FE37F1"/>
    <w:rsid w:val="00FE384E"/>
    <w:rsid w:val="00FE39CC"/>
    <w:rsid w:val="00FE49BF"/>
    <w:rsid w:val="00FE4AA7"/>
    <w:rsid w:val="00FE5DA0"/>
    <w:rsid w:val="00FE652B"/>
    <w:rsid w:val="00FE6CF1"/>
    <w:rsid w:val="00FE7825"/>
    <w:rsid w:val="00FE7981"/>
    <w:rsid w:val="00FF05CE"/>
    <w:rsid w:val="00FF14D2"/>
    <w:rsid w:val="00FF1830"/>
    <w:rsid w:val="00FF2193"/>
    <w:rsid w:val="00FF3C40"/>
    <w:rsid w:val="00FF50F6"/>
    <w:rsid w:val="00FF6942"/>
    <w:rsid w:val="00FF7361"/>
    <w:rsid w:val="06561F1A"/>
    <w:rsid w:val="07D94B7E"/>
    <w:rsid w:val="100BC0A7"/>
    <w:rsid w:val="14E8263C"/>
    <w:rsid w:val="1F0B42A7"/>
    <w:rsid w:val="20280007"/>
    <w:rsid w:val="2933F65B"/>
    <w:rsid w:val="2B009BCD"/>
    <w:rsid w:val="2B631E0C"/>
    <w:rsid w:val="2DA607F6"/>
    <w:rsid w:val="320E8FB8"/>
    <w:rsid w:val="3793F4F4"/>
    <w:rsid w:val="3A4EBD6F"/>
    <w:rsid w:val="3CDA3845"/>
    <w:rsid w:val="3ECBF633"/>
    <w:rsid w:val="51B4E57D"/>
    <w:rsid w:val="53F301D0"/>
    <w:rsid w:val="5613AF6C"/>
    <w:rsid w:val="5AEBBAAA"/>
    <w:rsid w:val="5ED93D58"/>
    <w:rsid w:val="67C620B3"/>
    <w:rsid w:val="770B1D56"/>
    <w:rsid w:val="7DAF612D"/>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0714E9"/>
  <w15:docId w15:val="{787AF7CE-75CC-4EAF-9378-AB3D116AF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92A8F"/>
    <w:pPr>
      <w:spacing w:after="0" w:line="312" w:lineRule="auto"/>
      <w:jc w:val="both"/>
    </w:pPr>
    <w:rPr>
      <w:rFonts w:ascii="Arial" w:hAnsi="Arial" w:cs="Arial"/>
    </w:rPr>
  </w:style>
  <w:style w:type="paragraph" w:styleId="berschrift1">
    <w:name w:val="heading 1"/>
    <w:aliases w:val="Ü 1"/>
    <w:basedOn w:val="Standard"/>
    <w:next w:val="Standard"/>
    <w:link w:val="berschrift1Zchn"/>
    <w:uiPriority w:val="9"/>
    <w:qFormat/>
    <w:rsid w:val="00455CB0"/>
    <w:pPr>
      <w:keepNext/>
      <w:keepLines/>
      <w:pBdr>
        <w:bottom w:val="single" w:sz="6" w:space="1" w:color="002060"/>
      </w:pBdr>
      <w:spacing w:before="360" w:after="360"/>
      <w:outlineLvl w:val="0"/>
    </w:pPr>
    <w:rPr>
      <w:rFonts w:eastAsiaTheme="majorEastAsia"/>
      <w:b/>
      <w:bCs/>
      <w:i/>
      <w:color w:val="002060"/>
      <w:sz w:val="28"/>
      <w:szCs w:val="28"/>
      <w:lang w:val="en-US"/>
    </w:rPr>
  </w:style>
  <w:style w:type="paragraph" w:styleId="berschrift2">
    <w:name w:val="heading 2"/>
    <w:basedOn w:val="Standard"/>
    <w:next w:val="Standard"/>
    <w:link w:val="berschrift2Zchn"/>
    <w:uiPriority w:val="9"/>
    <w:unhideWhenUsed/>
    <w:qFormat/>
    <w:rsid w:val="00E60972"/>
    <w:pPr>
      <w:keepNext/>
      <w:keepLines/>
      <w:spacing w:before="360" w:after="240"/>
      <w:outlineLvl w:val="1"/>
    </w:pPr>
    <w:rPr>
      <w:rFonts w:eastAsiaTheme="majorEastAsia"/>
      <w:b/>
      <w:bCs/>
      <w:color w:val="002060"/>
      <w:sz w:val="26"/>
      <w:szCs w:val="26"/>
    </w:rPr>
  </w:style>
  <w:style w:type="paragraph" w:styleId="berschrift3">
    <w:name w:val="heading 3"/>
    <w:basedOn w:val="Standard"/>
    <w:next w:val="Standard"/>
    <w:link w:val="berschrift3Zchn"/>
    <w:uiPriority w:val="9"/>
    <w:unhideWhenUsed/>
    <w:qFormat/>
    <w:rsid w:val="00315DFC"/>
    <w:pPr>
      <w:keepNext/>
      <w:keepLines/>
      <w:spacing w:before="200" w:after="120" w:line="240" w:lineRule="auto"/>
      <w:jc w:val="left"/>
      <w:outlineLvl w:val="2"/>
    </w:pPr>
    <w:rPr>
      <w:rFonts w:eastAsiaTheme="majorEastAsia"/>
      <w:bCs/>
      <w:color w:val="002060"/>
      <w:sz w:val="20"/>
      <w:szCs w:val="24"/>
    </w:rPr>
  </w:style>
  <w:style w:type="paragraph" w:styleId="berschrift4">
    <w:name w:val="heading 4"/>
    <w:basedOn w:val="Standard"/>
    <w:next w:val="Standard"/>
    <w:link w:val="berschrift4Zchn"/>
    <w:uiPriority w:val="9"/>
    <w:unhideWhenUsed/>
    <w:qFormat/>
    <w:rsid w:val="0046421B"/>
    <w:pPr>
      <w:keepNext/>
      <w:keepLines/>
      <w:numPr>
        <w:ilvl w:val="3"/>
        <w:numId w:val="1"/>
      </w:numPr>
      <w:spacing w:before="200"/>
      <w:ind w:left="567" w:hanging="567"/>
      <w:outlineLvl w:val="3"/>
    </w:pPr>
    <w:rPr>
      <w:rFonts w:eastAsiaTheme="majorEastAsia"/>
      <w:b/>
      <w:bCs/>
      <w:iCs/>
      <w:lang w:val="en-US"/>
    </w:rPr>
  </w:style>
  <w:style w:type="paragraph" w:styleId="berschrift5">
    <w:name w:val="heading 5"/>
    <w:basedOn w:val="Standard"/>
    <w:next w:val="Standard"/>
    <w:link w:val="berschrift5Zchn"/>
    <w:unhideWhenUsed/>
    <w:qFormat/>
    <w:rsid w:val="00184709"/>
    <w:pPr>
      <w:keepNext/>
      <w:keepLines/>
      <w:spacing w:before="20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unhideWhenUsed/>
    <w:qFormat/>
    <w:rsid w:val="00701024"/>
    <w:pPr>
      <w:keepNext/>
      <w:keepLines/>
      <w:spacing w:before="20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unhideWhenUsed/>
    <w:qFormat/>
    <w:rsid w:val="00701024"/>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Ü 1 Zchn"/>
    <w:basedOn w:val="Absatz-Standardschriftart"/>
    <w:link w:val="berschrift1"/>
    <w:uiPriority w:val="9"/>
    <w:rsid w:val="00455CB0"/>
    <w:rPr>
      <w:rFonts w:ascii="Arial" w:eastAsiaTheme="majorEastAsia" w:hAnsi="Arial" w:cs="Arial"/>
      <w:b/>
      <w:bCs/>
      <w:i/>
      <w:color w:val="002060"/>
      <w:sz w:val="28"/>
      <w:szCs w:val="28"/>
      <w:lang w:val="en-US"/>
    </w:rPr>
  </w:style>
  <w:style w:type="paragraph" w:styleId="Funotentext">
    <w:name w:val="footnote text"/>
    <w:basedOn w:val="Standard"/>
    <w:link w:val="FunotentextZchn"/>
    <w:uiPriority w:val="99"/>
    <w:unhideWhenUsed/>
    <w:rsid w:val="00FC7B67"/>
    <w:pPr>
      <w:spacing w:line="240" w:lineRule="auto"/>
    </w:pPr>
    <w:rPr>
      <w:sz w:val="20"/>
      <w:szCs w:val="20"/>
    </w:rPr>
  </w:style>
  <w:style w:type="character" w:customStyle="1" w:styleId="FunotentextZchn">
    <w:name w:val="Fußnotentext Zchn"/>
    <w:basedOn w:val="Absatz-Standardschriftart"/>
    <w:link w:val="Funotentext"/>
    <w:uiPriority w:val="99"/>
    <w:rsid w:val="00FC7B67"/>
    <w:rPr>
      <w:sz w:val="20"/>
      <w:szCs w:val="20"/>
    </w:rPr>
  </w:style>
  <w:style w:type="character" w:styleId="Funotenzeichen">
    <w:name w:val="footnote reference"/>
    <w:basedOn w:val="Absatz-Standardschriftart"/>
    <w:uiPriority w:val="99"/>
    <w:semiHidden/>
    <w:unhideWhenUsed/>
    <w:rsid w:val="00FC7B67"/>
    <w:rPr>
      <w:vertAlign w:val="superscript"/>
    </w:rPr>
  </w:style>
  <w:style w:type="character" w:customStyle="1" w:styleId="berschrift2Zchn">
    <w:name w:val="Überschrift 2 Zchn"/>
    <w:basedOn w:val="Absatz-Standardschriftart"/>
    <w:link w:val="berschrift2"/>
    <w:uiPriority w:val="9"/>
    <w:rsid w:val="00E60972"/>
    <w:rPr>
      <w:rFonts w:ascii="Arial" w:eastAsiaTheme="majorEastAsia" w:hAnsi="Arial" w:cs="Arial"/>
      <w:b/>
      <w:bCs/>
      <w:color w:val="002060"/>
      <w:sz w:val="26"/>
      <w:szCs w:val="26"/>
    </w:rPr>
  </w:style>
  <w:style w:type="paragraph" w:styleId="Listenabsatz">
    <w:name w:val="List Paragraph"/>
    <w:basedOn w:val="Standard"/>
    <w:link w:val="ListenabsatzZchn"/>
    <w:uiPriority w:val="34"/>
    <w:qFormat/>
    <w:rsid w:val="00B5080F"/>
    <w:pPr>
      <w:ind w:left="720"/>
      <w:contextualSpacing/>
    </w:pPr>
  </w:style>
  <w:style w:type="paragraph" w:styleId="Sprechblasentext">
    <w:name w:val="Balloon Text"/>
    <w:basedOn w:val="Standard"/>
    <w:link w:val="SprechblasentextZchn"/>
    <w:uiPriority w:val="99"/>
    <w:semiHidden/>
    <w:unhideWhenUsed/>
    <w:rsid w:val="00964082"/>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64082"/>
    <w:rPr>
      <w:rFonts w:ascii="Tahoma" w:hAnsi="Tahoma" w:cs="Tahoma"/>
      <w:sz w:val="16"/>
      <w:szCs w:val="16"/>
    </w:rPr>
  </w:style>
  <w:style w:type="paragraph" w:styleId="Inhaltsverzeichnisberschrift">
    <w:name w:val="TOC Heading"/>
    <w:basedOn w:val="berschrift1"/>
    <w:next w:val="Standard"/>
    <w:uiPriority w:val="39"/>
    <w:unhideWhenUsed/>
    <w:qFormat/>
    <w:rsid w:val="00195F7E"/>
    <w:pPr>
      <w:jc w:val="left"/>
      <w:outlineLvl w:val="9"/>
    </w:pPr>
    <w:rPr>
      <w:rFonts w:asciiTheme="majorHAnsi" w:hAnsiTheme="majorHAnsi"/>
      <w:color w:val="365F91" w:themeColor="accent1" w:themeShade="BF"/>
    </w:rPr>
  </w:style>
  <w:style w:type="paragraph" w:styleId="Verzeichnis1">
    <w:name w:val="toc 1"/>
    <w:basedOn w:val="Standard"/>
    <w:next w:val="Standard"/>
    <w:autoRedefine/>
    <w:uiPriority w:val="39"/>
    <w:unhideWhenUsed/>
    <w:qFormat/>
    <w:rsid w:val="00195F7E"/>
    <w:pPr>
      <w:spacing w:after="100"/>
    </w:pPr>
  </w:style>
  <w:style w:type="paragraph" w:styleId="Verzeichnis2">
    <w:name w:val="toc 2"/>
    <w:basedOn w:val="Standard"/>
    <w:next w:val="Standard"/>
    <w:autoRedefine/>
    <w:uiPriority w:val="39"/>
    <w:unhideWhenUsed/>
    <w:qFormat/>
    <w:rsid w:val="00195F7E"/>
    <w:pPr>
      <w:spacing w:after="100"/>
      <w:ind w:left="260"/>
    </w:pPr>
  </w:style>
  <w:style w:type="character" w:styleId="Hyperlink">
    <w:name w:val="Hyperlink"/>
    <w:basedOn w:val="Absatz-Standardschriftart"/>
    <w:uiPriority w:val="99"/>
    <w:unhideWhenUsed/>
    <w:rsid w:val="00195F7E"/>
    <w:rPr>
      <w:color w:val="0000FF" w:themeColor="hyperlink"/>
      <w:u w:val="single"/>
    </w:rPr>
  </w:style>
  <w:style w:type="paragraph" w:customStyle="1" w:styleId="Default">
    <w:name w:val="Default"/>
    <w:rsid w:val="00AA0925"/>
    <w:pPr>
      <w:autoSpaceDE w:val="0"/>
      <w:autoSpaceDN w:val="0"/>
      <w:adjustRightInd w:val="0"/>
      <w:spacing w:after="0" w:line="240" w:lineRule="auto"/>
    </w:pPr>
    <w:rPr>
      <w:rFonts w:ascii="Arial" w:hAnsi="Arial" w:cs="Arial"/>
      <w:color w:val="000000"/>
      <w:sz w:val="24"/>
      <w:szCs w:val="24"/>
    </w:rPr>
  </w:style>
  <w:style w:type="paragraph" w:styleId="Textkrper">
    <w:name w:val="Body Text"/>
    <w:basedOn w:val="Standard"/>
    <w:link w:val="TextkrperZchn"/>
    <w:rsid w:val="00714E24"/>
    <w:pPr>
      <w:spacing w:line="240" w:lineRule="auto"/>
    </w:pPr>
    <w:rPr>
      <w:rFonts w:eastAsia="Times New Roman" w:cs="Times New Roman"/>
      <w:sz w:val="24"/>
      <w:szCs w:val="20"/>
      <w:lang w:eastAsia="de-DE"/>
    </w:rPr>
  </w:style>
  <w:style w:type="character" w:customStyle="1" w:styleId="TextkrperZchn">
    <w:name w:val="Textkörper Zchn"/>
    <w:basedOn w:val="Absatz-Standardschriftart"/>
    <w:link w:val="Textkrper"/>
    <w:rsid w:val="00714E24"/>
    <w:rPr>
      <w:rFonts w:ascii="Arial" w:eastAsia="Times New Roman" w:hAnsi="Arial" w:cs="Times New Roman"/>
      <w:sz w:val="24"/>
      <w:szCs w:val="20"/>
      <w:lang w:eastAsia="de-DE"/>
    </w:rPr>
  </w:style>
  <w:style w:type="character" w:customStyle="1" w:styleId="berschrift3Zchn">
    <w:name w:val="Überschrift 3 Zchn"/>
    <w:basedOn w:val="Absatz-Standardschriftart"/>
    <w:link w:val="berschrift3"/>
    <w:uiPriority w:val="9"/>
    <w:rsid w:val="00315DFC"/>
    <w:rPr>
      <w:rFonts w:ascii="Arial" w:eastAsiaTheme="majorEastAsia" w:hAnsi="Arial" w:cs="Arial"/>
      <w:bCs/>
      <w:color w:val="002060"/>
      <w:sz w:val="20"/>
      <w:szCs w:val="24"/>
    </w:rPr>
  </w:style>
  <w:style w:type="paragraph" w:styleId="Verzeichnis3">
    <w:name w:val="toc 3"/>
    <w:basedOn w:val="Standard"/>
    <w:next w:val="Standard"/>
    <w:autoRedefine/>
    <w:uiPriority w:val="39"/>
    <w:unhideWhenUsed/>
    <w:qFormat/>
    <w:rsid w:val="008F699F"/>
    <w:pPr>
      <w:spacing w:after="100"/>
      <w:ind w:left="520"/>
    </w:pPr>
  </w:style>
  <w:style w:type="paragraph" w:styleId="Kopfzeile">
    <w:name w:val="header"/>
    <w:basedOn w:val="Standard"/>
    <w:link w:val="KopfzeileZchn"/>
    <w:uiPriority w:val="99"/>
    <w:unhideWhenUsed/>
    <w:rsid w:val="00C94F63"/>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C94F63"/>
    <w:rPr>
      <w:sz w:val="26"/>
    </w:rPr>
  </w:style>
  <w:style w:type="paragraph" w:styleId="Fuzeile">
    <w:name w:val="footer"/>
    <w:basedOn w:val="Standard"/>
    <w:link w:val="FuzeileZchn"/>
    <w:uiPriority w:val="99"/>
    <w:unhideWhenUsed/>
    <w:rsid w:val="00C94F63"/>
    <w:pPr>
      <w:tabs>
        <w:tab w:val="center" w:pos="4536"/>
        <w:tab w:val="right" w:pos="9072"/>
      </w:tabs>
      <w:spacing w:line="240" w:lineRule="auto"/>
    </w:pPr>
  </w:style>
  <w:style w:type="character" w:customStyle="1" w:styleId="FuzeileZchn">
    <w:name w:val="Fußzeile Zchn"/>
    <w:basedOn w:val="Absatz-Standardschriftart"/>
    <w:link w:val="Fuzeile"/>
    <w:uiPriority w:val="99"/>
    <w:rsid w:val="00C94F63"/>
    <w:rPr>
      <w:sz w:val="26"/>
    </w:rPr>
  </w:style>
  <w:style w:type="paragraph" w:styleId="KeinLeerraum">
    <w:name w:val="No Spacing"/>
    <w:link w:val="KeinLeerraumZchn"/>
    <w:uiPriority w:val="1"/>
    <w:qFormat/>
    <w:rsid w:val="00234CFF"/>
    <w:pPr>
      <w:spacing w:after="0" w:line="240" w:lineRule="auto"/>
    </w:pPr>
  </w:style>
  <w:style w:type="character" w:customStyle="1" w:styleId="KeinLeerraumZchn">
    <w:name w:val="Kein Leerraum Zchn"/>
    <w:basedOn w:val="Absatz-Standardschriftart"/>
    <w:link w:val="KeinLeerraum"/>
    <w:uiPriority w:val="1"/>
    <w:rsid w:val="00234CFF"/>
  </w:style>
  <w:style w:type="character" w:customStyle="1" w:styleId="st1">
    <w:name w:val="st1"/>
    <w:basedOn w:val="Absatz-Standardschriftart"/>
    <w:rsid w:val="001D3B0E"/>
  </w:style>
  <w:style w:type="paragraph" w:styleId="Beschriftung">
    <w:name w:val="caption"/>
    <w:basedOn w:val="Standard"/>
    <w:next w:val="Standard"/>
    <w:uiPriority w:val="35"/>
    <w:unhideWhenUsed/>
    <w:qFormat/>
    <w:rsid w:val="007833C0"/>
    <w:pPr>
      <w:spacing w:line="240" w:lineRule="auto"/>
    </w:pPr>
    <w:rPr>
      <w:b/>
      <w:bCs/>
      <w:color w:val="000000" w:themeColor="text1"/>
      <w:sz w:val="20"/>
      <w:szCs w:val="18"/>
    </w:rPr>
  </w:style>
  <w:style w:type="paragraph" w:styleId="Abbildungsverzeichnis">
    <w:name w:val="table of figures"/>
    <w:aliases w:val="Tabellenverzeichnis"/>
    <w:basedOn w:val="Standard"/>
    <w:next w:val="Standard"/>
    <w:uiPriority w:val="99"/>
    <w:unhideWhenUsed/>
    <w:rsid w:val="001C6EAD"/>
    <w:pPr>
      <w:ind w:left="440" w:hanging="440"/>
      <w:jc w:val="left"/>
    </w:pPr>
    <w:rPr>
      <w:bCs/>
      <w:szCs w:val="20"/>
    </w:rPr>
  </w:style>
  <w:style w:type="paragraph" w:styleId="StandardWeb">
    <w:name w:val="Normal (Web)"/>
    <w:basedOn w:val="Standard"/>
    <w:uiPriority w:val="99"/>
    <w:unhideWhenUsed/>
    <w:rsid w:val="009C303E"/>
    <w:pPr>
      <w:spacing w:after="210" w:line="342" w:lineRule="atLeast"/>
      <w:jc w:val="left"/>
    </w:pPr>
    <w:rPr>
      <w:rFonts w:ascii="Times New Roman" w:eastAsia="Times New Roman" w:hAnsi="Times New Roman" w:cs="Times New Roman"/>
      <w:sz w:val="24"/>
      <w:szCs w:val="24"/>
    </w:rPr>
  </w:style>
  <w:style w:type="character" w:styleId="BesuchterLink">
    <w:name w:val="FollowedHyperlink"/>
    <w:basedOn w:val="Absatz-Standardschriftart"/>
    <w:uiPriority w:val="99"/>
    <w:semiHidden/>
    <w:unhideWhenUsed/>
    <w:rsid w:val="00B20354"/>
    <w:rPr>
      <w:color w:val="800080" w:themeColor="followedHyperlink"/>
      <w:u w:val="single"/>
    </w:rPr>
  </w:style>
  <w:style w:type="character" w:customStyle="1" w:styleId="toctoggle">
    <w:name w:val="toctoggle"/>
    <w:basedOn w:val="Absatz-Standardschriftart"/>
    <w:rsid w:val="00234EAD"/>
  </w:style>
  <w:style w:type="character" w:customStyle="1" w:styleId="tocnumber2">
    <w:name w:val="tocnumber2"/>
    <w:basedOn w:val="Absatz-Standardschriftart"/>
    <w:rsid w:val="00234EAD"/>
  </w:style>
  <w:style w:type="character" w:customStyle="1" w:styleId="toctext">
    <w:name w:val="toctext"/>
    <w:basedOn w:val="Absatz-Standardschriftart"/>
    <w:rsid w:val="00234EAD"/>
  </w:style>
  <w:style w:type="character" w:styleId="IntensiveHervorhebung">
    <w:name w:val="Intense Emphasis"/>
    <w:basedOn w:val="Absatz-Standardschriftart"/>
    <w:uiPriority w:val="21"/>
    <w:qFormat/>
    <w:rsid w:val="00D71C8F"/>
    <w:rPr>
      <w:b/>
      <w:bCs/>
      <w:i/>
      <w:iCs/>
      <w:color w:val="4F81BD" w:themeColor="accent1"/>
    </w:rPr>
  </w:style>
  <w:style w:type="paragraph" w:styleId="Titel">
    <w:name w:val="Title"/>
    <w:basedOn w:val="Standard"/>
    <w:next w:val="Standard"/>
    <w:link w:val="TitelZchn"/>
    <w:uiPriority w:val="10"/>
    <w:qFormat/>
    <w:rsid w:val="00D71C8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D71C8F"/>
    <w:rPr>
      <w:rFonts w:asciiTheme="majorHAnsi" w:eastAsiaTheme="majorEastAsia" w:hAnsiTheme="majorHAnsi" w:cstheme="majorBidi"/>
      <w:color w:val="17365D" w:themeColor="text2" w:themeShade="BF"/>
      <w:spacing w:val="5"/>
      <w:kern w:val="28"/>
      <w:sz w:val="52"/>
      <w:szCs w:val="52"/>
    </w:rPr>
  </w:style>
  <w:style w:type="character" w:customStyle="1" w:styleId="berschrift4Zchn">
    <w:name w:val="Überschrift 4 Zchn"/>
    <w:basedOn w:val="Absatz-Standardschriftart"/>
    <w:link w:val="berschrift4"/>
    <w:uiPriority w:val="9"/>
    <w:rsid w:val="0046421B"/>
    <w:rPr>
      <w:rFonts w:ascii="Arial" w:eastAsiaTheme="majorEastAsia" w:hAnsi="Arial" w:cs="Arial"/>
      <w:b/>
      <w:bCs/>
      <w:iCs/>
      <w:lang w:val="en-US"/>
    </w:rPr>
  </w:style>
  <w:style w:type="table" w:styleId="Tabellenraster">
    <w:name w:val="Table Grid"/>
    <w:basedOn w:val="NormaleTabelle"/>
    <w:uiPriority w:val="59"/>
    <w:rsid w:val="004A00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HelleSchattierung-Akzent1">
    <w:name w:val="Light Shading Accent 1"/>
    <w:basedOn w:val="NormaleTabelle"/>
    <w:uiPriority w:val="60"/>
    <w:rsid w:val="004A0023"/>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Raster-Akzent1">
    <w:name w:val="Light Grid Accent 1"/>
    <w:basedOn w:val="NormaleTabelle"/>
    <w:uiPriority w:val="62"/>
    <w:rsid w:val="004A0023"/>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styleId="SchwacheHervorhebung">
    <w:name w:val="Subtle Emphasis"/>
    <w:aliases w:val="BIM_Anmerkungen"/>
    <w:basedOn w:val="Absatz-Standardschriftart"/>
    <w:uiPriority w:val="19"/>
    <w:qFormat/>
    <w:rsid w:val="00857FFC"/>
    <w:rPr>
      <w:rFonts w:ascii="Arial" w:hAnsi="Arial"/>
      <w:i/>
      <w:iCs/>
      <w:color w:val="9BBB59" w:themeColor="accent3"/>
      <w:sz w:val="22"/>
    </w:rPr>
  </w:style>
  <w:style w:type="character" w:styleId="Hervorhebung">
    <w:name w:val="Emphasis"/>
    <w:aliases w:val="Anlagenverzeichnis"/>
    <w:uiPriority w:val="20"/>
    <w:qFormat/>
    <w:rsid w:val="00184709"/>
    <w:rPr>
      <w:rFonts w:ascii="Arial" w:hAnsi="Arial"/>
      <w:iCs/>
      <w:color w:val="auto"/>
    </w:rPr>
  </w:style>
  <w:style w:type="character" w:customStyle="1" w:styleId="berschrift5Zchn">
    <w:name w:val="Überschrift 5 Zchn"/>
    <w:basedOn w:val="Absatz-Standardschriftart"/>
    <w:link w:val="berschrift5"/>
    <w:uiPriority w:val="9"/>
    <w:rsid w:val="00184709"/>
    <w:rPr>
      <w:rFonts w:asciiTheme="majorHAnsi" w:eastAsiaTheme="majorEastAsia" w:hAnsiTheme="majorHAnsi" w:cstheme="majorBidi"/>
      <w:color w:val="243F60" w:themeColor="accent1" w:themeShade="7F"/>
    </w:rPr>
  </w:style>
  <w:style w:type="paragraph" w:customStyle="1" w:styleId="Liste1">
    <w:name w:val="Liste 1"/>
    <w:basedOn w:val="Listenabsatz"/>
    <w:link w:val="Liste1Zchn"/>
    <w:qFormat/>
    <w:rsid w:val="00733CEC"/>
    <w:pPr>
      <w:numPr>
        <w:numId w:val="5"/>
      </w:numPr>
    </w:pPr>
  </w:style>
  <w:style w:type="character" w:customStyle="1" w:styleId="ListenabsatzZchn">
    <w:name w:val="Listenabsatz Zchn"/>
    <w:basedOn w:val="Absatz-Standardschriftart"/>
    <w:link w:val="Listenabsatz"/>
    <w:uiPriority w:val="34"/>
    <w:rsid w:val="00DC21B4"/>
    <w:rPr>
      <w:rFonts w:ascii="Arial" w:hAnsi="Arial" w:cs="Arial"/>
    </w:rPr>
  </w:style>
  <w:style w:type="character" w:customStyle="1" w:styleId="Liste1Zchn">
    <w:name w:val="Liste 1 Zchn"/>
    <w:basedOn w:val="ListenabsatzZchn"/>
    <w:link w:val="Liste1"/>
    <w:rsid w:val="00733CEC"/>
    <w:rPr>
      <w:rFonts w:ascii="Arial" w:hAnsi="Arial" w:cs="Arial"/>
    </w:rPr>
  </w:style>
  <w:style w:type="character" w:styleId="Kommentarzeichen">
    <w:name w:val="annotation reference"/>
    <w:basedOn w:val="Absatz-Standardschriftart"/>
    <w:uiPriority w:val="99"/>
    <w:semiHidden/>
    <w:unhideWhenUsed/>
    <w:rsid w:val="00843DBE"/>
    <w:rPr>
      <w:sz w:val="16"/>
      <w:szCs w:val="16"/>
    </w:rPr>
  </w:style>
  <w:style w:type="paragraph" w:styleId="Kommentartext">
    <w:name w:val="annotation text"/>
    <w:basedOn w:val="Standard"/>
    <w:link w:val="KommentartextZchn"/>
    <w:uiPriority w:val="99"/>
    <w:unhideWhenUsed/>
    <w:rsid w:val="00843DBE"/>
    <w:pPr>
      <w:spacing w:line="240" w:lineRule="auto"/>
    </w:pPr>
    <w:rPr>
      <w:sz w:val="20"/>
      <w:szCs w:val="20"/>
    </w:rPr>
  </w:style>
  <w:style w:type="character" w:customStyle="1" w:styleId="KommentartextZchn">
    <w:name w:val="Kommentartext Zchn"/>
    <w:basedOn w:val="Absatz-Standardschriftart"/>
    <w:link w:val="Kommentartext"/>
    <w:uiPriority w:val="99"/>
    <w:rsid w:val="00843DBE"/>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843DBE"/>
    <w:rPr>
      <w:b/>
      <w:bCs/>
    </w:rPr>
  </w:style>
  <w:style w:type="character" w:customStyle="1" w:styleId="KommentarthemaZchn">
    <w:name w:val="Kommentarthema Zchn"/>
    <w:basedOn w:val="KommentartextZchn"/>
    <w:link w:val="Kommentarthema"/>
    <w:uiPriority w:val="99"/>
    <w:semiHidden/>
    <w:rsid w:val="00843DBE"/>
    <w:rPr>
      <w:rFonts w:ascii="Arial" w:hAnsi="Arial" w:cs="Arial"/>
      <w:b/>
      <w:bCs/>
      <w:sz w:val="20"/>
      <w:szCs w:val="20"/>
    </w:rPr>
  </w:style>
  <w:style w:type="paragraph" w:styleId="Untertitel">
    <w:name w:val="Subtitle"/>
    <w:basedOn w:val="Standard"/>
    <w:next w:val="Standard"/>
    <w:link w:val="UntertitelZchn"/>
    <w:uiPriority w:val="11"/>
    <w:qFormat/>
    <w:rsid w:val="00292685"/>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292685"/>
    <w:rPr>
      <w:rFonts w:asciiTheme="majorHAnsi" w:eastAsiaTheme="majorEastAsia" w:hAnsiTheme="majorHAnsi" w:cstheme="majorBidi"/>
      <w:i/>
      <w:iCs/>
      <w:color w:val="4F81BD" w:themeColor="accent1"/>
      <w:spacing w:val="15"/>
      <w:sz w:val="24"/>
      <w:szCs w:val="24"/>
    </w:rPr>
  </w:style>
  <w:style w:type="table" w:customStyle="1" w:styleId="Tabellenraster1">
    <w:name w:val="Tabellenraster1"/>
    <w:basedOn w:val="NormaleTabelle"/>
    <w:next w:val="Tabellenraster"/>
    <w:uiPriority w:val="59"/>
    <w:rsid w:val="00304F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einzug">
    <w:name w:val="Normal Indent"/>
    <w:basedOn w:val="Standard"/>
    <w:rsid w:val="00304FB9"/>
    <w:pPr>
      <w:spacing w:line="360" w:lineRule="auto"/>
      <w:ind w:left="851"/>
    </w:pPr>
    <w:rPr>
      <w:rFonts w:eastAsia="Times New Roman" w:cs="Times New Roman"/>
      <w:sz w:val="20"/>
      <w:szCs w:val="20"/>
      <w:lang w:eastAsia="de-DE"/>
    </w:rPr>
  </w:style>
  <w:style w:type="character" w:customStyle="1" w:styleId="Liste2-SpiegelstrichZchn">
    <w:name w:val="Liste 2 - Spiegelstrich Zchn"/>
    <w:basedOn w:val="Absatz-Standardschriftart"/>
    <w:link w:val="Liste2-Spiegelstrich"/>
    <w:locked/>
    <w:rsid w:val="00D87B46"/>
    <w:rPr>
      <w:rFonts w:ascii="Arial" w:hAnsi="Arial" w:cs="Arial"/>
    </w:rPr>
  </w:style>
  <w:style w:type="paragraph" w:customStyle="1" w:styleId="Liste2-Spiegelstrich">
    <w:name w:val="Liste 2 - Spiegelstrich"/>
    <w:basedOn w:val="Listenabsatz"/>
    <w:link w:val="Liste2-SpiegelstrichZchn"/>
    <w:qFormat/>
    <w:rsid w:val="00D87B46"/>
    <w:pPr>
      <w:numPr>
        <w:numId w:val="2"/>
      </w:numPr>
      <w:ind w:left="1066" w:hanging="357"/>
      <w:jc w:val="left"/>
    </w:pPr>
  </w:style>
  <w:style w:type="paragraph" w:customStyle="1" w:styleId="Ergo">
    <w:name w:val="Ergo"/>
    <w:basedOn w:val="KeinLeerraum"/>
    <w:qFormat/>
    <w:rsid w:val="00D87B46"/>
    <w:pPr>
      <w:numPr>
        <w:numId w:val="3"/>
      </w:numPr>
      <w:spacing w:line="312" w:lineRule="auto"/>
    </w:pPr>
    <w:rPr>
      <w:rFonts w:ascii="Arial" w:eastAsiaTheme="minorHAnsi" w:hAnsi="Arial" w:cs="Arial"/>
      <w:lang w:eastAsia="en-US"/>
    </w:rPr>
  </w:style>
  <w:style w:type="paragraph" w:customStyle="1" w:styleId="Liste1-blau">
    <w:name w:val="Liste 1 - blau"/>
    <w:basedOn w:val="Listenabsatz"/>
    <w:link w:val="Liste1-blauZchn"/>
    <w:qFormat/>
    <w:rsid w:val="00474EFA"/>
    <w:pPr>
      <w:numPr>
        <w:numId w:val="4"/>
      </w:numPr>
      <w:ind w:left="357" w:hanging="357"/>
      <w:jc w:val="left"/>
    </w:pPr>
    <w:rPr>
      <w:rFonts w:eastAsiaTheme="minorHAnsi"/>
      <w:lang w:eastAsia="en-US"/>
    </w:rPr>
  </w:style>
  <w:style w:type="character" w:customStyle="1" w:styleId="Liste1-blauZchn">
    <w:name w:val="Liste 1 - blau Zchn"/>
    <w:basedOn w:val="ListenabsatzZchn"/>
    <w:link w:val="Liste1-blau"/>
    <w:rsid w:val="00474EFA"/>
    <w:rPr>
      <w:rFonts w:ascii="Arial" w:eastAsiaTheme="minorHAnsi" w:hAnsi="Arial" w:cs="Arial"/>
      <w:lang w:eastAsia="en-US"/>
    </w:rPr>
  </w:style>
  <w:style w:type="paragraph" w:customStyle="1" w:styleId="Pa6">
    <w:name w:val="Pa6"/>
    <w:basedOn w:val="Default"/>
    <w:next w:val="Default"/>
    <w:uiPriority w:val="99"/>
    <w:rsid w:val="00701024"/>
    <w:pPr>
      <w:spacing w:line="241" w:lineRule="atLeast"/>
    </w:pPr>
    <w:rPr>
      <w:rFonts w:ascii="Calibri" w:hAnsi="Calibri" w:cstheme="minorBidi"/>
      <w:color w:val="auto"/>
    </w:rPr>
  </w:style>
  <w:style w:type="character" w:styleId="IntensiverVerweis">
    <w:name w:val="Intense Reference"/>
    <w:basedOn w:val="Absatz-Standardschriftart"/>
    <w:uiPriority w:val="32"/>
    <w:qFormat/>
    <w:rsid w:val="00701024"/>
    <w:rPr>
      <w:b/>
      <w:bCs/>
      <w:smallCaps/>
      <w:color w:val="C0504D" w:themeColor="accent2"/>
      <w:spacing w:val="5"/>
      <w:u w:val="single"/>
    </w:rPr>
  </w:style>
  <w:style w:type="character" w:styleId="SchwacherVerweis">
    <w:name w:val="Subtle Reference"/>
    <w:basedOn w:val="Absatz-Standardschriftart"/>
    <w:uiPriority w:val="31"/>
    <w:qFormat/>
    <w:rsid w:val="00701024"/>
    <w:rPr>
      <w:b/>
      <w:color w:val="FF0000"/>
    </w:rPr>
  </w:style>
  <w:style w:type="paragraph" w:styleId="IntensivesZitat">
    <w:name w:val="Intense Quote"/>
    <w:basedOn w:val="Standard"/>
    <w:next w:val="Standard"/>
    <w:link w:val="IntensivesZitatZchn"/>
    <w:uiPriority w:val="30"/>
    <w:qFormat/>
    <w:rsid w:val="00701024"/>
    <w:pPr>
      <w:pBdr>
        <w:bottom w:val="single" w:sz="4" w:space="4" w:color="4F81BD" w:themeColor="accent1"/>
      </w:pBdr>
      <w:spacing w:before="200" w:after="280"/>
      <w:ind w:left="936" w:right="936"/>
    </w:pPr>
    <w:rPr>
      <w:b/>
      <w:bCs/>
      <w:i/>
      <w:iCs/>
      <w:color w:val="4F81BD" w:themeColor="accent1"/>
    </w:rPr>
  </w:style>
  <w:style w:type="character" w:customStyle="1" w:styleId="IntensivesZitatZchn">
    <w:name w:val="Intensives Zitat Zchn"/>
    <w:basedOn w:val="Absatz-Standardschriftart"/>
    <w:link w:val="IntensivesZitat"/>
    <w:uiPriority w:val="30"/>
    <w:rsid w:val="00701024"/>
    <w:rPr>
      <w:rFonts w:ascii="Arial" w:hAnsi="Arial" w:cs="Arial"/>
      <w:b/>
      <w:bCs/>
      <w:i/>
      <w:iCs/>
      <w:color w:val="4F81BD" w:themeColor="accent1"/>
    </w:rPr>
  </w:style>
  <w:style w:type="paragraph" w:styleId="Zitat">
    <w:name w:val="Quote"/>
    <w:basedOn w:val="Standard"/>
    <w:next w:val="Standard"/>
    <w:link w:val="ZitatZchn"/>
    <w:uiPriority w:val="29"/>
    <w:qFormat/>
    <w:rsid w:val="00701024"/>
    <w:rPr>
      <w:i/>
      <w:iCs/>
      <w:color w:val="000000" w:themeColor="text1"/>
    </w:rPr>
  </w:style>
  <w:style w:type="character" w:customStyle="1" w:styleId="ZitatZchn">
    <w:name w:val="Zitat Zchn"/>
    <w:basedOn w:val="Absatz-Standardschriftart"/>
    <w:link w:val="Zitat"/>
    <w:uiPriority w:val="29"/>
    <w:rsid w:val="00701024"/>
    <w:rPr>
      <w:rFonts w:ascii="Arial" w:hAnsi="Arial" w:cs="Arial"/>
      <w:i/>
      <w:iCs/>
      <w:color w:val="000000" w:themeColor="text1"/>
    </w:rPr>
  </w:style>
  <w:style w:type="character" w:customStyle="1" w:styleId="berschrift6Zchn">
    <w:name w:val="Überschrift 6 Zchn"/>
    <w:basedOn w:val="Absatz-Standardschriftart"/>
    <w:link w:val="berschrift6"/>
    <w:uiPriority w:val="9"/>
    <w:rsid w:val="00701024"/>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rsid w:val="00701024"/>
    <w:rPr>
      <w:rFonts w:asciiTheme="majorHAnsi" w:eastAsiaTheme="majorEastAsia" w:hAnsiTheme="majorHAnsi" w:cstheme="majorBidi"/>
      <w:i/>
      <w:iCs/>
      <w:color w:val="404040" w:themeColor="text1" w:themeTint="BF"/>
    </w:rPr>
  </w:style>
  <w:style w:type="character" w:styleId="Fett">
    <w:name w:val="Strong"/>
    <w:basedOn w:val="Absatz-Standardschriftart"/>
    <w:uiPriority w:val="22"/>
    <w:qFormat/>
    <w:rsid w:val="002E19DF"/>
    <w:rPr>
      <w:b/>
      <w:bCs/>
    </w:rPr>
  </w:style>
  <w:style w:type="paragraph" w:customStyle="1" w:styleId="mittig">
    <w:name w:val="mittig"/>
    <w:basedOn w:val="Standard"/>
    <w:rsid w:val="002E19DF"/>
    <w:pPr>
      <w:spacing w:before="100" w:beforeAutospacing="1" w:after="100" w:afterAutospacing="1" w:line="240" w:lineRule="auto"/>
      <w:jc w:val="left"/>
    </w:pPr>
    <w:rPr>
      <w:rFonts w:ascii="Times New Roman" w:eastAsia="Times New Roman" w:hAnsi="Times New Roman" w:cs="Times New Roman"/>
      <w:sz w:val="24"/>
      <w:szCs w:val="24"/>
      <w:lang w:eastAsia="de-DE"/>
    </w:rPr>
  </w:style>
  <w:style w:type="character" w:customStyle="1" w:styleId="fett0">
    <w:name w:val="fett"/>
    <w:basedOn w:val="Absatz-Standardschriftart"/>
    <w:rsid w:val="002E19DF"/>
  </w:style>
  <w:style w:type="paragraph" w:customStyle="1" w:styleId="ParaAttribute16">
    <w:name w:val="ParaAttribute16"/>
    <w:rsid w:val="0033367F"/>
    <w:pPr>
      <w:widowControl w:val="0"/>
      <w:wordWrap w:val="0"/>
      <w:spacing w:after="0" w:line="211" w:lineRule="exact"/>
    </w:pPr>
    <w:rPr>
      <w:rFonts w:ascii="Times New Roman" w:eastAsia="SimSun" w:hAnsi="Times New Roman" w:cs="Times New Roman"/>
      <w:sz w:val="20"/>
      <w:szCs w:val="20"/>
      <w:lang w:eastAsia="de-DE"/>
    </w:rPr>
  </w:style>
  <w:style w:type="paragraph" w:customStyle="1" w:styleId="ParaAttribute17">
    <w:name w:val="ParaAttribute17"/>
    <w:rsid w:val="0033367F"/>
    <w:pPr>
      <w:widowControl w:val="0"/>
      <w:wordWrap w:val="0"/>
      <w:spacing w:after="0" w:line="19" w:lineRule="exact"/>
    </w:pPr>
    <w:rPr>
      <w:rFonts w:ascii="Times New Roman" w:eastAsia="SimSun" w:hAnsi="Times New Roman" w:cs="Times New Roman"/>
      <w:sz w:val="20"/>
      <w:szCs w:val="20"/>
      <w:lang w:eastAsia="de-DE"/>
    </w:rPr>
  </w:style>
  <w:style w:type="paragraph" w:customStyle="1" w:styleId="ParaAttribute21">
    <w:name w:val="ParaAttribute21"/>
    <w:rsid w:val="0033367F"/>
    <w:pPr>
      <w:widowControl w:val="0"/>
      <w:wordWrap w:val="0"/>
      <w:spacing w:after="0" w:line="24" w:lineRule="exact"/>
    </w:pPr>
    <w:rPr>
      <w:rFonts w:ascii="Times New Roman" w:eastAsia="SimSun" w:hAnsi="Times New Roman" w:cs="Times New Roman"/>
      <w:sz w:val="20"/>
      <w:szCs w:val="20"/>
      <w:lang w:eastAsia="de-DE"/>
    </w:rPr>
  </w:style>
  <w:style w:type="paragraph" w:customStyle="1" w:styleId="ParaAttribute22">
    <w:name w:val="ParaAttribute22"/>
    <w:rsid w:val="0033367F"/>
    <w:pPr>
      <w:widowControl w:val="0"/>
      <w:wordWrap w:val="0"/>
      <w:spacing w:after="0" w:line="212" w:lineRule="exact"/>
    </w:pPr>
    <w:rPr>
      <w:rFonts w:ascii="Times New Roman" w:eastAsia="SimSun" w:hAnsi="Times New Roman" w:cs="Times New Roman"/>
      <w:sz w:val="20"/>
      <w:szCs w:val="20"/>
      <w:lang w:eastAsia="de-DE"/>
    </w:rPr>
  </w:style>
  <w:style w:type="character" w:customStyle="1" w:styleId="CharAttribute0">
    <w:name w:val="CharAttribute0"/>
    <w:rsid w:val="0033367F"/>
    <w:rPr>
      <w:rFonts w:ascii="Arial" w:eastAsia="Arial" w:hAnsi="Arial"/>
      <w:sz w:val="19"/>
    </w:rPr>
  </w:style>
  <w:style w:type="character" w:customStyle="1" w:styleId="CharAttribute7">
    <w:name w:val="CharAttribute7"/>
    <w:rsid w:val="0033367F"/>
    <w:rPr>
      <w:rFonts w:ascii="HelveticaNeue" w:eastAsia="HelveticaNeue" w:hAnsi="HelveticaNeue"/>
      <w:sz w:val="18"/>
    </w:rPr>
  </w:style>
  <w:style w:type="paragraph" w:customStyle="1" w:styleId="ParaAttribute19">
    <w:name w:val="ParaAttribute19"/>
    <w:rsid w:val="0033367F"/>
    <w:pPr>
      <w:widowControl w:val="0"/>
      <w:wordWrap w:val="0"/>
      <w:spacing w:after="0" w:line="216" w:lineRule="exact"/>
    </w:pPr>
    <w:rPr>
      <w:rFonts w:ascii="Times New Roman" w:eastAsia="SimSun" w:hAnsi="Times New Roman" w:cs="Times New Roman"/>
      <w:sz w:val="20"/>
      <w:szCs w:val="20"/>
      <w:lang w:eastAsia="de-DE"/>
    </w:rPr>
  </w:style>
  <w:style w:type="paragraph" w:customStyle="1" w:styleId="ParaAttribute41">
    <w:name w:val="ParaAttribute41"/>
    <w:rsid w:val="0033367F"/>
    <w:pPr>
      <w:widowControl w:val="0"/>
      <w:wordWrap w:val="0"/>
      <w:spacing w:after="0" w:line="15" w:lineRule="exact"/>
    </w:pPr>
    <w:rPr>
      <w:rFonts w:ascii="Times New Roman" w:eastAsia="SimSun" w:hAnsi="Times New Roman" w:cs="Times New Roman"/>
      <w:sz w:val="20"/>
      <w:szCs w:val="20"/>
      <w:lang w:eastAsia="de-DE"/>
    </w:rPr>
  </w:style>
  <w:style w:type="paragraph" w:customStyle="1" w:styleId="ParaAttribute42">
    <w:name w:val="ParaAttribute42"/>
    <w:rsid w:val="0033367F"/>
    <w:pPr>
      <w:widowControl w:val="0"/>
      <w:wordWrap w:val="0"/>
      <w:spacing w:after="0" w:line="14" w:lineRule="exact"/>
    </w:pPr>
    <w:rPr>
      <w:rFonts w:ascii="Times New Roman" w:eastAsia="SimSun" w:hAnsi="Times New Roman" w:cs="Times New Roman"/>
      <w:sz w:val="20"/>
      <w:szCs w:val="20"/>
      <w:lang w:eastAsia="de-DE"/>
    </w:rPr>
  </w:style>
  <w:style w:type="character" w:customStyle="1" w:styleId="CharAttribute10">
    <w:name w:val="CharAttribute10"/>
    <w:rsid w:val="0033367F"/>
    <w:rPr>
      <w:rFonts w:ascii="HelveticaNeue" w:eastAsia="HelveticaNeue" w:hAnsi="HelveticaNeue"/>
      <w:b/>
      <w:sz w:val="18"/>
    </w:rPr>
  </w:style>
  <w:style w:type="character" w:customStyle="1" w:styleId="CharAttribute8">
    <w:name w:val="CharAttribute8"/>
    <w:rsid w:val="00F44F48"/>
    <w:rPr>
      <w:rFonts w:ascii="HelveticaNeue" w:eastAsia="HelveticaNeue" w:hAnsi="HelveticaNeue"/>
      <w:i/>
      <w:sz w:val="18"/>
    </w:rPr>
  </w:style>
  <w:style w:type="paragraph" w:customStyle="1" w:styleId="VDI">
    <w:name w:val="VDI"/>
    <w:basedOn w:val="Standard"/>
    <w:link w:val="VDIZchn"/>
    <w:qFormat/>
    <w:rsid w:val="00313617"/>
    <w:pPr>
      <w:jc w:val="left"/>
    </w:pPr>
    <w:rPr>
      <w:i/>
      <w:color w:val="548DD4" w:themeColor="text2" w:themeTint="99"/>
    </w:rPr>
  </w:style>
  <w:style w:type="character" w:customStyle="1" w:styleId="VDIZchn">
    <w:name w:val="VDI Zchn"/>
    <w:basedOn w:val="Absatz-Standardschriftart"/>
    <w:link w:val="VDI"/>
    <w:rsid w:val="00313617"/>
    <w:rPr>
      <w:rFonts w:ascii="Arial" w:hAnsi="Arial" w:cs="Arial"/>
      <w:i/>
      <w:color w:val="548DD4" w:themeColor="text2" w:themeTint="99"/>
    </w:rPr>
  </w:style>
  <w:style w:type="paragraph" w:customStyle="1" w:styleId="Glossar">
    <w:name w:val="Glossar"/>
    <w:basedOn w:val="berschrift2"/>
    <w:link w:val="GlossarZchn"/>
    <w:qFormat/>
    <w:rsid w:val="00690782"/>
    <w:pPr>
      <w:spacing w:after="60"/>
      <w:ind w:left="-6"/>
      <w:jc w:val="left"/>
    </w:pPr>
  </w:style>
  <w:style w:type="character" w:customStyle="1" w:styleId="GlossarZchn">
    <w:name w:val="Glossar Zchn"/>
    <w:basedOn w:val="berschrift2Zchn"/>
    <w:link w:val="Glossar"/>
    <w:rsid w:val="00690782"/>
    <w:rPr>
      <w:rFonts w:ascii="Arial" w:eastAsiaTheme="majorEastAsia" w:hAnsi="Arial" w:cs="Arial"/>
      <w:b/>
      <w:bCs/>
      <w:color w:val="002060"/>
      <w:sz w:val="26"/>
      <w:szCs w:val="26"/>
    </w:rPr>
  </w:style>
  <w:style w:type="paragraph" w:customStyle="1" w:styleId="paragraph">
    <w:name w:val="paragraph"/>
    <w:basedOn w:val="Standard"/>
    <w:rsid w:val="00304CF6"/>
    <w:pPr>
      <w:spacing w:before="100" w:beforeAutospacing="1" w:after="100" w:afterAutospacing="1" w:line="240" w:lineRule="auto"/>
      <w:jc w:val="left"/>
    </w:pPr>
    <w:rPr>
      <w:rFonts w:ascii="Times New Roman" w:eastAsia="Times New Roman" w:hAnsi="Times New Roman" w:cs="Times New Roman"/>
      <w:sz w:val="24"/>
      <w:szCs w:val="24"/>
      <w:lang w:eastAsia="de-DE"/>
    </w:rPr>
  </w:style>
  <w:style w:type="paragraph" w:customStyle="1" w:styleId="Text">
    <w:name w:val="Text"/>
    <w:basedOn w:val="Standard"/>
    <w:qFormat/>
    <w:rsid w:val="00C05DFE"/>
    <w:pPr>
      <w:spacing w:before="120" w:line="276" w:lineRule="auto"/>
    </w:pPr>
    <w:rPr>
      <w:rFonts w:eastAsia="Calibri" w:cs="Times New Roman"/>
      <w:szCs w:val="20"/>
      <w:lang w:eastAsia="en-US"/>
    </w:rPr>
  </w:style>
  <w:style w:type="table" w:customStyle="1" w:styleId="Tabellenraster2">
    <w:name w:val="Tabellenraster2"/>
    <w:basedOn w:val="NormaleTabelle"/>
    <w:next w:val="Tabellenraster"/>
    <w:rsid w:val="00BC63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Standard"/>
    <w:rsid w:val="009A3736"/>
    <w:pPr>
      <w:spacing w:before="100" w:beforeAutospacing="1" w:after="100" w:afterAutospacing="1" w:line="240" w:lineRule="auto"/>
      <w:jc w:val="left"/>
    </w:pPr>
    <w:rPr>
      <w:rFonts w:ascii="Times New Roman" w:eastAsia="Times New Roman" w:hAnsi="Times New Roman" w:cs="Times New Roman"/>
      <w:sz w:val="24"/>
      <w:szCs w:val="24"/>
      <w:lang w:eastAsia="de-DE"/>
    </w:rPr>
  </w:style>
  <w:style w:type="character" w:customStyle="1" w:styleId="normaltextrun">
    <w:name w:val="normaltextrun"/>
    <w:basedOn w:val="Absatz-Standardschriftart"/>
    <w:rsid w:val="00407E0B"/>
  </w:style>
  <w:style w:type="character" w:customStyle="1" w:styleId="eop">
    <w:name w:val="eop"/>
    <w:basedOn w:val="Absatz-Standardschriftart"/>
    <w:rsid w:val="00407E0B"/>
  </w:style>
  <w:style w:type="table" w:styleId="Gitternetztabelle1hellAkzent1">
    <w:name w:val="Grid Table 1 Light Accent 1"/>
    <w:basedOn w:val="NormaleTabelle"/>
    <w:uiPriority w:val="46"/>
    <w:rsid w:val="00845786"/>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itternetztabelle3Akzent1">
    <w:name w:val="Grid Table 3 Accent 1"/>
    <w:basedOn w:val="NormaleTabelle"/>
    <w:uiPriority w:val="48"/>
    <w:rsid w:val="00845786"/>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Listentabelle2Akzent1">
    <w:name w:val="List Table 2 Accent 1"/>
    <w:basedOn w:val="NormaleTabelle"/>
    <w:uiPriority w:val="47"/>
    <w:rsid w:val="00845786"/>
    <w:pPr>
      <w:spacing w:after="0"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ellemithellemGitternetz">
    <w:name w:val="Grid Table Light"/>
    <w:basedOn w:val="NormaleTabelle"/>
    <w:uiPriority w:val="40"/>
    <w:rsid w:val="0084578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
    <w:name w:val="Grid Table 1 Light"/>
    <w:basedOn w:val="NormaleTabelle"/>
    <w:uiPriority w:val="46"/>
    <w:rsid w:val="0082064F"/>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itternetztabelle2Akzent1">
    <w:name w:val="Grid Table 2 Accent 1"/>
    <w:basedOn w:val="NormaleTabelle"/>
    <w:uiPriority w:val="47"/>
    <w:rsid w:val="0082064F"/>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4Akzent1">
    <w:name w:val="Grid Table 4 Accent 1"/>
    <w:basedOn w:val="NormaleTabelle"/>
    <w:uiPriority w:val="49"/>
    <w:rsid w:val="0082064F"/>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ellenraster3">
    <w:name w:val="Tabellenraster3"/>
    <w:basedOn w:val="NormaleTabelle"/>
    <w:next w:val="Tabellenraster"/>
    <w:uiPriority w:val="39"/>
    <w:rsid w:val="008206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uiPriority w:val="59"/>
    <w:rsid w:val="005113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EF5F95"/>
    <w:pPr>
      <w:spacing w:after="0" w:line="240" w:lineRule="auto"/>
    </w:pPr>
    <w:rPr>
      <w:rFonts w:ascii="Arial" w:hAnsi="Arial" w:cs="Arial"/>
    </w:rPr>
  </w:style>
  <w:style w:type="character" w:styleId="Platzhaltertext">
    <w:name w:val="Placeholder Text"/>
    <w:basedOn w:val="Absatz-Standardschriftart"/>
    <w:uiPriority w:val="99"/>
    <w:semiHidden/>
    <w:rsid w:val="0064361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529929">
      <w:bodyDiv w:val="1"/>
      <w:marLeft w:val="0"/>
      <w:marRight w:val="0"/>
      <w:marTop w:val="0"/>
      <w:marBottom w:val="0"/>
      <w:divBdr>
        <w:top w:val="none" w:sz="0" w:space="0" w:color="auto"/>
        <w:left w:val="none" w:sz="0" w:space="0" w:color="auto"/>
        <w:bottom w:val="none" w:sz="0" w:space="0" w:color="auto"/>
        <w:right w:val="none" w:sz="0" w:space="0" w:color="auto"/>
      </w:divBdr>
    </w:div>
    <w:div w:id="86468696">
      <w:bodyDiv w:val="1"/>
      <w:marLeft w:val="0"/>
      <w:marRight w:val="0"/>
      <w:marTop w:val="0"/>
      <w:marBottom w:val="0"/>
      <w:divBdr>
        <w:top w:val="none" w:sz="0" w:space="0" w:color="auto"/>
        <w:left w:val="none" w:sz="0" w:space="0" w:color="auto"/>
        <w:bottom w:val="none" w:sz="0" w:space="0" w:color="auto"/>
        <w:right w:val="none" w:sz="0" w:space="0" w:color="auto"/>
      </w:divBdr>
    </w:div>
    <w:div w:id="88353086">
      <w:bodyDiv w:val="1"/>
      <w:marLeft w:val="0"/>
      <w:marRight w:val="0"/>
      <w:marTop w:val="0"/>
      <w:marBottom w:val="0"/>
      <w:divBdr>
        <w:top w:val="none" w:sz="0" w:space="0" w:color="auto"/>
        <w:left w:val="none" w:sz="0" w:space="0" w:color="auto"/>
        <w:bottom w:val="none" w:sz="0" w:space="0" w:color="auto"/>
        <w:right w:val="none" w:sz="0" w:space="0" w:color="auto"/>
      </w:divBdr>
    </w:div>
    <w:div w:id="188880886">
      <w:bodyDiv w:val="1"/>
      <w:marLeft w:val="0"/>
      <w:marRight w:val="0"/>
      <w:marTop w:val="0"/>
      <w:marBottom w:val="0"/>
      <w:divBdr>
        <w:top w:val="none" w:sz="0" w:space="0" w:color="auto"/>
        <w:left w:val="none" w:sz="0" w:space="0" w:color="auto"/>
        <w:bottom w:val="none" w:sz="0" w:space="0" w:color="auto"/>
        <w:right w:val="none" w:sz="0" w:space="0" w:color="auto"/>
      </w:divBdr>
    </w:div>
    <w:div w:id="193927504">
      <w:bodyDiv w:val="1"/>
      <w:marLeft w:val="0"/>
      <w:marRight w:val="0"/>
      <w:marTop w:val="0"/>
      <w:marBottom w:val="0"/>
      <w:divBdr>
        <w:top w:val="none" w:sz="0" w:space="0" w:color="auto"/>
        <w:left w:val="none" w:sz="0" w:space="0" w:color="auto"/>
        <w:bottom w:val="none" w:sz="0" w:space="0" w:color="auto"/>
        <w:right w:val="none" w:sz="0" w:space="0" w:color="auto"/>
      </w:divBdr>
    </w:div>
    <w:div w:id="210582396">
      <w:bodyDiv w:val="1"/>
      <w:marLeft w:val="0"/>
      <w:marRight w:val="0"/>
      <w:marTop w:val="0"/>
      <w:marBottom w:val="0"/>
      <w:divBdr>
        <w:top w:val="none" w:sz="0" w:space="0" w:color="auto"/>
        <w:left w:val="none" w:sz="0" w:space="0" w:color="auto"/>
        <w:bottom w:val="none" w:sz="0" w:space="0" w:color="auto"/>
        <w:right w:val="none" w:sz="0" w:space="0" w:color="auto"/>
      </w:divBdr>
    </w:div>
    <w:div w:id="311444965">
      <w:bodyDiv w:val="1"/>
      <w:marLeft w:val="0"/>
      <w:marRight w:val="0"/>
      <w:marTop w:val="0"/>
      <w:marBottom w:val="0"/>
      <w:divBdr>
        <w:top w:val="none" w:sz="0" w:space="0" w:color="auto"/>
        <w:left w:val="none" w:sz="0" w:space="0" w:color="auto"/>
        <w:bottom w:val="none" w:sz="0" w:space="0" w:color="auto"/>
        <w:right w:val="none" w:sz="0" w:space="0" w:color="auto"/>
      </w:divBdr>
    </w:div>
    <w:div w:id="365374900">
      <w:bodyDiv w:val="1"/>
      <w:marLeft w:val="0"/>
      <w:marRight w:val="0"/>
      <w:marTop w:val="0"/>
      <w:marBottom w:val="0"/>
      <w:divBdr>
        <w:top w:val="none" w:sz="0" w:space="0" w:color="auto"/>
        <w:left w:val="none" w:sz="0" w:space="0" w:color="auto"/>
        <w:bottom w:val="none" w:sz="0" w:space="0" w:color="auto"/>
        <w:right w:val="none" w:sz="0" w:space="0" w:color="auto"/>
      </w:divBdr>
    </w:div>
    <w:div w:id="377900155">
      <w:bodyDiv w:val="1"/>
      <w:marLeft w:val="0"/>
      <w:marRight w:val="0"/>
      <w:marTop w:val="0"/>
      <w:marBottom w:val="0"/>
      <w:divBdr>
        <w:top w:val="none" w:sz="0" w:space="0" w:color="auto"/>
        <w:left w:val="none" w:sz="0" w:space="0" w:color="auto"/>
        <w:bottom w:val="none" w:sz="0" w:space="0" w:color="auto"/>
        <w:right w:val="none" w:sz="0" w:space="0" w:color="auto"/>
      </w:divBdr>
    </w:div>
    <w:div w:id="392239897">
      <w:bodyDiv w:val="1"/>
      <w:marLeft w:val="0"/>
      <w:marRight w:val="0"/>
      <w:marTop w:val="0"/>
      <w:marBottom w:val="0"/>
      <w:divBdr>
        <w:top w:val="none" w:sz="0" w:space="0" w:color="auto"/>
        <w:left w:val="none" w:sz="0" w:space="0" w:color="auto"/>
        <w:bottom w:val="none" w:sz="0" w:space="0" w:color="auto"/>
        <w:right w:val="none" w:sz="0" w:space="0" w:color="auto"/>
      </w:divBdr>
    </w:div>
    <w:div w:id="677586295">
      <w:bodyDiv w:val="1"/>
      <w:marLeft w:val="0"/>
      <w:marRight w:val="0"/>
      <w:marTop w:val="0"/>
      <w:marBottom w:val="0"/>
      <w:divBdr>
        <w:top w:val="none" w:sz="0" w:space="0" w:color="auto"/>
        <w:left w:val="none" w:sz="0" w:space="0" w:color="auto"/>
        <w:bottom w:val="none" w:sz="0" w:space="0" w:color="auto"/>
        <w:right w:val="none" w:sz="0" w:space="0" w:color="auto"/>
      </w:divBdr>
    </w:div>
    <w:div w:id="712996662">
      <w:bodyDiv w:val="1"/>
      <w:marLeft w:val="0"/>
      <w:marRight w:val="0"/>
      <w:marTop w:val="0"/>
      <w:marBottom w:val="0"/>
      <w:divBdr>
        <w:top w:val="none" w:sz="0" w:space="0" w:color="auto"/>
        <w:left w:val="none" w:sz="0" w:space="0" w:color="auto"/>
        <w:bottom w:val="none" w:sz="0" w:space="0" w:color="auto"/>
        <w:right w:val="none" w:sz="0" w:space="0" w:color="auto"/>
      </w:divBdr>
      <w:divsChild>
        <w:div w:id="1461145687">
          <w:marLeft w:val="0"/>
          <w:marRight w:val="0"/>
          <w:marTop w:val="0"/>
          <w:marBottom w:val="0"/>
          <w:divBdr>
            <w:top w:val="none" w:sz="0" w:space="0" w:color="auto"/>
            <w:left w:val="none" w:sz="0" w:space="0" w:color="auto"/>
            <w:bottom w:val="none" w:sz="0" w:space="0" w:color="auto"/>
            <w:right w:val="none" w:sz="0" w:space="0" w:color="auto"/>
          </w:divBdr>
          <w:divsChild>
            <w:div w:id="1526627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6806322">
      <w:bodyDiv w:val="1"/>
      <w:marLeft w:val="0"/>
      <w:marRight w:val="0"/>
      <w:marTop w:val="0"/>
      <w:marBottom w:val="0"/>
      <w:divBdr>
        <w:top w:val="none" w:sz="0" w:space="0" w:color="auto"/>
        <w:left w:val="none" w:sz="0" w:space="0" w:color="auto"/>
        <w:bottom w:val="none" w:sz="0" w:space="0" w:color="auto"/>
        <w:right w:val="none" w:sz="0" w:space="0" w:color="auto"/>
      </w:divBdr>
    </w:div>
    <w:div w:id="823355311">
      <w:bodyDiv w:val="1"/>
      <w:marLeft w:val="0"/>
      <w:marRight w:val="0"/>
      <w:marTop w:val="0"/>
      <w:marBottom w:val="0"/>
      <w:divBdr>
        <w:top w:val="none" w:sz="0" w:space="0" w:color="auto"/>
        <w:left w:val="none" w:sz="0" w:space="0" w:color="auto"/>
        <w:bottom w:val="none" w:sz="0" w:space="0" w:color="auto"/>
        <w:right w:val="none" w:sz="0" w:space="0" w:color="auto"/>
      </w:divBdr>
    </w:div>
    <w:div w:id="932786830">
      <w:bodyDiv w:val="1"/>
      <w:marLeft w:val="0"/>
      <w:marRight w:val="0"/>
      <w:marTop w:val="0"/>
      <w:marBottom w:val="0"/>
      <w:divBdr>
        <w:top w:val="none" w:sz="0" w:space="0" w:color="auto"/>
        <w:left w:val="none" w:sz="0" w:space="0" w:color="auto"/>
        <w:bottom w:val="none" w:sz="0" w:space="0" w:color="auto"/>
        <w:right w:val="none" w:sz="0" w:space="0" w:color="auto"/>
      </w:divBdr>
    </w:div>
    <w:div w:id="964383734">
      <w:bodyDiv w:val="1"/>
      <w:marLeft w:val="0"/>
      <w:marRight w:val="0"/>
      <w:marTop w:val="0"/>
      <w:marBottom w:val="0"/>
      <w:divBdr>
        <w:top w:val="none" w:sz="0" w:space="0" w:color="auto"/>
        <w:left w:val="none" w:sz="0" w:space="0" w:color="auto"/>
        <w:bottom w:val="none" w:sz="0" w:space="0" w:color="auto"/>
        <w:right w:val="none" w:sz="0" w:space="0" w:color="auto"/>
      </w:divBdr>
    </w:div>
    <w:div w:id="1001931757">
      <w:bodyDiv w:val="1"/>
      <w:marLeft w:val="0"/>
      <w:marRight w:val="0"/>
      <w:marTop w:val="0"/>
      <w:marBottom w:val="0"/>
      <w:divBdr>
        <w:top w:val="none" w:sz="0" w:space="0" w:color="auto"/>
        <w:left w:val="none" w:sz="0" w:space="0" w:color="auto"/>
        <w:bottom w:val="none" w:sz="0" w:space="0" w:color="auto"/>
        <w:right w:val="none" w:sz="0" w:space="0" w:color="auto"/>
      </w:divBdr>
      <w:divsChild>
        <w:div w:id="21244729">
          <w:marLeft w:val="0"/>
          <w:marRight w:val="0"/>
          <w:marTop w:val="0"/>
          <w:marBottom w:val="0"/>
          <w:divBdr>
            <w:top w:val="none" w:sz="0" w:space="0" w:color="auto"/>
            <w:left w:val="none" w:sz="0" w:space="0" w:color="auto"/>
            <w:bottom w:val="none" w:sz="0" w:space="0" w:color="auto"/>
            <w:right w:val="none" w:sz="0" w:space="0" w:color="auto"/>
          </w:divBdr>
        </w:div>
        <w:div w:id="1201431721">
          <w:marLeft w:val="0"/>
          <w:marRight w:val="0"/>
          <w:marTop w:val="0"/>
          <w:marBottom w:val="0"/>
          <w:divBdr>
            <w:top w:val="none" w:sz="0" w:space="0" w:color="auto"/>
            <w:left w:val="none" w:sz="0" w:space="0" w:color="auto"/>
            <w:bottom w:val="none" w:sz="0" w:space="0" w:color="auto"/>
            <w:right w:val="none" w:sz="0" w:space="0" w:color="auto"/>
          </w:divBdr>
        </w:div>
        <w:div w:id="1490747881">
          <w:marLeft w:val="0"/>
          <w:marRight w:val="0"/>
          <w:marTop w:val="0"/>
          <w:marBottom w:val="0"/>
          <w:divBdr>
            <w:top w:val="none" w:sz="0" w:space="0" w:color="auto"/>
            <w:left w:val="none" w:sz="0" w:space="0" w:color="auto"/>
            <w:bottom w:val="none" w:sz="0" w:space="0" w:color="auto"/>
            <w:right w:val="none" w:sz="0" w:space="0" w:color="auto"/>
          </w:divBdr>
        </w:div>
        <w:div w:id="1581477073">
          <w:marLeft w:val="0"/>
          <w:marRight w:val="0"/>
          <w:marTop w:val="0"/>
          <w:marBottom w:val="0"/>
          <w:divBdr>
            <w:top w:val="none" w:sz="0" w:space="0" w:color="auto"/>
            <w:left w:val="none" w:sz="0" w:space="0" w:color="auto"/>
            <w:bottom w:val="none" w:sz="0" w:space="0" w:color="auto"/>
            <w:right w:val="none" w:sz="0" w:space="0" w:color="auto"/>
          </w:divBdr>
        </w:div>
      </w:divsChild>
    </w:div>
    <w:div w:id="1055012804">
      <w:bodyDiv w:val="1"/>
      <w:marLeft w:val="0"/>
      <w:marRight w:val="0"/>
      <w:marTop w:val="0"/>
      <w:marBottom w:val="0"/>
      <w:divBdr>
        <w:top w:val="none" w:sz="0" w:space="0" w:color="auto"/>
        <w:left w:val="none" w:sz="0" w:space="0" w:color="auto"/>
        <w:bottom w:val="none" w:sz="0" w:space="0" w:color="auto"/>
        <w:right w:val="none" w:sz="0" w:space="0" w:color="auto"/>
      </w:divBdr>
    </w:div>
    <w:div w:id="1223325945">
      <w:bodyDiv w:val="1"/>
      <w:marLeft w:val="0"/>
      <w:marRight w:val="0"/>
      <w:marTop w:val="0"/>
      <w:marBottom w:val="0"/>
      <w:divBdr>
        <w:top w:val="none" w:sz="0" w:space="0" w:color="auto"/>
        <w:left w:val="none" w:sz="0" w:space="0" w:color="auto"/>
        <w:bottom w:val="none" w:sz="0" w:space="0" w:color="auto"/>
        <w:right w:val="none" w:sz="0" w:space="0" w:color="auto"/>
      </w:divBdr>
    </w:div>
    <w:div w:id="1250892564">
      <w:bodyDiv w:val="1"/>
      <w:marLeft w:val="0"/>
      <w:marRight w:val="0"/>
      <w:marTop w:val="0"/>
      <w:marBottom w:val="0"/>
      <w:divBdr>
        <w:top w:val="none" w:sz="0" w:space="0" w:color="auto"/>
        <w:left w:val="none" w:sz="0" w:space="0" w:color="auto"/>
        <w:bottom w:val="none" w:sz="0" w:space="0" w:color="auto"/>
        <w:right w:val="none" w:sz="0" w:space="0" w:color="auto"/>
      </w:divBdr>
      <w:divsChild>
        <w:div w:id="1386949423">
          <w:marLeft w:val="0"/>
          <w:marRight w:val="0"/>
          <w:marTop w:val="0"/>
          <w:marBottom w:val="0"/>
          <w:divBdr>
            <w:top w:val="none" w:sz="0" w:space="0" w:color="auto"/>
            <w:left w:val="none" w:sz="0" w:space="0" w:color="auto"/>
            <w:bottom w:val="none" w:sz="0" w:space="0" w:color="auto"/>
            <w:right w:val="none" w:sz="0" w:space="0" w:color="auto"/>
          </w:divBdr>
        </w:div>
        <w:div w:id="1042825666">
          <w:marLeft w:val="0"/>
          <w:marRight w:val="0"/>
          <w:marTop w:val="0"/>
          <w:marBottom w:val="0"/>
          <w:divBdr>
            <w:top w:val="none" w:sz="0" w:space="0" w:color="auto"/>
            <w:left w:val="none" w:sz="0" w:space="0" w:color="auto"/>
            <w:bottom w:val="none" w:sz="0" w:space="0" w:color="auto"/>
            <w:right w:val="none" w:sz="0" w:space="0" w:color="auto"/>
          </w:divBdr>
        </w:div>
      </w:divsChild>
    </w:div>
    <w:div w:id="1313369867">
      <w:bodyDiv w:val="1"/>
      <w:marLeft w:val="0"/>
      <w:marRight w:val="0"/>
      <w:marTop w:val="0"/>
      <w:marBottom w:val="0"/>
      <w:divBdr>
        <w:top w:val="none" w:sz="0" w:space="0" w:color="auto"/>
        <w:left w:val="none" w:sz="0" w:space="0" w:color="auto"/>
        <w:bottom w:val="none" w:sz="0" w:space="0" w:color="auto"/>
        <w:right w:val="none" w:sz="0" w:space="0" w:color="auto"/>
      </w:divBdr>
    </w:div>
    <w:div w:id="1328247721">
      <w:bodyDiv w:val="1"/>
      <w:marLeft w:val="0"/>
      <w:marRight w:val="0"/>
      <w:marTop w:val="0"/>
      <w:marBottom w:val="0"/>
      <w:divBdr>
        <w:top w:val="none" w:sz="0" w:space="0" w:color="auto"/>
        <w:left w:val="none" w:sz="0" w:space="0" w:color="auto"/>
        <w:bottom w:val="none" w:sz="0" w:space="0" w:color="auto"/>
        <w:right w:val="none" w:sz="0" w:space="0" w:color="auto"/>
      </w:divBdr>
    </w:div>
    <w:div w:id="1430346120">
      <w:bodyDiv w:val="1"/>
      <w:marLeft w:val="0"/>
      <w:marRight w:val="0"/>
      <w:marTop w:val="0"/>
      <w:marBottom w:val="0"/>
      <w:divBdr>
        <w:top w:val="none" w:sz="0" w:space="0" w:color="auto"/>
        <w:left w:val="none" w:sz="0" w:space="0" w:color="auto"/>
        <w:bottom w:val="none" w:sz="0" w:space="0" w:color="auto"/>
        <w:right w:val="none" w:sz="0" w:space="0" w:color="auto"/>
      </w:divBdr>
      <w:divsChild>
        <w:div w:id="1108622332">
          <w:marLeft w:val="0"/>
          <w:marRight w:val="0"/>
          <w:marTop w:val="0"/>
          <w:marBottom w:val="0"/>
          <w:divBdr>
            <w:top w:val="none" w:sz="0" w:space="0" w:color="auto"/>
            <w:left w:val="none" w:sz="0" w:space="0" w:color="auto"/>
            <w:bottom w:val="none" w:sz="0" w:space="0" w:color="auto"/>
            <w:right w:val="none" w:sz="0" w:space="0" w:color="auto"/>
          </w:divBdr>
          <w:divsChild>
            <w:div w:id="782500229">
              <w:marLeft w:val="0"/>
              <w:marRight w:val="0"/>
              <w:marTop w:val="0"/>
              <w:marBottom w:val="0"/>
              <w:divBdr>
                <w:top w:val="none" w:sz="0" w:space="0" w:color="auto"/>
                <w:left w:val="none" w:sz="0" w:space="0" w:color="auto"/>
                <w:bottom w:val="none" w:sz="0" w:space="0" w:color="auto"/>
                <w:right w:val="none" w:sz="0" w:space="0" w:color="auto"/>
              </w:divBdr>
              <w:divsChild>
                <w:div w:id="734550127">
                  <w:marLeft w:val="0"/>
                  <w:marRight w:val="0"/>
                  <w:marTop w:val="0"/>
                  <w:marBottom w:val="0"/>
                  <w:divBdr>
                    <w:top w:val="none" w:sz="0" w:space="0" w:color="auto"/>
                    <w:left w:val="none" w:sz="0" w:space="0" w:color="auto"/>
                    <w:bottom w:val="none" w:sz="0" w:space="0" w:color="auto"/>
                    <w:right w:val="none" w:sz="0" w:space="0" w:color="auto"/>
                  </w:divBdr>
                  <w:divsChild>
                    <w:div w:id="1427799243">
                      <w:marLeft w:val="0"/>
                      <w:marRight w:val="240"/>
                      <w:marTop w:val="0"/>
                      <w:marBottom w:val="0"/>
                      <w:divBdr>
                        <w:top w:val="none" w:sz="0" w:space="0" w:color="auto"/>
                        <w:left w:val="none" w:sz="0" w:space="0" w:color="auto"/>
                        <w:bottom w:val="none" w:sz="0" w:space="0" w:color="auto"/>
                        <w:right w:val="none" w:sz="0" w:space="0" w:color="auto"/>
                      </w:divBdr>
                      <w:divsChild>
                        <w:div w:id="121191724">
                          <w:marLeft w:val="0"/>
                          <w:marRight w:val="0"/>
                          <w:marTop w:val="0"/>
                          <w:marBottom w:val="0"/>
                          <w:divBdr>
                            <w:top w:val="none" w:sz="0" w:space="0" w:color="auto"/>
                            <w:left w:val="none" w:sz="0" w:space="0" w:color="auto"/>
                            <w:bottom w:val="none" w:sz="0" w:space="0" w:color="auto"/>
                            <w:right w:val="none" w:sz="0" w:space="0" w:color="auto"/>
                          </w:divBdr>
                          <w:divsChild>
                            <w:div w:id="1731609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7546518">
      <w:bodyDiv w:val="1"/>
      <w:marLeft w:val="0"/>
      <w:marRight w:val="0"/>
      <w:marTop w:val="0"/>
      <w:marBottom w:val="0"/>
      <w:divBdr>
        <w:top w:val="none" w:sz="0" w:space="0" w:color="auto"/>
        <w:left w:val="none" w:sz="0" w:space="0" w:color="auto"/>
        <w:bottom w:val="none" w:sz="0" w:space="0" w:color="auto"/>
        <w:right w:val="none" w:sz="0" w:space="0" w:color="auto"/>
      </w:divBdr>
    </w:div>
    <w:div w:id="1558400065">
      <w:bodyDiv w:val="1"/>
      <w:marLeft w:val="0"/>
      <w:marRight w:val="0"/>
      <w:marTop w:val="0"/>
      <w:marBottom w:val="0"/>
      <w:divBdr>
        <w:top w:val="none" w:sz="0" w:space="0" w:color="auto"/>
        <w:left w:val="none" w:sz="0" w:space="0" w:color="auto"/>
        <w:bottom w:val="none" w:sz="0" w:space="0" w:color="auto"/>
        <w:right w:val="none" w:sz="0" w:space="0" w:color="auto"/>
      </w:divBdr>
    </w:div>
    <w:div w:id="1610158530">
      <w:bodyDiv w:val="1"/>
      <w:marLeft w:val="0"/>
      <w:marRight w:val="0"/>
      <w:marTop w:val="0"/>
      <w:marBottom w:val="0"/>
      <w:divBdr>
        <w:top w:val="none" w:sz="0" w:space="0" w:color="auto"/>
        <w:left w:val="none" w:sz="0" w:space="0" w:color="auto"/>
        <w:bottom w:val="none" w:sz="0" w:space="0" w:color="auto"/>
        <w:right w:val="none" w:sz="0" w:space="0" w:color="auto"/>
      </w:divBdr>
    </w:div>
    <w:div w:id="1664552938">
      <w:bodyDiv w:val="1"/>
      <w:marLeft w:val="0"/>
      <w:marRight w:val="0"/>
      <w:marTop w:val="0"/>
      <w:marBottom w:val="0"/>
      <w:divBdr>
        <w:top w:val="none" w:sz="0" w:space="0" w:color="auto"/>
        <w:left w:val="none" w:sz="0" w:space="0" w:color="auto"/>
        <w:bottom w:val="none" w:sz="0" w:space="0" w:color="auto"/>
        <w:right w:val="none" w:sz="0" w:space="0" w:color="auto"/>
      </w:divBdr>
    </w:div>
    <w:div w:id="1700471688">
      <w:bodyDiv w:val="1"/>
      <w:marLeft w:val="0"/>
      <w:marRight w:val="0"/>
      <w:marTop w:val="0"/>
      <w:marBottom w:val="0"/>
      <w:divBdr>
        <w:top w:val="none" w:sz="0" w:space="0" w:color="auto"/>
        <w:left w:val="none" w:sz="0" w:space="0" w:color="auto"/>
        <w:bottom w:val="none" w:sz="0" w:space="0" w:color="auto"/>
        <w:right w:val="none" w:sz="0" w:space="0" w:color="auto"/>
      </w:divBdr>
    </w:div>
    <w:div w:id="1724477632">
      <w:bodyDiv w:val="1"/>
      <w:marLeft w:val="0"/>
      <w:marRight w:val="0"/>
      <w:marTop w:val="0"/>
      <w:marBottom w:val="0"/>
      <w:divBdr>
        <w:top w:val="none" w:sz="0" w:space="0" w:color="auto"/>
        <w:left w:val="none" w:sz="0" w:space="0" w:color="auto"/>
        <w:bottom w:val="none" w:sz="0" w:space="0" w:color="auto"/>
        <w:right w:val="none" w:sz="0" w:space="0" w:color="auto"/>
      </w:divBdr>
    </w:div>
    <w:div w:id="1764834726">
      <w:bodyDiv w:val="1"/>
      <w:marLeft w:val="0"/>
      <w:marRight w:val="0"/>
      <w:marTop w:val="0"/>
      <w:marBottom w:val="0"/>
      <w:divBdr>
        <w:top w:val="none" w:sz="0" w:space="0" w:color="auto"/>
        <w:left w:val="none" w:sz="0" w:space="0" w:color="auto"/>
        <w:bottom w:val="none" w:sz="0" w:space="0" w:color="auto"/>
        <w:right w:val="none" w:sz="0" w:space="0" w:color="auto"/>
      </w:divBdr>
    </w:div>
    <w:div w:id="1805081401">
      <w:bodyDiv w:val="1"/>
      <w:marLeft w:val="0"/>
      <w:marRight w:val="0"/>
      <w:marTop w:val="0"/>
      <w:marBottom w:val="0"/>
      <w:divBdr>
        <w:top w:val="none" w:sz="0" w:space="0" w:color="auto"/>
        <w:left w:val="none" w:sz="0" w:space="0" w:color="auto"/>
        <w:bottom w:val="none" w:sz="0" w:space="0" w:color="auto"/>
        <w:right w:val="none" w:sz="0" w:space="0" w:color="auto"/>
      </w:divBdr>
    </w:div>
    <w:div w:id="1852404295">
      <w:bodyDiv w:val="1"/>
      <w:marLeft w:val="0"/>
      <w:marRight w:val="0"/>
      <w:marTop w:val="0"/>
      <w:marBottom w:val="0"/>
      <w:divBdr>
        <w:top w:val="none" w:sz="0" w:space="0" w:color="auto"/>
        <w:left w:val="none" w:sz="0" w:space="0" w:color="auto"/>
        <w:bottom w:val="none" w:sz="0" w:space="0" w:color="auto"/>
        <w:right w:val="none" w:sz="0" w:space="0" w:color="auto"/>
      </w:divBdr>
    </w:div>
    <w:div w:id="1924607764">
      <w:bodyDiv w:val="1"/>
      <w:marLeft w:val="0"/>
      <w:marRight w:val="0"/>
      <w:marTop w:val="0"/>
      <w:marBottom w:val="0"/>
      <w:divBdr>
        <w:top w:val="none" w:sz="0" w:space="0" w:color="auto"/>
        <w:left w:val="none" w:sz="0" w:space="0" w:color="auto"/>
        <w:bottom w:val="none" w:sz="0" w:space="0" w:color="auto"/>
        <w:right w:val="none" w:sz="0" w:space="0" w:color="auto"/>
      </w:divBdr>
    </w:div>
    <w:div w:id="1979383920">
      <w:bodyDiv w:val="1"/>
      <w:marLeft w:val="0"/>
      <w:marRight w:val="0"/>
      <w:marTop w:val="0"/>
      <w:marBottom w:val="0"/>
      <w:divBdr>
        <w:top w:val="none" w:sz="0" w:space="0" w:color="auto"/>
        <w:left w:val="none" w:sz="0" w:space="0" w:color="auto"/>
        <w:bottom w:val="none" w:sz="0" w:space="0" w:color="auto"/>
        <w:right w:val="none" w:sz="0" w:space="0" w:color="auto"/>
      </w:divBdr>
    </w:div>
    <w:div w:id="2007433912">
      <w:bodyDiv w:val="1"/>
      <w:marLeft w:val="0"/>
      <w:marRight w:val="0"/>
      <w:marTop w:val="0"/>
      <w:marBottom w:val="0"/>
      <w:divBdr>
        <w:top w:val="none" w:sz="0" w:space="0" w:color="auto"/>
        <w:left w:val="none" w:sz="0" w:space="0" w:color="auto"/>
        <w:bottom w:val="none" w:sz="0" w:space="0" w:color="auto"/>
        <w:right w:val="none" w:sz="0" w:space="0" w:color="auto"/>
      </w:divBdr>
    </w:div>
    <w:div w:id="2106611930">
      <w:bodyDiv w:val="1"/>
      <w:marLeft w:val="0"/>
      <w:marRight w:val="0"/>
      <w:marTop w:val="0"/>
      <w:marBottom w:val="0"/>
      <w:divBdr>
        <w:top w:val="none" w:sz="0" w:space="0" w:color="auto"/>
        <w:left w:val="none" w:sz="0" w:space="0" w:color="auto"/>
        <w:bottom w:val="none" w:sz="0" w:space="0" w:color="auto"/>
        <w:right w:val="none" w:sz="0" w:space="0" w:color="auto"/>
      </w:divBdr>
    </w:div>
    <w:div w:id="2121759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7F77117C9CF24AB4A8536FC0B135E264"/>
        <w:category>
          <w:name w:val="Allgemein"/>
          <w:gallery w:val="placeholder"/>
        </w:category>
        <w:types>
          <w:type w:val="bbPlcHdr"/>
        </w:types>
        <w:behaviors>
          <w:behavior w:val="content"/>
        </w:behaviors>
        <w:guid w:val="{DFE06A61-E612-4360-AD0F-7D9A5CF0F2FF}"/>
      </w:docPartPr>
      <w:docPartBody>
        <w:p w:rsidR="00F0523D" w:rsidRDefault="004D1122" w:rsidP="004D1122">
          <w:pPr>
            <w:pStyle w:val="7F77117C9CF24AB4A8536FC0B135E264"/>
          </w:pPr>
          <w:r w:rsidRPr="00F406DD">
            <w:rPr>
              <w:rStyle w:val="Platzhaltertext"/>
            </w:rPr>
            <w:t>Wählen Sie ein Element aus.</w:t>
          </w:r>
        </w:p>
      </w:docPartBody>
    </w:docPart>
    <w:docPart>
      <w:docPartPr>
        <w:name w:val="347337C33B554F608CD9722DC7A9B7C9"/>
        <w:category>
          <w:name w:val="Allgemein"/>
          <w:gallery w:val="placeholder"/>
        </w:category>
        <w:types>
          <w:type w:val="bbPlcHdr"/>
        </w:types>
        <w:behaviors>
          <w:behavior w:val="content"/>
        </w:behaviors>
        <w:guid w:val="{B9F81D2F-533F-4703-A523-DCDD39DBFA1D}"/>
      </w:docPartPr>
      <w:docPartBody>
        <w:p w:rsidR="00F0523D" w:rsidRDefault="004D1122" w:rsidP="004D1122">
          <w:pPr>
            <w:pStyle w:val="347337C33B554F608CD9722DC7A9B7C9"/>
          </w:pPr>
          <w:r w:rsidRPr="00F406DD">
            <w:rPr>
              <w:rStyle w:val="Platzhaltertext"/>
            </w:rPr>
            <w:t>Wählen Sie ein Element aus.</w:t>
          </w:r>
        </w:p>
      </w:docPartBody>
    </w:docPart>
    <w:docPart>
      <w:docPartPr>
        <w:name w:val="C44E465997664CB294ED365A5977B74A"/>
        <w:category>
          <w:name w:val="Allgemein"/>
          <w:gallery w:val="placeholder"/>
        </w:category>
        <w:types>
          <w:type w:val="bbPlcHdr"/>
        </w:types>
        <w:behaviors>
          <w:behavior w:val="content"/>
        </w:behaviors>
        <w:guid w:val="{62246C65-8236-4933-803B-59C2ADA9C03D}"/>
      </w:docPartPr>
      <w:docPartBody>
        <w:p w:rsidR="00F0523D" w:rsidRDefault="004D1122" w:rsidP="004D1122">
          <w:pPr>
            <w:pStyle w:val="C44E465997664CB294ED365A5977B74A"/>
          </w:pPr>
          <w:r w:rsidRPr="00F406DD">
            <w:rPr>
              <w:rStyle w:val="Platzhaltertext"/>
            </w:rPr>
            <w:t>Wählen Sie ein Element aus.</w:t>
          </w:r>
        </w:p>
      </w:docPartBody>
    </w:docPart>
    <w:docPart>
      <w:docPartPr>
        <w:name w:val="B89E181C475E42DC85A5056ED441959C"/>
        <w:category>
          <w:name w:val="Allgemein"/>
          <w:gallery w:val="placeholder"/>
        </w:category>
        <w:types>
          <w:type w:val="bbPlcHdr"/>
        </w:types>
        <w:behaviors>
          <w:behavior w:val="content"/>
        </w:behaviors>
        <w:guid w:val="{5E2A0D7A-6486-491F-886C-620272EBC0F0}"/>
      </w:docPartPr>
      <w:docPartBody>
        <w:p w:rsidR="00F0523D" w:rsidRDefault="004D1122" w:rsidP="004D1122">
          <w:pPr>
            <w:pStyle w:val="B89E181C475E42DC85A5056ED441959C"/>
          </w:pPr>
          <w:r w:rsidRPr="00F406DD">
            <w:rPr>
              <w:rStyle w:val="Platzhaltertext"/>
            </w:rPr>
            <w:t>Wählen Sie ein Element aus.</w:t>
          </w:r>
        </w:p>
      </w:docPartBody>
    </w:docPart>
    <w:docPart>
      <w:docPartPr>
        <w:name w:val="D482F20B5BD5403AA26D169A1129D8AE"/>
        <w:category>
          <w:name w:val="Allgemein"/>
          <w:gallery w:val="placeholder"/>
        </w:category>
        <w:types>
          <w:type w:val="bbPlcHdr"/>
        </w:types>
        <w:behaviors>
          <w:behavior w:val="content"/>
        </w:behaviors>
        <w:guid w:val="{03CD50EC-4A39-4719-AB81-A660D52B074A}"/>
      </w:docPartPr>
      <w:docPartBody>
        <w:p w:rsidR="00F0523D" w:rsidRDefault="004D1122" w:rsidP="004D1122">
          <w:pPr>
            <w:pStyle w:val="D482F20B5BD5403AA26D169A1129D8AE"/>
          </w:pPr>
          <w:r w:rsidRPr="00F406DD">
            <w:rPr>
              <w:rStyle w:val="Platzhaltertext"/>
            </w:rPr>
            <w:t>Wählen Sie ein Element aus.</w:t>
          </w:r>
        </w:p>
      </w:docPartBody>
    </w:docPart>
    <w:docPart>
      <w:docPartPr>
        <w:name w:val="9BBB6C1424304B8F8666452E8D57DF01"/>
        <w:category>
          <w:name w:val="Allgemein"/>
          <w:gallery w:val="placeholder"/>
        </w:category>
        <w:types>
          <w:type w:val="bbPlcHdr"/>
        </w:types>
        <w:behaviors>
          <w:behavior w:val="content"/>
        </w:behaviors>
        <w:guid w:val="{B6FDAC59-F5E8-4190-AA32-BC35D3A5530D}"/>
      </w:docPartPr>
      <w:docPartBody>
        <w:p w:rsidR="00F0523D" w:rsidRDefault="004D1122" w:rsidP="004D1122">
          <w:pPr>
            <w:pStyle w:val="9BBB6C1424304B8F8666452E8D57DF01"/>
          </w:pPr>
          <w:r w:rsidRPr="00F406DD">
            <w:rPr>
              <w:rStyle w:val="Platzhaltertext"/>
            </w:rPr>
            <w:t>Wählen Sie ein Element aus.</w:t>
          </w:r>
        </w:p>
      </w:docPartBody>
    </w:docPart>
    <w:docPart>
      <w:docPartPr>
        <w:name w:val="3B2F673F1D1C4DBABD6304CCDD5E66FF"/>
        <w:category>
          <w:name w:val="Allgemein"/>
          <w:gallery w:val="placeholder"/>
        </w:category>
        <w:types>
          <w:type w:val="bbPlcHdr"/>
        </w:types>
        <w:behaviors>
          <w:behavior w:val="content"/>
        </w:behaviors>
        <w:guid w:val="{6C6049AC-316F-456F-8794-C405CA1A8D2B}"/>
      </w:docPartPr>
      <w:docPartBody>
        <w:p w:rsidR="00F0523D" w:rsidRDefault="004D1122" w:rsidP="004D1122">
          <w:pPr>
            <w:pStyle w:val="3B2F673F1D1C4DBABD6304CCDD5E66FF"/>
          </w:pPr>
          <w:r w:rsidRPr="00F406DD">
            <w:rPr>
              <w:rStyle w:val="Platzhaltertext"/>
            </w:rPr>
            <w:t>Wählen Sie ein Element aus.</w:t>
          </w:r>
        </w:p>
      </w:docPartBody>
    </w:docPart>
    <w:docPart>
      <w:docPartPr>
        <w:name w:val="50B1750BEFDB4F4BA00A91194B1F2464"/>
        <w:category>
          <w:name w:val="Allgemein"/>
          <w:gallery w:val="placeholder"/>
        </w:category>
        <w:types>
          <w:type w:val="bbPlcHdr"/>
        </w:types>
        <w:behaviors>
          <w:behavior w:val="content"/>
        </w:behaviors>
        <w:guid w:val="{CF6ED835-7BF6-48B9-A02F-11EA3DFA9614}"/>
      </w:docPartPr>
      <w:docPartBody>
        <w:p w:rsidR="00F0523D" w:rsidRDefault="004D1122" w:rsidP="004D1122">
          <w:pPr>
            <w:pStyle w:val="50B1750BEFDB4F4BA00A91194B1F2464"/>
          </w:pPr>
          <w:r w:rsidRPr="00F406DD">
            <w:rPr>
              <w:rStyle w:val="Platzhaltertext"/>
            </w:rPr>
            <w:t>Wählen Sie ein Element aus.</w:t>
          </w:r>
        </w:p>
      </w:docPartBody>
    </w:docPart>
    <w:docPart>
      <w:docPartPr>
        <w:name w:val="8C113A1DDC0B462385A641CDB0DD4FB2"/>
        <w:category>
          <w:name w:val="Allgemein"/>
          <w:gallery w:val="placeholder"/>
        </w:category>
        <w:types>
          <w:type w:val="bbPlcHdr"/>
        </w:types>
        <w:behaviors>
          <w:behavior w:val="content"/>
        </w:behaviors>
        <w:guid w:val="{FEE210BC-9426-4CCE-BA87-4DECAE37AFDB}"/>
      </w:docPartPr>
      <w:docPartBody>
        <w:p w:rsidR="00F0523D" w:rsidRDefault="004D1122" w:rsidP="004D1122">
          <w:pPr>
            <w:pStyle w:val="8C113A1DDC0B462385A641CDB0DD4FB2"/>
          </w:pPr>
          <w:r w:rsidRPr="00F406DD">
            <w:rPr>
              <w:rStyle w:val="Platzhaltertext"/>
            </w:rPr>
            <w:t>Wählen Sie ein Element aus.</w:t>
          </w:r>
        </w:p>
      </w:docPartBody>
    </w:docPart>
    <w:docPart>
      <w:docPartPr>
        <w:name w:val="44C457FAA66F4E2E84D908A02039F8FF"/>
        <w:category>
          <w:name w:val="Allgemein"/>
          <w:gallery w:val="placeholder"/>
        </w:category>
        <w:types>
          <w:type w:val="bbPlcHdr"/>
        </w:types>
        <w:behaviors>
          <w:behavior w:val="content"/>
        </w:behaviors>
        <w:guid w:val="{7FD864A6-05D4-475A-B2A8-D137219743EB}"/>
      </w:docPartPr>
      <w:docPartBody>
        <w:p w:rsidR="00F0523D" w:rsidRDefault="004D1122" w:rsidP="004D1122">
          <w:pPr>
            <w:pStyle w:val="44C457FAA66F4E2E84D908A02039F8FF"/>
          </w:pPr>
          <w:r w:rsidRPr="00F406DD">
            <w:rPr>
              <w:rStyle w:val="Platzhaltertext"/>
            </w:rPr>
            <w:t>Wählen Sie ein Element aus.</w:t>
          </w:r>
        </w:p>
      </w:docPartBody>
    </w:docPart>
    <w:docPart>
      <w:docPartPr>
        <w:name w:val="7546FA2C8A014C3B98D199F3E2964A40"/>
        <w:category>
          <w:name w:val="Allgemein"/>
          <w:gallery w:val="placeholder"/>
        </w:category>
        <w:types>
          <w:type w:val="bbPlcHdr"/>
        </w:types>
        <w:behaviors>
          <w:behavior w:val="content"/>
        </w:behaviors>
        <w:guid w:val="{AAD7266B-AD25-4F10-B2D0-687790B76150}"/>
      </w:docPartPr>
      <w:docPartBody>
        <w:p w:rsidR="00F0523D" w:rsidRDefault="004D1122" w:rsidP="004D1122">
          <w:pPr>
            <w:pStyle w:val="7546FA2C8A014C3B98D199F3E2964A40"/>
          </w:pPr>
          <w:r w:rsidRPr="00F406DD">
            <w:rPr>
              <w:rStyle w:val="Platzhaltertext"/>
            </w:rPr>
            <w:t>Wählen Sie ein Element aus.</w:t>
          </w:r>
        </w:p>
      </w:docPartBody>
    </w:docPart>
    <w:docPart>
      <w:docPartPr>
        <w:name w:val="5F4E234E0A8B45A68D12B461A68E2955"/>
        <w:category>
          <w:name w:val="Allgemein"/>
          <w:gallery w:val="placeholder"/>
        </w:category>
        <w:types>
          <w:type w:val="bbPlcHdr"/>
        </w:types>
        <w:behaviors>
          <w:behavior w:val="content"/>
        </w:behaviors>
        <w:guid w:val="{41EB167F-C7B0-4A7C-AD6F-5A68C5753CF7}"/>
      </w:docPartPr>
      <w:docPartBody>
        <w:p w:rsidR="00F0523D" w:rsidRDefault="004D1122" w:rsidP="004D1122">
          <w:pPr>
            <w:pStyle w:val="5F4E234E0A8B45A68D12B461A68E2955"/>
          </w:pPr>
          <w:r w:rsidRPr="00F406DD">
            <w:rPr>
              <w:rStyle w:val="Platzhaltertext"/>
            </w:rPr>
            <w:t>Wählen Sie ein Element aus.</w:t>
          </w:r>
        </w:p>
      </w:docPartBody>
    </w:docPart>
    <w:docPart>
      <w:docPartPr>
        <w:name w:val="E305A7858700405288A6E9BC7DD2DDDB"/>
        <w:category>
          <w:name w:val="Allgemein"/>
          <w:gallery w:val="placeholder"/>
        </w:category>
        <w:types>
          <w:type w:val="bbPlcHdr"/>
        </w:types>
        <w:behaviors>
          <w:behavior w:val="content"/>
        </w:behaviors>
        <w:guid w:val="{95959E0C-88B5-48F6-B0B3-EF21D70D356B}"/>
      </w:docPartPr>
      <w:docPartBody>
        <w:p w:rsidR="00F0523D" w:rsidRDefault="004D1122" w:rsidP="004D1122">
          <w:pPr>
            <w:pStyle w:val="E305A7858700405288A6E9BC7DD2DDDB"/>
          </w:pPr>
          <w:r w:rsidRPr="00F406DD">
            <w:rPr>
              <w:rStyle w:val="Platzhaltertext"/>
            </w:rPr>
            <w:t>Wählen Sie ein Element aus.</w:t>
          </w:r>
        </w:p>
      </w:docPartBody>
    </w:docPart>
    <w:docPart>
      <w:docPartPr>
        <w:name w:val="6490086777424E7C820C9F86C3445F90"/>
        <w:category>
          <w:name w:val="Allgemein"/>
          <w:gallery w:val="placeholder"/>
        </w:category>
        <w:types>
          <w:type w:val="bbPlcHdr"/>
        </w:types>
        <w:behaviors>
          <w:behavior w:val="content"/>
        </w:behaviors>
        <w:guid w:val="{C4F7A8DE-B60C-492C-A35C-CC22848BAC6A}"/>
      </w:docPartPr>
      <w:docPartBody>
        <w:p w:rsidR="00F0523D" w:rsidRDefault="004D1122" w:rsidP="004D1122">
          <w:pPr>
            <w:pStyle w:val="6490086777424E7C820C9F86C3445F90"/>
          </w:pPr>
          <w:r w:rsidRPr="00F406DD">
            <w:rPr>
              <w:rStyle w:val="Platzhaltertext"/>
            </w:rPr>
            <w:t>Wählen Sie ein Element aus.</w:t>
          </w:r>
        </w:p>
      </w:docPartBody>
    </w:docPart>
    <w:docPart>
      <w:docPartPr>
        <w:name w:val="68238F54AE2E4B57B900FD64DD38966C"/>
        <w:category>
          <w:name w:val="Allgemein"/>
          <w:gallery w:val="placeholder"/>
        </w:category>
        <w:types>
          <w:type w:val="bbPlcHdr"/>
        </w:types>
        <w:behaviors>
          <w:behavior w:val="content"/>
        </w:behaviors>
        <w:guid w:val="{F0929540-52BF-4207-B51A-3BE99A1BF9E2}"/>
      </w:docPartPr>
      <w:docPartBody>
        <w:p w:rsidR="00F0523D" w:rsidRDefault="004D1122" w:rsidP="004D1122">
          <w:pPr>
            <w:pStyle w:val="68238F54AE2E4B57B900FD64DD38966C"/>
          </w:pPr>
          <w:r w:rsidRPr="00F406DD">
            <w:rPr>
              <w:rStyle w:val="Platzhaltertext"/>
            </w:rPr>
            <w:t>Wählen Sie ein Element aus.</w:t>
          </w:r>
        </w:p>
      </w:docPartBody>
    </w:docPart>
    <w:docPart>
      <w:docPartPr>
        <w:name w:val="D509B935E2A04C0DA89E94C518C87437"/>
        <w:category>
          <w:name w:val="Allgemein"/>
          <w:gallery w:val="placeholder"/>
        </w:category>
        <w:types>
          <w:type w:val="bbPlcHdr"/>
        </w:types>
        <w:behaviors>
          <w:behavior w:val="content"/>
        </w:behaviors>
        <w:guid w:val="{16D0F3CC-AB6D-4EAB-872D-B5650F370C96}"/>
      </w:docPartPr>
      <w:docPartBody>
        <w:p w:rsidR="00F0523D" w:rsidRDefault="004D1122" w:rsidP="004D1122">
          <w:pPr>
            <w:pStyle w:val="D509B935E2A04C0DA89E94C518C87437"/>
          </w:pPr>
          <w:r w:rsidRPr="00F406DD">
            <w:rPr>
              <w:rStyle w:val="Platzhaltertext"/>
            </w:rPr>
            <w:t>Wählen Sie ein Element aus.</w:t>
          </w:r>
        </w:p>
      </w:docPartBody>
    </w:docPart>
    <w:docPart>
      <w:docPartPr>
        <w:name w:val="7F03747C9C0944768A7705D9505B2ABE"/>
        <w:category>
          <w:name w:val="Allgemein"/>
          <w:gallery w:val="placeholder"/>
        </w:category>
        <w:types>
          <w:type w:val="bbPlcHdr"/>
        </w:types>
        <w:behaviors>
          <w:behavior w:val="content"/>
        </w:behaviors>
        <w:guid w:val="{89CBA577-C2CA-4B78-AD45-6B33F770BEAF}"/>
      </w:docPartPr>
      <w:docPartBody>
        <w:p w:rsidR="00F0523D" w:rsidRDefault="004D1122" w:rsidP="004D1122">
          <w:pPr>
            <w:pStyle w:val="7F03747C9C0944768A7705D9505B2ABE"/>
          </w:pPr>
          <w:r w:rsidRPr="00F406DD">
            <w:rPr>
              <w:rStyle w:val="Platzhaltertext"/>
            </w:rPr>
            <w:t>Wählen Sie ein Element aus.</w:t>
          </w:r>
        </w:p>
      </w:docPartBody>
    </w:docPart>
    <w:docPart>
      <w:docPartPr>
        <w:name w:val="00E3393DB8E346E694329DEFE11D1057"/>
        <w:category>
          <w:name w:val="Allgemein"/>
          <w:gallery w:val="placeholder"/>
        </w:category>
        <w:types>
          <w:type w:val="bbPlcHdr"/>
        </w:types>
        <w:behaviors>
          <w:behavior w:val="content"/>
        </w:behaviors>
        <w:guid w:val="{394D76DC-5EAC-4A30-8AFF-B2671F2937CF}"/>
      </w:docPartPr>
      <w:docPartBody>
        <w:p w:rsidR="00F0523D" w:rsidRDefault="004D1122" w:rsidP="004D1122">
          <w:pPr>
            <w:pStyle w:val="00E3393DB8E346E694329DEFE11D1057"/>
          </w:pPr>
          <w:r w:rsidRPr="00F406DD">
            <w:rPr>
              <w:rStyle w:val="Platzhaltertext"/>
            </w:rPr>
            <w:t>Wählen Sie ein Element aus.</w:t>
          </w:r>
        </w:p>
      </w:docPartBody>
    </w:docPart>
    <w:docPart>
      <w:docPartPr>
        <w:name w:val="1320050EE923488CBB417DCC0EE037F1"/>
        <w:category>
          <w:name w:val="Allgemein"/>
          <w:gallery w:val="placeholder"/>
        </w:category>
        <w:types>
          <w:type w:val="bbPlcHdr"/>
        </w:types>
        <w:behaviors>
          <w:behavior w:val="content"/>
        </w:behaviors>
        <w:guid w:val="{1D8446A2-F0BD-4992-86F5-0D32E187E21C}"/>
      </w:docPartPr>
      <w:docPartBody>
        <w:p w:rsidR="00F0523D" w:rsidRDefault="004D1122" w:rsidP="004D1122">
          <w:pPr>
            <w:pStyle w:val="1320050EE923488CBB417DCC0EE037F1"/>
          </w:pPr>
          <w:r w:rsidRPr="00F406DD">
            <w:rPr>
              <w:rStyle w:val="Platzhaltertext"/>
            </w:rPr>
            <w:t>Wählen Sie ein Element aus.</w:t>
          </w:r>
        </w:p>
      </w:docPartBody>
    </w:docPart>
    <w:docPart>
      <w:docPartPr>
        <w:name w:val="55B21986095745CE821B52F96D4E13A3"/>
        <w:category>
          <w:name w:val="Allgemein"/>
          <w:gallery w:val="placeholder"/>
        </w:category>
        <w:types>
          <w:type w:val="bbPlcHdr"/>
        </w:types>
        <w:behaviors>
          <w:behavior w:val="content"/>
        </w:behaviors>
        <w:guid w:val="{F2262227-AE65-4460-AD7B-7F4FA0E866C0}"/>
      </w:docPartPr>
      <w:docPartBody>
        <w:p w:rsidR="00F0523D" w:rsidRDefault="004D1122" w:rsidP="004D1122">
          <w:pPr>
            <w:pStyle w:val="55B21986095745CE821B52F96D4E13A3"/>
          </w:pPr>
          <w:r w:rsidRPr="00F406DD">
            <w:rPr>
              <w:rStyle w:val="Platzhaltertext"/>
            </w:rPr>
            <w:t>Wählen Sie ein Element aus.</w:t>
          </w:r>
        </w:p>
      </w:docPartBody>
    </w:docPart>
    <w:docPart>
      <w:docPartPr>
        <w:name w:val="9C363C4E4DFD48DCAE884C7579FED446"/>
        <w:category>
          <w:name w:val="Allgemein"/>
          <w:gallery w:val="placeholder"/>
        </w:category>
        <w:types>
          <w:type w:val="bbPlcHdr"/>
        </w:types>
        <w:behaviors>
          <w:behavior w:val="content"/>
        </w:behaviors>
        <w:guid w:val="{94B1FF6B-911D-4D02-8921-4D8E40CD744A}"/>
      </w:docPartPr>
      <w:docPartBody>
        <w:p w:rsidR="00F0523D" w:rsidRDefault="004D1122" w:rsidP="004D1122">
          <w:pPr>
            <w:pStyle w:val="9C363C4E4DFD48DCAE884C7579FED446"/>
          </w:pPr>
          <w:r w:rsidRPr="00F406DD">
            <w:rPr>
              <w:rStyle w:val="Platzhaltertext"/>
            </w:rPr>
            <w:t>Wählen Sie ein Element aus.</w:t>
          </w:r>
        </w:p>
      </w:docPartBody>
    </w:docPart>
    <w:docPart>
      <w:docPartPr>
        <w:name w:val="78999B6CBA3A4F919F80494FC6FF20DD"/>
        <w:category>
          <w:name w:val="Allgemein"/>
          <w:gallery w:val="placeholder"/>
        </w:category>
        <w:types>
          <w:type w:val="bbPlcHdr"/>
        </w:types>
        <w:behaviors>
          <w:behavior w:val="content"/>
        </w:behaviors>
        <w:guid w:val="{A51D0BC7-72AD-40F5-9E7E-238150C24508}"/>
      </w:docPartPr>
      <w:docPartBody>
        <w:p w:rsidR="00F0523D" w:rsidRDefault="004D1122" w:rsidP="004D1122">
          <w:pPr>
            <w:pStyle w:val="78999B6CBA3A4F919F80494FC6FF20DD"/>
          </w:pPr>
          <w:r w:rsidRPr="00F406DD">
            <w:rPr>
              <w:rStyle w:val="Platzhaltertext"/>
            </w:rPr>
            <w:t>Wählen Sie ein Element aus.</w:t>
          </w:r>
        </w:p>
      </w:docPartBody>
    </w:docPart>
    <w:docPart>
      <w:docPartPr>
        <w:name w:val="9F652C6D7C1B425281E72FBD880F6F2F"/>
        <w:category>
          <w:name w:val="Allgemein"/>
          <w:gallery w:val="placeholder"/>
        </w:category>
        <w:types>
          <w:type w:val="bbPlcHdr"/>
        </w:types>
        <w:behaviors>
          <w:behavior w:val="content"/>
        </w:behaviors>
        <w:guid w:val="{CB5E7BD9-6446-4A1B-A91D-9FAC165245DD}"/>
      </w:docPartPr>
      <w:docPartBody>
        <w:p w:rsidR="00F0523D" w:rsidRDefault="004D1122" w:rsidP="004D1122">
          <w:pPr>
            <w:pStyle w:val="9F652C6D7C1B425281E72FBD880F6F2F"/>
          </w:pPr>
          <w:r w:rsidRPr="00F406DD">
            <w:rPr>
              <w:rStyle w:val="Platzhaltertext"/>
            </w:rPr>
            <w:t>Wählen Sie ein Element aus.</w:t>
          </w:r>
        </w:p>
      </w:docPartBody>
    </w:docPart>
    <w:docPart>
      <w:docPartPr>
        <w:name w:val="C3E8D6CBBDCA49B5AFC787298A1030BB"/>
        <w:category>
          <w:name w:val="Allgemein"/>
          <w:gallery w:val="placeholder"/>
        </w:category>
        <w:types>
          <w:type w:val="bbPlcHdr"/>
        </w:types>
        <w:behaviors>
          <w:behavior w:val="content"/>
        </w:behaviors>
        <w:guid w:val="{9E1A68DF-BEB4-44E1-83FD-0068A13BA105}"/>
      </w:docPartPr>
      <w:docPartBody>
        <w:p w:rsidR="00F0523D" w:rsidRDefault="004D1122" w:rsidP="004D1122">
          <w:pPr>
            <w:pStyle w:val="C3E8D6CBBDCA49B5AFC787298A1030BB"/>
          </w:pPr>
          <w:r w:rsidRPr="00F406DD">
            <w:rPr>
              <w:rStyle w:val="Platzhaltertext"/>
            </w:rPr>
            <w:t>Wählen Sie ein Element aus.</w:t>
          </w:r>
        </w:p>
      </w:docPartBody>
    </w:docPart>
    <w:docPart>
      <w:docPartPr>
        <w:name w:val="85C8A1D8051344C4884BA03C32CBF78E"/>
        <w:category>
          <w:name w:val="Allgemein"/>
          <w:gallery w:val="placeholder"/>
        </w:category>
        <w:types>
          <w:type w:val="bbPlcHdr"/>
        </w:types>
        <w:behaviors>
          <w:behavior w:val="content"/>
        </w:behaviors>
        <w:guid w:val="{A05E5938-0142-493A-B85A-5FD8D3C6BA89}"/>
      </w:docPartPr>
      <w:docPartBody>
        <w:p w:rsidR="00F0523D" w:rsidRDefault="004D1122" w:rsidP="004D1122">
          <w:pPr>
            <w:pStyle w:val="85C8A1D8051344C4884BA03C32CBF78E"/>
          </w:pPr>
          <w:r w:rsidRPr="00F406DD">
            <w:rPr>
              <w:rStyle w:val="Platzhaltertext"/>
            </w:rPr>
            <w:t>Wählen Sie ein Element aus.</w:t>
          </w:r>
        </w:p>
      </w:docPartBody>
    </w:docPart>
    <w:docPart>
      <w:docPartPr>
        <w:name w:val="18050F0865584C1386C06644BB970D64"/>
        <w:category>
          <w:name w:val="Allgemein"/>
          <w:gallery w:val="placeholder"/>
        </w:category>
        <w:types>
          <w:type w:val="bbPlcHdr"/>
        </w:types>
        <w:behaviors>
          <w:behavior w:val="content"/>
        </w:behaviors>
        <w:guid w:val="{909CA6FB-D146-4F68-A589-276EEA737333}"/>
      </w:docPartPr>
      <w:docPartBody>
        <w:p w:rsidR="00F0523D" w:rsidRDefault="004D1122" w:rsidP="004D1122">
          <w:pPr>
            <w:pStyle w:val="18050F0865584C1386C06644BB970D64"/>
          </w:pPr>
          <w:r w:rsidRPr="00F406DD">
            <w:rPr>
              <w:rStyle w:val="Platzhaltertext"/>
            </w:rPr>
            <w:t>Wählen Sie ein Element aus.</w:t>
          </w:r>
        </w:p>
      </w:docPartBody>
    </w:docPart>
    <w:docPart>
      <w:docPartPr>
        <w:name w:val="1C3AC098ABA641499ADB177AD775EEA6"/>
        <w:category>
          <w:name w:val="Allgemein"/>
          <w:gallery w:val="placeholder"/>
        </w:category>
        <w:types>
          <w:type w:val="bbPlcHdr"/>
        </w:types>
        <w:behaviors>
          <w:behavior w:val="content"/>
        </w:behaviors>
        <w:guid w:val="{8F224841-F5B3-4A51-89EC-3F7ACDD562C5}"/>
      </w:docPartPr>
      <w:docPartBody>
        <w:p w:rsidR="00F0523D" w:rsidRDefault="004D1122" w:rsidP="004D1122">
          <w:pPr>
            <w:pStyle w:val="1C3AC098ABA641499ADB177AD775EEA6"/>
          </w:pPr>
          <w:r w:rsidRPr="00F406DD">
            <w:rPr>
              <w:rStyle w:val="Platzhaltertext"/>
            </w:rPr>
            <w:t>Wählen Sie ein Element aus.</w:t>
          </w:r>
        </w:p>
      </w:docPartBody>
    </w:docPart>
    <w:docPart>
      <w:docPartPr>
        <w:name w:val="1C6E9A12BD4C4E94A0B2A78F108D8BF8"/>
        <w:category>
          <w:name w:val="Allgemein"/>
          <w:gallery w:val="placeholder"/>
        </w:category>
        <w:types>
          <w:type w:val="bbPlcHdr"/>
        </w:types>
        <w:behaviors>
          <w:behavior w:val="content"/>
        </w:behaviors>
        <w:guid w:val="{C376535B-AEBA-431E-B359-5EB99C552ED4}"/>
      </w:docPartPr>
      <w:docPartBody>
        <w:p w:rsidR="00F0523D" w:rsidRDefault="004D1122" w:rsidP="004D1122">
          <w:pPr>
            <w:pStyle w:val="1C6E9A12BD4C4E94A0B2A78F108D8BF8"/>
          </w:pPr>
          <w:r w:rsidRPr="00F406DD">
            <w:rPr>
              <w:rStyle w:val="Platzhaltertext"/>
            </w:rPr>
            <w:t>Wählen Sie ein Element aus.</w:t>
          </w:r>
        </w:p>
      </w:docPartBody>
    </w:docPart>
    <w:docPart>
      <w:docPartPr>
        <w:name w:val="785F614BAD82434198DCF4190B1FD1AD"/>
        <w:category>
          <w:name w:val="Allgemein"/>
          <w:gallery w:val="placeholder"/>
        </w:category>
        <w:types>
          <w:type w:val="bbPlcHdr"/>
        </w:types>
        <w:behaviors>
          <w:behavior w:val="content"/>
        </w:behaviors>
        <w:guid w:val="{D1A63DA5-60F0-46EB-AF9C-0DB2A7770367}"/>
      </w:docPartPr>
      <w:docPartBody>
        <w:p w:rsidR="00F0523D" w:rsidRDefault="004D1122" w:rsidP="004D1122">
          <w:pPr>
            <w:pStyle w:val="785F614BAD82434198DCF4190B1FD1AD"/>
          </w:pPr>
          <w:r w:rsidRPr="00F406DD">
            <w:rPr>
              <w:rStyle w:val="Platzhaltertext"/>
            </w:rPr>
            <w:t>Wählen Sie ein Element aus.</w:t>
          </w:r>
        </w:p>
      </w:docPartBody>
    </w:docPart>
    <w:docPart>
      <w:docPartPr>
        <w:name w:val="2AACD032032D4E8B96C494B93AFF7B29"/>
        <w:category>
          <w:name w:val="Allgemein"/>
          <w:gallery w:val="placeholder"/>
        </w:category>
        <w:types>
          <w:type w:val="bbPlcHdr"/>
        </w:types>
        <w:behaviors>
          <w:behavior w:val="content"/>
        </w:behaviors>
        <w:guid w:val="{94D5EED7-7542-4288-B13B-5D046ECEBAD8}"/>
      </w:docPartPr>
      <w:docPartBody>
        <w:p w:rsidR="00F0523D" w:rsidRDefault="004D1122" w:rsidP="004D1122">
          <w:pPr>
            <w:pStyle w:val="2AACD032032D4E8B96C494B93AFF7B29"/>
          </w:pPr>
          <w:r w:rsidRPr="00F406DD">
            <w:rPr>
              <w:rStyle w:val="Platzhaltertext"/>
            </w:rPr>
            <w:t>Wählen Sie ein Element aus.</w:t>
          </w:r>
        </w:p>
      </w:docPartBody>
    </w:docPart>
    <w:docPart>
      <w:docPartPr>
        <w:name w:val="ECAE20A144F040BCBDA1FEDE59158B20"/>
        <w:category>
          <w:name w:val="Allgemein"/>
          <w:gallery w:val="placeholder"/>
        </w:category>
        <w:types>
          <w:type w:val="bbPlcHdr"/>
        </w:types>
        <w:behaviors>
          <w:behavior w:val="content"/>
        </w:behaviors>
        <w:guid w:val="{32656EF2-79DC-41FF-9E9D-26A693939211}"/>
      </w:docPartPr>
      <w:docPartBody>
        <w:p w:rsidR="00F0523D" w:rsidRDefault="004D1122" w:rsidP="004D1122">
          <w:pPr>
            <w:pStyle w:val="ECAE20A144F040BCBDA1FEDE59158B20"/>
          </w:pPr>
          <w:r w:rsidRPr="00F406DD">
            <w:rPr>
              <w:rStyle w:val="Platzhaltertext"/>
            </w:rPr>
            <w:t>Wählen Sie ein Element aus.</w:t>
          </w:r>
        </w:p>
      </w:docPartBody>
    </w:docPart>
    <w:docPart>
      <w:docPartPr>
        <w:name w:val="B9C764F56FA346D7997B6CEDDFB8B23C"/>
        <w:category>
          <w:name w:val="Allgemein"/>
          <w:gallery w:val="placeholder"/>
        </w:category>
        <w:types>
          <w:type w:val="bbPlcHdr"/>
        </w:types>
        <w:behaviors>
          <w:behavior w:val="content"/>
        </w:behaviors>
        <w:guid w:val="{9C9266EA-9F69-4F0E-80D9-6B62CC4F3BD2}"/>
      </w:docPartPr>
      <w:docPartBody>
        <w:p w:rsidR="00F0523D" w:rsidRDefault="004D1122" w:rsidP="004D1122">
          <w:pPr>
            <w:pStyle w:val="B9C764F56FA346D7997B6CEDDFB8B23C"/>
          </w:pPr>
          <w:r w:rsidRPr="00F406DD">
            <w:rPr>
              <w:rStyle w:val="Platzhaltertext"/>
            </w:rPr>
            <w:t>Wählen Sie ein Element aus.</w:t>
          </w:r>
        </w:p>
      </w:docPartBody>
    </w:docPart>
    <w:docPart>
      <w:docPartPr>
        <w:name w:val="B0F9FF3CFEAE4D0F81BAC966E1B53C89"/>
        <w:category>
          <w:name w:val="Allgemein"/>
          <w:gallery w:val="placeholder"/>
        </w:category>
        <w:types>
          <w:type w:val="bbPlcHdr"/>
        </w:types>
        <w:behaviors>
          <w:behavior w:val="content"/>
        </w:behaviors>
        <w:guid w:val="{22D45079-9A7B-44D5-BA8D-E0DF91BF667B}"/>
      </w:docPartPr>
      <w:docPartBody>
        <w:p w:rsidR="00F0523D" w:rsidRDefault="004D1122" w:rsidP="004D1122">
          <w:pPr>
            <w:pStyle w:val="B0F9FF3CFEAE4D0F81BAC966E1B53C89"/>
          </w:pPr>
          <w:r w:rsidRPr="00F406DD">
            <w:rPr>
              <w:rStyle w:val="Platzhaltertext"/>
            </w:rPr>
            <w:t>Wählen Sie ein Element aus.</w:t>
          </w:r>
        </w:p>
      </w:docPartBody>
    </w:docPart>
    <w:docPart>
      <w:docPartPr>
        <w:name w:val="D072EB0E60324E81A9556FC42B3DD74E"/>
        <w:category>
          <w:name w:val="Allgemein"/>
          <w:gallery w:val="placeholder"/>
        </w:category>
        <w:types>
          <w:type w:val="bbPlcHdr"/>
        </w:types>
        <w:behaviors>
          <w:behavior w:val="content"/>
        </w:behaviors>
        <w:guid w:val="{0A70EB7E-0FF1-4F8E-B664-88FF8C5D74F3}"/>
      </w:docPartPr>
      <w:docPartBody>
        <w:p w:rsidR="00F0523D" w:rsidRDefault="004D1122" w:rsidP="004D1122">
          <w:pPr>
            <w:pStyle w:val="D072EB0E60324E81A9556FC42B3DD74E"/>
          </w:pPr>
          <w:r w:rsidRPr="00F406DD">
            <w:rPr>
              <w:rStyle w:val="Platzhaltertext"/>
            </w:rPr>
            <w:t>Wählen Sie ein Element aus.</w:t>
          </w:r>
        </w:p>
      </w:docPartBody>
    </w:docPart>
    <w:docPart>
      <w:docPartPr>
        <w:name w:val="C95752E9ADB54392953DC85E7AF81D6B"/>
        <w:category>
          <w:name w:val="Allgemein"/>
          <w:gallery w:val="placeholder"/>
        </w:category>
        <w:types>
          <w:type w:val="bbPlcHdr"/>
        </w:types>
        <w:behaviors>
          <w:behavior w:val="content"/>
        </w:behaviors>
        <w:guid w:val="{AC15C797-959A-4956-A261-AD4DEA548255}"/>
      </w:docPartPr>
      <w:docPartBody>
        <w:p w:rsidR="00F0523D" w:rsidRDefault="004D1122" w:rsidP="004D1122">
          <w:pPr>
            <w:pStyle w:val="C95752E9ADB54392953DC85E7AF81D6B"/>
          </w:pPr>
          <w:r w:rsidRPr="00F406DD">
            <w:rPr>
              <w:rStyle w:val="Platzhaltertext"/>
            </w:rPr>
            <w:t>Wählen Sie ein Element aus.</w:t>
          </w:r>
        </w:p>
      </w:docPartBody>
    </w:docPart>
    <w:docPart>
      <w:docPartPr>
        <w:name w:val="BD1CC6ECA1AB4876B2D8659272DD7D01"/>
        <w:category>
          <w:name w:val="Allgemein"/>
          <w:gallery w:val="placeholder"/>
        </w:category>
        <w:types>
          <w:type w:val="bbPlcHdr"/>
        </w:types>
        <w:behaviors>
          <w:behavior w:val="content"/>
        </w:behaviors>
        <w:guid w:val="{014E23D8-C635-4829-B9D6-09236C2CDEB9}"/>
      </w:docPartPr>
      <w:docPartBody>
        <w:p w:rsidR="00F0523D" w:rsidRDefault="004D1122" w:rsidP="004D1122">
          <w:pPr>
            <w:pStyle w:val="BD1CC6ECA1AB4876B2D8659272DD7D01"/>
          </w:pPr>
          <w:r w:rsidRPr="00F406DD">
            <w:rPr>
              <w:rStyle w:val="Platzhaltertext"/>
            </w:rPr>
            <w:t>Wählen Sie ein Element aus.</w:t>
          </w:r>
        </w:p>
      </w:docPartBody>
    </w:docPart>
    <w:docPart>
      <w:docPartPr>
        <w:name w:val="75FCAAEDAF1D4EC797C69C7BE006D0BB"/>
        <w:category>
          <w:name w:val="Allgemein"/>
          <w:gallery w:val="placeholder"/>
        </w:category>
        <w:types>
          <w:type w:val="bbPlcHdr"/>
        </w:types>
        <w:behaviors>
          <w:behavior w:val="content"/>
        </w:behaviors>
        <w:guid w:val="{76C5626D-8BC9-4871-8AA4-23B469067A6C}"/>
      </w:docPartPr>
      <w:docPartBody>
        <w:p w:rsidR="00F0523D" w:rsidRDefault="004D1122" w:rsidP="004D1122">
          <w:pPr>
            <w:pStyle w:val="75FCAAEDAF1D4EC797C69C7BE006D0BB"/>
          </w:pPr>
          <w:r w:rsidRPr="00F406DD">
            <w:rPr>
              <w:rStyle w:val="Platzhaltertext"/>
            </w:rPr>
            <w:t>Wählen Sie ein Element aus.</w:t>
          </w:r>
        </w:p>
      </w:docPartBody>
    </w:docPart>
    <w:docPart>
      <w:docPartPr>
        <w:name w:val="4CE44D7656224D2AAFE84B540A835CAF"/>
        <w:category>
          <w:name w:val="Allgemein"/>
          <w:gallery w:val="placeholder"/>
        </w:category>
        <w:types>
          <w:type w:val="bbPlcHdr"/>
        </w:types>
        <w:behaviors>
          <w:behavior w:val="content"/>
        </w:behaviors>
        <w:guid w:val="{60904A02-363F-4E8E-A009-5ABF8A7320E2}"/>
      </w:docPartPr>
      <w:docPartBody>
        <w:p w:rsidR="00F0523D" w:rsidRDefault="004D1122" w:rsidP="004D1122">
          <w:pPr>
            <w:pStyle w:val="4CE44D7656224D2AAFE84B540A835CAF"/>
          </w:pPr>
          <w:r w:rsidRPr="00F406DD">
            <w:rPr>
              <w:rStyle w:val="Platzhaltertext"/>
            </w:rPr>
            <w:t>Wählen Sie ein Element aus.</w:t>
          </w:r>
        </w:p>
      </w:docPartBody>
    </w:docPart>
    <w:docPart>
      <w:docPartPr>
        <w:name w:val="DDBCFE6B94CC4F0CAC7EA3E47E20C6F6"/>
        <w:category>
          <w:name w:val="Allgemein"/>
          <w:gallery w:val="placeholder"/>
        </w:category>
        <w:types>
          <w:type w:val="bbPlcHdr"/>
        </w:types>
        <w:behaviors>
          <w:behavior w:val="content"/>
        </w:behaviors>
        <w:guid w:val="{75BB100C-982D-4A45-A35B-5BFAD4884889}"/>
      </w:docPartPr>
      <w:docPartBody>
        <w:p w:rsidR="00F0523D" w:rsidRDefault="004D1122" w:rsidP="004D1122">
          <w:pPr>
            <w:pStyle w:val="DDBCFE6B94CC4F0CAC7EA3E47E20C6F6"/>
          </w:pPr>
          <w:r w:rsidRPr="00F406DD">
            <w:rPr>
              <w:rStyle w:val="Platzhaltertext"/>
            </w:rPr>
            <w:t>Wählen Sie ein Element aus.</w:t>
          </w:r>
        </w:p>
      </w:docPartBody>
    </w:docPart>
    <w:docPart>
      <w:docPartPr>
        <w:name w:val="0C0DAA72B66F47C7A900B5F89C714231"/>
        <w:category>
          <w:name w:val="Allgemein"/>
          <w:gallery w:val="placeholder"/>
        </w:category>
        <w:types>
          <w:type w:val="bbPlcHdr"/>
        </w:types>
        <w:behaviors>
          <w:behavior w:val="content"/>
        </w:behaviors>
        <w:guid w:val="{F8180773-9781-4FD2-8A10-C5BDA924F75A}"/>
      </w:docPartPr>
      <w:docPartBody>
        <w:p w:rsidR="00F0523D" w:rsidRDefault="004D1122" w:rsidP="004D1122">
          <w:pPr>
            <w:pStyle w:val="0C0DAA72B66F47C7A900B5F89C714231"/>
          </w:pPr>
          <w:r w:rsidRPr="00F406DD">
            <w:rPr>
              <w:rStyle w:val="Platzhaltertext"/>
            </w:rPr>
            <w:t>Wählen Sie ein Element aus.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EFF" w:usb1="F9DFFFFF" w:usb2="0000007F" w:usb3="00000000" w:csb0="003F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Neue">
    <w:altName w:val="Calibri"/>
    <w:charset w:val="00"/>
    <w:family w:val="auto"/>
    <w:pitch w:val="variable"/>
    <w:sig w:usb0="00000001" w:usb1="4000207B" w:usb2="00000000" w:usb3="00000000" w:csb0="0000009F" w:csb1="00000000"/>
  </w:font>
  <w:font w:name="HamburgSans">
    <w:altName w:val="Calibri"/>
    <w:charset w:val="00"/>
    <w:family w:val="swiss"/>
    <w:pitch w:val="variable"/>
    <w:sig w:usb0="A00000EF" w:usb1="4000204A" w:usb2="00000000" w:usb3="00000000" w:csb0="00000093"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4A9B"/>
    <w:rsid w:val="00344A9B"/>
    <w:rsid w:val="004D1122"/>
    <w:rsid w:val="0055590A"/>
    <w:rsid w:val="006D38FF"/>
    <w:rsid w:val="007514B7"/>
    <w:rsid w:val="00A75037"/>
    <w:rsid w:val="00AA2B7D"/>
    <w:rsid w:val="00B41C40"/>
    <w:rsid w:val="00F0523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4D1122"/>
    <w:rPr>
      <w:color w:val="808080"/>
    </w:rPr>
  </w:style>
  <w:style w:type="paragraph" w:customStyle="1" w:styleId="7F77117C9CF24AB4A8536FC0B135E264">
    <w:name w:val="7F77117C9CF24AB4A8536FC0B135E264"/>
    <w:rsid w:val="004D1122"/>
  </w:style>
  <w:style w:type="paragraph" w:customStyle="1" w:styleId="347337C33B554F608CD9722DC7A9B7C9">
    <w:name w:val="347337C33B554F608CD9722DC7A9B7C9"/>
    <w:rsid w:val="004D1122"/>
  </w:style>
  <w:style w:type="paragraph" w:customStyle="1" w:styleId="C44E465997664CB294ED365A5977B74A">
    <w:name w:val="C44E465997664CB294ED365A5977B74A"/>
    <w:rsid w:val="004D1122"/>
  </w:style>
  <w:style w:type="paragraph" w:customStyle="1" w:styleId="B89E181C475E42DC85A5056ED441959C">
    <w:name w:val="B89E181C475E42DC85A5056ED441959C"/>
    <w:rsid w:val="004D1122"/>
  </w:style>
  <w:style w:type="paragraph" w:customStyle="1" w:styleId="D482F20B5BD5403AA26D169A1129D8AE">
    <w:name w:val="D482F20B5BD5403AA26D169A1129D8AE"/>
    <w:rsid w:val="004D1122"/>
  </w:style>
  <w:style w:type="paragraph" w:customStyle="1" w:styleId="9BBB6C1424304B8F8666452E8D57DF01">
    <w:name w:val="9BBB6C1424304B8F8666452E8D57DF01"/>
    <w:rsid w:val="004D1122"/>
  </w:style>
  <w:style w:type="paragraph" w:customStyle="1" w:styleId="3B2F673F1D1C4DBABD6304CCDD5E66FF">
    <w:name w:val="3B2F673F1D1C4DBABD6304CCDD5E66FF"/>
    <w:rsid w:val="004D1122"/>
  </w:style>
  <w:style w:type="paragraph" w:customStyle="1" w:styleId="50B1750BEFDB4F4BA00A91194B1F2464">
    <w:name w:val="50B1750BEFDB4F4BA00A91194B1F2464"/>
    <w:rsid w:val="004D1122"/>
  </w:style>
  <w:style w:type="paragraph" w:customStyle="1" w:styleId="8C113A1DDC0B462385A641CDB0DD4FB2">
    <w:name w:val="8C113A1DDC0B462385A641CDB0DD4FB2"/>
    <w:rsid w:val="004D1122"/>
  </w:style>
  <w:style w:type="paragraph" w:customStyle="1" w:styleId="44C457FAA66F4E2E84D908A02039F8FF">
    <w:name w:val="44C457FAA66F4E2E84D908A02039F8FF"/>
    <w:rsid w:val="004D1122"/>
  </w:style>
  <w:style w:type="paragraph" w:customStyle="1" w:styleId="7546FA2C8A014C3B98D199F3E2964A40">
    <w:name w:val="7546FA2C8A014C3B98D199F3E2964A40"/>
    <w:rsid w:val="004D1122"/>
  </w:style>
  <w:style w:type="paragraph" w:customStyle="1" w:styleId="5F4E234E0A8B45A68D12B461A68E2955">
    <w:name w:val="5F4E234E0A8B45A68D12B461A68E2955"/>
    <w:rsid w:val="004D1122"/>
  </w:style>
  <w:style w:type="paragraph" w:customStyle="1" w:styleId="E305A7858700405288A6E9BC7DD2DDDB">
    <w:name w:val="E305A7858700405288A6E9BC7DD2DDDB"/>
    <w:rsid w:val="004D1122"/>
  </w:style>
  <w:style w:type="paragraph" w:customStyle="1" w:styleId="6490086777424E7C820C9F86C3445F90">
    <w:name w:val="6490086777424E7C820C9F86C3445F90"/>
    <w:rsid w:val="004D1122"/>
  </w:style>
  <w:style w:type="paragraph" w:customStyle="1" w:styleId="68238F54AE2E4B57B900FD64DD38966C">
    <w:name w:val="68238F54AE2E4B57B900FD64DD38966C"/>
    <w:rsid w:val="004D1122"/>
  </w:style>
  <w:style w:type="paragraph" w:customStyle="1" w:styleId="D509B935E2A04C0DA89E94C518C87437">
    <w:name w:val="D509B935E2A04C0DA89E94C518C87437"/>
    <w:rsid w:val="004D1122"/>
  </w:style>
  <w:style w:type="paragraph" w:customStyle="1" w:styleId="7F03747C9C0944768A7705D9505B2ABE">
    <w:name w:val="7F03747C9C0944768A7705D9505B2ABE"/>
    <w:rsid w:val="004D1122"/>
  </w:style>
  <w:style w:type="paragraph" w:customStyle="1" w:styleId="00E3393DB8E346E694329DEFE11D1057">
    <w:name w:val="00E3393DB8E346E694329DEFE11D1057"/>
    <w:rsid w:val="004D1122"/>
  </w:style>
  <w:style w:type="paragraph" w:customStyle="1" w:styleId="1320050EE923488CBB417DCC0EE037F1">
    <w:name w:val="1320050EE923488CBB417DCC0EE037F1"/>
    <w:rsid w:val="004D1122"/>
  </w:style>
  <w:style w:type="paragraph" w:customStyle="1" w:styleId="55B21986095745CE821B52F96D4E13A3">
    <w:name w:val="55B21986095745CE821B52F96D4E13A3"/>
    <w:rsid w:val="004D1122"/>
  </w:style>
  <w:style w:type="paragraph" w:customStyle="1" w:styleId="9C363C4E4DFD48DCAE884C7579FED446">
    <w:name w:val="9C363C4E4DFD48DCAE884C7579FED446"/>
    <w:rsid w:val="004D1122"/>
  </w:style>
  <w:style w:type="paragraph" w:customStyle="1" w:styleId="78999B6CBA3A4F919F80494FC6FF20DD">
    <w:name w:val="78999B6CBA3A4F919F80494FC6FF20DD"/>
    <w:rsid w:val="004D1122"/>
  </w:style>
  <w:style w:type="paragraph" w:customStyle="1" w:styleId="9F652C6D7C1B425281E72FBD880F6F2F">
    <w:name w:val="9F652C6D7C1B425281E72FBD880F6F2F"/>
    <w:rsid w:val="004D1122"/>
  </w:style>
  <w:style w:type="paragraph" w:customStyle="1" w:styleId="C3E8D6CBBDCA49B5AFC787298A1030BB">
    <w:name w:val="C3E8D6CBBDCA49B5AFC787298A1030BB"/>
    <w:rsid w:val="004D1122"/>
  </w:style>
  <w:style w:type="paragraph" w:customStyle="1" w:styleId="85C8A1D8051344C4884BA03C32CBF78E">
    <w:name w:val="85C8A1D8051344C4884BA03C32CBF78E"/>
    <w:rsid w:val="004D1122"/>
  </w:style>
  <w:style w:type="paragraph" w:customStyle="1" w:styleId="18050F0865584C1386C06644BB970D64">
    <w:name w:val="18050F0865584C1386C06644BB970D64"/>
    <w:rsid w:val="004D1122"/>
  </w:style>
  <w:style w:type="paragraph" w:customStyle="1" w:styleId="1C3AC098ABA641499ADB177AD775EEA6">
    <w:name w:val="1C3AC098ABA641499ADB177AD775EEA6"/>
    <w:rsid w:val="004D1122"/>
  </w:style>
  <w:style w:type="paragraph" w:customStyle="1" w:styleId="1C6E9A12BD4C4E94A0B2A78F108D8BF8">
    <w:name w:val="1C6E9A12BD4C4E94A0B2A78F108D8BF8"/>
    <w:rsid w:val="004D1122"/>
  </w:style>
  <w:style w:type="paragraph" w:customStyle="1" w:styleId="785F614BAD82434198DCF4190B1FD1AD">
    <w:name w:val="785F614BAD82434198DCF4190B1FD1AD"/>
    <w:rsid w:val="004D1122"/>
  </w:style>
  <w:style w:type="paragraph" w:customStyle="1" w:styleId="2AACD032032D4E8B96C494B93AFF7B29">
    <w:name w:val="2AACD032032D4E8B96C494B93AFF7B29"/>
    <w:rsid w:val="004D1122"/>
  </w:style>
  <w:style w:type="paragraph" w:customStyle="1" w:styleId="ECAE20A144F040BCBDA1FEDE59158B20">
    <w:name w:val="ECAE20A144F040BCBDA1FEDE59158B20"/>
    <w:rsid w:val="004D1122"/>
  </w:style>
  <w:style w:type="paragraph" w:customStyle="1" w:styleId="B9C764F56FA346D7997B6CEDDFB8B23C">
    <w:name w:val="B9C764F56FA346D7997B6CEDDFB8B23C"/>
    <w:rsid w:val="004D1122"/>
  </w:style>
  <w:style w:type="paragraph" w:customStyle="1" w:styleId="B0F9FF3CFEAE4D0F81BAC966E1B53C89">
    <w:name w:val="B0F9FF3CFEAE4D0F81BAC966E1B53C89"/>
    <w:rsid w:val="004D1122"/>
  </w:style>
  <w:style w:type="paragraph" w:customStyle="1" w:styleId="D072EB0E60324E81A9556FC42B3DD74E">
    <w:name w:val="D072EB0E60324E81A9556FC42B3DD74E"/>
    <w:rsid w:val="004D1122"/>
  </w:style>
  <w:style w:type="paragraph" w:customStyle="1" w:styleId="C95752E9ADB54392953DC85E7AF81D6B">
    <w:name w:val="C95752E9ADB54392953DC85E7AF81D6B"/>
    <w:rsid w:val="004D1122"/>
  </w:style>
  <w:style w:type="paragraph" w:customStyle="1" w:styleId="BD1CC6ECA1AB4876B2D8659272DD7D01">
    <w:name w:val="BD1CC6ECA1AB4876B2D8659272DD7D01"/>
    <w:rsid w:val="004D1122"/>
  </w:style>
  <w:style w:type="paragraph" w:customStyle="1" w:styleId="75FCAAEDAF1D4EC797C69C7BE006D0BB">
    <w:name w:val="75FCAAEDAF1D4EC797C69C7BE006D0BB"/>
    <w:rsid w:val="004D1122"/>
  </w:style>
  <w:style w:type="paragraph" w:customStyle="1" w:styleId="4CE44D7656224D2AAFE84B540A835CAF">
    <w:name w:val="4CE44D7656224D2AAFE84B540A835CAF"/>
    <w:rsid w:val="004D1122"/>
  </w:style>
  <w:style w:type="paragraph" w:customStyle="1" w:styleId="DDBCFE6B94CC4F0CAC7EA3E47E20C6F6">
    <w:name w:val="DDBCFE6B94CC4F0CAC7EA3E47E20C6F6"/>
    <w:rsid w:val="004D1122"/>
  </w:style>
  <w:style w:type="paragraph" w:customStyle="1" w:styleId="0C0DAA72B66F47C7A900B5F89C714231">
    <w:name w:val="0C0DAA72B66F47C7A900B5F89C714231"/>
    <w:rsid w:val="004D112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Vorgelegt von:</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6c88010-6b48-4cc6-902c-bb2ccf6bfb46" xsi:nil="true"/>
    <lcf76f155ced4ddcb4097134ff3c332f xmlns="2b7b0209-f82b-4f78-aac8-9bff8dca3099">
      <Terms xmlns="http://schemas.microsoft.com/office/infopath/2007/PartnerControls"/>
    </lcf76f155ced4ddcb4097134ff3c332f>
  </documentManagement>
</p:properties>
</file>

<file path=customXml/item5.xml><?xml version="1.0" encoding="utf-8"?>
<ct:contentTypeSchema xmlns:ct="http://schemas.microsoft.com/office/2006/metadata/contentType" xmlns:ma="http://schemas.microsoft.com/office/2006/metadata/properties/metaAttributes" ct:_="" ma:_="" ma:contentTypeName="Dokument" ma:contentTypeID="0x010100C4B494A86C681A40B20BE7C42626F646" ma:contentTypeVersion="11" ma:contentTypeDescription="Ein neues Dokument erstellen." ma:contentTypeScope="" ma:versionID="6e16bb5d8f32c7d86e4fa34def247d29">
  <xsd:schema xmlns:xsd="http://www.w3.org/2001/XMLSchema" xmlns:xs="http://www.w3.org/2001/XMLSchema" xmlns:p="http://schemas.microsoft.com/office/2006/metadata/properties" xmlns:ns2="2b7b0209-f82b-4f78-aac8-9bff8dca3099" xmlns:ns3="a6c88010-6b48-4cc6-902c-bb2ccf6bfb46" targetNamespace="http://schemas.microsoft.com/office/2006/metadata/properties" ma:root="true" ma:fieldsID="cbd246d9f045096a96d67a948807ee1f" ns2:_="" ns3:_="">
    <xsd:import namespace="2b7b0209-f82b-4f78-aac8-9bff8dca3099"/>
    <xsd:import namespace="a6c88010-6b48-4cc6-902c-bb2ccf6bfb4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7b0209-f82b-4f78-aac8-9bff8dca30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389bd261-1b89-4213-81d6-d8a89abd60d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BillingMetadata" ma:index="1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c88010-6b48-4cc6-902c-bb2ccf6bfb4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8f5019c-23b9-4aed-a85e-43aaa4d939d6}" ma:internalName="TaxCatchAll" ma:showField="CatchAllData" ma:web="a6c88010-6b48-4cc6-902c-bb2ccf6bfb4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F1A6BB2-612D-46EE-9383-7ADDF4906A7C}">
  <ds:schemaRefs>
    <ds:schemaRef ds:uri="http://schemas.openxmlformats.org/officeDocument/2006/bibliography"/>
  </ds:schemaRefs>
</ds:datastoreItem>
</file>

<file path=customXml/itemProps3.xml><?xml version="1.0" encoding="utf-8"?>
<ds:datastoreItem xmlns:ds="http://schemas.openxmlformats.org/officeDocument/2006/customXml" ds:itemID="{08508977-2187-4B25-9AA0-38F18F0FD9B8}">
  <ds:schemaRefs>
    <ds:schemaRef ds:uri="http://schemas.microsoft.com/sharepoint/v3/contenttype/forms"/>
  </ds:schemaRefs>
</ds:datastoreItem>
</file>

<file path=customXml/itemProps4.xml><?xml version="1.0" encoding="utf-8"?>
<ds:datastoreItem xmlns:ds="http://schemas.openxmlformats.org/officeDocument/2006/customXml" ds:itemID="{A2D0742D-2F9B-4BC0-A79C-69353344AE80}">
  <ds:schemaRefs>
    <ds:schemaRef ds:uri="http://schemas.microsoft.com/office/2006/metadata/properties"/>
    <ds:schemaRef ds:uri="http://schemas.microsoft.com/office/infopath/2007/PartnerControls"/>
    <ds:schemaRef ds:uri="363c2e5e-3f9a-4db2-bddd-3892f76acb2a"/>
    <ds:schemaRef ds:uri="ebf5ee77-fc4f-48cf-a195-6d00b4d06f81"/>
  </ds:schemaRefs>
</ds:datastoreItem>
</file>

<file path=customXml/itemProps5.xml><?xml version="1.0" encoding="utf-8"?>
<ds:datastoreItem xmlns:ds="http://schemas.openxmlformats.org/officeDocument/2006/customXml" ds:itemID="{E8E30315-B546-4AFF-AA8A-F0E4E6CBBD0B}"/>
</file>

<file path=docProps/app.xml><?xml version="1.0" encoding="utf-8"?>
<Properties xmlns="http://schemas.openxmlformats.org/officeDocument/2006/extended-properties" xmlns:vt="http://schemas.openxmlformats.org/officeDocument/2006/docPropsVTypes">
  <Template>Normal.dotm</Template>
  <TotalTime>0</TotalTime>
  <Pages>12</Pages>
  <Words>1622</Words>
  <Characters>10219</Characters>
  <Application>Microsoft Office Word</Application>
  <DocSecurity>0</DocSecurity>
  <Lines>85</Lines>
  <Paragraphs>23</Paragraphs>
  <ScaleCrop>false</ScaleCrop>
  <Manager>Projektgruppe QM</Manager>
  <Company>BIM.Hamburg</Company>
  <LinksUpToDate>false</LinksUpToDate>
  <CharactersWithSpaces>11818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Checkliste Modellprüfung 2.0</dc:title>
  <dc:subject>Projektgruppe QM</dc:subject>
  <dc:creator>BIM.Hamburg</dc:creator>
  <cp:keywords>BIM; Checkliste; Modellprüfung</cp:keywords>
  <cp:lastModifiedBy>Christoph Mellüh</cp:lastModifiedBy>
  <cp:revision>29</cp:revision>
  <cp:lastPrinted>2019-10-26T14:10:00Z</cp:lastPrinted>
  <dcterms:created xsi:type="dcterms:W3CDTF">2021-11-25T12:42:00Z</dcterms:created>
  <dcterms:modified xsi:type="dcterms:W3CDTF">2025-06-13T11:50:00Z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0x010100C4B494A86C681A40B20BE7C42626F646</vt:lpwstr>
  </property>
  <property fmtid="{D5CDD505-2E9C-101B-9397-08002B2CF9AE}" pid="3" name="FHHPortalName">
    <vt:lpwstr>1;#Landesbetrieb Straßen, Brücken und Gewässer|a9899451-9584-4a44-bb21-d83c08ccc4b9</vt:lpwstr>
  </property>
  <property fmtid="{D5CDD505-2E9C-101B-9397-08002B2CF9AE}" pid="4" name="FHHRubrics">
    <vt:lpwstr/>
  </property>
  <property fmtid="{D5CDD505-2E9C-101B-9397-08002B2CF9AE}" pid="5" name="ff85a8e682f44418815aeb3d8619e42c">
    <vt:lpwstr>Landesbetrieb Straßen, Brücken und Gewässer|a9899451-9584-4a44-bb21-d83c08ccc4b9</vt:lpwstr>
  </property>
  <property fmtid="{D5CDD505-2E9C-101B-9397-08002B2CF9AE}" pid="6" name="TaxCatchAll">
    <vt:lpwstr>1;#</vt:lpwstr>
  </property>
  <property fmtid="{D5CDD505-2E9C-101B-9397-08002B2CF9AE}" pid="7" name="MSIP_Label_9fa36981-5e1f-4cab-a8cf-7996f301a9d3_Enabled">
    <vt:lpwstr>true</vt:lpwstr>
  </property>
  <property fmtid="{D5CDD505-2E9C-101B-9397-08002B2CF9AE}" pid="8" name="MSIP_Label_9fa36981-5e1f-4cab-a8cf-7996f301a9d3_SetDate">
    <vt:lpwstr>2021-11-17T15:10:18Z</vt:lpwstr>
  </property>
  <property fmtid="{D5CDD505-2E9C-101B-9397-08002B2CF9AE}" pid="9" name="MSIP_Label_9fa36981-5e1f-4cab-a8cf-7996f301a9d3_Method">
    <vt:lpwstr>Standard</vt:lpwstr>
  </property>
  <property fmtid="{D5CDD505-2E9C-101B-9397-08002B2CF9AE}" pid="10" name="MSIP_Label_9fa36981-5e1f-4cab-a8cf-7996f301a9d3_Name">
    <vt:lpwstr>Intern</vt:lpwstr>
  </property>
  <property fmtid="{D5CDD505-2E9C-101B-9397-08002B2CF9AE}" pid="11" name="MSIP_Label_9fa36981-5e1f-4cab-a8cf-7996f301a9d3_SiteId">
    <vt:lpwstr>6af97098-95ec-4538-9a68-24b3426aa001</vt:lpwstr>
  </property>
  <property fmtid="{D5CDD505-2E9C-101B-9397-08002B2CF9AE}" pid="12" name="MSIP_Label_9fa36981-5e1f-4cab-a8cf-7996f301a9d3_ActionId">
    <vt:lpwstr>ae342d5f-4ba5-4abe-ae9e-415de1f3db54</vt:lpwstr>
  </property>
  <property fmtid="{D5CDD505-2E9C-101B-9397-08002B2CF9AE}" pid="13" name="MSIP_Label_9fa36981-5e1f-4cab-a8cf-7996f301a9d3_ContentBits">
    <vt:lpwstr>0</vt:lpwstr>
  </property>
  <property fmtid="{D5CDD505-2E9C-101B-9397-08002B2CF9AE}" pid="14" name="Order">
    <vt:r8>13800</vt:r8>
  </property>
  <property fmtid="{D5CDD505-2E9C-101B-9397-08002B2CF9AE}" pid="15" name="xd_ProgID">
    <vt:lpwstr/>
  </property>
  <property fmtid="{D5CDD505-2E9C-101B-9397-08002B2CF9AE}" pid="16" name="TemplateUrl">
    <vt:lpwstr/>
  </property>
  <property fmtid="{D5CDD505-2E9C-101B-9397-08002B2CF9AE}" pid="17" name="ComplianceAssetId">
    <vt:lpwstr/>
  </property>
  <property fmtid="{D5CDD505-2E9C-101B-9397-08002B2CF9AE}" pid="18" name="MediaServiceImageTags">
    <vt:lpwstr/>
  </property>
</Properties>
</file>